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453E6" w14:textId="77777777" w:rsidR="00B17A97" w:rsidRDefault="00B17A97" w:rsidP="00463B7F">
      <w:pPr>
        <w:pStyle w:val="bntext"/>
        <w:jc w:val="center"/>
        <w:rPr>
          <w:sz w:val="28"/>
        </w:rPr>
      </w:pPr>
      <w:bookmarkStart w:id="0" w:name="_Hlk28987112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 wp14:anchorId="73717025" wp14:editId="0F64D3A8">
            <wp:simplePos x="0" y="0"/>
            <wp:positionH relativeFrom="column">
              <wp:posOffset>1831975</wp:posOffset>
            </wp:positionH>
            <wp:positionV relativeFrom="paragraph">
              <wp:posOffset>-7620</wp:posOffset>
            </wp:positionV>
            <wp:extent cx="2068195" cy="527685"/>
            <wp:effectExtent l="0" t="0" r="8255" b="5715"/>
            <wp:wrapTight wrapText="bothSides">
              <wp:wrapPolygon edited="0">
                <wp:start x="0" y="0"/>
                <wp:lineTo x="0" y="21054"/>
                <wp:lineTo x="21487" y="21054"/>
                <wp:lineTo x="2148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4" r="25729" b="8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4484108"/>
      <w:bookmarkEnd w:id="1"/>
    </w:p>
    <w:p w14:paraId="5383765F" w14:textId="77777777" w:rsidR="00B17A97" w:rsidRDefault="00B17A97" w:rsidP="00463B7F">
      <w:pPr>
        <w:pStyle w:val="bntext"/>
        <w:ind w:firstLine="0"/>
        <w:jc w:val="center"/>
        <w:rPr>
          <w:sz w:val="28"/>
        </w:rPr>
      </w:pPr>
    </w:p>
    <w:p w14:paraId="7810D0B1" w14:textId="77777777" w:rsidR="00833A42" w:rsidRDefault="00B17A97" w:rsidP="00463B7F">
      <w:pPr>
        <w:pStyle w:val="bntext"/>
        <w:jc w:val="center"/>
        <w:rPr>
          <w:sz w:val="28"/>
        </w:rPr>
      </w:pPr>
      <w:r>
        <w:rPr>
          <w:sz w:val="28"/>
        </w:rPr>
        <w:t>DELTA – Střední škola informatiky a ekonomie</w:t>
      </w:r>
      <w:r w:rsidR="00833A42">
        <w:rPr>
          <w:sz w:val="28"/>
        </w:rPr>
        <w:t>,</w:t>
      </w:r>
      <w:r>
        <w:rPr>
          <w:sz w:val="28"/>
        </w:rPr>
        <w:t xml:space="preserve"> s.r.o. </w:t>
      </w:r>
    </w:p>
    <w:p w14:paraId="22DE7A21" w14:textId="69DBB866" w:rsidR="00B17A97" w:rsidRPr="00833A42" w:rsidRDefault="00B17A97" w:rsidP="00833A42">
      <w:pPr>
        <w:pStyle w:val="bntext"/>
        <w:jc w:val="center"/>
        <w:rPr>
          <w:sz w:val="28"/>
        </w:rPr>
      </w:pPr>
      <w:r>
        <w:rPr>
          <w:sz w:val="28"/>
        </w:rPr>
        <w:t xml:space="preserve">Ke Kamenci 151, </w:t>
      </w:r>
      <w:r w:rsidR="00833A42">
        <w:rPr>
          <w:sz w:val="28"/>
        </w:rPr>
        <w:t xml:space="preserve">530 02 </w:t>
      </w:r>
      <w:r>
        <w:rPr>
          <w:sz w:val="28"/>
        </w:rPr>
        <w:t>P</w:t>
      </w:r>
      <w:r w:rsidR="00833A42">
        <w:rPr>
          <w:sz w:val="28"/>
        </w:rPr>
        <w:t>ardubice</w:t>
      </w:r>
    </w:p>
    <w:p w14:paraId="4C00083F" w14:textId="77777777" w:rsidR="00B17A97" w:rsidRDefault="00B17A97" w:rsidP="00463B7F">
      <w:pPr>
        <w:spacing w:line="336" w:lineRule="auto"/>
        <w:jc w:val="center"/>
      </w:pPr>
    </w:p>
    <w:p w14:paraId="384944EF" w14:textId="592F14AD" w:rsidR="00B17A97" w:rsidRDefault="00B17A97" w:rsidP="00463B7F">
      <w:pPr>
        <w:spacing w:line="336" w:lineRule="auto"/>
        <w:jc w:val="center"/>
      </w:pPr>
    </w:p>
    <w:p w14:paraId="7E39170C" w14:textId="77777777" w:rsidR="00833A42" w:rsidRDefault="00833A42" w:rsidP="00463B7F">
      <w:pPr>
        <w:spacing w:line="336" w:lineRule="auto"/>
        <w:jc w:val="center"/>
      </w:pPr>
    </w:p>
    <w:p w14:paraId="6DE65BD0" w14:textId="77777777" w:rsidR="00B17A97" w:rsidRDefault="00B17A97" w:rsidP="00463B7F">
      <w:pPr>
        <w:spacing w:line="336" w:lineRule="auto"/>
        <w:jc w:val="center"/>
      </w:pPr>
    </w:p>
    <w:p w14:paraId="395D3658" w14:textId="77777777" w:rsidR="00B17A97" w:rsidRDefault="00B17A97" w:rsidP="00503C02">
      <w:pPr>
        <w:spacing w:line="336" w:lineRule="auto"/>
        <w:jc w:val="center"/>
        <w:rPr>
          <w:b/>
        </w:rPr>
      </w:pPr>
      <w:r>
        <w:rPr>
          <w:b/>
          <w:sz w:val="52"/>
        </w:rPr>
        <w:t>MATURITNÍ PROJEKT</w:t>
      </w:r>
    </w:p>
    <w:p w14:paraId="47FAAA81" w14:textId="4856BAC3" w:rsidR="003D55BE" w:rsidRDefault="003D5329" w:rsidP="00503C02">
      <w:pPr>
        <w:pStyle w:val="bntext"/>
        <w:ind w:firstLine="0"/>
        <w:jc w:val="center"/>
        <w:rPr>
          <w:sz w:val="48"/>
          <w:szCs w:val="28"/>
        </w:rPr>
      </w:pPr>
      <w:r>
        <w:rPr>
          <w:sz w:val="48"/>
          <w:szCs w:val="28"/>
        </w:rPr>
        <w:t>Grafický design značky</w:t>
      </w:r>
    </w:p>
    <w:p w14:paraId="766BFD36" w14:textId="09D2E88E" w:rsidR="00B17A97" w:rsidRPr="003D55BE" w:rsidRDefault="003D5329" w:rsidP="00503C02">
      <w:pPr>
        <w:pStyle w:val="bntext"/>
        <w:ind w:firstLine="0"/>
        <w:jc w:val="center"/>
        <w:rPr>
          <w:sz w:val="48"/>
          <w:szCs w:val="28"/>
        </w:rPr>
      </w:pPr>
      <w:proofErr w:type="spellStart"/>
      <w:r>
        <w:rPr>
          <w:sz w:val="48"/>
          <w:szCs w:val="28"/>
        </w:rPr>
        <w:t>Vetrisol</w:t>
      </w:r>
      <w:proofErr w:type="spellEnd"/>
      <w:r w:rsidR="00B17A97" w:rsidRPr="003D55BE">
        <w:rPr>
          <w:sz w:val="48"/>
          <w:szCs w:val="28"/>
        </w:rPr>
        <w:t>, s.r.o.</w:t>
      </w:r>
    </w:p>
    <w:p w14:paraId="27DE0578" w14:textId="77777777" w:rsidR="00B17A97" w:rsidRDefault="00B17A97" w:rsidP="00463B7F">
      <w:pPr>
        <w:pStyle w:val="bntext"/>
        <w:ind w:firstLine="0"/>
        <w:jc w:val="center"/>
      </w:pPr>
    </w:p>
    <w:p w14:paraId="757CC0D8" w14:textId="0E9EA757" w:rsidR="00B17A97" w:rsidRDefault="009B3A88" w:rsidP="009B3A88">
      <w:pPr>
        <w:pStyle w:val="bntext"/>
        <w:tabs>
          <w:tab w:val="left" w:pos="6480"/>
        </w:tabs>
        <w:ind w:firstLine="0"/>
      </w:pPr>
      <w:r>
        <w:tab/>
      </w:r>
    </w:p>
    <w:p w14:paraId="3E86EC96" w14:textId="77777777" w:rsidR="00833A42" w:rsidRDefault="00833A42" w:rsidP="00463B7F">
      <w:pPr>
        <w:pStyle w:val="bntext"/>
        <w:ind w:firstLine="0"/>
      </w:pPr>
    </w:p>
    <w:p w14:paraId="4DFF262A" w14:textId="77777777" w:rsidR="00B17A97" w:rsidRDefault="00B17A97" w:rsidP="00463B7F">
      <w:pPr>
        <w:pStyle w:val="bntext"/>
        <w:jc w:val="center"/>
      </w:pPr>
    </w:p>
    <w:p w14:paraId="5067F14C" w14:textId="4606D480" w:rsidR="00B17A97" w:rsidRDefault="00B17A97" w:rsidP="00463B7F">
      <w:pPr>
        <w:pStyle w:val="bntext"/>
        <w:jc w:val="left"/>
        <w:rPr>
          <w:sz w:val="28"/>
        </w:rPr>
      </w:pPr>
      <w:r>
        <w:rPr>
          <w:b/>
          <w:sz w:val="28"/>
        </w:rPr>
        <w:t>Jméno a příjmení:</w:t>
      </w:r>
      <w:r>
        <w:rPr>
          <w:sz w:val="28"/>
        </w:rPr>
        <w:tab/>
      </w:r>
      <w:r>
        <w:rPr>
          <w:sz w:val="28"/>
        </w:rPr>
        <w:tab/>
      </w:r>
      <w:r w:rsidR="003D5329">
        <w:rPr>
          <w:sz w:val="28"/>
        </w:rPr>
        <w:t>Matouš Kyncl</w:t>
      </w:r>
    </w:p>
    <w:p w14:paraId="3EA0DADC" w14:textId="0BE95502" w:rsidR="00B17A97" w:rsidRDefault="00B17A97" w:rsidP="00463B7F">
      <w:pPr>
        <w:pStyle w:val="bntext"/>
        <w:jc w:val="left"/>
        <w:rPr>
          <w:sz w:val="28"/>
        </w:rPr>
      </w:pPr>
      <w:r>
        <w:rPr>
          <w:b/>
          <w:sz w:val="28"/>
        </w:rPr>
        <w:t>Třída: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4. </w:t>
      </w:r>
      <w:r w:rsidR="003D5329">
        <w:rPr>
          <w:sz w:val="28"/>
        </w:rPr>
        <w:t>A</w:t>
      </w:r>
    </w:p>
    <w:p w14:paraId="3BF8F321" w14:textId="77777777" w:rsidR="00B17A97" w:rsidRDefault="00B17A97" w:rsidP="00463B7F">
      <w:pPr>
        <w:pStyle w:val="bntext"/>
        <w:jc w:val="left"/>
        <w:rPr>
          <w:sz w:val="28"/>
        </w:rPr>
      </w:pPr>
      <w:r>
        <w:rPr>
          <w:b/>
          <w:sz w:val="28"/>
        </w:rPr>
        <w:t>Studijní obor: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Informační technologie 18-20-M/01</w:t>
      </w:r>
    </w:p>
    <w:p w14:paraId="5893FE39" w14:textId="43E0AB39" w:rsidR="00B17A97" w:rsidRDefault="00B17A97" w:rsidP="00463B7F">
      <w:pPr>
        <w:pStyle w:val="bntext"/>
        <w:rPr>
          <w:sz w:val="28"/>
        </w:rPr>
      </w:pPr>
      <w:r>
        <w:rPr>
          <w:b/>
          <w:sz w:val="28"/>
        </w:rPr>
        <w:t>Školní rok: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20</w:t>
      </w:r>
      <w:r w:rsidR="007F1C39">
        <w:rPr>
          <w:sz w:val="28"/>
        </w:rPr>
        <w:t>21</w:t>
      </w:r>
      <w:r>
        <w:rPr>
          <w:sz w:val="28"/>
        </w:rPr>
        <w:t>/202</w:t>
      </w:r>
      <w:r w:rsidR="007F1C39">
        <w:rPr>
          <w:sz w:val="28"/>
        </w:rPr>
        <w:t>2</w:t>
      </w:r>
    </w:p>
    <w:p w14:paraId="6FA81903" w14:textId="77777777" w:rsidR="00A95F4D" w:rsidRPr="009F6B1E" w:rsidRDefault="00A95F4D" w:rsidP="00A95F4D">
      <w:pPr>
        <w:spacing w:before="240" w:line="336" w:lineRule="auto"/>
        <w:jc w:val="both"/>
        <w:rPr>
          <w:b/>
          <w:bCs/>
          <w:sz w:val="36"/>
          <w:szCs w:val="32"/>
        </w:rPr>
      </w:pPr>
      <w:r w:rsidRPr="009F6B1E">
        <w:rPr>
          <w:b/>
          <w:bCs/>
          <w:sz w:val="36"/>
          <w:szCs w:val="32"/>
        </w:rPr>
        <w:lastRenderedPageBreak/>
        <w:t>Zadání maturitního projektu z informatických předmětů</w:t>
      </w:r>
    </w:p>
    <w:p w14:paraId="1ED47629" w14:textId="04288C40" w:rsidR="00A95F4D" w:rsidRPr="009E156E" w:rsidRDefault="00A95F4D" w:rsidP="00A95F4D">
      <w:r w:rsidRPr="005275DC">
        <w:t>Jméno a příjmení:</w:t>
      </w:r>
      <w:r w:rsidR="00D37206">
        <w:tab/>
      </w:r>
      <w:r w:rsidR="00D37206">
        <w:tab/>
      </w:r>
      <w:r w:rsidRPr="005275DC">
        <w:t>Matouš Kyncl</w:t>
      </w:r>
      <w:r w:rsidRPr="005275DC">
        <w:tab/>
      </w:r>
    </w:p>
    <w:p w14:paraId="57C5D64A" w14:textId="101C39C5" w:rsidR="00A95F4D" w:rsidRPr="009E156E" w:rsidRDefault="00A95F4D" w:rsidP="00A95F4D">
      <w:pPr>
        <w:rPr>
          <w:rStyle w:val="Formul"/>
        </w:rPr>
      </w:pPr>
      <w:r w:rsidRPr="005275DC">
        <w:t>Školní rok:</w:t>
      </w:r>
      <w:r w:rsidR="00D37206">
        <w:tab/>
      </w:r>
      <w:r w:rsidR="00D37206">
        <w:tab/>
      </w:r>
      <w:r w:rsidR="00D37206">
        <w:tab/>
      </w:r>
      <w:r w:rsidRPr="005275DC">
        <w:rPr>
          <w:rStyle w:val="Formul"/>
        </w:rPr>
        <w:t>2021/2022</w:t>
      </w:r>
    </w:p>
    <w:p w14:paraId="5BBAB517" w14:textId="2E683A68" w:rsidR="00A95F4D" w:rsidRPr="009E156E" w:rsidRDefault="00A95F4D" w:rsidP="00A95F4D">
      <w:pPr>
        <w:rPr>
          <w:rStyle w:val="Formul"/>
        </w:rPr>
      </w:pPr>
      <w:r w:rsidRPr="009F6B1E">
        <w:t>Třída</w:t>
      </w:r>
      <w:r w:rsidRPr="009E156E">
        <w:t>:</w:t>
      </w:r>
      <w:r w:rsidR="00D37206">
        <w:tab/>
      </w:r>
      <w:r w:rsidR="00D37206">
        <w:tab/>
      </w:r>
      <w:r w:rsidR="00D37206">
        <w:tab/>
      </w:r>
      <w:r w:rsidR="00D37206">
        <w:tab/>
      </w:r>
      <w:r>
        <w:rPr>
          <w:rStyle w:val="Formul"/>
        </w:rPr>
        <w:t>4</w:t>
      </w:r>
      <w:r w:rsidRPr="005275DC">
        <w:rPr>
          <w:rStyle w:val="Formul"/>
        </w:rPr>
        <w:t>.A</w:t>
      </w:r>
      <w:r>
        <w:tab/>
      </w:r>
      <w:r>
        <w:tab/>
      </w:r>
      <w:r w:rsidRPr="009E156E">
        <w:rPr>
          <w:rStyle w:val="Formul"/>
        </w:rPr>
        <w:tab/>
      </w:r>
    </w:p>
    <w:p w14:paraId="24C215E3" w14:textId="31D7886F" w:rsidR="00A95F4D" w:rsidRPr="009F6B1E" w:rsidRDefault="00A95F4D" w:rsidP="00A95F4D">
      <w:pPr>
        <w:rPr>
          <w:rStyle w:val="Formul"/>
          <w:i w:val="0"/>
        </w:rPr>
      </w:pPr>
      <w:r w:rsidRPr="009F6B1E">
        <w:t>Obor:</w:t>
      </w:r>
      <w:r w:rsidR="00D37206">
        <w:tab/>
      </w:r>
      <w:r w:rsidR="00D37206">
        <w:tab/>
      </w:r>
      <w:r w:rsidR="00D37206">
        <w:tab/>
      </w:r>
      <w:r w:rsidR="00D37206">
        <w:tab/>
      </w:r>
      <w:r w:rsidRPr="009E156E">
        <w:rPr>
          <w:rStyle w:val="Formul"/>
        </w:rPr>
        <w:t>I</w:t>
      </w:r>
      <w:r w:rsidRPr="009F6B1E">
        <w:rPr>
          <w:rStyle w:val="Formul"/>
        </w:rPr>
        <w:t>nformační technologie 18-20-M/01</w:t>
      </w:r>
    </w:p>
    <w:p w14:paraId="44CE79D6" w14:textId="354EEA81" w:rsidR="00A95F4D" w:rsidRPr="003C215D" w:rsidRDefault="00A95F4D" w:rsidP="00A95F4D">
      <w:pPr>
        <w:rPr>
          <w:rStyle w:val="Formul"/>
          <w:rFonts w:ascii="Segoe UI" w:eastAsia="Times New Roman" w:hAnsi="Segoe UI" w:cs="Segoe UI"/>
          <w:i w:val="0"/>
        </w:rPr>
      </w:pPr>
      <w:r w:rsidRPr="009F6B1E">
        <w:t>Téma práce:</w:t>
      </w:r>
      <w:r w:rsidR="00D37206">
        <w:tab/>
      </w:r>
      <w:r w:rsidR="00D37206">
        <w:tab/>
      </w:r>
      <w:r w:rsidR="00D37206">
        <w:tab/>
      </w:r>
      <w:r w:rsidRPr="005275DC">
        <w:t>Grafický design značky</w:t>
      </w:r>
      <w:r w:rsidRPr="005275DC">
        <w:tab/>
      </w:r>
      <w:r w:rsidRPr="009E156E">
        <w:rPr>
          <w:rStyle w:val="Formul"/>
        </w:rPr>
        <w:tab/>
      </w:r>
    </w:p>
    <w:p w14:paraId="4024CE73" w14:textId="71E61376" w:rsidR="00A95F4D" w:rsidRDefault="00A95F4D" w:rsidP="00A95F4D">
      <w:pPr>
        <w:rPr>
          <w:rStyle w:val="Formul"/>
        </w:rPr>
      </w:pPr>
      <w:r w:rsidRPr="009F6B1E">
        <w:t>Vedoucí práce:</w:t>
      </w:r>
      <w:r w:rsidR="00D37206">
        <w:tab/>
      </w:r>
      <w:r w:rsidR="00D37206">
        <w:tab/>
      </w:r>
      <w:r w:rsidRPr="005275DC">
        <w:t xml:space="preserve">Mgr. Richard </w:t>
      </w:r>
      <w:proofErr w:type="spellStart"/>
      <w:r w:rsidRPr="005275DC">
        <w:t>Brun</w:t>
      </w:r>
      <w:proofErr w:type="spellEnd"/>
      <w:r w:rsidRPr="009E156E">
        <w:rPr>
          <w:rStyle w:val="Formul"/>
        </w:rPr>
        <w:tab/>
      </w:r>
    </w:p>
    <w:p w14:paraId="5F10E519" w14:textId="77777777" w:rsidR="00A95F4D" w:rsidRDefault="00A95F4D" w:rsidP="00A95F4D">
      <w:pPr>
        <w:rPr>
          <w:rStyle w:val="Formul"/>
        </w:rPr>
      </w:pPr>
    </w:p>
    <w:p w14:paraId="2631C953" w14:textId="77777777" w:rsidR="00A95F4D" w:rsidRPr="005275DC" w:rsidRDefault="00A95F4D" w:rsidP="00A95F4D">
      <w:pPr>
        <w:rPr>
          <w:b/>
          <w:bCs/>
          <w:sz w:val="28"/>
          <w:szCs w:val="24"/>
        </w:rPr>
      </w:pPr>
      <w:r w:rsidRPr="005275DC">
        <w:rPr>
          <w:b/>
          <w:bCs/>
          <w:sz w:val="28"/>
          <w:szCs w:val="24"/>
        </w:rPr>
        <w:t>Způsob zpracování, cíle práce, pokyny k obsahu a rozsahu práce:</w:t>
      </w:r>
    </w:p>
    <w:p w14:paraId="5F053570" w14:textId="77777777" w:rsidR="00A95F4D" w:rsidRDefault="00A95F4D" w:rsidP="00A95F4D">
      <w:pPr>
        <w:pStyle w:val="bntext"/>
      </w:pPr>
      <w:r>
        <w:t xml:space="preserve">Firma </w:t>
      </w:r>
      <w:proofErr w:type="spellStart"/>
      <w:r>
        <w:t>Vetrisol</w:t>
      </w:r>
      <w:proofErr w:type="spellEnd"/>
      <w:r>
        <w:t xml:space="preserve"> s.r.o. se zabývá prodejem léků. Její nejznámější produkt nese název Happy </w:t>
      </w:r>
      <w:proofErr w:type="spellStart"/>
      <w:r>
        <w:t>Pills</w:t>
      </w:r>
      <w:proofErr w:type="spellEnd"/>
      <w:r>
        <w:t xml:space="preserve">. V rámci komunikačních aktivit firma vyráběla reklamní trička pro podporu svých produktů. Tento způsob propagace nebyl příliš úspěšný. </w:t>
      </w:r>
      <w:r w:rsidRPr="00B51C9C">
        <w:t xml:space="preserve">Hlavním cílem bude vytvoření originální značky a grafického designu pro firmu </w:t>
      </w:r>
      <w:proofErr w:type="spellStart"/>
      <w:r w:rsidRPr="00B51C9C">
        <w:t>Vetrisol</w:t>
      </w:r>
      <w:proofErr w:type="spellEnd"/>
      <w:r w:rsidRPr="00B51C9C">
        <w:t xml:space="preserve"> s.r.o.</w:t>
      </w:r>
    </w:p>
    <w:p w14:paraId="65E0040B" w14:textId="0553D66E" w:rsidR="00A95F4D" w:rsidRDefault="00A95F4D" w:rsidP="00A95F4D">
      <w:pPr>
        <w:pStyle w:val="bntext"/>
      </w:pPr>
      <w:r>
        <w:t xml:space="preserve">Výstupy grafického designu pro firmu </w:t>
      </w:r>
      <w:proofErr w:type="spellStart"/>
      <w:r>
        <w:t>Vetrisol</w:t>
      </w:r>
      <w:proofErr w:type="spellEnd"/>
      <w:r>
        <w:t xml:space="preserve"> s.r.o. budou obsahovat nejenom autorské logo a jednotný vizuální styl, ale i </w:t>
      </w:r>
      <w:r w:rsidRPr="008618FD">
        <w:t xml:space="preserve">všechny položky, které jsou běžné u zakázek pro velké firmy. Grafický design </w:t>
      </w:r>
      <w:r>
        <w:t>bude</w:t>
      </w:r>
      <w:r w:rsidRPr="008618FD">
        <w:t xml:space="preserve"> realizován včetně webových stránek</w:t>
      </w:r>
      <w:r>
        <w:t>.</w:t>
      </w:r>
      <w:r w:rsidRPr="008618FD">
        <w:t xml:space="preserve"> Dále </w:t>
      </w:r>
      <w:r>
        <w:t>bude</w:t>
      </w:r>
      <w:r w:rsidRPr="008618FD">
        <w:t xml:space="preserve"> projekt obsahovat návrhy vizuálního vzhledu sociálních sítí. Minimálně pro Facebook, Instagram a YouTube. Všechny kanály </w:t>
      </w:r>
      <w:r>
        <w:t>budou</w:t>
      </w:r>
      <w:r w:rsidRPr="008618FD">
        <w:t xml:space="preserve"> založeny a naplněny základním obsahem (textovým i obrazovým</w:t>
      </w:r>
      <w:r>
        <w:t>)</w:t>
      </w:r>
      <w:r w:rsidRPr="008618FD">
        <w:t xml:space="preserve">. Nezbytnou součástí </w:t>
      </w:r>
      <w:r>
        <w:t>tohoto</w:t>
      </w:r>
      <w:r w:rsidRPr="008618FD">
        <w:t xml:space="preserve"> projektu </w:t>
      </w:r>
      <w:r>
        <w:t xml:space="preserve">budou </w:t>
      </w:r>
      <w:r w:rsidRPr="008618FD">
        <w:t xml:space="preserve">minimálně 2 autorská videa ozvučená </w:t>
      </w:r>
      <w:r>
        <w:t xml:space="preserve">a </w:t>
      </w:r>
      <w:r w:rsidRPr="008618FD">
        <w:t xml:space="preserve">zveřejněná na YouTube. Návrhy tiskovin pro grafický design </w:t>
      </w:r>
      <w:r>
        <w:t>budou</w:t>
      </w:r>
      <w:r w:rsidRPr="008618FD">
        <w:t xml:space="preserve"> vyhotoveny nejenom v</w:t>
      </w:r>
      <w:r>
        <w:t> </w:t>
      </w:r>
      <w:r w:rsidRPr="008618FD">
        <w:t>elektronické</w:t>
      </w:r>
      <w:r>
        <w:t xml:space="preserve"> podobě</w:t>
      </w:r>
      <w:r w:rsidRPr="008618FD">
        <w:t>, ale i v provedení fyzických tisků minimálně až do formátu A3</w:t>
      </w:r>
      <w:r>
        <w:t>.</w:t>
      </w:r>
      <w:r w:rsidRPr="008618FD">
        <w:t xml:space="preserve"> </w:t>
      </w:r>
      <w:r>
        <w:t>Tyto tisky zůstanou</w:t>
      </w:r>
      <w:r w:rsidRPr="008618FD">
        <w:t xml:space="preserve"> jako ukázková kolekce v grafickém ateliéru DELTA.</w:t>
      </w:r>
    </w:p>
    <w:p w14:paraId="5E080B96" w14:textId="77777777" w:rsidR="00A95F4D" w:rsidRPr="00BE51A1" w:rsidRDefault="00A95F4D" w:rsidP="00A95F4D"/>
    <w:p w14:paraId="75B1616A" w14:textId="77777777" w:rsidR="00A95F4D" w:rsidRPr="005275DC" w:rsidRDefault="00A95F4D" w:rsidP="00A95F4D">
      <w:pPr>
        <w:pStyle w:val="Nadpis2"/>
        <w:numPr>
          <w:ilvl w:val="0"/>
          <w:numId w:val="0"/>
        </w:numPr>
        <w:ind w:left="576"/>
        <w:rPr>
          <w:rFonts w:eastAsiaTheme="minorHAnsi" w:cstheme="minorBidi"/>
          <w:bCs/>
          <w:sz w:val="28"/>
          <w:szCs w:val="24"/>
        </w:rPr>
      </w:pPr>
      <w:bookmarkStart w:id="2" w:name="_Toc98099852"/>
      <w:bookmarkStart w:id="3" w:name="_Toc99398094"/>
      <w:bookmarkStart w:id="4" w:name="_Toc99455418"/>
      <w:bookmarkStart w:id="5" w:name="_Toc99471955"/>
      <w:r w:rsidRPr="005275DC">
        <w:rPr>
          <w:rFonts w:eastAsiaTheme="minorHAnsi" w:cstheme="minorBidi"/>
          <w:bCs/>
          <w:sz w:val="28"/>
          <w:szCs w:val="24"/>
        </w:rPr>
        <w:t>Stručný časový harmonogram (s daty a konkretizovanými úkoly):</w:t>
      </w:r>
      <w:bookmarkEnd w:id="2"/>
      <w:bookmarkEnd w:id="3"/>
      <w:bookmarkEnd w:id="4"/>
      <w:bookmarkEnd w:id="5"/>
    </w:p>
    <w:p w14:paraId="30F31D3D" w14:textId="77777777" w:rsidR="00A95F4D" w:rsidRPr="003C215D" w:rsidRDefault="00A95F4D" w:rsidP="00A95F4D"/>
    <w:p w14:paraId="79B57F34" w14:textId="77777777" w:rsidR="00A95F4D" w:rsidRDefault="00A95F4D" w:rsidP="00A95F4D"/>
    <w:p w14:paraId="42DDEA1F" w14:textId="77777777" w:rsidR="00A95F4D" w:rsidRPr="005275DC" w:rsidRDefault="00A95F4D" w:rsidP="00A95F4D">
      <w:pPr>
        <w:spacing w:line="336" w:lineRule="auto"/>
        <w:jc w:val="both"/>
        <w:rPr>
          <w:b/>
          <w:bCs/>
        </w:rPr>
      </w:pPr>
      <w:r w:rsidRPr="005275DC">
        <w:rPr>
          <w:b/>
          <w:bCs/>
        </w:rPr>
        <w:t xml:space="preserve">Září </w:t>
      </w:r>
    </w:p>
    <w:p w14:paraId="76360940" w14:textId="4C4FD727" w:rsidR="00A95F4D" w:rsidRDefault="00A95F4D" w:rsidP="00C0175B">
      <w:pPr>
        <w:pStyle w:val="bntext"/>
      </w:pPr>
      <w:r w:rsidRPr="005275DC">
        <w:t>Konzultace s klientem. Práce na návrhu loga a JVS firmy. Práce na návrhu designu propagačních textilií a tiskovin. Výběr literatury pro textovou dokumentaci projekt</w:t>
      </w:r>
    </w:p>
    <w:p w14:paraId="7B1CAE5A" w14:textId="77777777" w:rsidR="00E5709F" w:rsidRDefault="00E5709F" w:rsidP="00A95F4D">
      <w:pPr>
        <w:spacing w:line="336" w:lineRule="auto"/>
        <w:jc w:val="both"/>
        <w:rPr>
          <w:b/>
          <w:bCs/>
        </w:rPr>
      </w:pPr>
    </w:p>
    <w:p w14:paraId="0AEE23DE" w14:textId="0D7275C5" w:rsidR="00A95F4D" w:rsidRPr="005275DC" w:rsidRDefault="00A95F4D" w:rsidP="00A95F4D">
      <w:pPr>
        <w:spacing w:line="336" w:lineRule="auto"/>
        <w:jc w:val="both"/>
        <w:rPr>
          <w:b/>
          <w:bCs/>
        </w:rPr>
      </w:pPr>
      <w:r w:rsidRPr="005275DC">
        <w:rPr>
          <w:b/>
          <w:bCs/>
        </w:rPr>
        <w:t xml:space="preserve">Říjen </w:t>
      </w:r>
    </w:p>
    <w:p w14:paraId="6CE2A1C9" w14:textId="5510ECA8" w:rsidR="00A95F4D" w:rsidRPr="005275DC" w:rsidRDefault="00A95F4D" w:rsidP="00C0175B">
      <w:pPr>
        <w:pStyle w:val="bntext"/>
      </w:pPr>
      <w:r w:rsidRPr="005275DC">
        <w:t xml:space="preserve">Dokončení prací na návrhu loga a JVS firmy. Dokončení práce na návrhu designu propagačních </w:t>
      </w:r>
      <w:r w:rsidR="00106A0A" w:rsidRPr="005275DC">
        <w:t>textilií</w:t>
      </w:r>
      <w:r w:rsidRPr="005275DC">
        <w:t xml:space="preserve"> a tiskovin. Práce na návrhu jednoduchého webu. Vytvoření anotace textové dokumentace projektu a klíčových slov. </w:t>
      </w:r>
    </w:p>
    <w:p w14:paraId="4B050C76" w14:textId="7D673ACA" w:rsidR="00A95F4D" w:rsidRDefault="00A95F4D" w:rsidP="00A95F4D"/>
    <w:p w14:paraId="1BBBE323" w14:textId="77777777" w:rsidR="00A95F4D" w:rsidRPr="005275DC" w:rsidRDefault="00A95F4D" w:rsidP="00A95F4D">
      <w:pPr>
        <w:spacing w:line="336" w:lineRule="auto"/>
        <w:jc w:val="both"/>
        <w:rPr>
          <w:b/>
          <w:bCs/>
        </w:rPr>
      </w:pPr>
      <w:r w:rsidRPr="005275DC">
        <w:rPr>
          <w:b/>
          <w:bCs/>
        </w:rPr>
        <w:t>Listopad</w:t>
      </w:r>
    </w:p>
    <w:p w14:paraId="12056825" w14:textId="2BAF3A06" w:rsidR="00A95F4D" w:rsidRDefault="00A95F4D" w:rsidP="00C0175B">
      <w:pPr>
        <w:pStyle w:val="bntext"/>
      </w:pPr>
      <w:r w:rsidRPr="005275DC">
        <w:t>Vytvoření a zprovoznění webu, založení sociálních sítí. Pokračování na textu dokumentace projektu.</w:t>
      </w:r>
    </w:p>
    <w:p w14:paraId="7C51CBDF" w14:textId="77777777" w:rsidR="00A95F4D" w:rsidRPr="005275DC" w:rsidRDefault="00A95F4D" w:rsidP="00A95F4D"/>
    <w:p w14:paraId="74791048" w14:textId="77777777" w:rsidR="00A95F4D" w:rsidRPr="005275DC" w:rsidRDefault="00A95F4D" w:rsidP="00A95F4D">
      <w:pPr>
        <w:spacing w:line="336" w:lineRule="auto"/>
        <w:jc w:val="both"/>
        <w:rPr>
          <w:b/>
          <w:bCs/>
        </w:rPr>
      </w:pPr>
      <w:r w:rsidRPr="005275DC">
        <w:rPr>
          <w:b/>
          <w:bCs/>
        </w:rPr>
        <w:t>Prosinec</w:t>
      </w:r>
    </w:p>
    <w:p w14:paraId="637286E0" w14:textId="77777777" w:rsidR="00A95F4D" w:rsidRPr="005275DC" w:rsidRDefault="00A95F4D" w:rsidP="00C0175B">
      <w:pPr>
        <w:pStyle w:val="bntext"/>
      </w:pPr>
      <w:r w:rsidRPr="005275DC">
        <w:t>Vytvoření scénáře pro natočení propagačních videí. Zahájení plnění obsahu webu a sociálních sítí. Pokračování na textu dokumentace projektu.</w:t>
      </w:r>
    </w:p>
    <w:p w14:paraId="3BAD2ECB" w14:textId="77777777" w:rsidR="00A95F4D" w:rsidRDefault="00A95F4D" w:rsidP="00A95F4D"/>
    <w:p w14:paraId="7DE8FF67" w14:textId="77777777" w:rsidR="00A95F4D" w:rsidRPr="005275DC" w:rsidRDefault="00A95F4D" w:rsidP="00A95F4D">
      <w:pPr>
        <w:spacing w:line="336" w:lineRule="auto"/>
        <w:jc w:val="both"/>
        <w:rPr>
          <w:b/>
          <w:bCs/>
        </w:rPr>
      </w:pPr>
      <w:r w:rsidRPr="005275DC">
        <w:rPr>
          <w:b/>
          <w:bCs/>
        </w:rPr>
        <w:t xml:space="preserve"> Leden</w:t>
      </w:r>
    </w:p>
    <w:p w14:paraId="4E70EC25" w14:textId="56AAC75B" w:rsidR="00A95F4D" w:rsidRDefault="00A95F4D" w:rsidP="00C0175B">
      <w:pPr>
        <w:pStyle w:val="bntext"/>
      </w:pPr>
      <w:r w:rsidRPr="005275DC">
        <w:t>Natočení a uploade propagačních videí. Dokončení plnění obsahu webu a sociálních sítí.</w:t>
      </w:r>
      <w:r w:rsidR="00C0175B">
        <w:t xml:space="preserve"> </w:t>
      </w:r>
      <w:r w:rsidRPr="005275DC">
        <w:t>Práce na textové dokumentaci projektu.</w:t>
      </w:r>
    </w:p>
    <w:p w14:paraId="71001840" w14:textId="77777777" w:rsidR="00A95F4D" w:rsidRPr="005275DC" w:rsidRDefault="00A95F4D" w:rsidP="00A95F4D"/>
    <w:p w14:paraId="5D202FD1" w14:textId="77777777" w:rsidR="00A95F4D" w:rsidRPr="005275DC" w:rsidRDefault="00A95F4D" w:rsidP="00A95F4D">
      <w:pPr>
        <w:spacing w:line="336" w:lineRule="auto"/>
        <w:jc w:val="both"/>
        <w:rPr>
          <w:b/>
          <w:bCs/>
        </w:rPr>
      </w:pPr>
      <w:r w:rsidRPr="005275DC">
        <w:rPr>
          <w:b/>
          <w:bCs/>
        </w:rPr>
        <w:t>Únor</w:t>
      </w:r>
    </w:p>
    <w:p w14:paraId="36D73FBD" w14:textId="52060BA5" w:rsidR="00A95F4D" w:rsidRDefault="00A95F4D" w:rsidP="00AE676B">
      <w:pPr>
        <w:pStyle w:val="bntext"/>
      </w:pPr>
      <w:r w:rsidRPr="005275DC">
        <w:t>Dokončení textové dokumentace projektu. Odeslání souborů pro potisk textilií a dalších propagačních předmětů do tiskárny.</w:t>
      </w:r>
    </w:p>
    <w:p w14:paraId="4CF994E1" w14:textId="77777777" w:rsidR="00177A56" w:rsidRPr="005275DC" w:rsidRDefault="00177A56" w:rsidP="00A95F4D"/>
    <w:p w14:paraId="14359758" w14:textId="77777777" w:rsidR="00FE5FD5" w:rsidRDefault="00FE5FD5" w:rsidP="00463B7F">
      <w:pPr>
        <w:spacing w:line="336" w:lineRule="auto"/>
        <w:jc w:val="both"/>
      </w:pPr>
      <w:r>
        <w:br w:type="page"/>
      </w:r>
    </w:p>
    <w:p w14:paraId="66FBC76F" w14:textId="77777777" w:rsidR="00FE5FD5" w:rsidRDefault="00FE5FD5" w:rsidP="00463B7F">
      <w:pPr>
        <w:pStyle w:val="bntext"/>
      </w:pPr>
    </w:p>
    <w:p w14:paraId="641EDD91" w14:textId="77777777" w:rsidR="00FE5FD5" w:rsidRDefault="00FE5FD5" w:rsidP="00463B7F">
      <w:pPr>
        <w:pStyle w:val="bntext"/>
      </w:pPr>
    </w:p>
    <w:p w14:paraId="0F26E144" w14:textId="77777777" w:rsidR="00FE5FD5" w:rsidRDefault="00FE5FD5" w:rsidP="00463B7F">
      <w:pPr>
        <w:pStyle w:val="bntext"/>
      </w:pPr>
    </w:p>
    <w:p w14:paraId="619C9C28" w14:textId="77777777" w:rsidR="00FE5FD5" w:rsidRDefault="00FE5FD5" w:rsidP="00463B7F">
      <w:pPr>
        <w:pStyle w:val="bntext"/>
      </w:pPr>
    </w:p>
    <w:p w14:paraId="501F9C0C" w14:textId="77777777" w:rsidR="00FE5FD5" w:rsidRDefault="00FE5FD5" w:rsidP="00463B7F">
      <w:pPr>
        <w:pStyle w:val="bntext"/>
      </w:pPr>
    </w:p>
    <w:p w14:paraId="67B25951" w14:textId="77777777" w:rsidR="00FE5FD5" w:rsidRDefault="00FE5FD5" w:rsidP="00463B7F">
      <w:pPr>
        <w:pStyle w:val="bntext"/>
      </w:pPr>
    </w:p>
    <w:p w14:paraId="401953EA" w14:textId="77777777" w:rsidR="00FE5FD5" w:rsidRDefault="00FE5FD5" w:rsidP="00463B7F">
      <w:pPr>
        <w:pStyle w:val="bntext"/>
      </w:pPr>
    </w:p>
    <w:p w14:paraId="26B50988" w14:textId="77777777" w:rsidR="00FE5FD5" w:rsidRDefault="00FE5FD5" w:rsidP="00463B7F">
      <w:pPr>
        <w:pStyle w:val="bntext"/>
      </w:pPr>
    </w:p>
    <w:p w14:paraId="0A3B71DD" w14:textId="77777777" w:rsidR="00FE5FD5" w:rsidRDefault="00FE5FD5" w:rsidP="00463B7F">
      <w:pPr>
        <w:pStyle w:val="bntext"/>
      </w:pPr>
    </w:p>
    <w:p w14:paraId="258BDB64" w14:textId="77777777" w:rsidR="00FE5FD5" w:rsidRDefault="00FE5FD5" w:rsidP="00463B7F">
      <w:pPr>
        <w:pStyle w:val="bntext"/>
      </w:pPr>
    </w:p>
    <w:p w14:paraId="016C5656" w14:textId="77777777" w:rsidR="00FE5FD5" w:rsidRDefault="00FE5FD5" w:rsidP="00463B7F">
      <w:pPr>
        <w:pStyle w:val="bntext"/>
      </w:pPr>
    </w:p>
    <w:p w14:paraId="3438CDE7" w14:textId="77777777" w:rsidR="00FE5FD5" w:rsidRDefault="00FE5FD5" w:rsidP="00463B7F">
      <w:pPr>
        <w:pStyle w:val="bntext"/>
      </w:pPr>
    </w:p>
    <w:p w14:paraId="023FD44A" w14:textId="77777777" w:rsidR="00FE5FD5" w:rsidRDefault="00FE5FD5" w:rsidP="00463B7F">
      <w:pPr>
        <w:pStyle w:val="bntext"/>
      </w:pPr>
    </w:p>
    <w:p w14:paraId="65BFD0CB" w14:textId="77777777" w:rsidR="00FE5FD5" w:rsidRDefault="00FE5FD5" w:rsidP="00463B7F">
      <w:pPr>
        <w:pStyle w:val="bntext"/>
      </w:pPr>
    </w:p>
    <w:p w14:paraId="0AB9DCE6" w14:textId="77777777" w:rsidR="00FE5FD5" w:rsidRDefault="00FE5FD5" w:rsidP="00463B7F">
      <w:pPr>
        <w:pStyle w:val="bntext"/>
      </w:pPr>
    </w:p>
    <w:p w14:paraId="175C0786" w14:textId="77777777" w:rsidR="00FE5FD5" w:rsidRDefault="00FE5FD5" w:rsidP="00463B7F">
      <w:pPr>
        <w:pStyle w:val="bntext"/>
      </w:pPr>
    </w:p>
    <w:p w14:paraId="40995A59" w14:textId="77777777" w:rsidR="00FE5FD5" w:rsidRDefault="00FE5FD5" w:rsidP="00463B7F">
      <w:pPr>
        <w:pStyle w:val="bntext"/>
      </w:pPr>
    </w:p>
    <w:p w14:paraId="562BEAC9" w14:textId="77777777" w:rsidR="00FE5FD5" w:rsidRDefault="00FE5FD5" w:rsidP="00463B7F">
      <w:pPr>
        <w:pStyle w:val="bntext"/>
      </w:pPr>
    </w:p>
    <w:p w14:paraId="6DDB14C8" w14:textId="77777777" w:rsidR="00FE5FD5" w:rsidRDefault="00FE5FD5" w:rsidP="00463B7F">
      <w:pPr>
        <w:pStyle w:val="bntext"/>
      </w:pPr>
    </w:p>
    <w:p w14:paraId="08B92EDA" w14:textId="2EF052C4" w:rsidR="00FE5FD5" w:rsidRDefault="00FE5FD5" w:rsidP="00463B7F">
      <w:pPr>
        <w:pStyle w:val="bntext"/>
      </w:pPr>
      <w:r>
        <w:t>Prohlašuji, že jsem maturitní projekt vypracoval samostatně, výhradně s použitím uvedené literatury.</w:t>
      </w:r>
    </w:p>
    <w:p w14:paraId="49ECB5FB" w14:textId="69072617" w:rsidR="009B00E1" w:rsidRDefault="00FE5FD5" w:rsidP="00A95F4D">
      <w:pPr>
        <w:pStyle w:val="bntext"/>
      </w:pPr>
      <w:r>
        <w:t xml:space="preserve">V Pardubicích dne: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C10FC">
        <w:tab/>
      </w:r>
      <w:r w:rsidR="007C10FC">
        <w:tab/>
      </w:r>
      <w:r w:rsidR="007C10FC">
        <w:tab/>
      </w:r>
      <w:r w:rsidR="00516DF7">
        <w:tab/>
      </w:r>
      <w:r>
        <w:t>______________________</w:t>
      </w:r>
    </w:p>
    <w:p w14:paraId="7D6C4156" w14:textId="77777777" w:rsidR="00583733" w:rsidRDefault="00583733" w:rsidP="00583733">
      <w:pPr>
        <w:pStyle w:val="bntext"/>
        <w:ind w:firstLine="0"/>
        <w:jc w:val="left"/>
      </w:pPr>
    </w:p>
    <w:p w14:paraId="313EBB0F" w14:textId="77777777" w:rsidR="00583733" w:rsidRDefault="00583733" w:rsidP="00583733">
      <w:pPr>
        <w:pStyle w:val="bntext"/>
        <w:ind w:firstLine="0"/>
        <w:jc w:val="left"/>
      </w:pPr>
    </w:p>
    <w:p w14:paraId="2C96F0AF" w14:textId="77777777" w:rsidR="00583733" w:rsidRDefault="00583733" w:rsidP="00583733">
      <w:pPr>
        <w:pStyle w:val="bntext"/>
        <w:ind w:firstLine="0"/>
        <w:jc w:val="left"/>
      </w:pPr>
    </w:p>
    <w:p w14:paraId="475FE4D8" w14:textId="77777777" w:rsidR="00583733" w:rsidRDefault="00583733" w:rsidP="00583733">
      <w:pPr>
        <w:pStyle w:val="bntext"/>
        <w:ind w:firstLine="0"/>
        <w:jc w:val="left"/>
      </w:pPr>
    </w:p>
    <w:p w14:paraId="20DEB69C" w14:textId="77777777" w:rsidR="00583733" w:rsidRDefault="00583733" w:rsidP="00583733">
      <w:pPr>
        <w:pStyle w:val="bntext"/>
        <w:ind w:firstLine="0"/>
        <w:jc w:val="left"/>
      </w:pPr>
    </w:p>
    <w:p w14:paraId="5827048D" w14:textId="77777777" w:rsidR="00583733" w:rsidRDefault="00583733" w:rsidP="00583733">
      <w:pPr>
        <w:pStyle w:val="bntext"/>
        <w:ind w:firstLine="0"/>
        <w:jc w:val="left"/>
      </w:pPr>
    </w:p>
    <w:p w14:paraId="058F8456" w14:textId="77777777" w:rsidR="00583733" w:rsidRDefault="00583733" w:rsidP="00583733">
      <w:pPr>
        <w:pStyle w:val="bntext"/>
        <w:ind w:firstLine="0"/>
        <w:jc w:val="left"/>
      </w:pPr>
    </w:p>
    <w:p w14:paraId="0F95329A" w14:textId="77777777" w:rsidR="00583733" w:rsidRDefault="00583733" w:rsidP="00583733">
      <w:pPr>
        <w:pStyle w:val="bntext"/>
        <w:ind w:firstLine="0"/>
        <w:jc w:val="left"/>
      </w:pPr>
    </w:p>
    <w:p w14:paraId="7943F06B" w14:textId="77777777" w:rsidR="00583733" w:rsidRDefault="00583733" w:rsidP="00583733">
      <w:pPr>
        <w:pStyle w:val="bntext"/>
        <w:ind w:firstLine="0"/>
        <w:jc w:val="left"/>
      </w:pPr>
    </w:p>
    <w:p w14:paraId="2F93C104" w14:textId="77777777" w:rsidR="00583733" w:rsidRDefault="00583733" w:rsidP="00583733">
      <w:pPr>
        <w:pStyle w:val="bntext"/>
        <w:ind w:firstLine="0"/>
        <w:jc w:val="left"/>
      </w:pPr>
    </w:p>
    <w:p w14:paraId="5CE2C68C" w14:textId="77777777" w:rsidR="00583733" w:rsidRDefault="00583733" w:rsidP="00583733">
      <w:pPr>
        <w:pStyle w:val="bntext"/>
        <w:ind w:firstLine="0"/>
        <w:jc w:val="left"/>
      </w:pPr>
    </w:p>
    <w:p w14:paraId="1205291B" w14:textId="77777777" w:rsidR="00583733" w:rsidRDefault="00583733" w:rsidP="00583733">
      <w:pPr>
        <w:pStyle w:val="bntext"/>
        <w:ind w:firstLine="0"/>
        <w:jc w:val="left"/>
      </w:pPr>
    </w:p>
    <w:p w14:paraId="792149F5" w14:textId="77777777" w:rsidR="00583733" w:rsidRDefault="00583733" w:rsidP="00583733">
      <w:pPr>
        <w:pStyle w:val="bntext"/>
        <w:ind w:firstLine="0"/>
        <w:jc w:val="left"/>
      </w:pPr>
    </w:p>
    <w:p w14:paraId="02BD0A59" w14:textId="77777777" w:rsidR="00583733" w:rsidRDefault="00583733" w:rsidP="00583733">
      <w:pPr>
        <w:pStyle w:val="bntext"/>
        <w:ind w:firstLine="0"/>
        <w:jc w:val="left"/>
      </w:pPr>
    </w:p>
    <w:p w14:paraId="7F8381D3" w14:textId="77777777" w:rsidR="00583733" w:rsidRDefault="00583733" w:rsidP="00583733">
      <w:pPr>
        <w:pStyle w:val="bntext"/>
        <w:ind w:firstLine="0"/>
        <w:jc w:val="left"/>
      </w:pPr>
    </w:p>
    <w:p w14:paraId="0CF85672" w14:textId="77777777" w:rsidR="00583733" w:rsidRDefault="00583733" w:rsidP="00583733">
      <w:pPr>
        <w:pStyle w:val="bntext"/>
        <w:ind w:firstLine="0"/>
        <w:jc w:val="left"/>
      </w:pPr>
    </w:p>
    <w:p w14:paraId="14AB0227" w14:textId="77777777" w:rsidR="00583733" w:rsidRDefault="00583733" w:rsidP="00583733">
      <w:pPr>
        <w:pStyle w:val="bntext"/>
        <w:ind w:firstLine="0"/>
        <w:jc w:val="left"/>
      </w:pPr>
    </w:p>
    <w:p w14:paraId="2CFA3D51" w14:textId="77777777" w:rsidR="00583733" w:rsidRDefault="00583733" w:rsidP="00583733">
      <w:pPr>
        <w:pStyle w:val="bntext"/>
        <w:ind w:firstLine="0"/>
        <w:jc w:val="left"/>
      </w:pPr>
    </w:p>
    <w:p w14:paraId="3B3050E5" w14:textId="77777777" w:rsidR="00583733" w:rsidRDefault="00583733" w:rsidP="00583733">
      <w:pPr>
        <w:pStyle w:val="bntext"/>
        <w:ind w:firstLine="0"/>
        <w:jc w:val="left"/>
      </w:pPr>
    </w:p>
    <w:p w14:paraId="1AEEFDB1" w14:textId="479C24B4" w:rsidR="00583733" w:rsidRDefault="009B00E1" w:rsidP="00AD7A42">
      <w:pPr>
        <w:pStyle w:val="bntext"/>
      </w:pPr>
      <w:r w:rsidRPr="009B00E1">
        <w:t xml:space="preserve">Upřímně děkuji </w:t>
      </w:r>
      <w:r w:rsidR="00940132" w:rsidRPr="005275DC">
        <w:t>Mgr. Richard</w:t>
      </w:r>
      <w:r w:rsidR="00940132">
        <w:t>u</w:t>
      </w:r>
      <w:r w:rsidR="00940132" w:rsidRPr="005275DC">
        <w:t xml:space="preserve"> Brun</w:t>
      </w:r>
      <w:r w:rsidR="00940132">
        <w:t>ovi</w:t>
      </w:r>
      <w:r w:rsidR="00940132" w:rsidRPr="00AD7A42">
        <w:rPr>
          <w:i/>
        </w:rPr>
        <w:t xml:space="preserve"> </w:t>
      </w:r>
      <w:r w:rsidRPr="009B00E1">
        <w:t xml:space="preserve">za odborné vedení při zpracovávání mého maturitního projektu. Děkuji </w:t>
      </w:r>
      <w:r>
        <w:t xml:space="preserve">firmě </w:t>
      </w:r>
      <w:proofErr w:type="spellStart"/>
      <w:r w:rsidR="00940132">
        <w:t>Vetrisol</w:t>
      </w:r>
      <w:proofErr w:type="spellEnd"/>
      <w:r w:rsidR="00106A0A">
        <w:t xml:space="preserve"> </w:t>
      </w:r>
      <w:r w:rsidR="00C2210C">
        <w:t>s.r.o.</w:t>
      </w:r>
      <w:r w:rsidRPr="009B00E1">
        <w:t>, za umožnění pracovat s reálnou společností a reálnými daty</w:t>
      </w:r>
    </w:p>
    <w:p w14:paraId="2986A5DA" w14:textId="7ECE43AD" w:rsidR="00463B7F" w:rsidRPr="00E12379" w:rsidRDefault="00583733" w:rsidP="00E12379">
      <w:pPr>
        <w:spacing w:line="259" w:lineRule="auto"/>
        <w:rPr>
          <w:rFonts w:eastAsia="Calibri"/>
          <w:szCs w:val="24"/>
        </w:rPr>
      </w:pPr>
      <w:r>
        <w:br w:type="page"/>
      </w:r>
    </w:p>
    <w:p w14:paraId="5D87277F" w14:textId="77777777" w:rsidR="00486837" w:rsidRDefault="00800886" w:rsidP="003B3E7A">
      <w:pPr>
        <w:pStyle w:val="Nadpis1"/>
        <w:numPr>
          <w:ilvl w:val="0"/>
          <w:numId w:val="0"/>
        </w:numPr>
        <w:ind w:left="360" w:hanging="360"/>
      </w:pPr>
      <w:bookmarkStart w:id="6" w:name="_Toc98099853"/>
      <w:bookmarkStart w:id="7" w:name="_Toc99398095"/>
      <w:bookmarkStart w:id="8" w:name="_Toc99455419"/>
      <w:bookmarkStart w:id="9" w:name="_Toc99471956"/>
      <w:r w:rsidRPr="00800886">
        <w:lastRenderedPageBreak/>
        <w:t>Anotace</w:t>
      </w:r>
      <w:bookmarkEnd w:id="6"/>
      <w:bookmarkEnd w:id="7"/>
      <w:bookmarkEnd w:id="8"/>
      <w:bookmarkEnd w:id="9"/>
    </w:p>
    <w:p w14:paraId="7D699FDD" w14:textId="59136A99" w:rsidR="005E2F3A" w:rsidRPr="00EE1D29" w:rsidRDefault="00642FDF" w:rsidP="001A07E9">
      <w:pPr>
        <w:pStyle w:val="bntext"/>
      </w:pPr>
      <w:r w:rsidRPr="001A07E9">
        <w:t xml:space="preserve">Hlavním cílem této práce bylo vytvoření originální značky a grafického designu pro firmu </w:t>
      </w:r>
      <w:proofErr w:type="spellStart"/>
      <w:r w:rsidRPr="001A07E9">
        <w:t>Vetrisol</w:t>
      </w:r>
      <w:proofErr w:type="spellEnd"/>
      <w:r w:rsidRPr="001A07E9">
        <w:t xml:space="preserve"> s.r.o.</w:t>
      </w:r>
      <w:r w:rsidR="001A07E9">
        <w:t xml:space="preserve"> </w:t>
      </w:r>
      <w:r w:rsidR="00940132">
        <w:t xml:space="preserve">Tato </w:t>
      </w:r>
      <w:r w:rsidR="001A07E9">
        <w:t>značka</w:t>
      </w:r>
      <w:r w:rsidR="00940132">
        <w:t xml:space="preserve"> oblečení nemusí na první pohled vyvolat spojitost s firmou. Jejím úkolem je působit jako běžné značky oblečení, které lidé nakupují a jejich původ je nezajímá. T</w:t>
      </w:r>
      <w:r w:rsidR="00106A0A">
        <w:t>a</w:t>
      </w:r>
      <w:r w:rsidR="00940132">
        <w:t xml:space="preserve">to cesta </w:t>
      </w:r>
      <w:r w:rsidR="004E7F7E">
        <w:t>má</w:t>
      </w:r>
      <w:r w:rsidR="00A845B3">
        <w:t xml:space="preserve"> za</w:t>
      </w:r>
      <w:r w:rsidR="004E7F7E">
        <w:t xml:space="preserve"> účel udělat z lidí </w:t>
      </w:r>
      <w:r w:rsidR="00537C1D">
        <w:t>„</w:t>
      </w:r>
      <w:r w:rsidR="004E7F7E">
        <w:t>chodící billboard</w:t>
      </w:r>
      <w:r w:rsidR="00537C1D">
        <w:t xml:space="preserve">“ </w:t>
      </w:r>
      <w:r w:rsidR="004E7F7E">
        <w:t>s názvem jednoho z hlavních produktů firmy</w:t>
      </w:r>
      <w:r w:rsidR="00537C1D">
        <w:t xml:space="preserve">. Tímto způsobem se název produktu dostane </w:t>
      </w:r>
      <w:r w:rsidR="0072475D">
        <w:t>do většího povědomí cílové skupiny</w:t>
      </w:r>
      <w:r w:rsidR="00537C1D">
        <w:t>.</w:t>
      </w:r>
      <w:r w:rsidR="00940132">
        <w:t xml:space="preserve"> </w:t>
      </w:r>
    </w:p>
    <w:p w14:paraId="5826D26D" w14:textId="77777777" w:rsidR="005E2F3A" w:rsidRDefault="005E2F3A" w:rsidP="005E2F3A"/>
    <w:p w14:paraId="56FE774E" w14:textId="77777777" w:rsidR="00794B56" w:rsidRPr="003B3E7A" w:rsidRDefault="005E2F3A" w:rsidP="005E2F3A">
      <w:pPr>
        <w:rPr>
          <w:rFonts w:asciiTheme="majorHAnsi" w:eastAsiaTheme="majorEastAsia" w:hAnsiTheme="majorHAnsi" w:cstheme="majorBidi"/>
          <w:b/>
          <w:sz w:val="40"/>
          <w:szCs w:val="32"/>
        </w:rPr>
      </w:pPr>
      <w:r w:rsidRPr="003B3E7A">
        <w:rPr>
          <w:rFonts w:asciiTheme="majorHAnsi" w:eastAsiaTheme="majorEastAsia" w:hAnsiTheme="majorHAnsi" w:cstheme="majorBidi"/>
          <w:b/>
          <w:sz w:val="40"/>
          <w:szCs w:val="32"/>
        </w:rPr>
        <w:t>Klíčová slova</w:t>
      </w:r>
    </w:p>
    <w:p w14:paraId="58D47CBC" w14:textId="6905AEF0" w:rsidR="005E2F3A" w:rsidRDefault="004E7F7E" w:rsidP="007B6ED9">
      <w:pPr>
        <w:pStyle w:val="bntext"/>
      </w:pPr>
      <w:r>
        <w:t>branding,</w:t>
      </w:r>
      <w:r w:rsidR="005E2F3A" w:rsidRPr="00794B56">
        <w:t xml:space="preserve"> </w:t>
      </w:r>
      <w:r w:rsidR="00466728">
        <w:t>g</w:t>
      </w:r>
      <w:r w:rsidR="005E2F3A" w:rsidRPr="00794B56">
        <w:t>rafické návrhy</w:t>
      </w:r>
      <w:r w:rsidR="000D789B">
        <w:t>, propagace</w:t>
      </w:r>
      <w:r w:rsidR="001A07E9">
        <w:t xml:space="preserve">, </w:t>
      </w:r>
      <w:r w:rsidR="001A07E9" w:rsidRPr="00794B56">
        <w:t>marketing, marketingová strategie</w:t>
      </w:r>
    </w:p>
    <w:p w14:paraId="5C2480D4" w14:textId="77777777" w:rsidR="002E1AF9" w:rsidRDefault="002E1AF9" w:rsidP="005E2F3A"/>
    <w:p w14:paraId="6AC22611" w14:textId="77777777" w:rsidR="005E2F3A" w:rsidRPr="003B3E7A" w:rsidRDefault="005E2F3A" w:rsidP="005E2F3A">
      <w:pPr>
        <w:rPr>
          <w:rFonts w:asciiTheme="majorHAnsi" w:eastAsiaTheme="majorEastAsia" w:hAnsiTheme="majorHAnsi" w:cstheme="majorBidi"/>
          <w:b/>
          <w:sz w:val="40"/>
          <w:szCs w:val="32"/>
        </w:rPr>
      </w:pPr>
      <w:bookmarkStart w:id="10" w:name="_Toc509875372"/>
      <w:bookmarkStart w:id="11" w:name="_Toc509912057"/>
      <w:bookmarkStart w:id="12" w:name="_Toc509927342"/>
      <w:bookmarkStart w:id="13" w:name="_Toc509955892"/>
      <w:bookmarkStart w:id="14" w:name="_Toc510222059"/>
      <w:proofErr w:type="spellStart"/>
      <w:r w:rsidRPr="003B3E7A">
        <w:rPr>
          <w:rFonts w:asciiTheme="majorHAnsi" w:eastAsiaTheme="majorEastAsia" w:hAnsiTheme="majorHAnsi" w:cstheme="majorBidi"/>
          <w:b/>
          <w:sz w:val="40"/>
          <w:szCs w:val="32"/>
        </w:rPr>
        <w:t>Annotation</w:t>
      </w:r>
      <w:bookmarkEnd w:id="10"/>
      <w:bookmarkEnd w:id="11"/>
      <w:bookmarkEnd w:id="12"/>
      <w:bookmarkEnd w:id="13"/>
      <w:bookmarkEnd w:id="14"/>
      <w:proofErr w:type="spellEnd"/>
    </w:p>
    <w:p w14:paraId="432B39E1" w14:textId="7C46ED5A" w:rsidR="001A07E9" w:rsidRPr="002E1AF9" w:rsidRDefault="00996F6D" w:rsidP="007B6ED9">
      <w:pPr>
        <w:pStyle w:val="bntext"/>
      </w:pPr>
      <w:proofErr w:type="spellStart"/>
      <w:r w:rsidRPr="00996F6D">
        <w:t>The</w:t>
      </w:r>
      <w:proofErr w:type="spellEnd"/>
      <w:r w:rsidRPr="00996F6D">
        <w:t xml:space="preserve"> </w:t>
      </w:r>
      <w:proofErr w:type="spellStart"/>
      <w:r w:rsidRPr="00996F6D">
        <w:t>main</w:t>
      </w:r>
      <w:proofErr w:type="spellEnd"/>
      <w:r w:rsidRPr="00996F6D">
        <w:t xml:space="preserve"> </w:t>
      </w:r>
      <w:proofErr w:type="spellStart"/>
      <w:r w:rsidRPr="00996F6D">
        <w:t>goal</w:t>
      </w:r>
      <w:proofErr w:type="spellEnd"/>
      <w:r w:rsidRPr="00996F6D">
        <w:t xml:space="preserve"> </w:t>
      </w:r>
      <w:proofErr w:type="spellStart"/>
      <w:r w:rsidRPr="00996F6D">
        <w:t>of</w:t>
      </w:r>
      <w:proofErr w:type="spellEnd"/>
      <w:r w:rsidRPr="00996F6D">
        <w:t xml:space="preserve"> </w:t>
      </w:r>
      <w:proofErr w:type="spellStart"/>
      <w:r w:rsidRPr="00996F6D">
        <w:t>this</w:t>
      </w:r>
      <w:proofErr w:type="spellEnd"/>
      <w:r w:rsidRPr="00996F6D">
        <w:t xml:space="preserve"> </w:t>
      </w:r>
      <w:proofErr w:type="spellStart"/>
      <w:r w:rsidRPr="00996F6D">
        <w:t>work</w:t>
      </w:r>
      <w:proofErr w:type="spellEnd"/>
      <w:r w:rsidRPr="00996F6D">
        <w:t xml:space="preserve"> </w:t>
      </w:r>
      <w:proofErr w:type="spellStart"/>
      <w:r w:rsidRPr="00996F6D">
        <w:t>was</w:t>
      </w:r>
      <w:proofErr w:type="spellEnd"/>
      <w:r w:rsidRPr="00996F6D">
        <w:t xml:space="preserve"> to </w:t>
      </w:r>
      <w:proofErr w:type="spellStart"/>
      <w:r w:rsidRPr="00996F6D">
        <w:t>create</w:t>
      </w:r>
      <w:proofErr w:type="spellEnd"/>
      <w:r w:rsidRPr="00996F6D">
        <w:t xml:space="preserve"> </w:t>
      </w:r>
      <w:proofErr w:type="spellStart"/>
      <w:r w:rsidRPr="00996F6D">
        <w:t>an</w:t>
      </w:r>
      <w:proofErr w:type="spellEnd"/>
      <w:r w:rsidRPr="00996F6D">
        <w:t xml:space="preserve"> </w:t>
      </w:r>
      <w:proofErr w:type="spellStart"/>
      <w:r w:rsidRPr="00996F6D">
        <w:t>original</w:t>
      </w:r>
      <w:proofErr w:type="spellEnd"/>
      <w:r w:rsidRPr="00996F6D">
        <w:t xml:space="preserve"> </w:t>
      </w:r>
      <w:proofErr w:type="spellStart"/>
      <w:r w:rsidRPr="00996F6D">
        <w:t>brand</w:t>
      </w:r>
      <w:proofErr w:type="spellEnd"/>
      <w:r w:rsidRPr="00996F6D">
        <w:t xml:space="preserve"> and </w:t>
      </w:r>
      <w:proofErr w:type="spellStart"/>
      <w:r w:rsidRPr="00996F6D">
        <w:t>graphic</w:t>
      </w:r>
      <w:proofErr w:type="spellEnd"/>
      <w:r w:rsidRPr="00996F6D">
        <w:t xml:space="preserve"> design </w:t>
      </w:r>
      <w:proofErr w:type="spellStart"/>
      <w:r w:rsidRPr="00996F6D">
        <w:t>for</w:t>
      </w:r>
      <w:proofErr w:type="spellEnd"/>
      <w:r w:rsidRPr="00996F6D">
        <w:t xml:space="preserve"> </w:t>
      </w:r>
      <w:proofErr w:type="spellStart"/>
      <w:r w:rsidRPr="00996F6D">
        <w:t>the</w:t>
      </w:r>
      <w:proofErr w:type="spellEnd"/>
      <w:r w:rsidRPr="00996F6D">
        <w:t xml:space="preserve"> </w:t>
      </w:r>
      <w:proofErr w:type="spellStart"/>
      <w:r w:rsidRPr="00996F6D">
        <w:t>company</w:t>
      </w:r>
      <w:proofErr w:type="spellEnd"/>
      <w:r w:rsidRPr="00996F6D">
        <w:t xml:space="preserve"> </w:t>
      </w:r>
      <w:proofErr w:type="spellStart"/>
      <w:r w:rsidRPr="00996F6D">
        <w:t>Vetrisol</w:t>
      </w:r>
      <w:proofErr w:type="spellEnd"/>
      <w:r w:rsidRPr="00996F6D">
        <w:t xml:space="preserve"> s.r.o. At </w:t>
      </w:r>
      <w:proofErr w:type="spellStart"/>
      <w:r w:rsidRPr="00996F6D">
        <w:t>first</w:t>
      </w:r>
      <w:proofErr w:type="spellEnd"/>
      <w:r w:rsidRPr="00996F6D">
        <w:t xml:space="preserve"> glance, </w:t>
      </w:r>
      <w:proofErr w:type="spellStart"/>
      <w:r w:rsidRPr="00996F6D">
        <w:t>this</w:t>
      </w:r>
      <w:proofErr w:type="spellEnd"/>
      <w:r w:rsidRPr="00996F6D">
        <w:t xml:space="preserve"> </w:t>
      </w:r>
      <w:proofErr w:type="spellStart"/>
      <w:r w:rsidRPr="00996F6D">
        <w:t>brand</w:t>
      </w:r>
      <w:proofErr w:type="spellEnd"/>
      <w:r w:rsidRPr="00996F6D">
        <w:t xml:space="preserve"> </w:t>
      </w:r>
      <w:proofErr w:type="spellStart"/>
      <w:r w:rsidRPr="00996F6D">
        <w:t>of</w:t>
      </w:r>
      <w:proofErr w:type="spellEnd"/>
      <w:r w:rsidRPr="00996F6D">
        <w:t xml:space="preserve"> </w:t>
      </w:r>
      <w:proofErr w:type="spellStart"/>
      <w:r w:rsidRPr="00996F6D">
        <w:t>clothing</w:t>
      </w:r>
      <w:proofErr w:type="spellEnd"/>
      <w:r w:rsidRPr="00996F6D">
        <w:t xml:space="preserve"> </w:t>
      </w:r>
      <w:proofErr w:type="spellStart"/>
      <w:r w:rsidRPr="00996F6D">
        <w:t>may</w:t>
      </w:r>
      <w:proofErr w:type="spellEnd"/>
      <w:r w:rsidRPr="00996F6D">
        <w:t xml:space="preserve"> not </w:t>
      </w:r>
      <w:proofErr w:type="spellStart"/>
      <w:r w:rsidRPr="00996F6D">
        <w:t>have</w:t>
      </w:r>
      <w:proofErr w:type="spellEnd"/>
      <w:r w:rsidRPr="00996F6D">
        <w:t xml:space="preserve"> a </w:t>
      </w:r>
      <w:proofErr w:type="spellStart"/>
      <w:r w:rsidRPr="00996F6D">
        <w:t>connection</w:t>
      </w:r>
      <w:proofErr w:type="spellEnd"/>
      <w:r w:rsidRPr="00996F6D">
        <w:t xml:space="preserve"> </w:t>
      </w:r>
      <w:proofErr w:type="spellStart"/>
      <w:r w:rsidRPr="00996F6D">
        <w:t>with</w:t>
      </w:r>
      <w:proofErr w:type="spellEnd"/>
      <w:r w:rsidRPr="00996F6D">
        <w:t xml:space="preserve"> </w:t>
      </w:r>
      <w:proofErr w:type="spellStart"/>
      <w:r w:rsidRPr="00996F6D">
        <w:t>the</w:t>
      </w:r>
      <w:proofErr w:type="spellEnd"/>
      <w:r w:rsidRPr="00996F6D">
        <w:t xml:space="preserve"> </w:t>
      </w:r>
      <w:proofErr w:type="spellStart"/>
      <w:r w:rsidRPr="00996F6D">
        <w:t>company</w:t>
      </w:r>
      <w:proofErr w:type="spellEnd"/>
      <w:r w:rsidRPr="00996F6D">
        <w:t xml:space="preserve">. </w:t>
      </w:r>
      <w:proofErr w:type="spellStart"/>
      <w:r w:rsidRPr="00996F6D">
        <w:t>Its</w:t>
      </w:r>
      <w:proofErr w:type="spellEnd"/>
      <w:r w:rsidRPr="00996F6D">
        <w:t xml:space="preserve"> </w:t>
      </w:r>
      <w:proofErr w:type="spellStart"/>
      <w:r w:rsidRPr="00996F6D">
        <w:t>job</w:t>
      </w:r>
      <w:proofErr w:type="spellEnd"/>
      <w:r w:rsidRPr="00996F6D">
        <w:t xml:space="preserve"> </w:t>
      </w:r>
      <w:proofErr w:type="spellStart"/>
      <w:r w:rsidRPr="00996F6D">
        <w:t>is</w:t>
      </w:r>
      <w:proofErr w:type="spellEnd"/>
      <w:r w:rsidRPr="00996F6D">
        <w:t xml:space="preserve"> to </w:t>
      </w:r>
      <w:proofErr w:type="spellStart"/>
      <w:r w:rsidRPr="00996F6D">
        <w:t>act</w:t>
      </w:r>
      <w:proofErr w:type="spellEnd"/>
      <w:r w:rsidRPr="00996F6D">
        <w:t xml:space="preserve"> </w:t>
      </w:r>
      <w:proofErr w:type="spellStart"/>
      <w:r w:rsidRPr="00996F6D">
        <w:t>like</w:t>
      </w:r>
      <w:proofErr w:type="spellEnd"/>
      <w:r w:rsidRPr="00996F6D">
        <w:t xml:space="preserve"> </w:t>
      </w:r>
      <w:proofErr w:type="spellStart"/>
      <w:r w:rsidRPr="00996F6D">
        <w:t>ordinary</w:t>
      </w:r>
      <w:proofErr w:type="spellEnd"/>
      <w:r w:rsidRPr="00996F6D">
        <w:t xml:space="preserve"> </w:t>
      </w:r>
      <w:proofErr w:type="spellStart"/>
      <w:r w:rsidRPr="00996F6D">
        <w:t>clothing</w:t>
      </w:r>
      <w:proofErr w:type="spellEnd"/>
      <w:r w:rsidRPr="00996F6D">
        <w:t xml:space="preserve"> </w:t>
      </w:r>
      <w:proofErr w:type="spellStart"/>
      <w:r w:rsidRPr="00996F6D">
        <w:t>brands</w:t>
      </w:r>
      <w:proofErr w:type="spellEnd"/>
      <w:r w:rsidRPr="00996F6D">
        <w:t xml:space="preserve"> </w:t>
      </w:r>
      <w:proofErr w:type="spellStart"/>
      <w:r w:rsidRPr="00996F6D">
        <w:t>that</w:t>
      </w:r>
      <w:proofErr w:type="spellEnd"/>
      <w:r w:rsidRPr="00996F6D">
        <w:t xml:space="preserve"> </w:t>
      </w:r>
      <w:proofErr w:type="spellStart"/>
      <w:r w:rsidRPr="00996F6D">
        <w:t>people</w:t>
      </w:r>
      <w:proofErr w:type="spellEnd"/>
      <w:r w:rsidRPr="00996F6D">
        <w:t xml:space="preserve"> </w:t>
      </w:r>
      <w:proofErr w:type="spellStart"/>
      <w:r w:rsidRPr="00996F6D">
        <w:t>buy</w:t>
      </w:r>
      <w:proofErr w:type="spellEnd"/>
      <w:r w:rsidRPr="00996F6D">
        <w:t xml:space="preserve"> and are not </w:t>
      </w:r>
      <w:proofErr w:type="spellStart"/>
      <w:r w:rsidRPr="00996F6D">
        <w:t>interested</w:t>
      </w:r>
      <w:proofErr w:type="spellEnd"/>
      <w:r w:rsidRPr="00996F6D">
        <w:t xml:space="preserve"> in </w:t>
      </w:r>
      <w:proofErr w:type="spellStart"/>
      <w:r w:rsidRPr="00996F6D">
        <w:t>their</w:t>
      </w:r>
      <w:proofErr w:type="spellEnd"/>
      <w:r w:rsidRPr="00996F6D">
        <w:t xml:space="preserve"> </w:t>
      </w:r>
      <w:proofErr w:type="spellStart"/>
      <w:r w:rsidRPr="00996F6D">
        <w:t>origins</w:t>
      </w:r>
      <w:proofErr w:type="spellEnd"/>
      <w:r w:rsidRPr="00996F6D">
        <w:t xml:space="preserve">. </w:t>
      </w:r>
      <w:proofErr w:type="spellStart"/>
      <w:r w:rsidRPr="00996F6D">
        <w:t>The</w:t>
      </w:r>
      <w:proofErr w:type="spellEnd"/>
      <w:r w:rsidRPr="00996F6D">
        <w:t xml:space="preserve"> </w:t>
      </w:r>
      <w:proofErr w:type="spellStart"/>
      <w:r w:rsidRPr="00996F6D">
        <w:t>purpose</w:t>
      </w:r>
      <w:proofErr w:type="spellEnd"/>
      <w:r w:rsidRPr="00996F6D">
        <w:t xml:space="preserve"> </w:t>
      </w:r>
      <w:proofErr w:type="spellStart"/>
      <w:r w:rsidRPr="00996F6D">
        <w:t>of</w:t>
      </w:r>
      <w:proofErr w:type="spellEnd"/>
      <w:r w:rsidRPr="00996F6D">
        <w:t xml:space="preserve"> </w:t>
      </w:r>
      <w:proofErr w:type="spellStart"/>
      <w:r w:rsidRPr="00996F6D">
        <w:t>this</w:t>
      </w:r>
      <w:proofErr w:type="spellEnd"/>
      <w:r w:rsidRPr="00996F6D">
        <w:t xml:space="preserve"> </w:t>
      </w:r>
      <w:proofErr w:type="spellStart"/>
      <w:r w:rsidRPr="00996F6D">
        <w:t>trip</w:t>
      </w:r>
      <w:proofErr w:type="spellEnd"/>
      <w:r w:rsidRPr="00996F6D">
        <w:t xml:space="preserve"> </w:t>
      </w:r>
      <w:proofErr w:type="spellStart"/>
      <w:r w:rsidRPr="00996F6D">
        <w:t>is</w:t>
      </w:r>
      <w:proofErr w:type="spellEnd"/>
      <w:r w:rsidRPr="00996F6D">
        <w:t xml:space="preserve"> to make </w:t>
      </w:r>
      <w:proofErr w:type="spellStart"/>
      <w:r w:rsidRPr="00996F6D">
        <w:t>people</w:t>
      </w:r>
      <w:proofErr w:type="spellEnd"/>
      <w:r w:rsidRPr="00996F6D">
        <w:t xml:space="preserve"> a "</w:t>
      </w:r>
      <w:proofErr w:type="spellStart"/>
      <w:r w:rsidRPr="00996F6D">
        <w:t>walking</w:t>
      </w:r>
      <w:proofErr w:type="spellEnd"/>
      <w:r w:rsidRPr="00996F6D">
        <w:t xml:space="preserve"> billboard" </w:t>
      </w:r>
      <w:proofErr w:type="spellStart"/>
      <w:r w:rsidRPr="00996F6D">
        <w:t>with</w:t>
      </w:r>
      <w:proofErr w:type="spellEnd"/>
      <w:r w:rsidRPr="00996F6D">
        <w:t xml:space="preserve"> </w:t>
      </w:r>
      <w:proofErr w:type="spellStart"/>
      <w:r w:rsidRPr="00996F6D">
        <w:t>the</w:t>
      </w:r>
      <w:proofErr w:type="spellEnd"/>
      <w:r w:rsidRPr="00996F6D">
        <w:t xml:space="preserve"> </w:t>
      </w:r>
      <w:proofErr w:type="spellStart"/>
      <w:r w:rsidRPr="00996F6D">
        <w:t>name</w:t>
      </w:r>
      <w:proofErr w:type="spellEnd"/>
      <w:r w:rsidRPr="00996F6D">
        <w:t xml:space="preserve"> </w:t>
      </w:r>
      <w:proofErr w:type="spellStart"/>
      <w:r w:rsidRPr="00996F6D">
        <w:t>of</w:t>
      </w:r>
      <w:proofErr w:type="spellEnd"/>
      <w:r w:rsidRPr="00996F6D">
        <w:t xml:space="preserve"> </w:t>
      </w:r>
      <w:proofErr w:type="spellStart"/>
      <w:r w:rsidRPr="00996F6D">
        <w:t>one</w:t>
      </w:r>
      <w:proofErr w:type="spellEnd"/>
      <w:r w:rsidRPr="00996F6D">
        <w:t xml:space="preserve"> </w:t>
      </w:r>
      <w:proofErr w:type="spellStart"/>
      <w:r w:rsidRPr="00996F6D">
        <w:t>of</w:t>
      </w:r>
      <w:proofErr w:type="spellEnd"/>
      <w:r w:rsidRPr="00996F6D">
        <w:t xml:space="preserve"> </w:t>
      </w:r>
      <w:proofErr w:type="spellStart"/>
      <w:r w:rsidRPr="00996F6D">
        <w:t>the</w:t>
      </w:r>
      <w:proofErr w:type="spellEnd"/>
      <w:r w:rsidRPr="00996F6D">
        <w:t xml:space="preserve"> </w:t>
      </w:r>
      <w:proofErr w:type="spellStart"/>
      <w:r w:rsidRPr="00996F6D">
        <w:t>company's</w:t>
      </w:r>
      <w:proofErr w:type="spellEnd"/>
      <w:r w:rsidRPr="00996F6D">
        <w:t xml:space="preserve"> </w:t>
      </w:r>
      <w:proofErr w:type="spellStart"/>
      <w:r w:rsidRPr="00996F6D">
        <w:t>main</w:t>
      </w:r>
      <w:proofErr w:type="spellEnd"/>
      <w:r w:rsidRPr="00996F6D">
        <w:t xml:space="preserve"> </w:t>
      </w:r>
      <w:proofErr w:type="spellStart"/>
      <w:r w:rsidRPr="00996F6D">
        <w:t>products</w:t>
      </w:r>
      <w:proofErr w:type="spellEnd"/>
      <w:r w:rsidRPr="00996F6D">
        <w:t xml:space="preserve">. In </w:t>
      </w:r>
      <w:proofErr w:type="spellStart"/>
      <w:r w:rsidRPr="00996F6D">
        <w:t>this</w:t>
      </w:r>
      <w:proofErr w:type="spellEnd"/>
      <w:r w:rsidRPr="00996F6D">
        <w:t xml:space="preserve"> </w:t>
      </w:r>
      <w:proofErr w:type="spellStart"/>
      <w:r w:rsidRPr="00996F6D">
        <w:t>way</w:t>
      </w:r>
      <w:proofErr w:type="spellEnd"/>
      <w:r w:rsidRPr="00996F6D">
        <w:t xml:space="preserve">, </w:t>
      </w:r>
      <w:proofErr w:type="spellStart"/>
      <w:r w:rsidRPr="00996F6D">
        <w:t>the</w:t>
      </w:r>
      <w:proofErr w:type="spellEnd"/>
      <w:r w:rsidRPr="00996F6D">
        <w:t xml:space="preserve"> </w:t>
      </w:r>
      <w:proofErr w:type="spellStart"/>
      <w:r w:rsidRPr="00996F6D">
        <w:t>product</w:t>
      </w:r>
      <w:proofErr w:type="spellEnd"/>
      <w:r w:rsidRPr="00996F6D">
        <w:t xml:space="preserve"> </w:t>
      </w:r>
      <w:proofErr w:type="spellStart"/>
      <w:r w:rsidRPr="00996F6D">
        <w:t>name</w:t>
      </w:r>
      <w:proofErr w:type="spellEnd"/>
      <w:r w:rsidRPr="00996F6D">
        <w:t xml:space="preserve"> </w:t>
      </w:r>
      <w:proofErr w:type="spellStart"/>
      <w:r w:rsidRPr="00996F6D">
        <w:t>will</w:t>
      </w:r>
      <w:proofErr w:type="spellEnd"/>
      <w:r w:rsidRPr="00996F6D">
        <w:t xml:space="preserve"> </w:t>
      </w:r>
      <w:proofErr w:type="spellStart"/>
      <w:r w:rsidRPr="00996F6D">
        <w:t>become</w:t>
      </w:r>
      <w:proofErr w:type="spellEnd"/>
      <w:r w:rsidRPr="00996F6D">
        <w:t xml:space="preserve"> more </w:t>
      </w:r>
      <w:proofErr w:type="spellStart"/>
      <w:r w:rsidRPr="00996F6D">
        <w:t>widely</w:t>
      </w:r>
      <w:proofErr w:type="spellEnd"/>
      <w:r w:rsidRPr="00996F6D">
        <w:t xml:space="preserve"> </w:t>
      </w:r>
      <w:proofErr w:type="spellStart"/>
      <w:r w:rsidRPr="00996F6D">
        <w:t>known</w:t>
      </w:r>
      <w:proofErr w:type="spellEnd"/>
      <w:r w:rsidRPr="00996F6D">
        <w:t xml:space="preserve"> to </w:t>
      </w:r>
      <w:proofErr w:type="spellStart"/>
      <w:r w:rsidRPr="00996F6D">
        <w:t>the</w:t>
      </w:r>
      <w:proofErr w:type="spellEnd"/>
      <w:r w:rsidRPr="00996F6D">
        <w:t xml:space="preserve"> </w:t>
      </w:r>
      <w:proofErr w:type="spellStart"/>
      <w:r w:rsidRPr="00996F6D">
        <w:t>target</w:t>
      </w:r>
      <w:proofErr w:type="spellEnd"/>
      <w:r w:rsidRPr="00996F6D">
        <w:t xml:space="preserve"> </w:t>
      </w:r>
      <w:proofErr w:type="spellStart"/>
      <w:r w:rsidRPr="00996F6D">
        <w:t>group</w:t>
      </w:r>
      <w:proofErr w:type="spellEnd"/>
      <w:r w:rsidRPr="00996F6D">
        <w:t>.</w:t>
      </w:r>
    </w:p>
    <w:p w14:paraId="2719C8D9" w14:textId="551B6AFD" w:rsidR="00794B56" w:rsidRPr="003B3E7A" w:rsidRDefault="005E2F3A" w:rsidP="005E2F3A">
      <w:pPr>
        <w:rPr>
          <w:rFonts w:asciiTheme="majorHAnsi" w:eastAsiaTheme="majorEastAsia" w:hAnsiTheme="majorHAnsi" w:cstheme="majorBidi"/>
          <w:b/>
          <w:sz w:val="40"/>
          <w:szCs w:val="32"/>
        </w:rPr>
      </w:pPr>
      <w:proofErr w:type="spellStart"/>
      <w:r w:rsidRPr="003B3E7A">
        <w:rPr>
          <w:rFonts w:asciiTheme="majorHAnsi" w:eastAsiaTheme="majorEastAsia" w:hAnsiTheme="majorHAnsi" w:cstheme="majorBidi"/>
          <w:b/>
          <w:sz w:val="40"/>
          <w:szCs w:val="32"/>
        </w:rPr>
        <w:t>Key</w:t>
      </w:r>
      <w:proofErr w:type="spellEnd"/>
      <w:r w:rsidRPr="003B3E7A">
        <w:rPr>
          <w:rFonts w:asciiTheme="majorHAnsi" w:eastAsiaTheme="majorEastAsia" w:hAnsiTheme="majorHAnsi" w:cstheme="majorBidi"/>
          <w:b/>
          <w:sz w:val="40"/>
          <w:szCs w:val="32"/>
        </w:rPr>
        <w:t xml:space="preserve"> </w:t>
      </w:r>
      <w:proofErr w:type="spellStart"/>
      <w:r w:rsidRPr="003B3E7A">
        <w:rPr>
          <w:rFonts w:asciiTheme="majorHAnsi" w:eastAsiaTheme="majorEastAsia" w:hAnsiTheme="majorHAnsi" w:cstheme="majorBidi"/>
          <w:b/>
          <w:sz w:val="40"/>
          <w:szCs w:val="32"/>
        </w:rPr>
        <w:t>words</w:t>
      </w:r>
      <w:proofErr w:type="spellEnd"/>
    </w:p>
    <w:p w14:paraId="443E0BC1" w14:textId="56949DF5" w:rsidR="00DC02E1" w:rsidRDefault="00295126" w:rsidP="007B6ED9">
      <w:pPr>
        <w:pStyle w:val="bntext"/>
      </w:pPr>
      <w:r w:rsidRPr="007B6ED9">
        <w:t xml:space="preserve">branding, </w:t>
      </w:r>
      <w:proofErr w:type="spellStart"/>
      <w:r w:rsidRPr="007B6ED9">
        <w:t>graphic</w:t>
      </w:r>
      <w:proofErr w:type="spellEnd"/>
      <w:r w:rsidRPr="007B6ED9">
        <w:t xml:space="preserve"> </w:t>
      </w:r>
      <w:proofErr w:type="spellStart"/>
      <w:r w:rsidRPr="007B6ED9">
        <w:t>designs</w:t>
      </w:r>
      <w:proofErr w:type="spellEnd"/>
      <w:r w:rsidR="000D789B" w:rsidRPr="007B6ED9">
        <w:t xml:space="preserve">, </w:t>
      </w:r>
      <w:proofErr w:type="spellStart"/>
      <w:r w:rsidR="000D789B" w:rsidRPr="007B6ED9">
        <w:t>promotion</w:t>
      </w:r>
      <w:proofErr w:type="spellEnd"/>
      <w:r w:rsidR="001A07E9" w:rsidRPr="007B6ED9">
        <w:t xml:space="preserve">, marketing, marketing </w:t>
      </w:r>
      <w:r w:rsidR="00DC02E1">
        <w:t>stratégy</w:t>
      </w:r>
    </w:p>
    <w:p w14:paraId="33C41D6D" w14:textId="2BD67446" w:rsidR="00DC02E1" w:rsidRPr="00DC02E1" w:rsidRDefault="00DC02E1" w:rsidP="00DC02E1">
      <w:pPr>
        <w:spacing w:line="259" w:lineRule="auto"/>
        <w:rPr>
          <w:rFonts w:eastAsia="Calibri"/>
          <w:szCs w:val="24"/>
        </w:rPr>
      </w:pPr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</w:rPr>
        <w:id w:val="20566611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82833E" w14:textId="1516E293" w:rsidR="00DC02E1" w:rsidRDefault="00DC02E1">
          <w:pPr>
            <w:pStyle w:val="Nadpisobsahu"/>
          </w:pPr>
          <w:r>
            <w:t>Obsah</w:t>
          </w:r>
        </w:p>
        <w:p w14:paraId="1B8C26BB" w14:textId="2B3BAC45" w:rsidR="00DC02E1" w:rsidRDefault="00DC02E1">
          <w:pPr>
            <w:pStyle w:val="Obsah2"/>
            <w:tabs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471955" w:history="1">
            <w:r w:rsidRPr="003A6851">
              <w:rPr>
                <w:rStyle w:val="Hypertextovodkaz"/>
                <w:bCs/>
                <w:noProof/>
              </w:rPr>
              <w:t>Stručný časový harmonogram (s daty a konkretizovanými úkoly):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_Toc99471955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68E4D" w14:textId="1FACE21C" w:rsidR="00DC02E1" w:rsidRDefault="00BE7EFC">
          <w:pPr>
            <w:pStyle w:val="Obsah1"/>
            <w:tabs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56" w:history="1">
            <w:r w:rsidR="00DC02E1" w:rsidRPr="003A6851">
              <w:rPr>
                <w:rStyle w:val="Hypertextovodkaz"/>
                <w:noProof/>
              </w:rPr>
              <w:t>Anotace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_Toc99471956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6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87E0CEA" w14:textId="12B30B69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57" w:history="1">
            <w:r w:rsidR="00DC02E1" w:rsidRPr="003A6851">
              <w:rPr>
                <w:rStyle w:val="Hypertextovodkaz"/>
                <w:bCs/>
                <w:noProof/>
              </w:rPr>
              <w:t>1.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Úvod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_Toc99471957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9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16C27142" w14:textId="3FDF18D9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58" w:history="1">
            <w:r w:rsidR="00DC02E1" w:rsidRPr="003A6851">
              <w:rPr>
                <w:rStyle w:val="Hypertextovodkaz"/>
                <w:noProof/>
              </w:rPr>
              <w:t>2.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Představení firmy Vetrisol s.r.o.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_Toc99471958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3C7FBB62" w14:textId="7891A080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59" w:history="1">
            <w:r w:rsidR="00DC02E1" w:rsidRPr="003A6851">
              <w:rPr>
                <w:rStyle w:val="Hypertextovodkaz"/>
                <w:noProof/>
              </w:rPr>
              <w:t>3.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Představení firmy Sisters Printing s.r.o.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_Toc99471959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B44603E" w14:textId="47C1BC8E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0" w:history="1">
            <w:r w:rsidR="00DC02E1" w:rsidRPr="003A6851">
              <w:rPr>
                <w:rStyle w:val="Hypertextovodkaz"/>
                <w:noProof/>
              </w:rPr>
              <w:t>4.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Konzultace s klientem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_Toc99471960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592CE27E" w14:textId="29FE6406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1" w:history="1">
            <w:r w:rsidR="00DC02E1" w:rsidRPr="003A6851">
              <w:rPr>
                <w:rStyle w:val="Hypertextovodkaz"/>
                <w:noProof/>
              </w:rPr>
              <w:t>5.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Původní návrh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_Toc99471961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29F9EFEA" w14:textId="58F850B8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2" w:history="1">
            <w:r w:rsidR="00DC02E1" w:rsidRPr="003A6851">
              <w:rPr>
                <w:rStyle w:val="Hypertextovodkaz"/>
                <w:noProof/>
              </w:rPr>
              <w:t>6.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Použité nástroje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_Toc99471962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15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475AC50" w14:textId="57F90AD4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3" w:history="1">
            <w:r w:rsidR="00DC02E1" w:rsidRPr="003A6851">
              <w:rPr>
                <w:rStyle w:val="Hypertextovodkaz"/>
                <w:noProof/>
              </w:rPr>
              <w:t>6.1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Adobe Lightroom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_Toc99471963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15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1605DC4" w14:textId="02A4767D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4" w:history="1">
            <w:r w:rsidR="00DC02E1" w:rsidRPr="003A6851">
              <w:rPr>
                <w:rStyle w:val="Hypertextovodkaz"/>
                <w:noProof/>
              </w:rPr>
              <w:t>6.1.1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Využití Adobe Lightroom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_Toc99471964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15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48FA06D6" w14:textId="2723FE0A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5" w:history="1">
            <w:r w:rsidR="00DC02E1" w:rsidRPr="003A6851">
              <w:rPr>
                <w:rStyle w:val="Hypertextovodkaz"/>
                <w:noProof/>
              </w:rPr>
              <w:t>6.2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Adobe Ilustrator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_Toc99471965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16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3AE52964" w14:textId="5D4B998C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6" w:history="1">
            <w:r w:rsidR="00DC02E1" w:rsidRPr="003A6851">
              <w:rPr>
                <w:rStyle w:val="Hypertextovodkaz"/>
                <w:noProof/>
              </w:rPr>
              <w:t>6.2.1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Využití Adobe Ilustrator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_Toc99471966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16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471BF84" w14:textId="332E4A38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7" w:history="1">
            <w:r w:rsidR="00DC02E1" w:rsidRPr="003A6851">
              <w:rPr>
                <w:rStyle w:val="Hypertextovodkaz"/>
                <w:noProof/>
              </w:rPr>
              <w:t>6.3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Adobe Photoshop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_Toc99471967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19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1ACCEACB" w14:textId="27A0E349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8" w:history="1">
            <w:r w:rsidR="00DC02E1" w:rsidRPr="003A6851">
              <w:rPr>
                <w:rStyle w:val="Hypertextovodkaz"/>
                <w:rFonts w:eastAsia="Calibri"/>
                <w:noProof/>
              </w:rPr>
              <w:t>6.3.1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Využití Adobe Photoshop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_Toc99471968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19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42583E4B" w14:textId="3CA43818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69" w:history="1">
            <w:r w:rsidR="00DC02E1" w:rsidRPr="003A6851">
              <w:rPr>
                <w:rStyle w:val="Hypertextovodkaz"/>
                <w:noProof/>
              </w:rPr>
              <w:t>6.4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PicsArt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_Toc99471969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4E5AA733" w14:textId="033E6267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0" w:history="1">
            <w:r w:rsidR="00DC02E1" w:rsidRPr="003A6851">
              <w:rPr>
                <w:rStyle w:val="Hypertextovodkaz"/>
                <w:noProof/>
              </w:rPr>
              <w:t>6.4.1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Využití mobilní aplikace PicsArt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_Toc99471970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6CD3535" w14:textId="57AC1E2C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1" w:history="1">
            <w:r w:rsidR="00DC02E1" w:rsidRPr="003A6851">
              <w:rPr>
                <w:rStyle w:val="Hypertextovodkaz"/>
                <w:rFonts w:eastAsia="Calibri"/>
                <w:noProof/>
              </w:rPr>
              <w:t>6.5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Adobe After Effects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_Toc99471971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97EF864" w14:textId="2299B1BE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2" w:history="1">
            <w:r w:rsidR="00DC02E1" w:rsidRPr="003A6851">
              <w:rPr>
                <w:rStyle w:val="Hypertextovodkaz"/>
                <w:noProof/>
              </w:rPr>
              <w:t>6.6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Wondershare Filmora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_Toc99471972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70BC867" w14:textId="4B684D76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3" w:history="1">
            <w:r w:rsidR="00DC02E1" w:rsidRPr="003A6851">
              <w:rPr>
                <w:rStyle w:val="Hypertextovodkaz"/>
                <w:rFonts w:eastAsia="Calibri"/>
                <w:noProof/>
              </w:rPr>
              <w:t>6.7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Adobe Premiere Pro CC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_Toc99471973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4A13FA79" w14:textId="2535998D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4" w:history="1">
            <w:r w:rsidR="00DC02E1" w:rsidRPr="003A6851">
              <w:rPr>
                <w:rStyle w:val="Hypertextovodkaz"/>
                <w:noProof/>
              </w:rPr>
              <w:t>6.7.1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Využití wondershare Filmora a Adobe Premier CC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_Toc99471974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B7CD2BD" w14:textId="6D413AB2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5" w:history="1">
            <w:r w:rsidR="00DC02E1" w:rsidRPr="003A6851">
              <w:rPr>
                <w:rStyle w:val="Hypertextovodkaz"/>
                <w:noProof/>
              </w:rPr>
              <w:t>6.8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Adobe InDesign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_Toc99471975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EAD943E" w14:textId="0F707BB2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6" w:history="1">
            <w:r w:rsidR="00DC02E1" w:rsidRPr="003A6851">
              <w:rPr>
                <w:rStyle w:val="Hypertextovodkaz"/>
                <w:noProof/>
              </w:rPr>
              <w:t>6.8.1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Využití Adobe InDesign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_Toc99471976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41D0AD4" w14:textId="40B6DEA1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7" w:history="1">
            <w:r w:rsidR="00DC02E1" w:rsidRPr="003A6851">
              <w:rPr>
                <w:rStyle w:val="Hypertextovodkaz"/>
                <w:noProof/>
              </w:rPr>
              <w:t>6.9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Webnode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_Toc99471977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49354E0B" w14:textId="66AE98BD" w:rsidR="00DC02E1" w:rsidRDefault="00BE7EFC">
          <w:pPr>
            <w:pStyle w:val="Obsah2"/>
            <w:tabs>
              <w:tab w:val="left" w:pos="110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8" w:history="1">
            <w:r w:rsidR="00DC02E1" w:rsidRPr="003A6851">
              <w:rPr>
                <w:rStyle w:val="Hypertextovodkaz"/>
                <w:noProof/>
              </w:rPr>
              <w:t>6.10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Využití Webnode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_Toc99471978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23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1CFFCC79" w14:textId="0728E34A" w:rsidR="00DC02E1" w:rsidRDefault="00BE7EFC">
          <w:pPr>
            <w:pStyle w:val="Obsah2"/>
            <w:tabs>
              <w:tab w:val="left" w:pos="110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79" w:history="1">
            <w:r w:rsidR="00DC02E1" w:rsidRPr="003A6851">
              <w:rPr>
                <w:rStyle w:val="Hypertextovodkaz"/>
                <w:noProof/>
              </w:rPr>
              <w:t>6.11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Freepik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_Toc99471979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28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1C53F495" w14:textId="289F9EBF" w:rsidR="00DC02E1" w:rsidRDefault="00BE7EFC">
          <w:pPr>
            <w:pStyle w:val="Obsah2"/>
            <w:tabs>
              <w:tab w:val="left" w:pos="110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0" w:history="1">
            <w:r w:rsidR="00DC02E1" w:rsidRPr="003A6851">
              <w:rPr>
                <w:rStyle w:val="Hypertextovodkaz"/>
                <w:noProof/>
              </w:rPr>
              <w:t>6.12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Využití Freepik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_Toc99471980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28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5BDABB90" w14:textId="3FB3CA24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1" w:history="1">
            <w:r w:rsidR="00DC02E1" w:rsidRPr="003A6851">
              <w:rPr>
                <w:rStyle w:val="Hypertextovodkaz"/>
                <w:noProof/>
              </w:rPr>
              <w:t>7.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Sociální sítě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_Toc99471981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28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15A6F6E" w14:textId="1A3F40D7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2" w:history="1">
            <w:r w:rsidR="00DC02E1" w:rsidRPr="003A6851">
              <w:rPr>
                <w:rStyle w:val="Hypertextovodkaz"/>
                <w:noProof/>
              </w:rPr>
              <w:t>7.1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Instagram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_Toc99471982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29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3571D349" w14:textId="379B12A0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3" w:history="1">
            <w:r w:rsidR="00DC02E1" w:rsidRPr="003A6851">
              <w:rPr>
                <w:rStyle w:val="Hypertextovodkaz"/>
                <w:noProof/>
              </w:rPr>
              <w:t>7.2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Facebook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_Toc99471983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29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AC368F7" w14:textId="7DF60C2E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4" w:history="1">
            <w:r w:rsidR="00DC02E1" w:rsidRPr="003A6851">
              <w:rPr>
                <w:rStyle w:val="Hypertextovodkaz"/>
                <w:noProof/>
              </w:rPr>
              <w:t>7.3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YouTube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_Toc99471984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59EB694" w14:textId="666421B8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5" w:history="1">
            <w:r w:rsidR="00DC02E1" w:rsidRPr="003A6851">
              <w:rPr>
                <w:rStyle w:val="Hypertextovodkaz"/>
                <w:rFonts w:eastAsia="Calibri"/>
                <w:noProof/>
              </w:rPr>
              <w:t>8.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Cílová skupina [13]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_Toc99471985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14CF265B" w14:textId="6AA23BAE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6" w:history="1">
            <w:r w:rsidR="00DC02E1" w:rsidRPr="003A6851">
              <w:rPr>
                <w:rStyle w:val="Hypertextovodkaz"/>
                <w:noProof/>
              </w:rPr>
              <w:t>8.1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Základní otázky pro určení cílové skupiny včetně odpovědí vztahujících se k módní značce Happy Pills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_Toc99471986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9FF3BAF" w14:textId="4888D442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7" w:history="1">
            <w:r w:rsidR="00DC02E1" w:rsidRPr="003A6851">
              <w:rPr>
                <w:rStyle w:val="Hypertextovodkaz"/>
                <w:rFonts w:eastAsia="Calibri"/>
                <w:noProof/>
              </w:rPr>
              <w:t>8.1.1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Komu je produkt/služba určen?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_Toc99471987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FA1A57A" w14:textId="76A8BE02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8" w:history="1">
            <w:r w:rsidR="00DC02E1" w:rsidRPr="003A6851">
              <w:rPr>
                <w:rStyle w:val="Hypertextovodkaz"/>
                <w:rFonts w:eastAsia="Calibri"/>
                <w:noProof/>
              </w:rPr>
              <w:t>8.1.2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Kdo produkt/službu ocení?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_Toc99471988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75631A7" w14:textId="682490CF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89" w:history="1">
            <w:r w:rsidR="00DC02E1" w:rsidRPr="003A6851">
              <w:rPr>
                <w:rStyle w:val="Hypertextovodkaz"/>
                <w:rFonts w:eastAsia="Calibri"/>
                <w:noProof/>
              </w:rPr>
              <w:t>8.1.3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Jak vypadá typický člen skupiny, kolik je mu let, kde žije, jaký je jeho příjem?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_Toc99471989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40BBC915" w14:textId="35BD8383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0" w:history="1">
            <w:r w:rsidR="00DC02E1" w:rsidRPr="003A6851">
              <w:rPr>
                <w:rStyle w:val="Hypertextovodkaz"/>
                <w:rFonts w:eastAsia="Calibri"/>
                <w:noProof/>
              </w:rPr>
              <w:t>8.1.4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Jaké jsou zájmy skupiny?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_Toc99471990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F1DF661" w14:textId="21A8EC62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1" w:history="1">
            <w:r w:rsidR="00DC02E1" w:rsidRPr="003A6851">
              <w:rPr>
                <w:rStyle w:val="Hypertextovodkaz"/>
                <w:rFonts w:eastAsia="Calibri"/>
                <w:noProof/>
              </w:rPr>
              <w:t>8.1.5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Proč by skupina měla produkt chtít, co jim přinese (přidaná hodnota)?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_Toc99471991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3B81D994" w14:textId="4043C964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2" w:history="1">
            <w:r w:rsidR="00DC02E1" w:rsidRPr="003A6851">
              <w:rPr>
                <w:rStyle w:val="Hypertextovodkaz"/>
                <w:rFonts w:eastAsia="Calibri"/>
                <w:noProof/>
              </w:rPr>
              <w:t>8.1.6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Koho skupina vnímá jako vzor a koho naopak neuznává?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_Toc99471992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F84E3CB" w14:textId="0B8989B4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3" w:history="1">
            <w:r w:rsidR="00DC02E1" w:rsidRPr="003A6851">
              <w:rPr>
                <w:rStyle w:val="Hypertextovodkaz"/>
                <w:rFonts w:eastAsia="Calibri"/>
                <w:noProof/>
              </w:rPr>
              <w:t>8.1.7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Jaký styl vyjadřování cílová skupina používá?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_Toc99471993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2823EB91" w14:textId="2EBC66BE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4" w:history="1">
            <w:r w:rsidR="00DC02E1" w:rsidRPr="003A6851">
              <w:rPr>
                <w:rStyle w:val="Hypertextovodkaz"/>
                <w:rFonts w:eastAsia="Calibri"/>
                <w:noProof/>
              </w:rPr>
              <w:t>8.1.8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Kde se představitelé cílovky vyskytují (online i off-line)?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_Toc99471994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510E73B" w14:textId="7A4421BF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5" w:history="1">
            <w:r w:rsidR="00DC02E1" w:rsidRPr="003A6851">
              <w:rPr>
                <w:rStyle w:val="Hypertextovodkaz"/>
                <w:rFonts w:eastAsia="Calibri"/>
                <w:noProof/>
              </w:rPr>
              <w:t>8.1.9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rFonts w:eastAsia="Calibri"/>
                <w:noProof/>
              </w:rPr>
              <w:t>Jakým médiím / sociálním sítím věnují představitelé pozornost?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_Toc99471995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31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48375D5" w14:textId="0DF429DB" w:rsidR="00DC02E1" w:rsidRDefault="00BE7EFC">
          <w:pPr>
            <w:pStyle w:val="Obsah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6" w:history="1">
            <w:r w:rsidR="00DC02E1" w:rsidRPr="003A6851">
              <w:rPr>
                <w:rStyle w:val="Hypertextovodkaz"/>
                <w:noProof/>
              </w:rPr>
              <w:t>9.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Persona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_Toc99471996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24C5D71" w14:textId="0A294EA0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7" w:history="1">
            <w:r w:rsidR="00DC02E1" w:rsidRPr="003A6851">
              <w:rPr>
                <w:rStyle w:val="Hypertextovodkaz"/>
                <w:noProof/>
              </w:rPr>
              <w:t>9.1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Co je to persona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_Toc99471997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6A9BBFF" w14:textId="16622303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8" w:history="1">
            <w:r w:rsidR="00DC02E1" w:rsidRPr="003A6851">
              <w:rPr>
                <w:rStyle w:val="Hypertextovodkaz"/>
                <w:noProof/>
              </w:rPr>
              <w:t>9.2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Proč je persona důležitou součástí marketingu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_Toc99471998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89E20E4" w14:textId="0A93A5C2" w:rsidR="00DC02E1" w:rsidRDefault="00BE7EFC">
          <w:pPr>
            <w:pStyle w:val="Obsah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1999" w:history="1">
            <w:r w:rsidR="00DC02E1" w:rsidRPr="003A6851">
              <w:rPr>
                <w:rStyle w:val="Hypertextovodkaz"/>
                <w:noProof/>
              </w:rPr>
              <w:t>9.3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Persona pro značku HAPPY PILLS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_Toc99471999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1560C364" w14:textId="18FA220E" w:rsidR="00DC02E1" w:rsidRDefault="00BE7EFC">
          <w:pPr>
            <w:pStyle w:val="Obsah1"/>
            <w:tabs>
              <w:tab w:val="left" w:pos="66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0" w:history="1">
            <w:r w:rsidR="00DC02E1" w:rsidRPr="003A6851">
              <w:rPr>
                <w:rStyle w:val="Hypertextovodkaz"/>
                <w:noProof/>
              </w:rPr>
              <w:t>10.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Konkurenční firmy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_Toc99472000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34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3C3490C5" w14:textId="466EBDD0" w:rsidR="00DC02E1" w:rsidRDefault="00BE7EFC">
          <w:pPr>
            <w:pStyle w:val="Obsah2"/>
            <w:tabs>
              <w:tab w:val="left" w:pos="110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1" w:history="1">
            <w:r w:rsidR="00DC02E1" w:rsidRPr="003A6851">
              <w:rPr>
                <w:rStyle w:val="Hypertextovodkaz"/>
                <w:noProof/>
              </w:rPr>
              <w:t>10.1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HUSTLE VALUE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_Toc99472001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34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47A2AD4F" w14:textId="1533AD01" w:rsidR="00DC02E1" w:rsidRDefault="00BE7EFC">
          <w:pPr>
            <w:pStyle w:val="Obsah2"/>
            <w:tabs>
              <w:tab w:val="left" w:pos="110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2" w:history="1">
            <w:r w:rsidR="00DC02E1" w:rsidRPr="003A6851">
              <w:rPr>
                <w:rStyle w:val="Hypertextovodkaz"/>
                <w:noProof/>
              </w:rPr>
              <w:t>10.2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SKEDDA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_Toc99472002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34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46DF7E13" w14:textId="39DA8B6E" w:rsidR="00DC02E1" w:rsidRDefault="00BE7EFC">
          <w:pPr>
            <w:pStyle w:val="Obsah1"/>
            <w:tabs>
              <w:tab w:val="left" w:pos="66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3" w:history="1">
            <w:r w:rsidR="00DC02E1" w:rsidRPr="003A6851">
              <w:rPr>
                <w:rStyle w:val="Hypertextovodkaz"/>
                <w:noProof/>
              </w:rPr>
              <w:t>11.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Tvorba scénářů pro dvě propagační videa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_Toc99472003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37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6F47898" w14:textId="46A530CE" w:rsidR="00DC02E1" w:rsidRDefault="00BE7EFC">
          <w:pPr>
            <w:pStyle w:val="Obsah2"/>
            <w:tabs>
              <w:tab w:val="left" w:pos="110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4" w:history="1">
            <w:r w:rsidR="00DC02E1" w:rsidRPr="003A6851">
              <w:rPr>
                <w:rStyle w:val="Hypertextovodkaz"/>
                <w:noProof/>
              </w:rPr>
              <w:t>11.1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Video 1 scénář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_Toc99472004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37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BC322F4" w14:textId="32339544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5" w:history="1">
            <w:r w:rsidR="00DC02E1" w:rsidRPr="003A6851">
              <w:rPr>
                <w:rStyle w:val="Hypertextovodkaz"/>
                <w:noProof/>
              </w:rPr>
              <w:t>11.1.1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Parametry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_Toc99472005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37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3820CC46" w14:textId="041677DE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6" w:history="1">
            <w:r w:rsidR="00DC02E1" w:rsidRPr="003A6851">
              <w:rPr>
                <w:rStyle w:val="Hypertextovodkaz"/>
                <w:noProof/>
              </w:rPr>
              <w:t>11.1.2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Popis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_Toc99472006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37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5D4966FB" w14:textId="62A89D92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7" w:history="1">
            <w:r w:rsidR="00DC02E1" w:rsidRPr="003A6851">
              <w:rPr>
                <w:rStyle w:val="Hypertextovodkaz"/>
                <w:noProof/>
              </w:rPr>
              <w:t>11.1.3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Záměr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_Toc99472007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37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640084F2" w14:textId="360A4583" w:rsidR="00DC02E1" w:rsidRDefault="00BE7EFC">
          <w:pPr>
            <w:pStyle w:val="Obsah2"/>
            <w:tabs>
              <w:tab w:val="left" w:pos="110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8" w:history="1">
            <w:r w:rsidR="00DC02E1" w:rsidRPr="003A6851">
              <w:rPr>
                <w:rStyle w:val="Hypertextovodkaz"/>
                <w:noProof/>
              </w:rPr>
              <w:t>11.2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Video 2 scénář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_Toc99472008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38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2F928FC" w14:textId="4427C0E9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09" w:history="1">
            <w:r w:rsidR="00DC02E1" w:rsidRPr="003A6851">
              <w:rPr>
                <w:rStyle w:val="Hypertextovodkaz"/>
                <w:noProof/>
              </w:rPr>
              <w:t>11.2.1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Parametry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_Toc99472009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38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2BA602B2" w14:textId="30648540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10" w:history="1">
            <w:r w:rsidR="00DC02E1" w:rsidRPr="003A6851">
              <w:rPr>
                <w:rStyle w:val="Hypertextovodkaz"/>
                <w:noProof/>
              </w:rPr>
              <w:t>11.2.2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Popis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_Toc99472010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38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1AC23485" w14:textId="3800B3AF" w:rsidR="00DC02E1" w:rsidRDefault="00BE7EFC">
          <w:pPr>
            <w:pStyle w:val="Obsah3"/>
            <w:tabs>
              <w:tab w:val="left" w:pos="132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11" w:history="1">
            <w:r w:rsidR="00DC02E1" w:rsidRPr="003A6851">
              <w:rPr>
                <w:rStyle w:val="Hypertextovodkaz"/>
                <w:noProof/>
              </w:rPr>
              <w:t>11.2.3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Záměr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_Toc99472011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38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2765923B" w14:textId="4B590E45" w:rsidR="00DC02E1" w:rsidRDefault="00BE7EFC">
          <w:pPr>
            <w:pStyle w:val="Obsah1"/>
            <w:tabs>
              <w:tab w:val="left" w:pos="66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12" w:history="1">
            <w:r w:rsidR="00DC02E1" w:rsidRPr="003A6851">
              <w:rPr>
                <w:rStyle w:val="Hypertextovodkaz"/>
                <w:noProof/>
              </w:rPr>
              <w:t>12.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Závěr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_Toc99472012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38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7EA7B8F2" w14:textId="3FA770D0" w:rsidR="00DC02E1" w:rsidRDefault="00BE7EFC">
          <w:pPr>
            <w:pStyle w:val="Obsah1"/>
            <w:tabs>
              <w:tab w:val="left" w:pos="66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13" w:history="1">
            <w:r w:rsidR="00DC02E1" w:rsidRPr="003A6851">
              <w:rPr>
                <w:rStyle w:val="Hypertextovodkaz"/>
                <w:noProof/>
              </w:rPr>
              <w:t>13.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Seznam příloh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_Toc99472013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39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36F221D" w14:textId="2B833C24" w:rsidR="00DC02E1" w:rsidRDefault="00BE7EFC">
          <w:pPr>
            <w:pStyle w:val="Obsah2"/>
            <w:tabs>
              <w:tab w:val="left" w:pos="110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14" w:history="1">
            <w:r w:rsidR="00DC02E1" w:rsidRPr="003A6851">
              <w:rPr>
                <w:rStyle w:val="Hypertextovodkaz"/>
                <w:noProof/>
              </w:rPr>
              <w:t>13.1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Grafický manuál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_Toc99472014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39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597C724C" w14:textId="779FA7F0" w:rsidR="00DC02E1" w:rsidRDefault="00BE7EFC">
          <w:pPr>
            <w:pStyle w:val="Obsah1"/>
            <w:tabs>
              <w:tab w:val="left" w:pos="66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15" w:history="1">
            <w:r w:rsidR="00DC02E1" w:rsidRPr="003A6851">
              <w:rPr>
                <w:rStyle w:val="Hypertextovodkaz"/>
                <w:noProof/>
                <w:lang w:eastAsia="en-US"/>
              </w:rPr>
              <w:t>14.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  <w:lang w:eastAsia="en-US"/>
              </w:rPr>
              <w:t>Citace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_Toc99472015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40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1639BD8E" w14:textId="20D08F22" w:rsidR="00DC02E1" w:rsidRDefault="00BE7EFC">
          <w:pPr>
            <w:pStyle w:val="Obsah1"/>
            <w:tabs>
              <w:tab w:val="left" w:pos="660"/>
              <w:tab w:val="right" w:leader="dot" w:pos="877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9472016" w:history="1">
            <w:r w:rsidR="00DC02E1" w:rsidRPr="003A6851">
              <w:rPr>
                <w:rStyle w:val="Hypertextovodkaz"/>
                <w:noProof/>
              </w:rPr>
              <w:t>15.</w:t>
            </w:r>
            <w:r w:rsidR="00DC02E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C02E1" w:rsidRPr="003A6851">
              <w:rPr>
                <w:rStyle w:val="Hypertextovodkaz"/>
                <w:noProof/>
              </w:rPr>
              <w:t>Seznam obrázků</w:t>
            </w:r>
            <w:r w:rsidR="00DC02E1">
              <w:rPr>
                <w:noProof/>
                <w:webHidden/>
              </w:rPr>
              <w:tab/>
            </w:r>
            <w:r w:rsidR="00DC02E1">
              <w:rPr>
                <w:noProof/>
                <w:webHidden/>
              </w:rPr>
              <w:fldChar w:fldCharType="begin"/>
            </w:r>
            <w:r w:rsidR="00DC02E1">
              <w:rPr>
                <w:noProof/>
                <w:webHidden/>
              </w:rPr>
              <w:instrText xml:space="preserve"> PAGEREF _Toc99472016 \h </w:instrText>
            </w:r>
            <w:r w:rsidR="00DC02E1">
              <w:rPr>
                <w:noProof/>
                <w:webHidden/>
              </w:rPr>
            </w:r>
            <w:r w:rsidR="00DC02E1">
              <w:rPr>
                <w:noProof/>
                <w:webHidden/>
              </w:rPr>
              <w:fldChar w:fldCharType="separate"/>
            </w:r>
            <w:r w:rsidR="00395E29">
              <w:rPr>
                <w:noProof/>
                <w:webHidden/>
              </w:rPr>
              <w:t>42</w:t>
            </w:r>
            <w:r w:rsidR="00DC02E1">
              <w:rPr>
                <w:noProof/>
                <w:webHidden/>
              </w:rPr>
              <w:fldChar w:fldCharType="end"/>
            </w:r>
          </w:hyperlink>
        </w:p>
        <w:p w14:paraId="04F1A796" w14:textId="7EC98C43" w:rsidR="00DC02E1" w:rsidRDefault="00DC02E1">
          <w:r>
            <w:rPr>
              <w:b/>
              <w:bCs/>
            </w:rPr>
            <w:fldChar w:fldCharType="end"/>
          </w:r>
        </w:p>
      </w:sdtContent>
    </w:sdt>
    <w:p w14:paraId="1873D564" w14:textId="26916B0A" w:rsidR="00C8466A" w:rsidRPr="00A94FFB" w:rsidRDefault="00C8466A" w:rsidP="007B6ED9">
      <w:pPr>
        <w:pStyle w:val="bntext"/>
      </w:pPr>
      <w:r>
        <w:br w:type="page"/>
      </w:r>
    </w:p>
    <w:p w14:paraId="195CF476" w14:textId="5477E58A" w:rsidR="00923329" w:rsidRDefault="00923329" w:rsidP="00FC1570">
      <w:pPr>
        <w:pStyle w:val="Nadpis-mimo"/>
        <w:sectPr w:rsidR="00923329" w:rsidSect="00FC1570">
          <w:footerReference w:type="default" r:id="rId12"/>
          <w:pgSz w:w="11906" w:h="16838"/>
          <w:pgMar w:top="1418" w:right="1701" w:bottom="1701" w:left="1418" w:header="709" w:footer="709" w:gutter="0"/>
          <w:cols w:space="708"/>
          <w:docGrid w:linePitch="360"/>
        </w:sectPr>
      </w:pPr>
    </w:p>
    <w:p w14:paraId="2ECE1C32" w14:textId="1AAE7FF7" w:rsidR="00C8466A" w:rsidRPr="006E3C9F" w:rsidRDefault="00C8466A" w:rsidP="00996F6D">
      <w:pPr>
        <w:pStyle w:val="Nadpis1"/>
        <w:rPr>
          <w:bCs/>
        </w:rPr>
      </w:pPr>
      <w:bookmarkStart w:id="15" w:name="_Toc99471957"/>
      <w:r w:rsidRPr="006E3C9F">
        <w:lastRenderedPageBreak/>
        <w:t>Úvod</w:t>
      </w:r>
      <w:bookmarkEnd w:id="15"/>
      <w:r w:rsidR="0072475D">
        <w:t xml:space="preserve"> </w:t>
      </w:r>
    </w:p>
    <w:p w14:paraId="6553CFE7" w14:textId="20E1C42E" w:rsidR="004E7F7E" w:rsidRPr="006E3C9F" w:rsidRDefault="004E7F7E" w:rsidP="00AD7A42">
      <w:pPr>
        <w:pStyle w:val="bntext"/>
      </w:pPr>
      <w:bookmarkStart w:id="16" w:name="_Hlk90632027"/>
      <w:bookmarkStart w:id="17" w:name="_Toc28904490"/>
      <w:bookmarkStart w:id="18" w:name="_Toc28904483"/>
      <w:r w:rsidRPr="006E3C9F">
        <w:t>V roce 2018 můj otec nechal natisknout prototyp reklamních triček pro jeden z jeho produktů doplňků stravy, které dlouho</w:t>
      </w:r>
      <w:r w:rsidR="00B56B6B" w:rsidRPr="006E3C9F">
        <w:t>době</w:t>
      </w:r>
      <w:r w:rsidRPr="006E3C9F">
        <w:t xml:space="preserve"> prodává. Jeho firma, kterou vlastní s jeho bratrancem</w:t>
      </w:r>
      <w:r w:rsidR="00B56B6B" w:rsidRPr="006E3C9F">
        <w:t>,</w:t>
      </w:r>
      <w:r w:rsidRPr="006E3C9F">
        <w:t xml:space="preserve"> nese název </w:t>
      </w:r>
      <w:proofErr w:type="spellStart"/>
      <w:r w:rsidRPr="006E3C9F">
        <w:t>Vetrisol</w:t>
      </w:r>
      <w:proofErr w:type="spellEnd"/>
      <w:r w:rsidRPr="006E3C9F">
        <w:t xml:space="preserve"> s.r.o. a zabývá se prodejem doplňků stravy. Doplněk stravy, pro který se v roce 2018 dělal prototyp na reklamní trička nese název Happy </w:t>
      </w:r>
      <w:proofErr w:type="spellStart"/>
      <w:r w:rsidRPr="006E3C9F">
        <w:t>Pills</w:t>
      </w:r>
      <w:proofErr w:type="spellEnd"/>
      <w:r w:rsidRPr="006E3C9F">
        <w:t xml:space="preserve"> mi</w:t>
      </w:r>
      <w:r w:rsidR="00B56B6B" w:rsidRPr="006E3C9F">
        <w:t xml:space="preserve"> můj otec</w:t>
      </w:r>
      <w:r w:rsidRPr="006E3C9F">
        <w:t xml:space="preserve"> donesl</w:t>
      </w:r>
      <w:r w:rsidR="00B56B6B" w:rsidRPr="006E3C9F">
        <w:t xml:space="preserve"> tato reklamní</w:t>
      </w:r>
      <w:r w:rsidRPr="006E3C9F">
        <w:t xml:space="preserve"> trička</w:t>
      </w:r>
      <w:r w:rsidR="004909DE">
        <w:t>. Trička</w:t>
      </w:r>
      <w:r w:rsidRPr="006E3C9F">
        <w:t xml:space="preserve"> </w:t>
      </w:r>
      <w:r w:rsidR="004909DE">
        <w:t>j</w:t>
      </w:r>
      <w:r w:rsidRPr="006E3C9F">
        <w:t xml:space="preserve">sem zařadil mezi ostatní a bral jsem </w:t>
      </w:r>
      <w:r w:rsidR="00B56B6B" w:rsidRPr="006E3C9F">
        <w:t>je</w:t>
      </w:r>
      <w:r w:rsidRPr="006E3C9F">
        <w:t xml:space="preserve"> jako další obyčejn</w:t>
      </w:r>
      <w:r w:rsidR="00B56B6B" w:rsidRPr="006E3C9F">
        <w:t>á</w:t>
      </w:r>
      <w:r w:rsidRPr="006E3C9F">
        <w:t xml:space="preserve"> tri</w:t>
      </w:r>
      <w:r w:rsidR="00B56B6B" w:rsidRPr="006E3C9F">
        <w:t>čka, která mi jen zabírají místo v šatníku.</w:t>
      </w:r>
    </w:p>
    <w:p w14:paraId="6ABD7797" w14:textId="474AF190" w:rsidR="004E7F7E" w:rsidRPr="006E3C9F" w:rsidRDefault="004E7F7E" w:rsidP="00AD7A42">
      <w:pPr>
        <w:pStyle w:val="bntext"/>
      </w:pPr>
      <w:r w:rsidRPr="006E3C9F">
        <w:t xml:space="preserve"> </w:t>
      </w:r>
      <w:r w:rsidR="004909DE">
        <w:t>Ovšem p</w:t>
      </w:r>
      <w:r w:rsidRPr="006E3C9F">
        <w:t xml:space="preserve">otom, co jsem si </w:t>
      </w:r>
      <w:r w:rsidR="00B56B6B" w:rsidRPr="006E3C9F">
        <w:t>jedno z</w:t>
      </w:r>
      <w:r w:rsidR="004909DE">
        <w:t xml:space="preserve"> těchto</w:t>
      </w:r>
      <w:r w:rsidR="00B56B6B" w:rsidRPr="006E3C9F">
        <w:t xml:space="preserve"> triček</w:t>
      </w:r>
      <w:r w:rsidR="004909DE">
        <w:t xml:space="preserve"> na sebe</w:t>
      </w:r>
      <w:r w:rsidRPr="006E3C9F">
        <w:t xml:space="preserve"> párkrát vzal, </w:t>
      </w:r>
      <w:r w:rsidR="004909DE">
        <w:t xml:space="preserve">začali se mě moji kamarádi ptát, </w:t>
      </w:r>
      <w:r w:rsidRPr="006E3C9F">
        <w:t>jaký to má význam, odkud ho mám, popřípadě jestli jim ho nemohu také sehnat. Když se mě začalo ptát čím dal víc lidí, vzal jsem všechny co jsem m</w:t>
      </w:r>
      <w:r w:rsidR="00B56B6B" w:rsidRPr="006E3C9F">
        <w:t>ěl</w:t>
      </w:r>
      <w:r w:rsidRPr="006E3C9F">
        <w:t xml:space="preserve"> a rozprodal jsem je.</w:t>
      </w:r>
    </w:p>
    <w:p w14:paraId="68F8338F" w14:textId="0BBEEC5B" w:rsidR="004E7F7E" w:rsidRPr="00547676" w:rsidRDefault="004E7F7E" w:rsidP="000B0D16">
      <w:pPr>
        <w:pStyle w:val="bntext"/>
      </w:pPr>
      <w:r w:rsidRPr="006E3C9F">
        <w:t xml:space="preserve"> </w:t>
      </w:r>
      <w:r w:rsidR="004909DE">
        <w:t>Uvědomil jsem si,</w:t>
      </w:r>
      <w:r w:rsidRPr="006E3C9F">
        <w:t xml:space="preserve"> že tento produkt může mít budoucnost i v textilním průmyslu</w:t>
      </w:r>
      <w:r w:rsidR="000B0D16">
        <w:br/>
      </w:r>
      <w:r w:rsidRPr="006E3C9F">
        <w:t>a nejen jako</w:t>
      </w:r>
      <w:r w:rsidR="00B56B6B" w:rsidRPr="006E3C9F">
        <w:t xml:space="preserve"> reklamní tričko pro</w:t>
      </w:r>
      <w:r w:rsidRPr="006E3C9F">
        <w:t xml:space="preserve"> doplněk stravy. </w:t>
      </w:r>
      <w:r w:rsidR="000B0D16">
        <w:t>Protože</w:t>
      </w:r>
      <w:r w:rsidRPr="006E3C9F">
        <w:t xml:space="preserve"> jsem se</w:t>
      </w:r>
      <w:r w:rsidR="000B0D16">
        <w:t xml:space="preserve"> již tehdy</w:t>
      </w:r>
      <w:r w:rsidRPr="006E3C9F">
        <w:t xml:space="preserve"> zajímal o m</w:t>
      </w:r>
      <w:r w:rsidR="00B56B6B" w:rsidRPr="006E3C9F">
        <w:t>ó</w:t>
      </w:r>
      <w:r w:rsidRPr="006E3C9F">
        <w:t>du, začal</w:t>
      </w:r>
      <w:r w:rsidR="000B0D16">
        <w:t xml:space="preserve"> jsem</w:t>
      </w:r>
      <w:r w:rsidRPr="006E3C9F">
        <w:t xml:space="preserve"> přemýšlet o novém vlastním designu, který bych mohl udělat i na jiné </w:t>
      </w:r>
      <w:r w:rsidR="000B0D16">
        <w:t>druhy</w:t>
      </w:r>
      <w:r w:rsidRPr="006E3C9F">
        <w:t xml:space="preserve"> oblečení než je obyčejné bílé reklamní tričko. </w:t>
      </w:r>
      <w:r w:rsidR="000B0D16">
        <w:t xml:space="preserve">Poměrně </w:t>
      </w:r>
      <w:r w:rsidRPr="006E3C9F">
        <w:t xml:space="preserve">dlouhou dobu mě nenapadal žádný design a neměl jsem dostatečné prostředky na potisk a výběr </w:t>
      </w:r>
      <w:r w:rsidR="000B0D16" w:rsidRPr="006E3C9F">
        <w:t>textilie</w:t>
      </w:r>
      <w:r w:rsidRPr="006E3C9F">
        <w:t xml:space="preserve">. </w:t>
      </w:r>
      <w:r w:rsidR="000B0D16">
        <w:t>Vše se</w:t>
      </w:r>
      <w:r w:rsidRPr="006E3C9F">
        <w:t xml:space="preserve"> změnilo když jsem začal spolupracovat s</w:t>
      </w:r>
      <w:r w:rsidR="00D54DF0">
        <w:t> profesionální</w:t>
      </w:r>
      <w:r w:rsidR="00E4321A" w:rsidRPr="006E3C9F">
        <w:t> </w:t>
      </w:r>
      <w:r w:rsidRPr="006E3C9F">
        <w:t>firmou</w:t>
      </w:r>
      <w:r w:rsidR="00E4321A" w:rsidRPr="006E3C9F">
        <w:t xml:space="preserve"> </w:t>
      </w:r>
      <w:proofErr w:type="spellStart"/>
      <w:r w:rsidR="00E4321A" w:rsidRPr="006E3C9F">
        <w:t>Sisters</w:t>
      </w:r>
      <w:proofErr w:type="spellEnd"/>
      <w:r w:rsidR="00E4321A" w:rsidRPr="006E3C9F">
        <w:t xml:space="preserve"> </w:t>
      </w:r>
      <w:proofErr w:type="spellStart"/>
      <w:r w:rsidR="00E4321A" w:rsidRPr="006E3C9F">
        <w:t>Printing</w:t>
      </w:r>
      <w:proofErr w:type="spellEnd"/>
      <w:r w:rsidRPr="006E3C9F">
        <w:t xml:space="preserve"> s.r.o.</w:t>
      </w:r>
      <w:r w:rsidR="00D54DF0">
        <w:t>, která se zabývá potiskem oděvů.</w:t>
      </w:r>
    </w:p>
    <w:bookmarkEnd w:id="16"/>
    <w:p w14:paraId="4F26B155" w14:textId="7AB78430" w:rsidR="007B7A06" w:rsidRDefault="007B7A06">
      <w:pPr>
        <w:spacing w:line="259" w:lineRule="auto"/>
        <w:rPr>
          <w:rFonts w:eastAsiaTheme="majorEastAsia" w:cstheme="majorBidi"/>
          <w:b/>
          <w:sz w:val="44"/>
          <w:szCs w:val="32"/>
        </w:rPr>
      </w:pPr>
      <w:r>
        <w:br w:type="page"/>
      </w:r>
    </w:p>
    <w:p w14:paraId="3B6CCE38" w14:textId="751C5A2F" w:rsidR="003C6368" w:rsidRPr="003B3E7A" w:rsidRDefault="003517D5" w:rsidP="003B3E7A">
      <w:pPr>
        <w:pStyle w:val="Nadpis1"/>
      </w:pPr>
      <w:bookmarkStart w:id="19" w:name="_Toc36558212"/>
      <w:bookmarkStart w:id="20" w:name="_Toc98099854"/>
      <w:bookmarkStart w:id="21" w:name="_Toc99398096"/>
      <w:bookmarkStart w:id="22" w:name="_Toc99455420"/>
      <w:bookmarkStart w:id="23" w:name="_Toc99471958"/>
      <w:r w:rsidRPr="003B3E7A">
        <w:lastRenderedPageBreak/>
        <w:t xml:space="preserve">Představení firmy </w:t>
      </w:r>
      <w:proofErr w:type="spellStart"/>
      <w:r w:rsidR="003C6368" w:rsidRPr="003B3E7A">
        <w:t>Vetrisol</w:t>
      </w:r>
      <w:proofErr w:type="spellEnd"/>
      <w:r w:rsidRPr="003B3E7A">
        <w:t xml:space="preserve"> s.r.o.</w:t>
      </w:r>
      <w:bookmarkEnd w:id="17"/>
      <w:bookmarkEnd w:id="19"/>
      <w:bookmarkEnd w:id="20"/>
      <w:bookmarkEnd w:id="21"/>
      <w:bookmarkEnd w:id="22"/>
      <w:bookmarkEnd w:id="23"/>
    </w:p>
    <w:p w14:paraId="5BD1D4D7" w14:textId="77777777" w:rsidR="00443ECE" w:rsidRDefault="00295126" w:rsidP="00443ECE">
      <w:pPr>
        <w:keepNext/>
      </w:pPr>
      <w:r>
        <w:rPr>
          <w:noProof/>
        </w:rPr>
        <w:t xml:space="preserve">        </w:t>
      </w:r>
      <w:r w:rsidR="003C6368">
        <w:rPr>
          <w:noProof/>
        </w:rPr>
        <w:drawing>
          <wp:inline distT="0" distB="0" distL="0" distR="0" wp14:anchorId="729B92C1" wp14:editId="322E030B">
            <wp:extent cx="6076558" cy="3543936"/>
            <wp:effectExtent l="0" t="0" r="635" b="0"/>
            <wp:docPr id="32" name="Obrázek 3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13"/>
                    <a:srcRect l="2117" t="3998" r="5291"/>
                    <a:stretch/>
                  </pic:blipFill>
                  <pic:spPr bwMode="auto">
                    <a:xfrm>
                      <a:off x="0" y="0"/>
                      <a:ext cx="6078512" cy="354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A60A8" w14:textId="73285CC5" w:rsidR="003C6368" w:rsidRPr="00443ECE" w:rsidRDefault="00443ECE" w:rsidP="00443ECE">
      <w:pPr>
        <w:pStyle w:val="Titulek"/>
        <w:rPr>
          <w:sz w:val="20"/>
          <w:szCs w:val="20"/>
        </w:rPr>
      </w:pPr>
      <w:bookmarkStart w:id="24" w:name="_Toc99397977"/>
      <w:bookmarkStart w:id="25" w:name="_Toc99472109"/>
      <w:r w:rsidRPr="00443ECE">
        <w:rPr>
          <w:sz w:val="20"/>
          <w:szCs w:val="20"/>
        </w:rPr>
        <w:t xml:space="preserve">Obrázek </w:t>
      </w:r>
      <w:r w:rsidRPr="00443ECE">
        <w:rPr>
          <w:sz w:val="20"/>
          <w:szCs w:val="20"/>
        </w:rPr>
        <w:fldChar w:fldCharType="begin"/>
      </w:r>
      <w:r w:rsidRPr="00443ECE">
        <w:rPr>
          <w:sz w:val="20"/>
          <w:szCs w:val="20"/>
        </w:rPr>
        <w:instrText xml:space="preserve"> SEQ Obrázek \* ARABIC </w:instrText>
      </w:r>
      <w:r w:rsidRPr="00443ECE">
        <w:rPr>
          <w:sz w:val="20"/>
          <w:szCs w:val="20"/>
        </w:rPr>
        <w:fldChar w:fldCharType="separate"/>
      </w:r>
      <w:r w:rsidR="00395E29">
        <w:rPr>
          <w:noProof/>
          <w:sz w:val="20"/>
          <w:szCs w:val="20"/>
        </w:rPr>
        <w:t>1</w:t>
      </w:r>
      <w:r w:rsidRPr="00443ECE">
        <w:rPr>
          <w:sz w:val="20"/>
          <w:szCs w:val="20"/>
        </w:rPr>
        <w:fldChar w:fldCharType="end"/>
      </w:r>
      <w:r w:rsidRPr="00443ECE">
        <w:rPr>
          <w:sz w:val="20"/>
          <w:szCs w:val="20"/>
        </w:rPr>
        <w:t xml:space="preserve"> stránka </w:t>
      </w:r>
      <w:proofErr w:type="spellStart"/>
      <w:r w:rsidRPr="00443ECE">
        <w:rPr>
          <w:sz w:val="20"/>
          <w:szCs w:val="20"/>
        </w:rPr>
        <w:t>Vetrisol</w:t>
      </w:r>
      <w:proofErr w:type="spellEnd"/>
      <w:r w:rsidRPr="00443ECE">
        <w:rPr>
          <w:sz w:val="20"/>
          <w:szCs w:val="20"/>
        </w:rPr>
        <w:t xml:space="preserve"> Zdroj [1]</w:t>
      </w:r>
      <w:bookmarkEnd w:id="24"/>
      <w:bookmarkEnd w:id="25"/>
    </w:p>
    <w:p w14:paraId="193100BF" w14:textId="38F0DB19" w:rsidR="003C6368" w:rsidRDefault="003C6368" w:rsidP="003C6368"/>
    <w:p w14:paraId="0B121E2F" w14:textId="077BA8DB" w:rsidR="003C6368" w:rsidRDefault="003C6368" w:rsidP="00AD7A42">
      <w:pPr>
        <w:pStyle w:val="bntext"/>
      </w:pPr>
    </w:p>
    <w:p w14:paraId="2E097C67" w14:textId="1C62F968" w:rsidR="003C6368" w:rsidRPr="00AD7A42" w:rsidRDefault="00D54DF0" w:rsidP="00AD7A42">
      <w:pPr>
        <w:pStyle w:val="bntext"/>
      </w:pPr>
      <w:r>
        <w:t xml:space="preserve">Firma </w:t>
      </w:r>
      <w:proofErr w:type="spellStart"/>
      <w:r>
        <w:t>Vetrisol</w:t>
      </w:r>
      <w:proofErr w:type="spellEnd"/>
      <w:r>
        <w:t xml:space="preserve"> s.r.o. se s</w:t>
      </w:r>
      <w:r w:rsidR="003C6368" w:rsidRPr="00AD7A42">
        <w:t xml:space="preserve">pecializuje na vývoj, výrobu a prodej doplňků stravy a veterinárních přípravků splňující kritéria nejvyšší kvality, účinnosti a cenové dostupnosti. </w:t>
      </w:r>
      <w:r>
        <w:t>Firma</w:t>
      </w:r>
      <w:r w:rsidR="003C6368" w:rsidRPr="00AD7A42">
        <w:t xml:space="preserve"> disponuje týmem odborníků, kteří pracují v oboru desítky let a mají zkušenosti s výrobou jak v ČR tak v zahraničí.  </w:t>
      </w:r>
      <w:r w:rsidR="00D97FFD" w:rsidRPr="00AD7A42">
        <w:t>[1]</w:t>
      </w:r>
    </w:p>
    <w:p w14:paraId="0B31386C" w14:textId="7A4E317E" w:rsidR="00DE4EB9" w:rsidRPr="00BF1955" w:rsidRDefault="00DE4EB9" w:rsidP="003C6368">
      <w:pPr>
        <w:rPr>
          <w:rFonts w:ascii="Arial" w:hAnsi="Arial" w:cs="Arial"/>
          <w:color w:val="000000"/>
          <w:sz w:val="23"/>
          <w:szCs w:val="23"/>
        </w:rPr>
      </w:pPr>
    </w:p>
    <w:p w14:paraId="24CD99B3" w14:textId="7E8E234B" w:rsidR="00DE4EB9" w:rsidRDefault="00DE4EB9" w:rsidP="003C6368">
      <w:pPr>
        <w:rPr>
          <w:rFonts w:eastAsia="Calibri"/>
          <w:szCs w:val="24"/>
        </w:rPr>
      </w:pPr>
    </w:p>
    <w:p w14:paraId="4928A58A" w14:textId="2F67CCF8" w:rsidR="00E4321A" w:rsidRDefault="00E4321A" w:rsidP="00E4321A">
      <w:pPr>
        <w:pStyle w:val="Nadpis1"/>
      </w:pPr>
      <w:bookmarkStart w:id="26" w:name="_Toc98099855"/>
      <w:bookmarkStart w:id="27" w:name="_Toc99398097"/>
      <w:bookmarkStart w:id="28" w:name="_Toc99455421"/>
      <w:bookmarkStart w:id="29" w:name="_Toc99471959"/>
      <w:r w:rsidRPr="003517D5">
        <w:lastRenderedPageBreak/>
        <w:t>Představení firmy</w:t>
      </w:r>
      <w:r>
        <w:t xml:space="preserve"> </w:t>
      </w:r>
      <w:proofErr w:type="spellStart"/>
      <w:r>
        <w:t>Sisters</w:t>
      </w:r>
      <w:proofErr w:type="spellEnd"/>
      <w:r>
        <w:t xml:space="preserve"> </w:t>
      </w:r>
      <w:proofErr w:type="spellStart"/>
      <w:r>
        <w:t>Printing</w:t>
      </w:r>
      <w:proofErr w:type="spellEnd"/>
      <w:r w:rsidRPr="003517D5">
        <w:t xml:space="preserve"> s.r.o.</w:t>
      </w:r>
      <w:bookmarkEnd w:id="26"/>
      <w:bookmarkEnd w:id="27"/>
      <w:bookmarkEnd w:id="28"/>
      <w:bookmarkEnd w:id="29"/>
    </w:p>
    <w:p w14:paraId="4A3B54F2" w14:textId="245A31C4" w:rsidR="00630ED8" w:rsidRPr="00630ED8" w:rsidRDefault="00443ECE" w:rsidP="00630ED8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33E4A0" wp14:editId="164B69CB">
                <wp:simplePos x="0" y="0"/>
                <wp:positionH relativeFrom="page">
                  <wp:align>center</wp:align>
                </wp:positionH>
                <wp:positionV relativeFrom="paragraph">
                  <wp:posOffset>3961130</wp:posOffset>
                </wp:positionV>
                <wp:extent cx="7314565" cy="635"/>
                <wp:effectExtent l="0" t="0" r="635" b="8255"/>
                <wp:wrapSquare wrapText="bothSides"/>
                <wp:docPr id="67" name="Textové po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2B525E" w14:textId="5B43F0DE" w:rsidR="00443ECE" w:rsidRPr="00443ECE" w:rsidRDefault="00443ECE" w:rsidP="00443ECE">
                            <w:pPr>
                              <w:pStyle w:val="Titulek"/>
                              <w:rPr>
                                <w:rFonts w:eastAsia="Calibri"/>
                                <w:noProof/>
                                <w:sz w:val="20"/>
                                <w:szCs w:val="20"/>
                              </w:rPr>
                            </w:pPr>
                            <w:bookmarkStart w:id="30" w:name="_Toc99397978"/>
                            <w:bookmarkStart w:id="31" w:name="_Toc99472110"/>
                            <w:r w:rsidRPr="00443ECE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t xml:space="preserve"> web Sisters printing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Zdroj:</w:t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t xml:space="preserve"> [2]</w:t>
                            </w:r>
                            <w:bookmarkEnd w:id="30"/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3E4A0" id="_x0000_t202" coordsize="21600,21600" o:spt="202" path="m,l,21600r21600,l21600,xe">
                <v:stroke joinstyle="miter"/>
                <v:path gradientshapeok="t" o:connecttype="rect"/>
              </v:shapetype>
              <v:shape id="Textové pole 67" o:spid="_x0000_s1026" type="#_x0000_t202" style="position:absolute;margin-left:0;margin-top:311.9pt;width:575.95pt;height:.05pt;z-index:2517575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" stroked="f">
                <v:textbox style="mso-fit-shape-to-text:t" inset="0,0,0,0">
                  <w:txbxContent>
                    <w:p w14:paraId="132B525E" w14:textId="5B43F0DE" w:rsidR="00443ECE" w:rsidRPr="00443ECE" w:rsidRDefault="00443ECE" w:rsidP="00443ECE">
                      <w:pPr>
                        <w:pStyle w:val="Titulek"/>
                        <w:rPr>
                          <w:rFonts w:eastAsia="Calibri"/>
                          <w:noProof/>
                          <w:sz w:val="20"/>
                          <w:szCs w:val="20"/>
                        </w:rPr>
                      </w:pPr>
                      <w:bookmarkStart w:id="32" w:name="_Toc99397978"/>
                      <w:bookmarkStart w:id="33" w:name="_Toc99472110"/>
                      <w:r w:rsidRPr="00443ECE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443ECE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443ECE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443ECE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2</w:t>
                      </w:r>
                      <w:r w:rsidRPr="00443ECE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443ECE">
                        <w:rPr>
                          <w:sz w:val="20"/>
                          <w:szCs w:val="20"/>
                        </w:rPr>
                        <w:t xml:space="preserve"> web Sisters printing</w:t>
                      </w:r>
                      <w:r>
                        <w:rPr>
                          <w:sz w:val="20"/>
                          <w:szCs w:val="20"/>
                        </w:rPr>
                        <w:t xml:space="preserve"> Zdroj:</w:t>
                      </w:r>
                      <w:r w:rsidRPr="00443ECE">
                        <w:rPr>
                          <w:sz w:val="20"/>
                          <w:szCs w:val="20"/>
                        </w:rPr>
                        <w:t xml:space="preserve"> [2]</w:t>
                      </w:r>
                      <w:bookmarkEnd w:id="32"/>
                      <w:bookmarkEnd w:id="33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30ED8">
        <w:rPr>
          <w:rFonts w:eastAsia="Calibri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250FEF36" wp14:editId="740066FD">
            <wp:simplePos x="0" y="0"/>
            <wp:positionH relativeFrom="page">
              <wp:align>center</wp:align>
            </wp:positionH>
            <wp:positionV relativeFrom="paragraph">
              <wp:posOffset>310092</wp:posOffset>
            </wp:positionV>
            <wp:extent cx="7315147" cy="3581400"/>
            <wp:effectExtent l="0" t="0" r="635" b="0"/>
            <wp:wrapSquare wrapText="bothSides"/>
            <wp:docPr id="18" name="Obrázek 18" descr="Obsah obrázku text, noviny, snímek obrazovky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noviny, snímek obrazovky, účtenk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147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CE816" w14:textId="345D9B38" w:rsidR="00DE4EB9" w:rsidRDefault="00DE4EB9" w:rsidP="003C6368">
      <w:pPr>
        <w:rPr>
          <w:rFonts w:eastAsia="Calibri"/>
          <w:szCs w:val="24"/>
        </w:rPr>
      </w:pPr>
    </w:p>
    <w:p w14:paraId="203769B1" w14:textId="1AEFADAC" w:rsidR="00E4321A" w:rsidRPr="00AD7A42" w:rsidRDefault="008674BA" w:rsidP="00AD7A42">
      <w:pPr>
        <w:pStyle w:val="bntext"/>
      </w:pPr>
      <w:r>
        <w:t xml:space="preserve">Firma </w:t>
      </w:r>
      <w:proofErr w:type="spellStart"/>
      <w:r>
        <w:t>Sisters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s.r.o. </w:t>
      </w:r>
      <w:r w:rsidR="00D2529C">
        <w:t>je firma, která se zabývá potiskem na textil</w:t>
      </w:r>
      <w:r>
        <w:t xml:space="preserve">. </w:t>
      </w:r>
      <w:r w:rsidRPr="00AD7A42">
        <w:t>Nabíz</w:t>
      </w:r>
      <w:r w:rsidR="00715338" w:rsidRPr="00AD7A42">
        <w:t>í</w:t>
      </w:r>
      <w:r w:rsidRPr="00AD7A42">
        <w:t> </w:t>
      </w:r>
      <w:hyperlink r:id="rId15" w:history="1">
        <w:r w:rsidRPr="00AD7A42">
          <w:t>široký sortiment reklamního textilu</w:t>
        </w:r>
        <w:r w:rsidR="00A845B3" w:rsidRPr="00AD7A42">
          <w:t xml:space="preserve"> jako jsou například</w:t>
        </w:r>
        <w:r w:rsidRPr="00AD7A42">
          <w:t xml:space="preserve"> trička, mikiny, tašky, čepice, vesty, dětský textil a další za ty nejlepší ceny</w:t>
        </w:r>
      </w:hyperlink>
      <w:r w:rsidRPr="00AD7A42">
        <w:t>. Zajišťu</w:t>
      </w:r>
      <w:r w:rsidR="00715338" w:rsidRPr="00AD7A42">
        <w:t>je</w:t>
      </w:r>
      <w:r w:rsidRPr="00AD7A42">
        <w:t xml:space="preserve"> komplexní servis včetně potisku textilu, labelu, vypárání a všití etiket, balení do sáčku a výrobu reklamního textilu na zakázku pouze od předních značkových výrobců. </w:t>
      </w:r>
    </w:p>
    <w:p w14:paraId="4860B5DB" w14:textId="6FC64A5C" w:rsidR="000059D7" w:rsidRDefault="008674BA" w:rsidP="00AD7A42">
      <w:pPr>
        <w:pStyle w:val="bntext"/>
      </w:pPr>
      <w:r w:rsidRPr="00AD7A42">
        <w:t>Nabíz</w:t>
      </w:r>
      <w:r w:rsidR="00715338" w:rsidRPr="00AD7A42">
        <w:t>í</w:t>
      </w:r>
      <w:r w:rsidRPr="00AD7A42">
        <w:t xml:space="preserve"> plnobarevný, ale i jednobarevný potisk textilu metodou sítotisku již od 30 kusů.</w:t>
      </w:r>
      <w:r w:rsidR="00630ED8" w:rsidRPr="00AD7A42">
        <w:t xml:space="preserve"> Kromě přímého tisku nabízí další  technologie</w:t>
      </w:r>
      <w:r w:rsidR="00630ED8" w:rsidRPr="00AD7A42">
        <w:rPr>
          <w:b/>
          <w:bCs/>
        </w:rPr>
        <w:t>: </w:t>
      </w:r>
      <w:hyperlink r:id="rId16" w:history="1">
        <w:r w:rsidR="00630ED8" w:rsidRPr="00AD7A42">
          <w:t xml:space="preserve">rastrové separace a </w:t>
        </w:r>
        <w:proofErr w:type="spellStart"/>
        <w:r w:rsidR="00630ED8" w:rsidRPr="00AD7A42">
          <w:t>discharge</w:t>
        </w:r>
        <w:proofErr w:type="spellEnd"/>
        <w:r w:rsidR="00630ED8" w:rsidRPr="00AD7A42">
          <w:t xml:space="preserve"> a další efekty jako je </w:t>
        </w:r>
        <w:proofErr w:type="spellStart"/>
        <w:r w:rsidR="00630ED8" w:rsidRPr="00AD7A42">
          <w:t>puff</w:t>
        </w:r>
        <w:proofErr w:type="spellEnd"/>
        <w:r w:rsidR="00630ED8" w:rsidRPr="00AD7A42">
          <w:t>, 3D efekt, imitace kůže, metalické efekty atd.</w:t>
        </w:r>
      </w:hyperlink>
      <w:r w:rsidR="00FF1CD6" w:rsidRPr="00AD7A42">
        <w:t xml:space="preserve"> [2]</w:t>
      </w:r>
    </w:p>
    <w:p w14:paraId="45F5B5D9" w14:textId="45C459B8" w:rsidR="00DE4EB9" w:rsidRDefault="000059D7" w:rsidP="001855B3">
      <w:pPr>
        <w:spacing w:line="259" w:lineRule="auto"/>
        <w:rPr>
          <w:rFonts w:eastAsia="Calibri"/>
          <w:szCs w:val="24"/>
        </w:rPr>
      </w:pPr>
      <w:r>
        <w:br w:type="page"/>
      </w:r>
    </w:p>
    <w:p w14:paraId="3632F52E" w14:textId="77777777" w:rsidR="00DE4EB9" w:rsidRPr="00DE4EB9" w:rsidRDefault="00DE4EB9" w:rsidP="003B3E7A">
      <w:pPr>
        <w:pStyle w:val="Nadpis1"/>
      </w:pPr>
      <w:bookmarkStart w:id="34" w:name="_Toc98099856"/>
      <w:bookmarkStart w:id="35" w:name="_Toc99398098"/>
      <w:bookmarkStart w:id="36" w:name="_Toc99455422"/>
      <w:bookmarkStart w:id="37" w:name="_Toc99471960"/>
      <w:r w:rsidRPr="00DE4EB9">
        <w:lastRenderedPageBreak/>
        <w:t>Konzultace s klientem</w:t>
      </w:r>
      <w:bookmarkEnd w:id="34"/>
      <w:bookmarkEnd w:id="35"/>
      <w:bookmarkEnd w:id="36"/>
      <w:bookmarkEnd w:id="37"/>
      <w:r w:rsidRPr="00DE4EB9">
        <w:t xml:space="preserve"> </w:t>
      </w:r>
    </w:p>
    <w:p w14:paraId="5BF4B38F" w14:textId="66EB7F45" w:rsidR="00DE4EB9" w:rsidRPr="00DE4EB9" w:rsidRDefault="00DE4EB9" w:rsidP="00AD7A42">
      <w:pPr>
        <w:pStyle w:val="bntext"/>
      </w:pPr>
      <w:r w:rsidRPr="00DE4EB9">
        <w:t>15. září 2021 proběhla konzultace, o mém návrhu, s klientem a spolumajitelem firmy Alešem Kynclem. Klient se na můj návrh tvářil velice kladně a jedinou podmínkou bylo, aby moje produkty obsahoval</w:t>
      </w:r>
      <w:r w:rsidR="00A845B3">
        <w:t>y</w:t>
      </w:r>
      <w:r w:rsidRPr="00DE4EB9">
        <w:t xml:space="preserve"> daný název.</w:t>
      </w:r>
    </w:p>
    <w:p w14:paraId="55996A96" w14:textId="77777777" w:rsidR="00DE4EB9" w:rsidRDefault="00DE4EB9" w:rsidP="00DE4EB9">
      <w:pPr>
        <w:pStyle w:val="Odstavecseseznamem"/>
        <w:rPr>
          <w:szCs w:val="24"/>
        </w:rPr>
      </w:pPr>
    </w:p>
    <w:p w14:paraId="799ADD12" w14:textId="60774319" w:rsidR="00DE4EB9" w:rsidRPr="00253EB8" w:rsidRDefault="00DE4EB9" w:rsidP="003B3E7A">
      <w:pPr>
        <w:pStyle w:val="Nadpis1"/>
      </w:pPr>
      <w:bookmarkStart w:id="38" w:name="_Toc98099857"/>
      <w:bookmarkStart w:id="39" w:name="_Toc99398099"/>
      <w:bookmarkStart w:id="40" w:name="_Toc99455423"/>
      <w:bookmarkStart w:id="41" w:name="_Toc99471961"/>
      <w:r w:rsidRPr="00253EB8">
        <w:t>Původní návrh</w:t>
      </w:r>
      <w:bookmarkEnd w:id="38"/>
      <w:bookmarkEnd w:id="39"/>
      <w:bookmarkEnd w:id="40"/>
      <w:bookmarkEnd w:id="41"/>
    </w:p>
    <w:p w14:paraId="1D47E458" w14:textId="3066B6C7" w:rsidR="00DE4EB9" w:rsidRPr="00A358CB" w:rsidRDefault="00DE4EB9" w:rsidP="00DC02E1">
      <w:pPr>
        <w:pStyle w:val="bntext"/>
      </w:pPr>
      <w:r w:rsidRPr="00253EB8">
        <w:t xml:space="preserve">Původní návrh na mikiny a trička vznikl na jaře v roce 2021 (viz. fotky 1). Jednalo se o </w:t>
      </w:r>
      <w:r w:rsidR="00A845B3">
        <w:t>prolnuté</w:t>
      </w:r>
      <w:r w:rsidRPr="00253EB8">
        <w:t xml:space="preserve"> nápisy Happy </w:t>
      </w:r>
      <w:proofErr w:type="spellStart"/>
      <w:r w:rsidRPr="00253EB8">
        <w:t>Pills</w:t>
      </w:r>
      <w:proofErr w:type="spellEnd"/>
      <w:r w:rsidRPr="00253EB8">
        <w:t xml:space="preserve"> na zádech a logo smajlíka vyjadřujícího pilulku</w:t>
      </w:r>
      <w:r w:rsidR="00253EB8">
        <w:t xml:space="preserve"> který měl místo očí písmenka H a P</w:t>
      </w:r>
      <w:r w:rsidR="00013B48">
        <w:t>.</w:t>
      </w:r>
      <w:r w:rsidR="00063987">
        <w:t xml:space="preserve"> Návrh </w:t>
      </w:r>
      <w:r w:rsidR="005612D6">
        <w:t>jsem vytvořil</w:t>
      </w:r>
      <w:r w:rsidR="00063987">
        <w:t xml:space="preserve"> v Adobe </w:t>
      </w:r>
      <w:proofErr w:type="spellStart"/>
      <w:r w:rsidR="00063987">
        <w:t>Ilustrator</w:t>
      </w:r>
      <w:proofErr w:type="spellEnd"/>
      <w:r w:rsidR="00063987">
        <w:t xml:space="preserve"> a následně </w:t>
      </w:r>
      <w:r w:rsidR="005612D6">
        <w:t>jsem jej nechal natisknout</w:t>
      </w:r>
      <w:r w:rsidR="00063987">
        <w:t xml:space="preserve"> na mikiny a trička.</w:t>
      </w:r>
    </w:p>
    <w:p w14:paraId="155E63F4" w14:textId="72B6724D" w:rsidR="00DE4EB9" w:rsidRDefault="00EF799C" w:rsidP="003C6368">
      <w:pPr>
        <w:rPr>
          <w:rFonts w:eastAsia="Calibr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1A85CE" wp14:editId="1254D969">
                <wp:simplePos x="0" y="0"/>
                <wp:positionH relativeFrom="page">
                  <wp:posOffset>1322070</wp:posOffset>
                </wp:positionH>
                <wp:positionV relativeFrom="paragraph">
                  <wp:posOffset>3637280</wp:posOffset>
                </wp:positionV>
                <wp:extent cx="5577840" cy="635"/>
                <wp:effectExtent l="0" t="0" r="3810" b="0"/>
                <wp:wrapSquare wrapText="bothSides"/>
                <wp:docPr id="68" name="Textové po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5D38C1" w14:textId="17C130F7" w:rsidR="00443ECE" w:rsidRPr="00443ECE" w:rsidRDefault="00443ECE" w:rsidP="00443ECE">
                            <w:pPr>
                              <w:pStyle w:val="Titulek"/>
                              <w:rPr>
                                <w:rFonts w:eastAsia="Calibri"/>
                                <w:noProof/>
                                <w:sz w:val="20"/>
                                <w:szCs w:val="20"/>
                              </w:rPr>
                            </w:pPr>
                            <w:bookmarkStart w:id="42" w:name="_Toc99397979"/>
                            <w:bookmarkStart w:id="43" w:name="_Toc99472111"/>
                            <w:r w:rsidRPr="00443ECE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t xml:space="preserve"> původní design Happy Pills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3EC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Zdroj: Vlastní</w:t>
                            </w:r>
                            <w:bookmarkEnd w:id="42"/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85CE" id="Textové pole 68" o:spid="_x0000_s1027" type="#_x0000_t202" style="position:absolute;margin-left:104.1pt;margin-top:286.4pt;width:439.2pt;height:.0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" stroked="f">
                <v:textbox style="mso-fit-shape-to-text:t" inset="0,0,0,0">
                  <w:txbxContent>
                    <w:p w14:paraId="375D38C1" w14:textId="17C130F7" w:rsidR="00443ECE" w:rsidRPr="00443ECE" w:rsidRDefault="00443ECE" w:rsidP="00443ECE">
                      <w:pPr>
                        <w:pStyle w:val="Titulek"/>
                        <w:rPr>
                          <w:rFonts w:eastAsia="Calibri"/>
                          <w:noProof/>
                          <w:sz w:val="20"/>
                          <w:szCs w:val="20"/>
                        </w:rPr>
                      </w:pPr>
                      <w:bookmarkStart w:id="44" w:name="_Toc99397979"/>
                      <w:bookmarkStart w:id="45" w:name="_Toc99472111"/>
                      <w:r w:rsidRPr="00443ECE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443ECE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443ECE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443ECE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3</w:t>
                      </w:r>
                      <w:r w:rsidRPr="00443ECE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443ECE">
                        <w:rPr>
                          <w:sz w:val="20"/>
                          <w:szCs w:val="20"/>
                        </w:rPr>
                        <w:t xml:space="preserve"> původní design Happy Pills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43ECE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Zdroj: Vlastní</w:t>
                      </w:r>
                      <w:bookmarkEnd w:id="44"/>
                      <w:bookmarkEnd w:id="45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58CB">
        <w:rPr>
          <w:rFonts w:eastAsia="Calibri"/>
          <w:noProof/>
          <w:szCs w:val="24"/>
        </w:rPr>
        <w:drawing>
          <wp:anchor distT="0" distB="0" distL="114300" distR="114300" simplePos="0" relativeHeight="251731968" behindDoc="0" locked="0" layoutInCell="1" allowOverlap="1" wp14:anchorId="28001394" wp14:editId="71851946">
            <wp:simplePos x="0" y="0"/>
            <wp:positionH relativeFrom="page">
              <wp:align>center</wp:align>
            </wp:positionH>
            <wp:positionV relativeFrom="paragraph">
              <wp:posOffset>333375</wp:posOffset>
            </wp:positionV>
            <wp:extent cx="5577840" cy="2941320"/>
            <wp:effectExtent l="0" t="0" r="3810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CD7CD" w14:textId="761DF3A5" w:rsidR="00DE4EB9" w:rsidRDefault="00DE4EB9" w:rsidP="003C6368">
      <w:pPr>
        <w:rPr>
          <w:rFonts w:eastAsia="Calibri"/>
          <w:szCs w:val="24"/>
        </w:rPr>
      </w:pPr>
    </w:p>
    <w:p w14:paraId="0CC67DB0" w14:textId="444B2D5B" w:rsidR="00DE4EB9" w:rsidRDefault="00DE4EB9" w:rsidP="003C6368">
      <w:pPr>
        <w:rPr>
          <w:rFonts w:eastAsia="Calibri"/>
          <w:szCs w:val="24"/>
        </w:rPr>
      </w:pPr>
    </w:p>
    <w:p w14:paraId="193F0BD2" w14:textId="22B543F1" w:rsidR="00DE4EB9" w:rsidRDefault="00DE4EB9" w:rsidP="003C6368">
      <w:pPr>
        <w:rPr>
          <w:rFonts w:eastAsia="Calibri"/>
          <w:szCs w:val="24"/>
        </w:rPr>
      </w:pPr>
    </w:p>
    <w:p w14:paraId="1EFC476C" w14:textId="4F4CD007" w:rsidR="00DE4EB9" w:rsidRDefault="00DE4EB9" w:rsidP="003C6368">
      <w:pPr>
        <w:rPr>
          <w:rFonts w:eastAsia="Calibri"/>
          <w:szCs w:val="24"/>
        </w:rPr>
      </w:pPr>
    </w:p>
    <w:p w14:paraId="50D5758F" w14:textId="280BC0B3" w:rsidR="00DE4EB9" w:rsidRDefault="00DE4EB9" w:rsidP="003C6368">
      <w:pPr>
        <w:rPr>
          <w:rFonts w:eastAsia="Calibri"/>
          <w:szCs w:val="24"/>
        </w:rPr>
      </w:pPr>
    </w:p>
    <w:p w14:paraId="65EC4D05" w14:textId="7618F23B" w:rsidR="00DE4EB9" w:rsidRDefault="002D487C" w:rsidP="003C6368">
      <w:pPr>
        <w:rPr>
          <w:rFonts w:eastAsia="Calibri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24ECE13" wp14:editId="0A29E630">
            <wp:simplePos x="0" y="0"/>
            <wp:positionH relativeFrom="margin">
              <wp:posOffset>-266700</wp:posOffset>
            </wp:positionH>
            <wp:positionV relativeFrom="paragraph">
              <wp:posOffset>0</wp:posOffset>
            </wp:positionV>
            <wp:extent cx="2849726" cy="4279772"/>
            <wp:effectExtent l="0" t="0" r="8255" b="698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26" cy="42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221A5" w14:textId="5599CCE1" w:rsidR="00DE4EB9" w:rsidRDefault="00DE4EB9" w:rsidP="003C6368">
      <w:pPr>
        <w:rPr>
          <w:rFonts w:eastAsia="Calibri"/>
          <w:szCs w:val="24"/>
        </w:rPr>
      </w:pPr>
    </w:p>
    <w:p w14:paraId="4FE0F61E" w14:textId="3B5E8420" w:rsidR="00DE4EB9" w:rsidRDefault="00DE4EB9" w:rsidP="003C6368">
      <w:pPr>
        <w:rPr>
          <w:rFonts w:eastAsia="Calibri"/>
          <w:szCs w:val="24"/>
        </w:rPr>
      </w:pPr>
    </w:p>
    <w:p w14:paraId="5A410848" w14:textId="4D4ED32C" w:rsidR="00DE4EB9" w:rsidRDefault="00DE4EB9" w:rsidP="003C6368">
      <w:pPr>
        <w:rPr>
          <w:rFonts w:eastAsia="Calibri"/>
          <w:szCs w:val="24"/>
        </w:rPr>
      </w:pPr>
    </w:p>
    <w:p w14:paraId="4C8B0BF7" w14:textId="33793188" w:rsidR="00DE4EB9" w:rsidRDefault="002D487C" w:rsidP="003C6368">
      <w:pPr>
        <w:rPr>
          <w:rFonts w:eastAsia="Calibr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B6FFB7" wp14:editId="0D9EC91F">
                <wp:simplePos x="0" y="0"/>
                <wp:positionH relativeFrom="column">
                  <wp:posOffset>-342900</wp:posOffset>
                </wp:positionH>
                <wp:positionV relativeFrom="paragraph">
                  <wp:posOffset>3197860</wp:posOffset>
                </wp:positionV>
                <wp:extent cx="3143250" cy="635"/>
                <wp:effectExtent l="0" t="0" r="0" b="0"/>
                <wp:wrapSquare wrapText="bothSides"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A7F04" w14:textId="42D67DBD" w:rsidR="00702CB9" w:rsidRPr="007653E7" w:rsidRDefault="00702CB9" w:rsidP="00702CB9">
                            <w:pPr>
                              <w:pStyle w:val="Titulek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bookmarkStart w:id="46" w:name="_Toc98241732"/>
                            <w:bookmarkStart w:id="47" w:name="_Toc99397981"/>
                            <w:bookmarkStart w:id="48" w:name="_Toc99472112"/>
                            <w:r w:rsidRPr="007653E7">
                              <w:rPr>
                                <w:sz w:val="22"/>
                                <w:szCs w:val="22"/>
                              </w:rPr>
                              <w:t xml:space="preserve">Obrázek </w:t>
                            </w:r>
                            <w:r w:rsidRPr="007653E7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7653E7">
                              <w:rPr>
                                <w:sz w:val="22"/>
                                <w:szCs w:val="22"/>
                              </w:rPr>
                              <w:instrText xml:space="preserve"> SEQ Obrázek \* ARABIC </w:instrText>
                            </w:r>
                            <w:r w:rsidRPr="007653E7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2"/>
                                <w:szCs w:val="22"/>
                              </w:rPr>
                              <w:t>4</w:t>
                            </w:r>
                            <w:r w:rsidRPr="007653E7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7653E7">
                              <w:rPr>
                                <w:sz w:val="22"/>
                                <w:szCs w:val="22"/>
                              </w:rPr>
                              <w:t xml:space="preserve"> Mikina Happy Pills zepředu Zdroj: Vlastní</w:t>
                            </w:r>
                            <w:bookmarkEnd w:id="46"/>
                            <w:bookmarkEnd w:id="47"/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6FFB7" id="Textové pole 24" o:spid="_x0000_s1028" type="#_x0000_t202" style="position:absolute;margin-left:-27pt;margin-top:251.8pt;width:247.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" stroked="f">
                <v:textbox style="mso-fit-shape-to-text:t" inset="0,0,0,0">
                  <w:txbxContent>
                    <w:p w14:paraId="74FA7F04" w14:textId="42D67DBD" w:rsidR="00702CB9" w:rsidRPr="007653E7" w:rsidRDefault="00702CB9" w:rsidP="00702CB9">
                      <w:pPr>
                        <w:pStyle w:val="Titulek"/>
                        <w:rPr>
                          <w:noProof/>
                          <w:sz w:val="22"/>
                          <w:szCs w:val="22"/>
                        </w:rPr>
                      </w:pPr>
                      <w:bookmarkStart w:id="49" w:name="_Toc98241732"/>
                      <w:bookmarkStart w:id="50" w:name="_Toc99397981"/>
                      <w:bookmarkStart w:id="51" w:name="_Toc99472112"/>
                      <w:r w:rsidRPr="007653E7">
                        <w:rPr>
                          <w:sz w:val="22"/>
                          <w:szCs w:val="22"/>
                        </w:rPr>
                        <w:t xml:space="preserve">Obrázek </w:t>
                      </w:r>
                      <w:r w:rsidRPr="007653E7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7653E7">
                        <w:rPr>
                          <w:sz w:val="22"/>
                          <w:szCs w:val="22"/>
                        </w:rPr>
                        <w:instrText xml:space="preserve"> SEQ Obrázek \* ARABIC </w:instrText>
                      </w:r>
                      <w:r w:rsidRPr="007653E7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2"/>
                          <w:szCs w:val="22"/>
                        </w:rPr>
                        <w:t>4</w:t>
                      </w:r>
                      <w:r w:rsidRPr="007653E7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7653E7">
                        <w:rPr>
                          <w:sz w:val="22"/>
                          <w:szCs w:val="22"/>
                        </w:rPr>
                        <w:t xml:space="preserve"> Mikina Happy Pills zepředu Zdroj: Vlastní</w:t>
                      </w:r>
                      <w:bookmarkEnd w:id="49"/>
                      <w:bookmarkEnd w:id="50"/>
                      <w:bookmarkEnd w:id="51"/>
                    </w:p>
                  </w:txbxContent>
                </v:textbox>
                <w10:wrap type="square"/>
              </v:shape>
            </w:pict>
          </mc:Fallback>
        </mc:AlternateContent>
      </w:r>
      <w:r w:rsidR="00EF799C">
        <w:rPr>
          <w:noProof/>
        </w:rPr>
        <w:drawing>
          <wp:anchor distT="0" distB="0" distL="114300" distR="114300" simplePos="0" relativeHeight="251679744" behindDoc="0" locked="0" layoutInCell="1" allowOverlap="1" wp14:anchorId="32A5E0C9" wp14:editId="63626A9B">
            <wp:simplePos x="0" y="0"/>
            <wp:positionH relativeFrom="page">
              <wp:posOffset>3882390</wp:posOffset>
            </wp:positionH>
            <wp:positionV relativeFrom="paragraph">
              <wp:posOffset>452120</wp:posOffset>
            </wp:positionV>
            <wp:extent cx="3296920" cy="4951730"/>
            <wp:effectExtent l="0" t="0" r="0" b="127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3E848" w14:textId="384112C0" w:rsidR="00DE4EB9" w:rsidRDefault="00DE4EB9" w:rsidP="003C6368">
      <w:pPr>
        <w:rPr>
          <w:rFonts w:eastAsia="Calibri"/>
          <w:szCs w:val="24"/>
        </w:rPr>
      </w:pPr>
    </w:p>
    <w:p w14:paraId="25786B73" w14:textId="14A0F814" w:rsidR="00DE4EB9" w:rsidRDefault="00DE4EB9" w:rsidP="003C6368">
      <w:pPr>
        <w:rPr>
          <w:rFonts w:eastAsia="Calibri"/>
          <w:szCs w:val="24"/>
        </w:rPr>
      </w:pPr>
    </w:p>
    <w:p w14:paraId="1073C8D6" w14:textId="7F2AB496" w:rsidR="00DE4EB9" w:rsidRDefault="00DE4EB9" w:rsidP="003C6368">
      <w:pPr>
        <w:rPr>
          <w:rFonts w:eastAsia="Calibri"/>
          <w:szCs w:val="24"/>
        </w:rPr>
      </w:pPr>
    </w:p>
    <w:p w14:paraId="3F31F77B" w14:textId="4D37FD89" w:rsidR="00DE4EB9" w:rsidRDefault="00DE4EB9" w:rsidP="003C6368">
      <w:pPr>
        <w:rPr>
          <w:rFonts w:eastAsia="Calibri"/>
          <w:szCs w:val="24"/>
        </w:rPr>
      </w:pPr>
    </w:p>
    <w:p w14:paraId="61882298" w14:textId="4207875B" w:rsidR="00DE4EB9" w:rsidRDefault="00DE4EB9" w:rsidP="003C6368">
      <w:pPr>
        <w:rPr>
          <w:rFonts w:eastAsia="Calibri"/>
          <w:szCs w:val="24"/>
        </w:rPr>
      </w:pPr>
    </w:p>
    <w:p w14:paraId="1FF169C4" w14:textId="2883EA30" w:rsidR="009746F7" w:rsidRDefault="009746F7" w:rsidP="003C6368"/>
    <w:p w14:paraId="11FAC887" w14:textId="1BC51F1E" w:rsidR="009746F7" w:rsidRDefault="009746F7" w:rsidP="003C6368"/>
    <w:p w14:paraId="4334C812" w14:textId="7447772B" w:rsidR="009746F7" w:rsidRDefault="002D487C" w:rsidP="003C636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8F3068" wp14:editId="45D2BF3A">
                <wp:simplePos x="0" y="0"/>
                <wp:positionH relativeFrom="column">
                  <wp:posOffset>2952115</wp:posOffset>
                </wp:positionH>
                <wp:positionV relativeFrom="paragraph">
                  <wp:posOffset>13970</wp:posOffset>
                </wp:positionV>
                <wp:extent cx="3296920" cy="635"/>
                <wp:effectExtent l="0" t="0" r="0" b="0"/>
                <wp:wrapSquare wrapText="bothSides"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D0898D" w14:textId="5A6E78F6" w:rsidR="007653E7" w:rsidRPr="007653E7" w:rsidRDefault="007653E7" w:rsidP="007653E7">
                            <w:pPr>
                              <w:pStyle w:val="Titulek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52" w:name="_Toc98241733"/>
                            <w:bookmarkStart w:id="53" w:name="_Toc99397980"/>
                            <w:bookmarkStart w:id="54" w:name="_Toc99472113"/>
                            <w:r w:rsidRPr="007653E7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5</w: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t xml:space="preserve"> Mikina Happy Pills zezadu Zdroj: Vlastní</w:t>
                            </w:r>
                            <w:bookmarkEnd w:id="52"/>
                            <w:bookmarkEnd w:id="53"/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F3068" id="Textové pole 25" o:spid="_x0000_s1029" type="#_x0000_t202" style="position:absolute;margin-left:232.45pt;margin-top:1.1pt;width:259.6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" stroked="f">
                <v:textbox style="mso-fit-shape-to-text:t" inset="0,0,0,0">
                  <w:txbxContent>
                    <w:p w14:paraId="56D0898D" w14:textId="5A6E78F6" w:rsidR="007653E7" w:rsidRPr="007653E7" w:rsidRDefault="007653E7" w:rsidP="007653E7">
                      <w:pPr>
                        <w:pStyle w:val="Titulek"/>
                        <w:rPr>
                          <w:noProof/>
                          <w:sz w:val="20"/>
                          <w:szCs w:val="20"/>
                        </w:rPr>
                      </w:pPr>
                      <w:bookmarkStart w:id="55" w:name="_Toc98241733"/>
                      <w:bookmarkStart w:id="56" w:name="_Toc99397980"/>
                      <w:bookmarkStart w:id="57" w:name="_Toc99472113"/>
                      <w:r w:rsidRPr="007653E7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7653E7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5</w: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7653E7">
                        <w:rPr>
                          <w:sz w:val="20"/>
                          <w:szCs w:val="20"/>
                        </w:rPr>
                        <w:t xml:space="preserve"> Mikina Happy Pills zezadu Zdroj: Vlastní</w:t>
                      </w:r>
                      <w:bookmarkEnd w:id="55"/>
                      <w:bookmarkEnd w:id="56"/>
                      <w:bookmarkEnd w:id="5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36C3C7" w14:textId="5600AD55" w:rsidR="009746F7" w:rsidRDefault="009746F7" w:rsidP="003C6368"/>
    <w:p w14:paraId="16FDE3DE" w14:textId="6A7546EF" w:rsidR="009746F7" w:rsidRDefault="009746F7" w:rsidP="003C6368"/>
    <w:p w14:paraId="2879E057" w14:textId="1A9FEEC5" w:rsidR="009746F7" w:rsidRDefault="009746F7" w:rsidP="003C6368"/>
    <w:p w14:paraId="2AB5FBB4" w14:textId="62DBB3E1" w:rsidR="009746F7" w:rsidRDefault="009746F7" w:rsidP="003C6368"/>
    <w:p w14:paraId="07B1DE66" w14:textId="5BACFEF9" w:rsidR="009746F7" w:rsidRDefault="009746F7" w:rsidP="003C6368"/>
    <w:p w14:paraId="174443F9" w14:textId="2955BDA7" w:rsidR="009746F7" w:rsidRDefault="009746F7" w:rsidP="003C6368"/>
    <w:p w14:paraId="0FE0345F" w14:textId="69856009" w:rsidR="009746F7" w:rsidRDefault="00EF799C" w:rsidP="003C6368">
      <w:r>
        <w:rPr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710EAA32" wp14:editId="22966B59">
            <wp:simplePos x="0" y="0"/>
            <wp:positionH relativeFrom="margin">
              <wp:posOffset>-266700</wp:posOffset>
            </wp:positionH>
            <wp:positionV relativeFrom="paragraph">
              <wp:posOffset>55880</wp:posOffset>
            </wp:positionV>
            <wp:extent cx="2927985" cy="3933190"/>
            <wp:effectExtent l="0" t="0" r="5715" b="0"/>
            <wp:wrapSquare wrapText="bothSides"/>
            <wp:docPr id="19" name="Obrázek 19" descr="Obsah obrázku osoba, sportovní hra, exteriér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osoba, sportovní hra, exteriér, sport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0A79" w14:textId="552E3A74" w:rsidR="009746F7" w:rsidRDefault="009746F7" w:rsidP="003C6368"/>
    <w:p w14:paraId="747FEB2B" w14:textId="5615FE25" w:rsidR="009746F7" w:rsidRDefault="009746F7" w:rsidP="003C6368"/>
    <w:p w14:paraId="13471116" w14:textId="4A8E60B1" w:rsidR="009746F7" w:rsidRDefault="009746F7" w:rsidP="003C6368"/>
    <w:p w14:paraId="6D44A777" w14:textId="5F6C73C7" w:rsidR="009746F7" w:rsidRDefault="009746F7" w:rsidP="003C6368"/>
    <w:p w14:paraId="49D4A10A" w14:textId="2CE6FE09" w:rsidR="00715338" w:rsidRDefault="00715338" w:rsidP="003C6368"/>
    <w:p w14:paraId="0994C5AC" w14:textId="47C8291E" w:rsidR="00715338" w:rsidRDefault="00715338" w:rsidP="003C6368"/>
    <w:p w14:paraId="7E14DD8E" w14:textId="1DF50282" w:rsidR="00715338" w:rsidRDefault="00715338" w:rsidP="003C6368"/>
    <w:p w14:paraId="5B6E039A" w14:textId="1E5E6BE8" w:rsidR="00715338" w:rsidRDefault="00715338" w:rsidP="003C6368"/>
    <w:p w14:paraId="19BDBB20" w14:textId="71C58CFF" w:rsidR="00715338" w:rsidRDefault="00EF799C" w:rsidP="003C6368">
      <w:r>
        <w:rPr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55848EB7" wp14:editId="5FAD258D">
            <wp:simplePos x="0" y="0"/>
            <wp:positionH relativeFrom="page">
              <wp:posOffset>4085590</wp:posOffset>
            </wp:positionH>
            <wp:positionV relativeFrom="paragraph">
              <wp:posOffset>102870</wp:posOffset>
            </wp:positionV>
            <wp:extent cx="2942590" cy="3854450"/>
            <wp:effectExtent l="0" t="0" r="0" b="0"/>
            <wp:wrapSquare wrapText="bothSides"/>
            <wp:docPr id="20" name="Obrázek 20" descr="Obsah obrázku osoba, ex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osoba, exteriér, stojící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C3F0D" w14:textId="24D3D283" w:rsidR="00715338" w:rsidRDefault="00715338" w:rsidP="003C6368"/>
    <w:p w14:paraId="68F1BCC4" w14:textId="7E392822" w:rsidR="00715338" w:rsidRDefault="00715338" w:rsidP="003C6368"/>
    <w:p w14:paraId="7BE99E4E" w14:textId="1704FB87" w:rsidR="00715338" w:rsidRDefault="00715338" w:rsidP="003C6368"/>
    <w:p w14:paraId="5C4CE899" w14:textId="35322829" w:rsidR="00715338" w:rsidRPr="003C6368" w:rsidRDefault="002D487C" w:rsidP="00BD74ED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905CA8" wp14:editId="38120750">
                <wp:simplePos x="0" y="0"/>
                <wp:positionH relativeFrom="column">
                  <wp:posOffset>-227330</wp:posOffset>
                </wp:positionH>
                <wp:positionV relativeFrom="paragraph">
                  <wp:posOffset>278765</wp:posOffset>
                </wp:positionV>
                <wp:extent cx="3161030" cy="635"/>
                <wp:effectExtent l="0" t="0" r="0" b="0"/>
                <wp:wrapSquare wrapText="bothSides"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3EAA2F" w14:textId="77A2BF10" w:rsidR="007653E7" w:rsidRPr="007653E7" w:rsidRDefault="007653E7" w:rsidP="007653E7">
                            <w:pPr>
                              <w:pStyle w:val="Titulek"/>
                              <w:rPr>
                                <w:noProof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bookmarkStart w:id="58" w:name="_Toc98241734"/>
                            <w:bookmarkStart w:id="59" w:name="_Toc99397982"/>
                            <w:bookmarkStart w:id="60" w:name="_Toc99472114"/>
                            <w:r w:rsidRPr="007653E7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t xml:space="preserve"> Tričko Happy Pills Zdro</w:t>
                            </w:r>
                            <w:r w:rsidR="005612D6">
                              <w:rPr>
                                <w:sz w:val="20"/>
                                <w:szCs w:val="20"/>
                              </w:rPr>
                              <w:t>j</w: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bookmarkEnd w:id="58"/>
                            <w:r w:rsidR="005612D6">
                              <w:rPr>
                                <w:sz w:val="20"/>
                                <w:szCs w:val="20"/>
                              </w:rPr>
                              <w:t xml:space="preserve"> vlastní</w:t>
                            </w:r>
                            <w:bookmarkEnd w:id="59"/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05CA8" id="Textové pole 26" o:spid="_x0000_s1030" type="#_x0000_t202" style="position:absolute;margin-left:-17.9pt;margin-top:21.95pt;width:248.9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" stroked="f">
                <v:textbox style="mso-fit-shape-to-text:t" inset="0,0,0,0">
                  <w:txbxContent>
                    <w:p w14:paraId="3F3EAA2F" w14:textId="77A2BF10" w:rsidR="007653E7" w:rsidRPr="007653E7" w:rsidRDefault="007653E7" w:rsidP="007653E7">
                      <w:pPr>
                        <w:pStyle w:val="Titulek"/>
                        <w:rPr>
                          <w:noProof/>
                          <w:color w:val="4472C4" w:themeColor="accent1"/>
                          <w:sz w:val="20"/>
                          <w:szCs w:val="20"/>
                        </w:rPr>
                      </w:pPr>
                      <w:bookmarkStart w:id="61" w:name="_Toc98241734"/>
                      <w:bookmarkStart w:id="62" w:name="_Toc99397982"/>
                      <w:bookmarkStart w:id="63" w:name="_Toc99472114"/>
                      <w:r w:rsidRPr="007653E7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7653E7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6</w: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7653E7">
                        <w:rPr>
                          <w:sz w:val="20"/>
                          <w:szCs w:val="20"/>
                        </w:rPr>
                        <w:t xml:space="preserve"> Tričko Happy Pills Zdro</w:t>
                      </w:r>
                      <w:r w:rsidR="005612D6">
                        <w:rPr>
                          <w:sz w:val="20"/>
                          <w:szCs w:val="20"/>
                        </w:rPr>
                        <w:t>j</w:t>
                      </w:r>
                      <w:r w:rsidRPr="007653E7">
                        <w:rPr>
                          <w:sz w:val="20"/>
                          <w:szCs w:val="20"/>
                        </w:rPr>
                        <w:t>:</w:t>
                      </w:r>
                      <w:bookmarkEnd w:id="61"/>
                      <w:r w:rsidR="005612D6">
                        <w:rPr>
                          <w:sz w:val="20"/>
                          <w:szCs w:val="20"/>
                        </w:rPr>
                        <w:t xml:space="preserve"> vlastní</w:t>
                      </w:r>
                      <w:bookmarkEnd w:id="62"/>
                      <w:bookmarkEnd w:id="63"/>
                    </w:p>
                  </w:txbxContent>
                </v:textbox>
                <w10:wrap type="square"/>
              </v:shape>
            </w:pict>
          </mc:Fallback>
        </mc:AlternateContent>
      </w:r>
      <w:r w:rsidR="00EF799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43189B" wp14:editId="4747206B">
                <wp:simplePos x="0" y="0"/>
                <wp:positionH relativeFrom="column">
                  <wp:posOffset>3210560</wp:posOffset>
                </wp:positionH>
                <wp:positionV relativeFrom="paragraph">
                  <wp:posOffset>2936875</wp:posOffset>
                </wp:positionV>
                <wp:extent cx="2942590" cy="635"/>
                <wp:effectExtent l="0" t="0" r="0" b="0"/>
                <wp:wrapSquare wrapText="bothSides"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C8018F" w14:textId="1FD18E9E" w:rsidR="007653E7" w:rsidRPr="007653E7" w:rsidRDefault="007653E7" w:rsidP="007653E7">
                            <w:pPr>
                              <w:pStyle w:val="Titulek"/>
                              <w:rPr>
                                <w:noProof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bookmarkStart w:id="64" w:name="_Toc98241735"/>
                            <w:bookmarkStart w:id="65" w:name="_Toc99397984"/>
                            <w:bookmarkStart w:id="66" w:name="_Toc99472115"/>
                            <w:r w:rsidRPr="007653E7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7</w:t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653E7">
                              <w:rPr>
                                <w:sz w:val="20"/>
                                <w:szCs w:val="20"/>
                              </w:rPr>
                              <w:t xml:space="preserve">  Tričko Happy Pills Zdroj:</w:t>
                            </w:r>
                            <w:bookmarkEnd w:id="64"/>
                            <w:r w:rsidR="005612D6">
                              <w:rPr>
                                <w:sz w:val="20"/>
                                <w:szCs w:val="20"/>
                              </w:rPr>
                              <w:t xml:space="preserve"> Vlastní</w:t>
                            </w:r>
                            <w:bookmarkEnd w:id="65"/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3189B" id="Textové pole 27" o:spid="_x0000_s1031" type="#_x0000_t202" style="position:absolute;margin-left:252.8pt;margin-top:231.25pt;width:231.7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" stroked="f">
                <v:textbox style="mso-fit-shape-to-text:t" inset="0,0,0,0">
                  <w:txbxContent>
                    <w:p w14:paraId="16C8018F" w14:textId="1FD18E9E" w:rsidR="007653E7" w:rsidRPr="007653E7" w:rsidRDefault="007653E7" w:rsidP="007653E7">
                      <w:pPr>
                        <w:pStyle w:val="Titulek"/>
                        <w:rPr>
                          <w:noProof/>
                          <w:color w:val="4472C4" w:themeColor="accent1"/>
                          <w:sz w:val="20"/>
                          <w:szCs w:val="20"/>
                        </w:rPr>
                      </w:pPr>
                      <w:bookmarkStart w:id="67" w:name="_Toc98241735"/>
                      <w:bookmarkStart w:id="68" w:name="_Toc99397984"/>
                      <w:bookmarkStart w:id="69" w:name="_Toc99472115"/>
                      <w:r w:rsidRPr="007653E7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7653E7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7</w:t>
                      </w:r>
                      <w:r w:rsidRPr="007653E7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7653E7">
                        <w:rPr>
                          <w:sz w:val="20"/>
                          <w:szCs w:val="20"/>
                        </w:rPr>
                        <w:t xml:space="preserve">  Tričko Happy Pills Zdroj:</w:t>
                      </w:r>
                      <w:bookmarkEnd w:id="67"/>
                      <w:r w:rsidR="005612D6">
                        <w:rPr>
                          <w:sz w:val="20"/>
                          <w:szCs w:val="20"/>
                        </w:rPr>
                        <w:t xml:space="preserve"> Vlastní</w:t>
                      </w:r>
                      <w:bookmarkEnd w:id="68"/>
                      <w:bookmarkEnd w:id="69"/>
                    </w:p>
                  </w:txbxContent>
                </v:textbox>
                <w10:wrap type="square"/>
              </v:shape>
            </w:pict>
          </mc:Fallback>
        </mc:AlternateContent>
      </w:r>
      <w:r w:rsidR="00EF799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BA1389" wp14:editId="4395F291">
                <wp:simplePos x="0" y="0"/>
                <wp:positionH relativeFrom="column">
                  <wp:posOffset>-368300</wp:posOffset>
                </wp:positionH>
                <wp:positionV relativeFrom="paragraph">
                  <wp:posOffset>4660900</wp:posOffset>
                </wp:positionV>
                <wp:extent cx="3069590" cy="635"/>
                <wp:effectExtent l="0" t="0" r="0" b="0"/>
                <wp:wrapSquare wrapText="bothSides"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556B9" w14:textId="76AD617E" w:rsidR="005956AE" w:rsidRPr="005956AE" w:rsidRDefault="005956AE" w:rsidP="005956AE">
                            <w:pPr>
                              <w:pStyle w:val="Titulek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70" w:name="_Toc98241736"/>
                            <w:bookmarkStart w:id="71" w:name="_Toc99397983"/>
                            <w:bookmarkStart w:id="72" w:name="_Toc99472116"/>
                            <w:r w:rsidRPr="005956AE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8</w:t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t xml:space="preserve">  Tričko Happy Pills Zdroj:</w:t>
                            </w:r>
                            <w:bookmarkEnd w:id="70"/>
                            <w:r w:rsidR="005612D6">
                              <w:rPr>
                                <w:sz w:val="20"/>
                                <w:szCs w:val="20"/>
                              </w:rPr>
                              <w:t xml:space="preserve"> Vlastní</w:t>
                            </w:r>
                            <w:bookmarkEnd w:id="71"/>
                            <w:bookmarkEnd w:id="7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A1389" id="Textové pole 28" o:spid="_x0000_s1032" type="#_x0000_t202" style="position:absolute;margin-left:-29pt;margin-top:367pt;width:241.7pt;height: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" stroked="f">
                <v:textbox style="mso-fit-shape-to-text:t" inset="0,0,0,0">
                  <w:txbxContent>
                    <w:p w14:paraId="2C9556B9" w14:textId="76AD617E" w:rsidR="005956AE" w:rsidRPr="005956AE" w:rsidRDefault="005956AE" w:rsidP="005956AE">
                      <w:pPr>
                        <w:pStyle w:val="Titulek"/>
                        <w:rPr>
                          <w:noProof/>
                          <w:sz w:val="20"/>
                          <w:szCs w:val="20"/>
                        </w:rPr>
                      </w:pPr>
                      <w:bookmarkStart w:id="73" w:name="_Toc98241736"/>
                      <w:bookmarkStart w:id="74" w:name="_Toc99397983"/>
                      <w:bookmarkStart w:id="75" w:name="_Toc99472116"/>
                      <w:r w:rsidRPr="005956AE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5956AE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5956AE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5956AE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8</w:t>
                      </w:r>
                      <w:r w:rsidRPr="005956AE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5956AE">
                        <w:rPr>
                          <w:sz w:val="20"/>
                          <w:szCs w:val="20"/>
                        </w:rPr>
                        <w:t xml:space="preserve">  Tričko Happy Pills Zdroj:</w:t>
                      </w:r>
                      <w:bookmarkEnd w:id="73"/>
                      <w:r w:rsidR="005612D6">
                        <w:rPr>
                          <w:sz w:val="20"/>
                          <w:szCs w:val="20"/>
                        </w:rPr>
                        <w:t xml:space="preserve"> Vlastní</w:t>
                      </w:r>
                      <w:bookmarkEnd w:id="74"/>
                      <w:bookmarkEnd w:id="75"/>
                    </w:p>
                  </w:txbxContent>
                </v:textbox>
                <w10:wrap type="square"/>
              </v:shape>
            </w:pict>
          </mc:Fallback>
        </mc:AlternateContent>
      </w:r>
      <w:r w:rsidR="00EF799C">
        <w:rPr>
          <w:noProof/>
        </w:rPr>
        <w:drawing>
          <wp:anchor distT="0" distB="0" distL="114300" distR="114300" simplePos="0" relativeHeight="251678720" behindDoc="0" locked="0" layoutInCell="1" allowOverlap="1" wp14:anchorId="100666A4" wp14:editId="13B668B0">
            <wp:simplePos x="0" y="0"/>
            <wp:positionH relativeFrom="margin">
              <wp:posOffset>-393700</wp:posOffset>
            </wp:positionH>
            <wp:positionV relativeFrom="paragraph">
              <wp:posOffset>843280</wp:posOffset>
            </wp:positionV>
            <wp:extent cx="3069590" cy="3698240"/>
            <wp:effectExtent l="0" t="0" r="0" b="0"/>
            <wp:wrapSquare wrapText="bothSides"/>
            <wp:docPr id="21" name="Obrázek 21" descr="Obsah obrázku osoba, muž, stojící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osoba, muž, stojící, černá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338">
        <w:br w:type="page"/>
      </w:r>
    </w:p>
    <w:p w14:paraId="346E1E72" w14:textId="13B14E1F" w:rsidR="007D49C7" w:rsidRDefault="007D49C7" w:rsidP="009746F7">
      <w:pPr>
        <w:pStyle w:val="Nadpis1"/>
        <w:spacing w:line="336" w:lineRule="auto"/>
        <w:jc w:val="both"/>
      </w:pPr>
      <w:bookmarkStart w:id="76" w:name="_Toc36558213"/>
      <w:bookmarkStart w:id="77" w:name="_Toc98099858"/>
      <w:bookmarkStart w:id="78" w:name="_Toc99398100"/>
      <w:bookmarkStart w:id="79" w:name="_Toc99455424"/>
      <w:bookmarkStart w:id="80" w:name="_Toc99471962"/>
      <w:r>
        <w:lastRenderedPageBreak/>
        <w:t>Použité nástroje</w:t>
      </w:r>
      <w:bookmarkEnd w:id="18"/>
      <w:bookmarkEnd w:id="76"/>
      <w:bookmarkEnd w:id="77"/>
      <w:bookmarkEnd w:id="78"/>
      <w:bookmarkEnd w:id="79"/>
      <w:bookmarkEnd w:id="80"/>
    </w:p>
    <w:p w14:paraId="6DD1ECA7" w14:textId="26408FCC" w:rsidR="00E60644" w:rsidRDefault="00E60644" w:rsidP="00E60644">
      <w:pPr>
        <w:pStyle w:val="Nadpis2"/>
      </w:pPr>
      <w:bookmarkStart w:id="81" w:name="_Toc36558220"/>
      <w:bookmarkStart w:id="82" w:name="_Toc98099859"/>
      <w:bookmarkStart w:id="83" w:name="_Toc99398101"/>
      <w:bookmarkStart w:id="84" w:name="_Toc99455425"/>
      <w:bookmarkStart w:id="85" w:name="_Toc99471963"/>
      <w:r>
        <w:t xml:space="preserve">Adobe </w:t>
      </w:r>
      <w:proofErr w:type="spellStart"/>
      <w:r>
        <w:t>Lightroom</w:t>
      </w:r>
      <w:bookmarkEnd w:id="81"/>
      <w:bookmarkEnd w:id="82"/>
      <w:bookmarkEnd w:id="83"/>
      <w:bookmarkEnd w:id="84"/>
      <w:bookmarkEnd w:id="85"/>
      <w:proofErr w:type="spellEnd"/>
    </w:p>
    <w:p w14:paraId="50A7708A" w14:textId="2E978D59" w:rsidR="008550CD" w:rsidRDefault="007A4FDC" w:rsidP="00611AA6">
      <w:pPr>
        <w:pStyle w:val="bntext"/>
      </w:pPr>
      <w:r>
        <w:t>S</w:t>
      </w:r>
      <w:r w:rsidR="00611AA6" w:rsidRPr="00611AA6">
        <w:t>oftware</w:t>
      </w:r>
      <w:r w:rsidR="001757B4">
        <w:t xml:space="preserve"> od Adobe Systems</w:t>
      </w:r>
      <w:r w:rsidR="00611AA6" w:rsidRPr="00611AA6">
        <w:t xml:space="preserve"> určený pro archivaci a úpravy </w:t>
      </w:r>
      <w:hyperlink r:id="rId23" w:tooltip="Digitální fotografie" w:history="1">
        <w:r w:rsidR="00611AA6" w:rsidRPr="00611AA6">
          <w:t>digitálních fotografií</w:t>
        </w:r>
      </w:hyperlink>
      <w:r w:rsidR="00611AA6" w:rsidRPr="00611AA6">
        <w:t>. Svými možnostmi</w:t>
      </w:r>
      <w:r>
        <w:t xml:space="preserve"> </w:t>
      </w:r>
      <w:r w:rsidR="00611AA6" w:rsidRPr="00611AA6">
        <w:t>vyhovuje potřebám profesionálních fotografů, kteří ho také hojně využívají.</w:t>
      </w:r>
      <w:r>
        <w:t xml:space="preserve"> </w:t>
      </w:r>
      <w:proofErr w:type="spellStart"/>
      <w:r w:rsidR="00611AA6" w:rsidRPr="00611AA6">
        <w:t>Lightroom</w:t>
      </w:r>
      <w:proofErr w:type="spellEnd"/>
      <w:r w:rsidR="00611AA6" w:rsidRPr="00611AA6">
        <w:t xml:space="preserve"> zvládá mnoho funkcí a při používání je efektivní a rychlý. Jde o komplexní nástroj, s nímž profesionální fotograf zvládne úplný pracovní postup zpracování svých fotografií, takže většinou už nemusí použít žádné jiné programy. </w:t>
      </w:r>
      <w:r w:rsidR="0047098E">
        <w:t>[3]</w:t>
      </w:r>
    </w:p>
    <w:p w14:paraId="02A65116" w14:textId="0F93CA26" w:rsidR="00F07172" w:rsidRDefault="00F07172" w:rsidP="00611AA6">
      <w:pPr>
        <w:pStyle w:val="bntext"/>
        <w:rPr>
          <w:rFonts w:eastAsiaTheme="majorEastAsia" w:cstheme="majorBidi"/>
          <w:b/>
          <w:noProof/>
          <w:sz w:val="32"/>
          <w:szCs w:val="26"/>
        </w:rPr>
      </w:pPr>
    </w:p>
    <w:p w14:paraId="0E0DAC63" w14:textId="62CD1890" w:rsidR="00F07172" w:rsidRDefault="005956AE" w:rsidP="00F07172">
      <w:pPr>
        <w:pStyle w:val="Nadpis3"/>
        <w:rPr>
          <w:noProof/>
        </w:rPr>
      </w:pPr>
      <w:bookmarkStart w:id="86" w:name="_Toc98099860"/>
      <w:bookmarkStart w:id="87" w:name="_Toc99398102"/>
      <w:bookmarkStart w:id="88" w:name="_Toc99455426"/>
      <w:bookmarkStart w:id="89" w:name="_Toc99471964"/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342D44" wp14:editId="6B9A5B5A">
                <wp:simplePos x="0" y="0"/>
                <wp:positionH relativeFrom="column">
                  <wp:posOffset>2993390</wp:posOffset>
                </wp:positionH>
                <wp:positionV relativeFrom="paragraph">
                  <wp:posOffset>3877945</wp:posOffset>
                </wp:positionV>
                <wp:extent cx="2301240" cy="635"/>
                <wp:effectExtent l="0" t="0" r="0" b="0"/>
                <wp:wrapSquare wrapText="bothSides"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E7AB7" w14:textId="63651723" w:rsidR="005956AE" w:rsidRPr="00713A03" w:rsidRDefault="005956AE" w:rsidP="005956AE">
                            <w:pPr>
                              <w:pStyle w:val="Titulek"/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90" w:name="_Toc98241737"/>
                            <w:bookmarkStart w:id="91" w:name="_Toc99397985"/>
                            <w:bookmarkStart w:id="92" w:name="_Toc99472117"/>
                            <w:r w:rsidRPr="00713A03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9</w:t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t xml:space="preserve"> Mikina Happy Pills fotografie po úpravě Zdroj: </w:t>
                            </w:r>
                            <w:r w:rsidR="00601BA1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t>lastní</w:t>
                            </w:r>
                            <w:bookmarkEnd w:id="90"/>
                            <w:bookmarkEnd w:id="91"/>
                            <w:bookmarkEnd w:id="9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42D44" id="Textové pole 30" o:spid="_x0000_s1033" type="#_x0000_t202" style="position:absolute;left:0;text-align:left;margin-left:235.7pt;margin-top:305.35pt;width:181.2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" stroked="f">
                <v:textbox style="mso-fit-shape-to-text:t" inset="0,0,0,0">
                  <w:txbxContent>
                    <w:p w14:paraId="702E7AB7" w14:textId="63651723" w:rsidR="005956AE" w:rsidRPr="00713A03" w:rsidRDefault="005956AE" w:rsidP="005956AE">
                      <w:pPr>
                        <w:pStyle w:val="Titulek"/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bookmarkStart w:id="93" w:name="_Toc98241737"/>
                      <w:bookmarkStart w:id="94" w:name="_Toc99397985"/>
                      <w:bookmarkStart w:id="95" w:name="_Toc99472117"/>
                      <w:r w:rsidRPr="00713A03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713A03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713A03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713A03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9</w:t>
                      </w:r>
                      <w:r w:rsidRPr="00713A03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713A03">
                        <w:rPr>
                          <w:sz w:val="20"/>
                          <w:szCs w:val="20"/>
                        </w:rPr>
                        <w:t xml:space="preserve"> Mikina Happy Pills fotografie po úpravě Zdroj: </w:t>
                      </w:r>
                      <w:r w:rsidR="00601BA1">
                        <w:rPr>
                          <w:sz w:val="20"/>
                          <w:szCs w:val="20"/>
                        </w:rPr>
                        <w:t>V</w:t>
                      </w:r>
                      <w:r w:rsidRPr="00713A03">
                        <w:rPr>
                          <w:sz w:val="20"/>
                          <w:szCs w:val="20"/>
                        </w:rPr>
                        <w:t>lastní</w:t>
                      </w:r>
                      <w:bookmarkEnd w:id="93"/>
                      <w:bookmarkEnd w:id="94"/>
                      <w:bookmarkEnd w:id="95"/>
                    </w:p>
                  </w:txbxContent>
                </v:textbox>
                <w10:wrap type="square"/>
              </v:shape>
            </w:pict>
          </mc:Fallback>
        </mc:AlternateContent>
      </w:r>
      <w:r w:rsidR="00F07172">
        <w:rPr>
          <w:noProof/>
        </w:rPr>
        <w:drawing>
          <wp:anchor distT="0" distB="0" distL="114300" distR="114300" simplePos="0" relativeHeight="251682816" behindDoc="0" locked="0" layoutInCell="1" allowOverlap="1" wp14:anchorId="7BD0C872" wp14:editId="0C7780A6">
            <wp:simplePos x="0" y="0"/>
            <wp:positionH relativeFrom="column">
              <wp:posOffset>2993390</wp:posOffset>
            </wp:positionH>
            <wp:positionV relativeFrom="paragraph">
              <wp:posOffset>368935</wp:posOffset>
            </wp:positionV>
            <wp:extent cx="2301240" cy="3451860"/>
            <wp:effectExtent l="0" t="0" r="381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t="191" r="57126" b="13202"/>
                    <a:stretch/>
                  </pic:blipFill>
                  <pic:spPr bwMode="auto">
                    <a:xfrm>
                      <a:off x="0" y="0"/>
                      <a:ext cx="230124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C05BAF" wp14:editId="6DFB1868">
                <wp:simplePos x="0" y="0"/>
                <wp:positionH relativeFrom="column">
                  <wp:posOffset>448310</wp:posOffset>
                </wp:positionH>
                <wp:positionV relativeFrom="paragraph">
                  <wp:posOffset>3876675</wp:posOffset>
                </wp:positionV>
                <wp:extent cx="2278380" cy="635"/>
                <wp:effectExtent l="0" t="0" r="0" b="0"/>
                <wp:wrapSquare wrapText="bothSides"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C2E037" w14:textId="52BBD86F" w:rsidR="005956AE" w:rsidRPr="005956AE" w:rsidRDefault="005956AE" w:rsidP="005956AE">
                            <w:pPr>
                              <w:pStyle w:val="Titulek"/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96" w:name="_Toc98241738"/>
                            <w:bookmarkStart w:id="97" w:name="_Toc99397986"/>
                            <w:bookmarkStart w:id="98" w:name="_Toc99472118"/>
                            <w:r w:rsidRPr="005956AE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10</w:t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t xml:space="preserve"> Mikina Happy Pills fotografie před úpravou Zdroj: </w:t>
                            </w:r>
                            <w:r w:rsidR="00601BA1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Pr="005956AE">
                              <w:rPr>
                                <w:sz w:val="20"/>
                                <w:szCs w:val="20"/>
                              </w:rPr>
                              <w:t>lastní</w:t>
                            </w:r>
                            <w:bookmarkEnd w:id="96"/>
                            <w:bookmarkEnd w:id="97"/>
                            <w:bookmarkEnd w:id="9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05BAF" id="Textové pole 29" o:spid="_x0000_s1034" type="#_x0000_t202" style="position:absolute;left:0;text-align:left;margin-left:35.3pt;margin-top:305.25pt;width:179.4pt;height: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" stroked="f">
                <v:textbox style="mso-fit-shape-to-text:t" inset="0,0,0,0">
                  <w:txbxContent>
                    <w:p w14:paraId="39C2E037" w14:textId="52BBD86F" w:rsidR="005956AE" w:rsidRPr="005956AE" w:rsidRDefault="005956AE" w:rsidP="005956AE">
                      <w:pPr>
                        <w:pStyle w:val="Titulek"/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bookmarkStart w:id="99" w:name="_Toc98241738"/>
                      <w:bookmarkStart w:id="100" w:name="_Toc99397986"/>
                      <w:bookmarkStart w:id="101" w:name="_Toc99472118"/>
                      <w:r w:rsidRPr="005956AE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5956AE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5956AE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5956AE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10</w:t>
                      </w:r>
                      <w:r w:rsidRPr="005956AE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5956AE">
                        <w:rPr>
                          <w:sz w:val="20"/>
                          <w:szCs w:val="20"/>
                        </w:rPr>
                        <w:t xml:space="preserve"> Mikina Happy Pills fotografie před úpravou Zdroj: </w:t>
                      </w:r>
                      <w:r w:rsidR="00601BA1">
                        <w:rPr>
                          <w:sz w:val="20"/>
                          <w:szCs w:val="20"/>
                        </w:rPr>
                        <w:t>V</w:t>
                      </w:r>
                      <w:r w:rsidRPr="005956AE">
                        <w:rPr>
                          <w:sz w:val="20"/>
                          <w:szCs w:val="20"/>
                        </w:rPr>
                        <w:t>lastní</w:t>
                      </w:r>
                      <w:bookmarkEnd w:id="99"/>
                      <w:bookmarkEnd w:id="100"/>
                      <w:bookmarkEnd w:id="101"/>
                    </w:p>
                  </w:txbxContent>
                </v:textbox>
                <w10:wrap type="square"/>
              </v:shape>
            </w:pict>
          </mc:Fallback>
        </mc:AlternateContent>
      </w:r>
      <w:r w:rsidR="004C71BC">
        <w:rPr>
          <w:noProof/>
        </w:rPr>
        <w:drawing>
          <wp:anchor distT="0" distB="0" distL="114300" distR="114300" simplePos="0" relativeHeight="251674624" behindDoc="0" locked="0" layoutInCell="1" allowOverlap="1" wp14:anchorId="7B4FBC3A" wp14:editId="49ED0E38">
            <wp:simplePos x="0" y="0"/>
            <wp:positionH relativeFrom="page">
              <wp:posOffset>1348740</wp:posOffset>
            </wp:positionH>
            <wp:positionV relativeFrom="paragraph">
              <wp:posOffset>382905</wp:posOffset>
            </wp:positionV>
            <wp:extent cx="2278380" cy="3436620"/>
            <wp:effectExtent l="0" t="0" r="762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1804" r="56075" b="12060"/>
                    <a:stretch/>
                  </pic:blipFill>
                  <pic:spPr bwMode="auto">
                    <a:xfrm>
                      <a:off x="0" y="0"/>
                      <a:ext cx="227838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E4C" w:rsidRPr="00645E4C">
        <w:t xml:space="preserve">Využití Adobe </w:t>
      </w:r>
      <w:proofErr w:type="spellStart"/>
      <w:r w:rsidR="00645E4C" w:rsidRPr="00645E4C">
        <w:t>Lightroom</w:t>
      </w:r>
      <w:bookmarkEnd w:id="86"/>
      <w:bookmarkEnd w:id="87"/>
      <w:bookmarkEnd w:id="88"/>
      <w:bookmarkEnd w:id="89"/>
      <w:proofErr w:type="spellEnd"/>
    </w:p>
    <w:p w14:paraId="098E879D" w14:textId="7103E9F2" w:rsidR="004C71BC" w:rsidRDefault="004C71BC" w:rsidP="00611AA6">
      <w:pPr>
        <w:pStyle w:val="bntext"/>
        <w:rPr>
          <w:rFonts w:eastAsiaTheme="majorEastAsia" w:cstheme="majorBidi"/>
          <w:b/>
          <w:noProof/>
          <w:sz w:val="32"/>
          <w:szCs w:val="26"/>
        </w:rPr>
      </w:pPr>
    </w:p>
    <w:p w14:paraId="4DDBE134" w14:textId="0FEB6B5D" w:rsidR="006F7149" w:rsidRPr="00BD74ED" w:rsidRDefault="00645E4C" w:rsidP="004516D6">
      <w:pPr>
        <w:pStyle w:val="bntext"/>
        <w:ind w:firstLine="0"/>
      </w:pPr>
      <w:r w:rsidRPr="00F07172">
        <w:rPr>
          <w:rFonts w:eastAsiaTheme="majorEastAsia" w:cstheme="majorBidi"/>
          <w:b/>
        </w:rPr>
        <w:t xml:space="preserve">Adobe </w:t>
      </w:r>
      <w:proofErr w:type="spellStart"/>
      <w:r w:rsidRPr="00F07172">
        <w:rPr>
          <w:rFonts w:eastAsiaTheme="majorEastAsia" w:cstheme="majorBidi"/>
          <w:b/>
        </w:rPr>
        <w:t>Lightroom</w:t>
      </w:r>
      <w:proofErr w:type="spellEnd"/>
      <w:r>
        <w:rPr>
          <w:rFonts w:eastAsiaTheme="majorEastAsia" w:cstheme="majorBidi"/>
          <w:b/>
          <w:sz w:val="32"/>
          <w:szCs w:val="26"/>
        </w:rPr>
        <w:t xml:space="preserve"> </w:t>
      </w:r>
      <w:r w:rsidRPr="006F7149">
        <w:t>jsem využ</w:t>
      </w:r>
      <w:r w:rsidR="006F7149">
        <w:t>il</w:t>
      </w:r>
      <w:r w:rsidRPr="006F7149">
        <w:t xml:space="preserve"> převážně na úpravu barev, světla, kontrastu, </w:t>
      </w:r>
      <w:proofErr w:type="spellStart"/>
      <w:r w:rsidR="005956AE" w:rsidRPr="006F7149">
        <w:t>vinět</w:t>
      </w:r>
      <w:r w:rsidR="005956AE">
        <w:t>a</w:t>
      </w:r>
      <w:r w:rsidR="00713A03">
        <w:t>ce</w:t>
      </w:r>
      <w:proofErr w:type="spellEnd"/>
      <w:r w:rsidRPr="006F7149">
        <w:t xml:space="preserve"> </w:t>
      </w:r>
      <w:r w:rsidR="006F7149" w:rsidRPr="006F7149">
        <w:t>a k celkovému doladění</w:t>
      </w:r>
      <w:r w:rsidR="007C4CAD">
        <w:t xml:space="preserve"> původního vzhledu</w:t>
      </w:r>
      <w:r w:rsidR="006F7149" w:rsidRPr="006F7149">
        <w:t xml:space="preserve"> jednotlivých fotograf</w:t>
      </w:r>
      <w:r w:rsidR="006F7149">
        <w:t>i</w:t>
      </w:r>
      <w:r w:rsidR="006F7149" w:rsidRPr="006F7149">
        <w:t>í.</w:t>
      </w:r>
    </w:p>
    <w:p w14:paraId="3C9A7E31" w14:textId="0886FFAF" w:rsidR="004C71BC" w:rsidRPr="006F7149" w:rsidRDefault="00DE40EE" w:rsidP="006F7149">
      <w:pPr>
        <w:pStyle w:val="Nadpis2"/>
        <w:spacing w:line="336" w:lineRule="auto"/>
        <w:jc w:val="both"/>
      </w:pPr>
      <w:bookmarkStart w:id="102" w:name="_Toc28904486"/>
      <w:bookmarkStart w:id="103" w:name="_Toc36558221"/>
      <w:bookmarkStart w:id="104" w:name="_Toc98099861"/>
      <w:bookmarkStart w:id="105" w:name="_Toc99398103"/>
      <w:bookmarkStart w:id="106" w:name="_Toc99455427"/>
      <w:bookmarkStart w:id="107" w:name="_Toc99471965"/>
      <w:r>
        <w:lastRenderedPageBreak/>
        <w:t xml:space="preserve">Adobe </w:t>
      </w:r>
      <w:proofErr w:type="spellStart"/>
      <w:r>
        <w:t>Ilustr</w:t>
      </w:r>
      <w:r w:rsidR="004516D6">
        <w:t>a</w:t>
      </w:r>
      <w:r>
        <w:t>tor</w:t>
      </w:r>
      <w:bookmarkEnd w:id="102"/>
      <w:bookmarkEnd w:id="103"/>
      <w:bookmarkEnd w:id="104"/>
      <w:bookmarkEnd w:id="105"/>
      <w:bookmarkEnd w:id="106"/>
      <w:bookmarkEnd w:id="107"/>
      <w:proofErr w:type="spellEnd"/>
    </w:p>
    <w:p w14:paraId="2F978D6C" w14:textId="2F663FA9" w:rsidR="00DE40EE" w:rsidRDefault="00DE40EE" w:rsidP="00DE40EE">
      <w:pPr>
        <w:pStyle w:val="bntext"/>
      </w:pPr>
      <w:r w:rsidRPr="00C06E61">
        <w:t>Nejpoužívanější a nejrozšířenější software pro vektoro</w:t>
      </w:r>
      <w:r w:rsidR="000D7680">
        <w:t>vo</w:t>
      </w:r>
      <w:r w:rsidRPr="00C06E61">
        <w:t>u grafiku</w:t>
      </w:r>
      <w:r>
        <w:t xml:space="preserve"> od firmy Adobe Systems.</w:t>
      </w:r>
      <w:r w:rsidR="001C23B9">
        <w:t xml:space="preserve"> Program se skládá z několika nástrojů, palet a pracovní plochy.</w:t>
      </w:r>
      <w:r>
        <w:t xml:space="preserve"> Umožňuje vytvářet loga, ikony, letáky, ilustrace pro tisk, web a videa. </w:t>
      </w:r>
      <w:r w:rsidR="008550CD">
        <w:t>[13]</w:t>
      </w:r>
      <w:r w:rsidR="00EB2B57" w:rsidRPr="00EB2B57">
        <w:t xml:space="preserve"> Adobe </w:t>
      </w:r>
      <w:proofErr w:type="spellStart"/>
      <w:r w:rsidR="00EB2B57" w:rsidRPr="00EB2B57">
        <w:t>Ilustrator</w:t>
      </w:r>
      <w:proofErr w:type="spellEnd"/>
      <w:r w:rsidR="00EB2B57" w:rsidRPr="00EB2B57">
        <w:t xml:space="preserve"> lze definovat jako software, který byl dříve jediným softwarem, který byl vytvořen pro grafické designéry. Poprvé byl vyvinut v roce 1987 s plnohodnotným programem pro okna. Zpočátku to také dávalo sofistikované příkazy pro trasování a manipulaci s textem s vlastnostmi oddělení barev.</w:t>
      </w:r>
      <w:r w:rsidR="00C6066C">
        <w:t xml:space="preserve"> [4]</w:t>
      </w:r>
    </w:p>
    <w:p w14:paraId="405F5372" w14:textId="55FCD07C" w:rsidR="004516D6" w:rsidRDefault="00713A03" w:rsidP="00F07172">
      <w:pPr>
        <w:pStyle w:val="Nadpis3"/>
      </w:pPr>
      <w:bookmarkStart w:id="108" w:name="_Toc98099862"/>
      <w:bookmarkStart w:id="109" w:name="_Toc99398104"/>
      <w:bookmarkStart w:id="110" w:name="_Toc99455428"/>
      <w:bookmarkStart w:id="111" w:name="_Toc99471966"/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D71A15" wp14:editId="0A591E0C">
                <wp:simplePos x="0" y="0"/>
                <wp:positionH relativeFrom="column">
                  <wp:posOffset>0</wp:posOffset>
                </wp:positionH>
                <wp:positionV relativeFrom="paragraph">
                  <wp:posOffset>4003040</wp:posOffset>
                </wp:positionV>
                <wp:extent cx="5579745" cy="635"/>
                <wp:effectExtent l="0" t="0" r="0" b="0"/>
                <wp:wrapSquare wrapText="bothSides"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A401FB" w14:textId="2997851F" w:rsidR="00713A03" w:rsidRPr="00BD14B1" w:rsidRDefault="00713A03" w:rsidP="00713A03">
                            <w:pPr>
                              <w:pStyle w:val="Titulek"/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12" w:name="_Toc98241739"/>
                            <w:bookmarkStart w:id="113" w:name="_Toc99397987"/>
                            <w:bookmarkStart w:id="114" w:name="_Toc99472119"/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11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166D">
                              <w:rPr>
                                <w:sz w:val="20"/>
                                <w:szCs w:val="20"/>
                              </w:rPr>
                              <w:t xml:space="preserve">Různé </w:t>
                            </w:r>
                            <w:r w:rsidR="002E501F">
                              <w:rPr>
                                <w:sz w:val="20"/>
                                <w:szCs w:val="20"/>
                              </w:rPr>
                              <w:t>pracovní</w:t>
                            </w:r>
                            <w:r w:rsidR="0043166D">
                              <w:rPr>
                                <w:sz w:val="20"/>
                                <w:szCs w:val="20"/>
                              </w:rPr>
                              <w:t xml:space="preserve"> varianty loga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 Zdroj: Vlastní</w:t>
                            </w:r>
                            <w:bookmarkEnd w:id="112"/>
                            <w:bookmarkEnd w:id="113"/>
                            <w:bookmarkEnd w:id="1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71A15" id="Textové pole 34" o:spid="_x0000_s1035" type="#_x0000_t202" style="position:absolute;left:0;text-align:left;margin-left:0;margin-top:315.2pt;width:439.35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" stroked="f">
                <v:textbox style="mso-fit-shape-to-text:t" inset="0,0,0,0">
                  <w:txbxContent>
                    <w:p w14:paraId="2CA401FB" w14:textId="2997851F" w:rsidR="00713A03" w:rsidRPr="00BD14B1" w:rsidRDefault="00713A03" w:rsidP="00713A03">
                      <w:pPr>
                        <w:pStyle w:val="Titulek"/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bookmarkStart w:id="115" w:name="_Toc98241739"/>
                      <w:bookmarkStart w:id="116" w:name="_Toc99397987"/>
                      <w:bookmarkStart w:id="117" w:name="_Toc99472119"/>
                      <w:r w:rsidRPr="00BD14B1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BD14B1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11</w: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BD14B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3166D">
                        <w:rPr>
                          <w:sz w:val="20"/>
                          <w:szCs w:val="20"/>
                        </w:rPr>
                        <w:t xml:space="preserve">Různé </w:t>
                      </w:r>
                      <w:r w:rsidR="002E501F">
                        <w:rPr>
                          <w:sz w:val="20"/>
                          <w:szCs w:val="20"/>
                        </w:rPr>
                        <w:t>pracovní</w:t>
                      </w:r>
                      <w:r w:rsidR="0043166D">
                        <w:rPr>
                          <w:sz w:val="20"/>
                          <w:szCs w:val="20"/>
                        </w:rPr>
                        <w:t xml:space="preserve"> varianty loga</w:t>
                      </w:r>
                      <w:r w:rsidRPr="00BD14B1">
                        <w:rPr>
                          <w:sz w:val="20"/>
                          <w:szCs w:val="20"/>
                        </w:rPr>
                        <w:t xml:space="preserve"> Zdroj: Vlastní</w:t>
                      </w:r>
                      <w:bookmarkEnd w:id="115"/>
                      <w:bookmarkEnd w:id="116"/>
                      <w:bookmarkEnd w:id="117"/>
                    </w:p>
                  </w:txbxContent>
                </v:textbox>
                <w10:wrap type="square"/>
              </v:shape>
            </w:pict>
          </mc:Fallback>
        </mc:AlternateContent>
      </w:r>
      <w:r w:rsidR="004516D6">
        <w:rPr>
          <w:noProof/>
        </w:rPr>
        <w:drawing>
          <wp:anchor distT="0" distB="0" distL="114300" distR="114300" simplePos="0" relativeHeight="251681792" behindDoc="0" locked="0" layoutInCell="1" allowOverlap="1" wp14:anchorId="63288D9D" wp14:editId="7F9CD87D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5579745" cy="3650615"/>
            <wp:effectExtent l="0" t="0" r="1905" b="6985"/>
            <wp:wrapSquare wrapText="bothSides"/>
            <wp:docPr id="2" name="Obrázek 2" descr="Obsah obrázku text, par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parkování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6D6" w:rsidRPr="00645E4C">
        <w:t xml:space="preserve">Využití Adobe </w:t>
      </w:r>
      <w:proofErr w:type="spellStart"/>
      <w:r w:rsidR="004516D6">
        <w:t>Ilustrator</w:t>
      </w:r>
      <w:bookmarkEnd w:id="108"/>
      <w:bookmarkEnd w:id="109"/>
      <w:bookmarkEnd w:id="110"/>
      <w:bookmarkEnd w:id="111"/>
      <w:proofErr w:type="spellEnd"/>
    </w:p>
    <w:p w14:paraId="0423891C" w14:textId="77777777" w:rsidR="00F00AC2" w:rsidRDefault="00F00AC2" w:rsidP="00DE40EE">
      <w:pPr>
        <w:pStyle w:val="bntext"/>
        <w:rPr>
          <w:rFonts w:eastAsiaTheme="majorEastAsia" w:cstheme="majorBidi"/>
          <w:b/>
        </w:rPr>
      </w:pPr>
    </w:p>
    <w:p w14:paraId="3C88D823" w14:textId="53DE1D2E" w:rsidR="009E67E5" w:rsidRDefault="002D487C" w:rsidP="00145947">
      <w:pPr>
        <w:pStyle w:val="bn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240BC7" wp14:editId="0B12490D">
                <wp:simplePos x="0" y="0"/>
                <wp:positionH relativeFrom="margin">
                  <wp:align>center</wp:align>
                </wp:positionH>
                <wp:positionV relativeFrom="paragraph">
                  <wp:posOffset>4677410</wp:posOffset>
                </wp:positionV>
                <wp:extent cx="2713990" cy="635"/>
                <wp:effectExtent l="0" t="0" r="0" b="0"/>
                <wp:wrapTopAndBottom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24F74E" w14:textId="2C246DEF" w:rsidR="00427276" w:rsidRPr="00427276" w:rsidRDefault="00427276" w:rsidP="00427276">
                            <w:pPr>
                              <w:pStyle w:val="Titulek"/>
                              <w:rPr>
                                <w:rFonts w:eastAsia="Calibri"/>
                                <w:noProof/>
                                <w:sz w:val="20"/>
                                <w:szCs w:val="20"/>
                              </w:rPr>
                            </w:pPr>
                            <w:bookmarkStart w:id="118" w:name="_Toc99397988"/>
                            <w:bookmarkStart w:id="119" w:name="_Toc99472120"/>
                            <w:r w:rsidRPr="00427276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427276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27276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427276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12</w:t>
                            </w:r>
                            <w:r w:rsidRPr="00427276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27276">
                              <w:rPr>
                                <w:sz w:val="20"/>
                                <w:szCs w:val="20"/>
                              </w:rPr>
                              <w:t xml:space="preserve"> základní  logo</w:t>
                            </w:r>
                            <w:r w:rsidR="00601BA1">
                              <w:rPr>
                                <w:sz w:val="20"/>
                                <w:szCs w:val="20"/>
                              </w:rPr>
                              <w:t>typ značky</w:t>
                            </w:r>
                            <w:r w:rsidRPr="00427276">
                              <w:rPr>
                                <w:sz w:val="20"/>
                                <w:szCs w:val="20"/>
                              </w:rPr>
                              <w:t xml:space="preserve"> Happy Pills</w:t>
                            </w:r>
                            <w:r w:rsidR="00601BA1">
                              <w:rPr>
                                <w:sz w:val="20"/>
                                <w:szCs w:val="20"/>
                              </w:rPr>
                              <w:t xml:space="preserve"> Zdroj: Vlastní</w:t>
                            </w:r>
                            <w:bookmarkEnd w:id="118"/>
                            <w:bookmarkEnd w:id="11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40BC7" id="Textové pole 58" o:spid="_x0000_s1036" type="#_x0000_t202" style="position:absolute;left:0;text-align:left;margin-left:0;margin-top:368.3pt;width:213.7pt;height:.05pt;z-index:2517381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" stroked="f">
                <v:textbox style="mso-fit-shape-to-text:t" inset="0,0,0,0">
                  <w:txbxContent>
                    <w:p w14:paraId="2024F74E" w14:textId="2C246DEF" w:rsidR="00427276" w:rsidRPr="00427276" w:rsidRDefault="00427276" w:rsidP="00427276">
                      <w:pPr>
                        <w:pStyle w:val="Titulek"/>
                        <w:rPr>
                          <w:rFonts w:eastAsia="Calibri"/>
                          <w:noProof/>
                          <w:sz w:val="20"/>
                          <w:szCs w:val="20"/>
                        </w:rPr>
                      </w:pPr>
                      <w:bookmarkStart w:id="120" w:name="_Toc99397988"/>
                      <w:bookmarkStart w:id="121" w:name="_Toc99472120"/>
                      <w:r w:rsidRPr="00427276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427276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427276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427276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12</w:t>
                      </w:r>
                      <w:r w:rsidRPr="00427276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427276">
                        <w:rPr>
                          <w:sz w:val="20"/>
                          <w:szCs w:val="20"/>
                        </w:rPr>
                        <w:t xml:space="preserve"> základní  logo</w:t>
                      </w:r>
                      <w:r w:rsidR="00601BA1">
                        <w:rPr>
                          <w:sz w:val="20"/>
                          <w:szCs w:val="20"/>
                        </w:rPr>
                        <w:t>typ značky</w:t>
                      </w:r>
                      <w:r w:rsidRPr="00427276">
                        <w:rPr>
                          <w:sz w:val="20"/>
                          <w:szCs w:val="20"/>
                        </w:rPr>
                        <w:t xml:space="preserve"> Happy Pills</w:t>
                      </w:r>
                      <w:r w:rsidR="00601BA1">
                        <w:rPr>
                          <w:sz w:val="20"/>
                          <w:szCs w:val="20"/>
                        </w:rPr>
                        <w:t xml:space="preserve"> Zdroj: Vlastní</w:t>
                      </w:r>
                      <w:bookmarkEnd w:id="120"/>
                      <w:bookmarkEnd w:id="12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51415">
        <w:rPr>
          <w:noProof/>
        </w:rPr>
        <w:drawing>
          <wp:anchor distT="0" distB="0" distL="114300" distR="114300" simplePos="0" relativeHeight="251734016" behindDoc="0" locked="0" layoutInCell="1" allowOverlap="1" wp14:anchorId="415DD021" wp14:editId="6110472A">
            <wp:simplePos x="0" y="0"/>
            <wp:positionH relativeFrom="margin">
              <wp:posOffset>1428750</wp:posOffset>
            </wp:positionH>
            <wp:positionV relativeFrom="margin">
              <wp:posOffset>1788160</wp:posOffset>
            </wp:positionV>
            <wp:extent cx="2382520" cy="2743835"/>
            <wp:effectExtent l="0" t="0" r="0" b="0"/>
            <wp:wrapTopAndBottom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9"/>
                    <a:stretch/>
                  </pic:blipFill>
                  <pic:spPr bwMode="auto">
                    <a:xfrm>
                      <a:off x="0" y="0"/>
                      <a:ext cx="2382520" cy="274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6D6" w:rsidRPr="00AD7A42">
        <w:t xml:space="preserve">Adobe </w:t>
      </w:r>
      <w:proofErr w:type="spellStart"/>
      <w:r w:rsidR="004516D6" w:rsidRPr="00AD7A42">
        <w:t>Ilustrator</w:t>
      </w:r>
      <w:proofErr w:type="spellEnd"/>
      <w:r w:rsidR="004516D6" w:rsidRPr="00AD7A42">
        <w:t xml:space="preserve"> </w:t>
      </w:r>
      <w:r w:rsidR="004516D6" w:rsidRPr="00D679B7">
        <w:t>jsem využil na tvorbu loga</w:t>
      </w:r>
      <w:r w:rsidR="00D679B7" w:rsidRPr="00D679B7">
        <w:t xml:space="preserve"> a různých variant loga pro produkty</w:t>
      </w:r>
      <w:r w:rsidR="004516D6" w:rsidRPr="00D679B7">
        <w:t xml:space="preserve">. </w:t>
      </w:r>
      <w:r w:rsidR="00351415">
        <w:t xml:space="preserve">Dále jsem Adobe Ilustrátor využil pro tvorbu vizitek, cedulky pro produkty a veškerou vektorovou grafiku použitou v mém projektu. </w:t>
      </w:r>
      <w:r w:rsidR="004516D6" w:rsidRPr="00D679B7">
        <w:t>Logo bylo vytvořeno mnou bez jakékoliv předlohy</w:t>
      </w:r>
      <w:r w:rsidR="00D679B7" w:rsidRPr="00D679B7">
        <w:t>. V žádném případě se nejedná o upravený již hotový font. Logo obsahuje mé vlastní písmo, které bylo vytvořeno pouze za použití</w:t>
      </w:r>
      <w:r w:rsidR="00D679B7">
        <w:t>m</w:t>
      </w:r>
      <w:r w:rsidR="00D679B7" w:rsidRPr="00D679B7">
        <w:t xml:space="preserve"> nástroje pero.</w:t>
      </w:r>
      <w:r w:rsidR="00646833">
        <w:t xml:space="preserve"> Jako základní barvu loga jsem zvolil </w:t>
      </w:r>
      <w:r w:rsidR="00AC73BE">
        <w:t>100% černou barvu.</w:t>
      </w:r>
      <w:r w:rsidR="00B43CDE">
        <w:t xml:space="preserve"> </w:t>
      </w:r>
    </w:p>
    <w:p w14:paraId="2EBD62FA" w14:textId="4CFE8F3B" w:rsidR="001B1F99" w:rsidRDefault="001B1F99" w:rsidP="00145947">
      <w:pPr>
        <w:pStyle w:val="bntext"/>
      </w:pPr>
    </w:p>
    <w:p w14:paraId="5A576FD4" w14:textId="77777777" w:rsidR="00601BA1" w:rsidRDefault="00601BA1" w:rsidP="00601BA1">
      <w:pPr>
        <w:pStyle w:val="bntext"/>
        <w:keepNext/>
      </w:pPr>
      <w:r>
        <w:rPr>
          <w:noProof/>
        </w:rPr>
        <w:drawing>
          <wp:inline distT="0" distB="0" distL="0" distR="0" wp14:anchorId="3D923D7D" wp14:editId="3CF0C160">
            <wp:extent cx="4772711" cy="2703830"/>
            <wp:effectExtent l="0" t="0" r="8890" b="127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915" cy="27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E197" w14:textId="07C96926" w:rsidR="009E67E5" w:rsidRPr="00601BA1" w:rsidRDefault="00601BA1" w:rsidP="00601BA1">
      <w:pPr>
        <w:pStyle w:val="Titulek"/>
        <w:ind w:firstLine="576"/>
        <w:jc w:val="both"/>
        <w:rPr>
          <w:sz w:val="20"/>
          <w:szCs w:val="20"/>
        </w:rPr>
      </w:pPr>
      <w:bookmarkStart w:id="122" w:name="_Toc99397989"/>
      <w:bookmarkStart w:id="123" w:name="_Toc99472121"/>
      <w:r w:rsidRPr="00601BA1">
        <w:rPr>
          <w:sz w:val="20"/>
          <w:szCs w:val="20"/>
        </w:rPr>
        <w:t xml:space="preserve">Obrázek </w:t>
      </w:r>
      <w:r w:rsidRPr="00601BA1">
        <w:rPr>
          <w:sz w:val="20"/>
          <w:szCs w:val="20"/>
        </w:rPr>
        <w:fldChar w:fldCharType="begin"/>
      </w:r>
      <w:r w:rsidRPr="00601BA1">
        <w:rPr>
          <w:sz w:val="20"/>
          <w:szCs w:val="20"/>
        </w:rPr>
        <w:instrText xml:space="preserve"> SEQ Obrázek \* ARABIC </w:instrText>
      </w:r>
      <w:r w:rsidRPr="00601BA1">
        <w:rPr>
          <w:sz w:val="20"/>
          <w:szCs w:val="20"/>
        </w:rPr>
        <w:fldChar w:fldCharType="separate"/>
      </w:r>
      <w:r w:rsidR="00395E29">
        <w:rPr>
          <w:noProof/>
          <w:sz w:val="20"/>
          <w:szCs w:val="20"/>
        </w:rPr>
        <w:t>13</w:t>
      </w:r>
      <w:r w:rsidRPr="00601BA1">
        <w:rPr>
          <w:sz w:val="20"/>
          <w:szCs w:val="20"/>
        </w:rPr>
        <w:fldChar w:fldCharType="end"/>
      </w:r>
      <w:r w:rsidRPr="00601BA1">
        <w:rPr>
          <w:sz w:val="20"/>
          <w:szCs w:val="20"/>
        </w:rPr>
        <w:t xml:space="preserve"> </w:t>
      </w:r>
      <w:r w:rsidR="00351415" w:rsidRPr="00601BA1">
        <w:rPr>
          <w:sz w:val="20"/>
          <w:szCs w:val="20"/>
        </w:rPr>
        <w:t>vizitka</w:t>
      </w:r>
      <w:r w:rsidRPr="00601BA1">
        <w:rPr>
          <w:sz w:val="20"/>
          <w:szCs w:val="20"/>
        </w:rPr>
        <w:t xml:space="preserve"> Happy </w:t>
      </w:r>
      <w:proofErr w:type="spellStart"/>
      <w:r w:rsidRPr="00601BA1">
        <w:rPr>
          <w:sz w:val="20"/>
          <w:szCs w:val="20"/>
        </w:rPr>
        <w:t>Pills</w:t>
      </w:r>
      <w:proofErr w:type="spellEnd"/>
      <w:r w:rsidRPr="00601BA1">
        <w:rPr>
          <w:sz w:val="20"/>
          <w:szCs w:val="20"/>
        </w:rPr>
        <w:t xml:space="preserve"> varianta 1 Zdroj: Vlastní</w:t>
      </w:r>
      <w:bookmarkEnd w:id="122"/>
      <w:bookmarkEnd w:id="123"/>
    </w:p>
    <w:p w14:paraId="205ED0EC" w14:textId="0ADCD8DE" w:rsidR="00427276" w:rsidRDefault="002E501F" w:rsidP="00145947">
      <w:pPr>
        <w:pStyle w:val="bn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0DD425" wp14:editId="164B0187">
                <wp:simplePos x="0" y="0"/>
                <wp:positionH relativeFrom="column">
                  <wp:posOffset>132080</wp:posOffset>
                </wp:positionH>
                <wp:positionV relativeFrom="paragraph">
                  <wp:posOffset>7863840</wp:posOffset>
                </wp:positionV>
                <wp:extent cx="5306060" cy="635"/>
                <wp:effectExtent l="0" t="0" r="0" b="0"/>
                <wp:wrapTopAndBottom/>
                <wp:docPr id="60" name="Textové 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6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269E92" w14:textId="10A859DA" w:rsidR="00601BA1" w:rsidRPr="00351415" w:rsidRDefault="00601BA1" w:rsidP="00601BA1">
                            <w:pPr>
                              <w:pStyle w:val="Titulek"/>
                              <w:rPr>
                                <w:rFonts w:eastAsia="Calibri"/>
                                <w:noProof/>
                                <w:sz w:val="20"/>
                                <w:szCs w:val="20"/>
                              </w:rPr>
                            </w:pPr>
                            <w:bookmarkStart w:id="124" w:name="_Toc99397990"/>
                            <w:bookmarkStart w:id="125" w:name="_Toc99472122"/>
                            <w:r w:rsidRPr="00351415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14</w:t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t xml:space="preserve"> cedulka pro produkty Happy Pills </w:t>
                            </w:r>
                            <w:r w:rsidR="00351415" w:rsidRPr="00351415">
                              <w:rPr>
                                <w:sz w:val="20"/>
                                <w:szCs w:val="20"/>
                              </w:rPr>
                              <w:t>Zdroj: Vlastní</w:t>
                            </w:r>
                            <w:bookmarkEnd w:id="124"/>
                            <w:bookmarkEnd w:id="1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DD425" id="Textové pole 60" o:spid="_x0000_s1037" type="#_x0000_t202" style="position:absolute;left:0;text-align:left;margin-left:10.4pt;margin-top:619.2pt;width:417.8pt;height: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" stroked="f">
                <v:textbox style="mso-fit-shape-to-text:t" inset="0,0,0,0">
                  <w:txbxContent>
                    <w:p w14:paraId="2B269E92" w14:textId="10A859DA" w:rsidR="00601BA1" w:rsidRPr="00351415" w:rsidRDefault="00601BA1" w:rsidP="00601BA1">
                      <w:pPr>
                        <w:pStyle w:val="Titulek"/>
                        <w:rPr>
                          <w:rFonts w:eastAsia="Calibri"/>
                          <w:noProof/>
                          <w:sz w:val="20"/>
                          <w:szCs w:val="20"/>
                        </w:rPr>
                      </w:pPr>
                      <w:bookmarkStart w:id="126" w:name="_Toc99397990"/>
                      <w:bookmarkStart w:id="127" w:name="_Toc99472122"/>
                      <w:r w:rsidRPr="00351415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351415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351415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351415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14</w:t>
                      </w:r>
                      <w:r w:rsidRPr="00351415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351415">
                        <w:rPr>
                          <w:sz w:val="20"/>
                          <w:szCs w:val="20"/>
                        </w:rPr>
                        <w:t xml:space="preserve"> cedulka pro produkty Happy Pills </w:t>
                      </w:r>
                      <w:r w:rsidR="00351415" w:rsidRPr="00351415">
                        <w:rPr>
                          <w:sz w:val="20"/>
                          <w:szCs w:val="20"/>
                        </w:rPr>
                        <w:t>Zdroj: Vlastní</w:t>
                      </w:r>
                      <w:bookmarkEnd w:id="126"/>
                      <w:bookmarkEnd w:id="127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5141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D9AAE4" wp14:editId="05CA6877">
                <wp:simplePos x="0" y="0"/>
                <wp:positionH relativeFrom="column">
                  <wp:posOffset>296545</wp:posOffset>
                </wp:positionH>
                <wp:positionV relativeFrom="paragraph">
                  <wp:posOffset>3181350</wp:posOffset>
                </wp:positionV>
                <wp:extent cx="5521960" cy="290830"/>
                <wp:effectExtent l="0" t="0" r="2540" b="0"/>
                <wp:wrapTopAndBottom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960" cy="2908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D357C" w14:textId="0569511E" w:rsidR="00601BA1" w:rsidRPr="00351415" w:rsidRDefault="00601BA1" w:rsidP="00601BA1">
                            <w:pPr>
                              <w:pStyle w:val="Titulek"/>
                              <w:rPr>
                                <w:rFonts w:eastAsia="Calibri"/>
                                <w:noProof/>
                                <w:sz w:val="20"/>
                                <w:szCs w:val="20"/>
                              </w:rPr>
                            </w:pPr>
                            <w:bookmarkStart w:id="128" w:name="_Toc99397991"/>
                            <w:bookmarkStart w:id="129" w:name="_Toc99472123"/>
                            <w:r w:rsidRPr="00351415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1415" w:rsidRPr="00351415">
                              <w:rPr>
                                <w:sz w:val="20"/>
                                <w:szCs w:val="20"/>
                              </w:rPr>
                              <w:t>vizitka</w:t>
                            </w:r>
                            <w:r w:rsidRPr="00351415">
                              <w:rPr>
                                <w:sz w:val="20"/>
                                <w:szCs w:val="20"/>
                              </w:rPr>
                              <w:t xml:space="preserve"> Happy Pills varianta 2 Zdroj: Vlastní</w:t>
                            </w:r>
                            <w:bookmarkEnd w:id="128"/>
                            <w:bookmarkEnd w:id="1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AAE4" id="Textové pole 59" o:spid="_x0000_s1038" type="#_x0000_t202" style="position:absolute;left:0;text-align:left;margin-left:23.35pt;margin-top:250.5pt;width:434.8pt;height:22.9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" stroked="f">
                <v:textbox inset="0,0,0,0">
                  <w:txbxContent>
                    <w:p w14:paraId="6D6D357C" w14:textId="0569511E" w:rsidR="00601BA1" w:rsidRPr="00351415" w:rsidRDefault="00601BA1" w:rsidP="00601BA1">
                      <w:pPr>
                        <w:pStyle w:val="Titulek"/>
                        <w:rPr>
                          <w:rFonts w:eastAsia="Calibri"/>
                          <w:noProof/>
                          <w:sz w:val="20"/>
                          <w:szCs w:val="20"/>
                        </w:rPr>
                      </w:pPr>
                      <w:bookmarkStart w:id="130" w:name="_Toc99397991"/>
                      <w:bookmarkStart w:id="131" w:name="_Toc99472123"/>
                      <w:r w:rsidRPr="00351415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351415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351415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351415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15</w:t>
                      </w:r>
                      <w:r w:rsidRPr="00351415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35141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51415" w:rsidRPr="00351415">
                        <w:rPr>
                          <w:sz w:val="20"/>
                          <w:szCs w:val="20"/>
                        </w:rPr>
                        <w:t>vizitka</w:t>
                      </w:r>
                      <w:r w:rsidRPr="00351415">
                        <w:rPr>
                          <w:sz w:val="20"/>
                          <w:szCs w:val="20"/>
                        </w:rPr>
                        <w:t xml:space="preserve"> Happy Pills varianta 2 Zdroj: Vlastní</w:t>
                      </w:r>
                      <w:bookmarkEnd w:id="130"/>
                      <w:bookmarkEnd w:id="131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01BA1">
        <w:rPr>
          <w:noProof/>
        </w:rPr>
        <w:drawing>
          <wp:anchor distT="0" distB="0" distL="114300" distR="114300" simplePos="0" relativeHeight="251736064" behindDoc="0" locked="0" layoutInCell="1" allowOverlap="1" wp14:anchorId="592ED85A" wp14:editId="25806A7C">
            <wp:simplePos x="0" y="0"/>
            <wp:positionH relativeFrom="margin">
              <wp:align>center</wp:align>
            </wp:positionH>
            <wp:positionV relativeFrom="paragraph">
              <wp:posOffset>3971290</wp:posOffset>
            </wp:positionV>
            <wp:extent cx="5306060" cy="3721100"/>
            <wp:effectExtent l="0" t="0" r="8890" b="0"/>
            <wp:wrapTopAndBottom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ek 5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A1">
        <w:rPr>
          <w:noProof/>
        </w:rPr>
        <w:drawing>
          <wp:anchor distT="0" distB="0" distL="114300" distR="114300" simplePos="0" relativeHeight="251735040" behindDoc="0" locked="0" layoutInCell="1" allowOverlap="1" wp14:anchorId="04A548D9" wp14:editId="475FE5AC">
            <wp:simplePos x="0" y="0"/>
            <wp:positionH relativeFrom="column">
              <wp:posOffset>296545</wp:posOffset>
            </wp:positionH>
            <wp:positionV relativeFrom="paragraph">
              <wp:posOffset>35560</wp:posOffset>
            </wp:positionV>
            <wp:extent cx="5521960" cy="3124200"/>
            <wp:effectExtent l="0" t="0" r="2540" b="0"/>
            <wp:wrapTopAndBottom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CDE">
        <w:t xml:space="preserve"> </w:t>
      </w:r>
    </w:p>
    <w:p w14:paraId="3549A7CE" w14:textId="4EB0CF7E" w:rsidR="00145947" w:rsidRPr="00427276" w:rsidRDefault="00427276" w:rsidP="00427276">
      <w:pPr>
        <w:spacing w:line="259" w:lineRule="auto"/>
        <w:rPr>
          <w:rFonts w:eastAsia="Calibri"/>
          <w:szCs w:val="24"/>
        </w:rPr>
      </w:pPr>
      <w:r>
        <w:br w:type="page"/>
      </w:r>
    </w:p>
    <w:p w14:paraId="25E46D8C" w14:textId="10AC1FF9" w:rsidR="00DE40EE" w:rsidRDefault="00DE40EE" w:rsidP="00DE40EE">
      <w:pPr>
        <w:pStyle w:val="Nadpis2"/>
      </w:pPr>
      <w:bookmarkStart w:id="132" w:name="_Toc36558222"/>
      <w:bookmarkStart w:id="133" w:name="_Toc98099863"/>
      <w:bookmarkStart w:id="134" w:name="_Toc99398105"/>
      <w:bookmarkStart w:id="135" w:name="_Toc99455429"/>
      <w:bookmarkStart w:id="136" w:name="_Toc99471967"/>
      <w:r>
        <w:lastRenderedPageBreak/>
        <w:t>Adobe Photoshop</w:t>
      </w:r>
      <w:bookmarkEnd w:id="132"/>
      <w:bookmarkEnd w:id="133"/>
      <w:bookmarkEnd w:id="134"/>
      <w:bookmarkEnd w:id="135"/>
      <w:bookmarkEnd w:id="136"/>
    </w:p>
    <w:p w14:paraId="7F3DC570" w14:textId="6AD76F32" w:rsidR="00262AB0" w:rsidRDefault="00194BB5" w:rsidP="00AD7A42">
      <w:pPr>
        <w:pStyle w:val="bntext"/>
      </w:pPr>
      <w:r w:rsidRPr="00194BB5">
        <w:t>První verze (1.0) vyšla v </w:t>
      </w:r>
      <w:hyperlink r:id="rId32" w:tooltip="Únor" w:history="1">
        <w:r w:rsidRPr="00194BB5">
          <w:t>únoru</w:t>
        </w:r>
      </w:hyperlink>
      <w:r w:rsidRPr="00194BB5">
        <w:t> roku </w:t>
      </w:r>
      <w:hyperlink r:id="rId33" w:tooltip="1990" w:history="1">
        <w:r w:rsidRPr="00194BB5">
          <w:t>1990</w:t>
        </w:r>
      </w:hyperlink>
      <w:r w:rsidRPr="00194BB5">
        <w:t> pro </w:t>
      </w:r>
      <w:hyperlink r:id="rId34" w:tooltip="Mac OS" w:history="1">
        <w:r w:rsidRPr="00194BB5">
          <w:t>Mac OS</w:t>
        </w:r>
      </w:hyperlink>
      <w:r w:rsidRPr="00194BB5">
        <w:t xml:space="preserve"> pod záštitou firmy Adobe Systems. Původně je Photoshop dílem bratrů Thomase a Johna </w:t>
      </w:r>
      <w:proofErr w:type="spellStart"/>
      <w:r w:rsidRPr="00194BB5">
        <w:t>Knolla</w:t>
      </w:r>
      <w:proofErr w:type="spellEnd"/>
      <w:r w:rsidRPr="00194BB5">
        <w:t>, kteří na vývoji začali pracovat již v roce </w:t>
      </w:r>
      <w:hyperlink r:id="rId35" w:tooltip="1987" w:history="1">
        <w:r w:rsidRPr="00194BB5">
          <w:t>1987</w:t>
        </w:r>
      </w:hyperlink>
      <w:r w:rsidRPr="00194BB5">
        <w:t>. Jedním z nejvýznamnějších bodů byl vznik verze pro </w:t>
      </w:r>
      <w:hyperlink r:id="rId36" w:tooltip="Operační systém" w:history="1">
        <w:r w:rsidRPr="00194BB5">
          <w:t>operační systém</w:t>
        </w:r>
      </w:hyperlink>
      <w:r w:rsidRPr="00194BB5">
        <w:t> </w:t>
      </w:r>
      <w:hyperlink r:id="rId37" w:tooltip="Microsoft Windows" w:history="1">
        <w:r w:rsidRPr="00194BB5">
          <w:t>Microsoft Windows</w:t>
        </w:r>
      </w:hyperlink>
      <w:r w:rsidRPr="00194BB5">
        <w:t> v roce </w:t>
      </w:r>
      <w:hyperlink r:id="rId38" w:tooltip="1996" w:history="1">
        <w:r w:rsidRPr="00194BB5">
          <w:t>1996</w:t>
        </w:r>
      </w:hyperlink>
      <w:r w:rsidRPr="00194BB5">
        <w:t xml:space="preserve">. </w:t>
      </w:r>
      <w:r w:rsidR="002B7215" w:rsidRPr="00194BB5">
        <w:t>Adobe Photoshop je bitmapový grafický editor pro tvorbu a úpravy </w:t>
      </w:r>
      <w:hyperlink r:id="rId39" w:tooltip="Rastrová grafika" w:history="1">
        <w:r w:rsidR="002B7215" w:rsidRPr="00194BB5">
          <w:t>bitmapové grafiky</w:t>
        </w:r>
      </w:hyperlink>
      <w:r w:rsidR="002B7215" w:rsidRPr="00194BB5">
        <w:t> (např. fotografií) vytvořený firmou </w:t>
      </w:r>
      <w:hyperlink r:id="rId40" w:tooltip="Adobe Systems" w:history="1">
        <w:r w:rsidR="002B7215" w:rsidRPr="00194BB5">
          <w:t>Adobe Systems</w:t>
        </w:r>
      </w:hyperlink>
      <w:r w:rsidR="002B7215" w:rsidRPr="00194BB5">
        <w:t xml:space="preserve">. </w:t>
      </w:r>
      <w:r w:rsidR="00C6066C">
        <w:t>[5]</w:t>
      </w:r>
    </w:p>
    <w:p w14:paraId="49CBFF9A" w14:textId="177E1CCA" w:rsidR="009A7562" w:rsidRDefault="009A7562" w:rsidP="00194BB5">
      <w:pPr>
        <w:spacing w:before="240" w:after="240" w:line="336" w:lineRule="auto"/>
        <w:ind w:firstLine="709"/>
        <w:rPr>
          <w:rFonts w:eastAsia="Calibri"/>
          <w:szCs w:val="24"/>
        </w:rPr>
      </w:pPr>
    </w:p>
    <w:p w14:paraId="74898579" w14:textId="66564E4F" w:rsidR="008876EF" w:rsidRPr="009A7562" w:rsidRDefault="00BD14B1" w:rsidP="00995E7C">
      <w:pPr>
        <w:pStyle w:val="Nadpis3"/>
        <w:rPr>
          <w:rFonts w:eastAsia="Calibri"/>
        </w:rPr>
      </w:pPr>
      <w:bookmarkStart w:id="137" w:name="_Toc98099864"/>
      <w:bookmarkStart w:id="138" w:name="_Toc99398106"/>
      <w:bookmarkStart w:id="139" w:name="_Toc99455430"/>
      <w:bookmarkStart w:id="140" w:name="_Toc99471968"/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E9E1C6" wp14:editId="2D9762BD">
                <wp:simplePos x="0" y="0"/>
                <wp:positionH relativeFrom="column">
                  <wp:posOffset>-605790</wp:posOffset>
                </wp:positionH>
                <wp:positionV relativeFrom="paragraph">
                  <wp:posOffset>2748915</wp:posOffset>
                </wp:positionV>
                <wp:extent cx="3301365" cy="635"/>
                <wp:effectExtent l="0" t="0" r="0" b="0"/>
                <wp:wrapSquare wrapText="bothSides"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4AD3B1" w14:textId="0C581541" w:rsidR="00BD14B1" w:rsidRPr="00BD14B1" w:rsidRDefault="00BD14B1" w:rsidP="00BD14B1">
                            <w:pPr>
                              <w:pStyle w:val="Titulek"/>
                              <w:rPr>
                                <w:rFonts w:eastAsia="Calibri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41" w:name="_Toc98241740"/>
                            <w:bookmarkStart w:id="142" w:name="_Toc99397992"/>
                            <w:bookmarkStart w:id="143" w:name="_Toc99472124"/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16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 produk focený v atelliéru Zdroj: Vlastní</w:t>
                            </w:r>
                            <w:bookmarkEnd w:id="141"/>
                            <w:bookmarkEnd w:id="142"/>
                            <w:bookmarkEnd w:id="1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9E1C6" id="Textové pole 35" o:spid="_x0000_s1039" type="#_x0000_t202" style="position:absolute;left:0;text-align:left;margin-left:-47.7pt;margin-top:216.45pt;width:259.95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" stroked="f">
                <v:textbox style="mso-fit-shape-to-text:t" inset="0,0,0,0">
                  <w:txbxContent>
                    <w:p w14:paraId="6D4AD3B1" w14:textId="0C581541" w:rsidR="00BD14B1" w:rsidRPr="00BD14B1" w:rsidRDefault="00BD14B1" w:rsidP="00BD14B1">
                      <w:pPr>
                        <w:pStyle w:val="Titulek"/>
                        <w:rPr>
                          <w:rFonts w:eastAsia="Calibri"/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bookmarkStart w:id="144" w:name="_Toc98241740"/>
                      <w:bookmarkStart w:id="145" w:name="_Toc99397992"/>
                      <w:bookmarkStart w:id="146" w:name="_Toc99472124"/>
                      <w:r w:rsidRPr="00BD14B1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BD14B1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16</w: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BD14B1">
                        <w:rPr>
                          <w:sz w:val="20"/>
                          <w:szCs w:val="20"/>
                        </w:rPr>
                        <w:t xml:space="preserve"> produk focený v atelliéru Zdroj: Vlastní</w:t>
                      </w:r>
                      <w:bookmarkEnd w:id="144"/>
                      <w:bookmarkEnd w:id="145"/>
                      <w:bookmarkEnd w:id="146"/>
                    </w:p>
                  </w:txbxContent>
                </v:textbox>
                <w10:wrap type="square"/>
              </v:shape>
            </w:pict>
          </mc:Fallback>
        </mc:AlternateContent>
      </w:r>
      <w:r w:rsidR="00653087">
        <w:rPr>
          <w:rFonts w:eastAsia="Calibri"/>
          <w:noProof/>
        </w:rPr>
        <w:drawing>
          <wp:anchor distT="0" distB="0" distL="114300" distR="114300" simplePos="0" relativeHeight="251684864" behindDoc="0" locked="0" layoutInCell="1" allowOverlap="1" wp14:anchorId="2DE001E5" wp14:editId="7D553608">
            <wp:simplePos x="0" y="0"/>
            <wp:positionH relativeFrom="column">
              <wp:posOffset>-606062</wp:posOffset>
            </wp:positionH>
            <wp:positionV relativeFrom="paragraph">
              <wp:posOffset>505823</wp:posOffset>
            </wp:positionV>
            <wp:extent cx="3301365" cy="2186305"/>
            <wp:effectExtent l="0" t="0" r="0" b="4445"/>
            <wp:wrapSquare wrapText="bothSides"/>
            <wp:docPr id="4" name="Obrázek 4" descr="Obsah obrázku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zeď&#10;&#10;Popis byl vytvořen automatick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0723C3" wp14:editId="30FA456C">
                <wp:simplePos x="0" y="0"/>
                <wp:positionH relativeFrom="column">
                  <wp:posOffset>2883535</wp:posOffset>
                </wp:positionH>
                <wp:positionV relativeFrom="paragraph">
                  <wp:posOffset>2731770</wp:posOffset>
                </wp:positionV>
                <wp:extent cx="3424555" cy="635"/>
                <wp:effectExtent l="0" t="0" r="0" b="0"/>
                <wp:wrapSquare wrapText="bothSides"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64398" w14:textId="56546E6F" w:rsidR="00BD14B1" w:rsidRPr="00BD14B1" w:rsidRDefault="00BD14B1" w:rsidP="00BD14B1">
                            <w:pPr>
                              <w:pStyle w:val="Titulek"/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47" w:name="_Toc98241741"/>
                            <w:bookmarkStart w:id="148" w:name="_Toc99397993"/>
                            <w:bookmarkStart w:id="149" w:name="_Toc99472125"/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17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 výsledný produkt upravený pro web Zdroj:</w:t>
                            </w:r>
                            <w:bookmarkEnd w:id="147"/>
                            <w:r w:rsidR="00E750B8">
                              <w:rPr>
                                <w:sz w:val="20"/>
                                <w:szCs w:val="20"/>
                              </w:rPr>
                              <w:t xml:space="preserve"> Vlastní</w:t>
                            </w:r>
                            <w:bookmarkEnd w:id="148"/>
                            <w:bookmarkEnd w:id="149"/>
                            <w:r w:rsidR="001B0E1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723C3" id="Textové pole 36" o:spid="_x0000_s1040" type="#_x0000_t202" style="position:absolute;left:0;text-align:left;margin-left:227.05pt;margin-top:215.1pt;width:269.65pt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" stroked="f">
                <v:textbox style="mso-fit-shape-to-text:t" inset="0,0,0,0">
                  <w:txbxContent>
                    <w:p w14:paraId="01964398" w14:textId="56546E6F" w:rsidR="00BD14B1" w:rsidRPr="00BD14B1" w:rsidRDefault="00BD14B1" w:rsidP="00BD14B1">
                      <w:pPr>
                        <w:pStyle w:val="Titulek"/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bookmarkStart w:id="150" w:name="_Toc98241741"/>
                      <w:bookmarkStart w:id="151" w:name="_Toc99397993"/>
                      <w:bookmarkStart w:id="152" w:name="_Toc99472125"/>
                      <w:r w:rsidRPr="00BD14B1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BD14B1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17</w: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BD14B1">
                        <w:rPr>
                          <w:sz w:val="20"/>
                          <w:szCs w:val="20"/>
                        </w:rPr>
                        <w:t xml:space="preserve"> výsledný produkt upravený pro web Zdroj:</w:t>
                      </w:r>
                      <w:bookmarkEnd w:id="150"/>
                      <w:r w:rsidR="00E750B8">
                        <w:rPr>
                          <w:sz w:val="20"/>
                          <w:szCs w:val="20"/>
                        </w:rPr>
                        <w:t xml:space="preserve"> Vlastní</w:t>
                      </w:r>
                      <w:bookmarkEnd w:id="151"/>
                      <w:bookmarkEnd w:id="152"/>
                      <w:r w:rsidR="001B0E1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087">
        <w:rPr>
          <w:rFonts w:eastAsia="Calibri"/>
          <w:noProof/>
        </w:rPr>
        <w:drawing>
          <wp:anchor distT="0" distB="0" distL="114300" distR="114300" simplePos="0" relativeHeight="251685888" behindDoc="0" locked="0" layoutInCell="1" allowOverlap="1" wp14:anchorId="713DCE90" wp14:editId="4E8B426E">
            <wp:simplePos x="0" y="0"/>
            <wp:positionH relativeFrom="column">
              <wp:posOffset>2883988</wp:posOffset>
            </wp:positionH>
            <wp:positionV relativeFrom="paragraph">
              <wp:posOffset>396331</wp:posOffset>
            </wp:positionV>
            <wp:extent cx="3424555" cy="2278380"/>
            <wp:effectExtent l="0" t="0" r="4445" b="762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B5">
        <w:rPr>
          <w:rFonts w:eastAsia="Calibri"/>
        </w:rPr>
        <w:t>Využití Adobe Photoshop</w:t>
      </w:r>
      <w:bookmarkEnd w:id="137"/>
      <w:bookmarkEnd w:id="138"/>
      <w:bookmarkEnd w:id="139"/>
      <w:bookmarkEnd w:id="140"/>
    </w:p>
    <w:p w14:paraId="257FC8F7" w14:textId="26089C51" w:rsidR="00653087" w:rsidRPr="00AD7A42" w:rsidRDefault="00653087" w:rsidP="00AD7A42">
      <w:pPr>
        <w:pStyle w:val="bntext"/>
      </w:pPr>
    </w:p>
    <w:p w14:paraId="7AFCA3DF" w14:textId="1A6B398B" w:rsidR="00351415" w:rsidRDefault="00974BD5" w:rsidP="00AD7A42">
      <w:pPr>
        <w:pStyle w:val="bntext"/>
      </w:pPr>
      <w:r w:rsidRPr="00AD7A42">
        <w:t>Adobe Photoshop</w:t>
      </w:r>
      <w:r>
        <w:t xml:space="preserve"> jsem využíval pro </w:t>
      </w:r>
      <w:r w:rsidR="00F00AC2">
        <w:t xml:space="preserve">ořez nafocených </w:t>
      </w:r>
      <w:r>
        <w:t>produktů</w:t>
      </w:r>
      <w:r w:rsidR="00F00AC2">
        <w:t xml:space="preserve">, následně pro přidání </w:t>
      </w:r>
      <w:r w:rsidR="00653087">
        <w:t>nového pozadí za produkt</w:t>
      </w:r>
      <w:r w:rsidR="00F00AC2">
        <w:t xml:space="preserve">  </w:t>
      </w:r>
      <w:r>
        <w:t>a umístění již hotové grafiky na  produkt.</w:t>
      </w:r>
      <w:r w:rsidR="005F3D69">
        <w:t xml:space="preserve"> Dále jsem využil metodu green </w:t>
      </w:r>
      <w:proofErr w:type="spellStart"/>
      <w:r w:rsidR="005F3D69">
        <w:t>screenu</w:t>
      </w:r>
      <w:proofErr w:type="spellEnd"/>
      <w:r w:rsidR="005F3D69">
        <w:t xml:space="preserve"> díky kterému byl ořez</w:t>
      </w:r>
      <w:r w:rsidR="009E67E5">
        <w:t xml:space="preserve"> </w:t>
      </w:r>
      <w:proofErr w:type="spellStart"/>
      <w:r w:rsidR="009E67E5">
        <w:t>fotgrafie</w:t>
      </w:r>
      <w:proofErr w:type="spellEnd"/>
      <w:r w:rsidR="005F3D69">
        <w:t xml:space="preserve"> jednodušší. </w:t>
      </w:r>
      <w:r>
        <w:t>Celkové výstupy byl</w:t>
      </w:r>
      <w:r w:rsidR="0043166D">
        <w:t>y</w:t>
      </w:r>
      <w:r>
        <w:t xml:space="preserve"> umístěny na</w:t>
      </w:r>
      <w:r w:rsidR="009E67E5">
        <w:t xml:space="preserve"> web a</w:t>
      </w:r>
      <w:r>
        <w:t xml:space="preserve"> sociální sítě.</w:t>
      </w:r>
    </w:p>
    <w:p w14:paraId="21E6482A" w14:textId="60DC950A" w:rsidR="00AB4C9E" w:rsidRDefault="00351415" w:rsidP="00351415">
      <w:pPr>
        <w:spacing w:line="259" w:lineRule="auto"/>
        <w:rPr>
          <w:rFonts w:eastAsia="Calibri"/>
          <w:szCs w:val="24"/>
        </w:rPr>
      </w:pPr>
      <w:r>
        <w:rPr>
          <w:rFonts w:eastAsia="Calibri"/>
          <w:szCs w:val="24"/>
        </w:rPr>
        <w:br w:type="page"/>
      </w:r>
    </w:p>
    <w:p w14:paraId="4A82E3BE" w14:textId="721E24A2" w:rsidR="00653087" w:rsidRDefault="00427276" w:rsidP="00653087">
      <w:pPr>
        <w:spacing w:before="240" w:after="240" w:line="336" w:lineRule="auto"/>
        <w:rPr>
          <w:rFonts w:eastAsia="Calibri"/>
          <w:szCs w:val="24"/>
        </w:rPr>
      </w:pPr>
      <w:r>
        <w:rPr>
          <w:rFonts w:eastAsia="Calibri"/>
          <w:noProof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214CBFFC" wp14:editId="2EBE63BA">
            <wp:simplePos x="0" y="0"/>
            <wp:positionH relativeFrom="margin">
              <wp:posOffset>3018155</wp:posOffset>
            </wp:positionH>
            <wp:positionV relativeFrom="paragraph">
              <wp:posOffset>2540</wp:posOffset>
            </wp:positionV>
            <wp:extent cx="2231390" cy="2922270"/>
            <wp:effectExtent l="0" t="0" r="0" b="0"/>
            <wp:wrapSquare wrapText="bothSides"/>
            <wp:docPr id="5" name="Obrázek 5" descr="Obsah obrázku osoba, ex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exteriér, stojící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342468EB" wp14:editId="09960207">
            <wp:simplePos x="0" y="0"/>
            <wp:positionH relativeFrom="margin">
              <wp:posOffset>219075</wp:posOffset>
            </wp:positionH>
            <wp:positionV relativeFrom="paragraph">
              <wp:posOffset>495300</wp:posOffset>
            </wp:positionV>
            <wp:extent cx="2928620" cy="1951990"/>
            <wp:effectExtent l="0" t="6985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862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1F3AD" w14:textId="15F3168A" w:rsidR="00653087" w:rsidRDefault="00653087" w:rsidP="00653087">
      <w:pPr>
        <w:spacing w:before="240" w:after="240" w:line="336" w:lineRule="auto"/>
        <w:rPr>
          <w:rFonts w:eastAsia="Calibri"/>
          <w:szCs w:val="24"/>
        </w:rPr>
      </w:pPr>
    </w:p>
    <w:p w14:paraId="50B430F6" w14:textId="17D0C2A1" w:rsidR="00653087" w:rsidRDefault="00653087" w:rsidP="00653087">
      <w:pPr>
        <w:spacing w:before="240" w:after="240" w:line="336" w:lineRule="auto"/>
        <w:rPr>
          <w:rFonts w:eastAsia="Calibri"/>
          <w:szCs w:val="24"/>
        </w:rPr>
      </w:pPr>
    </w:p>
    <w:p w14:paraId="14AA91BC" w14:textId="466E5F3D" w:rsidR="00653087" w:rsidRDefault="00653087" w:rsidP="00653087">
      <w:pPr>
        <w:spacing w:before="240" w:after="240" w:line="336" w:lineRule="auto"/>
        <w:rPr>
          <w:rFonts w:eastAsia="Calibri"/>
          <w:szCs w:val="24"/>
        </w:rPr>
      </w:pPr>
    </w:p>
    <w:p w14:paraId="635DB3D6" w14:textId="3E9B0C93" w:rsidR="00653087" w:rsidRDefault="00653087" w:rsidP="00653087">
      <w:pPr>
        <w:spacing w:before="240" w:after="240" w:line="336" w:lineRule="auto"/>
        <w:rPr>
          <w:rFonts w:eastAsia="Calibri"/>
          <w:szCs w:val="24"/>
        </w:rPr>
      </w:pPr>
    </w:p>
    <w:p w14:paraId="6FF33336" w14:textId="7608062E" w:rsidR="00653087" w:rsidRDefault="00653087" w:rsidP="00653087">
      <w:pPr>
        <w:spacing w:before="240" w:after="240" w:line="336" w:lineRule="auto"/>
        <w:rPr>
          <w:rFonts w:eastAsia="Calibri"/>
          <w:szCs w:val="24"/>
        </w:rPr>
      </w:pPr>
    </w:p>
    <w:p w14:paraId="406A6D2E" w14:textId="116141DD" w:rsidR="00653087" w:rsidRDefault="00653087" w:rsidP="00653087">
      <w:pPr>
        <w:spacing w:before="240" w:after="240" w:line="336" w:lineRule="auto"/>
        <w:rPr>
          <w:rFonts w:eastAsia="Calibri"/>
          <w:szCs w:val="24"/>
        </w:rPr>
      </w:pPr>
    </w:p>
    <w:p w14:paraId="59F1DDBA" w14:textId="27F5154A" w:rsidR="00653087" w:rsidRDefault="00AE3582" w:rsidP="00653087">
      <w:pPr>
        <w:spacing w:before="240" w:after="240" w:line="336" w:lineRule="auto"/>
        <w:rPr>
          <w:rFonts w:eastAsia="Calibr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954C21" wp14:editId="4D48371D">
                <wp:simplePos x="0" y="0"/>
                <wp:positionH relativeFrom="column">
                  <wp:posOffset>3060156</wp:posOffset>
                </wp:positionH>
                <wp:positionV relativeFrom="paragraph">
                  <wp:posOffset>194038</wp:posOffset>
                </wp:positionV>
                <wp:extent cx="2222500" cy="364490"/>
                <wp:effectExtent l="0" t="0" r="6350" b="0"/>
                <wp:wrapSquare wrapText="bothSides"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64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073A6F" w14:textId="0893CD98" w:rsidR="00713A03" w:rsidRPr="00AE0888" w:rsidRDefault="00713A03" w:rsidP="00713A03">
                            <w:pPr>
                              <w:pStyle w:val="Titulek"/>
                              <w:rPr>
                                <w:rFonts w:eastAsia="Calibri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53" w:name="_Toc98241742"/>
                            <w:bookmarkStart w:id="154" w:name="_Toc99397995"/>
                            <w:bookmarkStart w:id="155" w:name="_Toc99472126"/>
                            <w:r>
                              <w:t xml:space="preserve">Obrázek </w:t>
                            </w:r>
                            <w:fldSimple w:instr=" SEQ Obrázek \* ARABIC ">
                              <w:r w:rsidR="00395E29">
                                <w:rPr>
                                  <w:noProof/>
                                </w:rPr>
                                <w:t>18</w:t>
                              </w:r>
                            </w:fldSimple>
                            <w:r>
                              <w:t xml:space="preserve"> Tričko Happy Pills </w:t>
                            </w:r>
                            <w:bookmarkEnd w:id="153"/>
                            <w:r w:rsidR="00E750B8">
                              <w:t>Zdroj: Vlastní</w:t>
                            </w:r>
                            <w:bookmarkEnd w:id="154"/>
                            <w:bookmarkEnd w:id="15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4C21" id="Textové pole 33" o:spid="_x0000_s1041" type="#_x0000_t202" style="position:absolute;margin-left:240.95pt;margin-top:15.3pt;width:175pt;height:2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" stroked="f">
                <v:textbox inset="0,0,0,0">
                  <w:txbxContent>
                    <w:p w14:paraId="4D073A6F" w14:textId="0893CD98" w:rsidR="00713A03" w:rsidRPr="00AE0888" w:rsidRDefault="00713A03" w:rsidP="00713A03">
                      <w:pPr>
                        <w:pStyle w:val="Titulek"/>
                        <w:rPr>
                          <w:rFonts w:eastAsia="Calibri"/>
                          <w:noProof/>
                          <w:sz w:val="24"/>
                          <w:szCs w:val="24"/>
                        </w:rPr>
                      </w:pPr>
                      <w:bookmarkStart w:id="156" w:name="_Toc98241742"/>
                      <w:bookmarkStart w:id="157" w:name="_Toc99397995"/>
                      <w:bookmarkStart w:id="158" w:name="_Toc99472126"/>
                      <w:r>
                        <w:t xml:space="preserve">Obrázek </w:t>
                      </w:r>
                      <w:fldSimple w:instr=" SEQ Obrázek \* ARABIC ">
                        <w:r w:rsidR="00395E29">
                          <w:rPr>
                            <w:noProof/>
                          </w:rPr>
                          <w:t>18</w:t>
                        </w:r>
                      </w:fldSimple>
                      <w:r>
                        <w:t xml:space="preserve"> Tričko Happy Pills </w:t>
                      </w:r>
                      <w:bookmarkEnd w:id="156"/>
                      <w:r w:rsidR="00E750B8">
                        <w:t>Zdroj: Vlastní</w:t>
                      </w:r>
                      <w:bookmarkEnd w:id="157"/>
                      <w:bookmarkEnd w:id="158"/>
                    </w:p>
                  </w:txbxContent>
                </v:textbox>
                <w10:wrap type="square"/>
              </v:shape>
            </w:pict>
          </mc:Fallback>
        </mc:AlternateContent>
      </w:r>
      <w:r w:rsidR="0042727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0448B9" wp14:editId="344BD44B">
                <wp:simplePos x="0" y="0"/>
                <wp:positionH relativeFrom="column">
                  <wp:posOffset>699044</wp:posOffset>
                </wp:positionH>
                <wp:positionV relativeFrom="paragraph">
                  <wp:posOffset>225607</wp:posOffset>
                </wp:positionV>
                <wp:extent cx="1795780" cy="635"/>
                <wp:effectExtent l="0" t="0" r="0" b="0"/>
                <wp:wrapSquare wrapText="bothSides"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FB11AE" w14:textId="2B21CE19" w:rsidR="00713A03" w:rsidRPr="00713A03" w:rsidRDefault="00713A03" w:rsidP="00713A03">
                            <w:pPr>
                              <w:pStyle w:val="Titulek"/>
                              <w:rPr>
                                <w:rFonts w:eastAsia="Calibri"/>
                                <w:noProof/>
                                <w:sz w:val="20"/>
                                <w:szCs w:val="20"/>
                              </w:rPr>
                            </w:pPr>
                            <w:bookmarkStart w:id="159" w:name="_Toc98241743"/>
                            <w:bookmarkStart w:id="160" w:name="_Toc99397994"/>
                            <w:bookmarkStart w:id="161" w:name="_Toc99472127"/>
                            <w:r w:rsidRPr="00713A03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19</w:t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t xml:space="preserve"> Tričko Happy Pills green screen Zdroj: </w:t>
                            </w:r>
                            <w:r w:rsidR="00E750B8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Pr="00713A03">
                              <w:rPr>
                                <w:sz w:val="20"/>
                                <w:szCs w:val="20"/>
                              </w:rPr>
                              <w:t>lastní</w:t>
                            </w:r>
                            <w:bookmarkEnd w:id="159"/>
                            <w:bookmarkEnd w:id="160"/>
                            <w:bookmarkEnd w:id="1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448B9" id="Textové pole 31" o:spid="_x0000_s1042" type="#_x0000_t202" style="position:absolute;margin-left:55.05pt;margin-top:17.75pt;width:141.4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" stroked="f">
                <v:textbox style="mso-fit-shape-to-text:t" inset="0,0,0,0">
                  <w:txbxContent>
                    <w:p w14:paraId="32FB11AE" w14:textId="2B21CE19" w:rsidR="00713A03" w:rsidRPr="00713A03" w:rsidRDefault="00713A03" w:rsidP="00713A03">
                      <w:pPr>
                        <w:pStyle w:val="Titulek"/>
                        <w:rPr>
                          <w:rFonts w:eastAsia="Calibri"/>
                          <w:noProof/>
                          <w:sz w:val="20"/>
                          <w:szCs w:val="20"/>
                        </w:rPr>
                      </w:pPr>
                      <w:bookmarkStart w:id="162" w:name="_Toc98241743"/>
                      <w:bookmarkStart w:id="163" w:name="_Toc99397994"/>
                      <w:bookmarkStart w:id="164" w:name="_Toc99472127"/>
                      <w:r w:rsidRPr="00713A03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713A03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713A03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713A03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19</w:t>
                      </w:r>
                      <w:r w:rsidRPr="00713A03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713A03">
                        <w:rPr>
                          <w:sz w:val="20"/>
                          <w:szCs w:val="20"/>
                        </w:rPr>
                        <w:t xml:space="preserve"> Tričko Happy Pills green screen Zdroj: </w:t>
                      </w:r>
                      <w:r w:rsidR="00E750B8">
                        <w:rPr>
                          <w:sz w:val="20"/>
                          <w:szCs w:val="20"/>
                        </w:rPr>
                        <w:t>V</w:t>
                      </w:r>
                      <w:r w:rsidRPr="00713A03">
                        <w:rPr>
                          <w:sz w:val="20"/>
                          <w:szCs w:val="20"/>
                        </w:rPr>
                        <w:t>lastní</w:t>
                      </w:r>
                      <w:bookmarkEnd w:id="162"/>
                      <w:bookmarkEnd w:id="163"/>
                      <w:bookmarkEnd w:id="164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D1A165" w14:textId="5D628780" w:rsidR="00653087" w:rsidRDefault="00653087" w:rsidP="00653087">
      <w:pPr>
        <w:spacing w:before="240" w:after="240" w:line="336" w:lineRule="auto"/>
        <w:rPr>
          <w:rFonts w:eastAsia="Calibri"/>
          <w:szCs w:val="24"/>
        </w:rPr>
      </w:pPr>
    </w:p>
    <w:p w14:paraId="233BD977" w14:textId="509F1838" w:rsidR="008876EF" w:rsidRDefault="008876EF" w:rsidP="008876EF">
      <w:pPr>
        <w:pStyle w:val="Nadpis2"/>
      </w:pPr>
      <w:bookmarkStart w:id="165" w:name="_Toc98099865"/>
      <w:bookmarkStart w:id="166" w:name="_Toc99398107"/>
      <w:bookmarkStart w:id="167" w:name="_Toc99455431"/>
      <w:bookmarkStart w:id="168" w:name="_Toc99471969"/>
      <w:proofErr w:type="spellStart"/>
      <w:r>
        <w:t>PicsArt</w:t>
      </w:r>
      <w:bookmarkEnd w:id="165"/>
      <w:bookmarkEnd w:id="166"/>
      <w:bookmarkEnd w:id="167"/>
      <w:bookmarkEnd w:id="168"/>
      <w:proofErr w:type="spellEnd"/>
    </w:p>
    <w:p w14:paraId="14CEE40E" w14:textId="37D26DBD" w:rsidR="008876EF" w:rsidRPr="006628BB" w:rsidRDefault="001331D8" w:rsidP="003F65DB">
      <w:pPr>
        <w:pStyle w:val="bntext"/>
      </w:pPr>
      <w:r>
        <w:t>Jedná se o editor s více než 1000 funkcemi</w:t>
      </w:r>
      <w:r w:rsidR="00D65ADF">
        <w:t>,</w:t>
      </w:r>
      <w:r>
        <w:t xml:space="preserve"> který</w:t>
      </w:r>
      <w:r w:rsidR="008876EF" w:rsidRPr="008876EF">
        <w:t xml:space="preserve"> má vše, co potřebujete, aby každý váš obraz měl v sobě něco neuvěřitelného. Je vybaven nástroji pro řezání, ořezávání, strečink, klonování, přidávání textů a úpravu křivek. Navíc má plnou knihovnu uměleckých fotografických filtrů (včetně HDR), rámečky, obrázky zázemí, hranice, vysvětlivky a mnoho dalších. Všechny nástroje mají režim štětce pro finální úpravy s možností selektivního uplatňování pouze na část obrázku. </w:t>
      </w:r>
      <w:proofErr w:type="spellStart"/>
      <w:r w:rsidR="008876EF" w:rsidRPr="008876EF">
        <w:t>PicsArt</w:t>
      </w:r>
      <w:proofErr w:type="spellEnd"/>
      <w:r w:rsidR="008876EF" w:rsidRPr="008876EF">
        <w:t xml:space="preserve"> poskytuje stovky fontů pro přidávání textu k fotografiím a tvoření senzačních textových překryv. </w:t>
      </w:r>
      <w:proofErr w:type="spellStart"/>
      <w:r w:rsidR="008876EF" w:rsidRPr="008876EF">
        <w:t>PicsArt</w:t>
      </w:r>
      <w:proofErr w:type="spellEnd"/>
      <w:r w:rsidR="008876EF" w:rsidRPr="008876EF">
        <w:t xml:space="preserve"> nabízí také dynamicky se rozrůstající sadu efektů ve stylu Prisma poháněných umělou inteligencí.</w:t>
      </w:r>
      <w:r w:rsidR="00080D9B">
        <w:t xml:space="preserve"> [6]</w:t>
      </w:r>
    </w:p>
    <w:p w14:paraId="503DA81C" w14:textId="4D83F3BE" w:rsidR="0045050B" w:rsidRDefault="0045050B" w:rsidP="0045050B">
      <w:pPr>
        <w:pStyle w:val="Nadpis3"/>
      </w:pPr>
      <w:bookmarkStart w:id="169" w:name="_Toc98099866"/>
      <w:bookmarkStart w:id="170" w:name="_Toc99398108"/>
      <w:bookmarkStart w:id="171" w:name="_Toc99455432"/>
      <w:bookmarkStart w:id="172" w:name="_Toc99471970"/>
      <w:r>
        <w:t xml:space="preserve">Využití mobilní aplikace </w:t>
      </w:r>
      <w:proofErr w:type="spellStart"/>
      <w:r>
        <w:t>PicsArt</w:t>
      </w:r>
      <w:bookmarkEnd w:id="169"/>
      <w:bookmarkEnd w:id="170"/>
      <w:bookmarkEnd w:id="171"/>
      <w:bookmarkEnd w:id="172"/>
      <w:proofErr w:type="spellEnd"/>
    </w:p>
    <w:p w14:paraId="5A2A9930" w14:textId="2572C888" w:rsidR="0045050B" w:rsidRPr="0045050B" w:rsidRDefault="0045050B" w:rsidP="003F65DB">
      <w:pPr>
        <w:pStyle w:val="bntext"/>
      </w:pPr>
      <w:r>
        <w:t xml:space="preserve">Aplikaci </w:t>
      </w:r>
      <w:proofErr w:type="spellStart"/>
      <w:r>
        <w:t>PicsArt</w:t>
      </w:r>
      <w:proofErr w:type="spellEnd"/>
      <w:r>
        <w:t xml:space="preserve"> jsem využíval zejména pro doladění </w:t>
      </w:r>
      <w:proofErr w:type="spellStart"/>
      <w:r>
        <w:t>fotografi</w:t>
      </w:r>
      <w:proofErr w:type="spellEnd"/>
      <w:r>
        <w:t xml:space="preserve"> pro mobilní telefony a</w:t>
      </w:r>
      <w:r w:rsidR="00A0170B">
        <w:t xml:space="preserve"> specifického formátu pro</w:t>
      </w:r>
      <w:r>
        <w:t xml:space="preserve"> </w:t>
      </w:r>
      <w:r w:rsidR="00A0170B">
        <w:t>sociální sítě</w:t>
      </w:r>
      <w:r>
        <w:t xml:space="preserve">. </w:t>
      </w:r>
    </w:p>
    <w:p w14:paraId="3E258F70" w14:textId="253F71B3" w:rsidR="001370AE" w:rsidRDefault="00295E28" w:rsidP="00295E28">
      <w:pPr>
        <w:pStyle w:val="Nadpis2"/>
        <w:rPr>
          <w:rFonts w:eastAsia="Calibri"/>
        </w:rPr>
      </w:pPr>
      <w:bookmarkStart w:id="173" w:name="_Toc99398109"/>
      <w:bookmarkStart w:id="174" w:name="_Toc99455433"/>
      <w:bookmarkStart w:id="175" w:name="_Toc99471971"/>
      <w:r>
        <w:rPr>
          <w:rFonts w:eastAsia="Calibri"/>
        </w:rPr>
        <w:t xml:space="preserve">Adobe </w:t>
      </w:r>
      <w:proofErr w:type="spellStart"/>
      <w:r>
        <w:rPr>
          <w:rFonts w:eastAsia="Calibri"/>
        </w:rPr>
        <w:t>After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Effects</w:t>
      </w:r>
      <w:bookmarkEnd w:id="173"/>
      <w:bookmarkEnd w:id="174"/>
      <w:bookmarkEnd w:id="175"/>
      <w:proofErr w:type="spellEnd"/>
    </w:p>
    <w:p w14:paraId="677DFFCD" w14:textId="1D8711F4" w:rsidR="00F45074" w:rsidRPr="003F65DB" w:rsidRDefault="00F45074" w:rsidP="003F65DB">
      <w:pPr>
        <w:pStyle w:val="bntext"/>
      </w:pPr>
      <w:r w:rsidRPr="003F65DB">
        <w:t xml:space="preserve">Adobe </w:t>
      </w:r>
      <w:proofErr w:type="spellStart"/>
      <w:r w:rsidRPr="003F65DB">
        <w:t>After</w:t>
      </w:r>
      <w:proofErr w:type="spellEnd"/>
      <w:r w:rsidRPr="003F65DB">
        <w:t xml:space="preserve"> </w:t>
      </w:r>
      <w:proofErr w:type="spellStart"/>
      <w:r w:rsidRPr="003F65DB">
        <w:t>Effects</w:t>
      </w:r>
      <w:proofErr w:type="spellEnd"/>
      <w:r w:rsidRPr="003F65DB">
        <w:t xml:space="preserve"> je univerzální počítačový program, pomocí kterého můžete upravovat jakékoliv video a také vytvářet vizuální efekty a animaci. Často se používá ve fázi postprodukce v kině a v </w:t>
      </w:r>
      <w:proofErr w:type="spellStart"/>
      <w:r w:rsidRPr="003F65DB">
        <w:t>televizi.Pomocí</w:t>
      </w:r>
      <w:proofErr w:type="spellEnd"/>
      <w:r w:rsidRPr="003F65DB">
        <w:t xml:space="preserve"> Adobe </w:t>
      </w:r>
      <w:proofErr w:type="spellStart"/>
      <w:r w:rsidRPr="003F65DB">
        <w:t>After</w:t>
      </w:r>
      <w:proofErr w:type="spellEnd"/>
      <w:r w:rsidRPr="003F65DB">
        <w:t xml:space="preserve"> </w:t>
      </w:r>
      <w:proofErr w:type="spellStart"/>
      <w:r w:rsidRPr="003F65DB">
        <w:t>Effects</w:t>
      </w:r>
      <w:proofErr w:type="spellEnd"/>
      <w:r w:rsidRPr="003F65DB">
        <w:t> můžete vytvářet, kombinovat</w:t>
      </w:r>
      <w:r w:rsidRPr="00F45074">
        <w:t xml:space="preserve"> </w:t>
      </w:r>
      <w:r w:rsidRPr="00F45074">
        <w:lastRenderedPageBreak/>
        <w:t xml:space="preserve">a stylizovat 2D vrstvy v trojrozměrném prostoru. Program Adobe </w:t>
      </w:r>
      <w:proofErr w:type="spellStart"/>
      <w:r w:rsidRPr="00F45074">
        <w:t>After</w:t>
      </w:r>
      <w:proofErr w:type="spellEnd"/>
      <w:r w:rsidRPr="00F45074">
        <w:t xml:space="preserve"> </w:t>
      </w:r>
      <w:proofErr w:type="spellStart"/>
      <w:r w:rsidRPr="00F45074">
        <w:t>Effects</w:t>
      </w:r>
      <w:proofErr w:type="spellEnd"/>
      <w:r w:rsidRPr="00F45074">
        <w:t> provádí různé funkce v závislosti na potřebách uživatelů.</w:t>
      </w:r>
      <w:r>
        <w:t xml:space="preserve"> </w:t>
      </w:r>
      <w:r w:rsidRPr="003F65DB">
        <w:t>[7]</w:t>
      </w:r>
    </w:p>
    <w:p w14:paraId="27757244" w14:textId="1B284AA5" w:rsidR="00BC6A9C" w:rsidRPr="00BC6A9C" w:rsidRDefault="0045379F" w:rsidP="00BC6A9C">
      <w:pPr>
        <w:shd w:val="clear" w:color="auto" w:fill="FFFFFF"/>
        <w:spacing w:after="360" w:line="240" w:lineRule="auto"/>
      </w:pPr>
      <w:r>
        <w:t xml:space="preserve"> </w:t>
      </w:r>
    </w:p>
    <w:p w14:paraId="0DF999CD" w14:textId="77777777" w:rsidR="00BC6A9C" w:rsidRPr="00BC6A9C" w:rsidRDefault="00BC6A9C" w:rsidP="00BC6A9C"/>
    <w:p w14:paraId="12434ABE" w14:textId="55B48F15" w:rsidR="001370AE" w:rsidRPr="00ED1BC6" w:rsidRDefault="00ED1BC6" w:rsidP="00ED1BC6">
      <w:pPr>
        <w:pStyle w:val="Nadpis2"/>
      </w:pPr>
      <w:bookmarkStart w:id="176" w:name="_Toc98099867"/>
      <w:bookmarkStart w:id="177" w:name="_Toc99398110"/>
      <w:bookmarkStart w:id="178" w:name="_Toc99455434"/>
      <w:bookmarkStart w:id="179" w:name="_Toc99471972"/>
      <w:proofErr w:type="spellStart"/>
      <w:r w:rsidRPr="00ED1BC6">
        <w:t>Wondershare</w:t>
      </w:r>
      <w:proofErr w:type="spellEnd"/>
      <w:r w:rsidRPr="00ED1BC6">
        <w:t xml:space="preserve"> </w:t>
      </w:r>
      <w:proofErr w:type="spellStart"/>
      <w:r w:rsidRPr="00ED1BC6">
        <w:t>Filmora</w:t>
      </w:r>
      <w:bookmarkEnd w:id="176"/>
      <w:bookmarkEnd w:id="177"/>
      <w:bookmarkEnd w:id="178"/>
      <w:bookmarkEnd w:id="179"/>
      <w:proofErr w:type="spellEnd"/>
    </w:p>
    <w:p w14:paraId="4CE3D57A" w14:textId="40BB9878" w:rsidR="00D679B7" w:rsidRPr="00AD7A42" w:rsidRDefault="00ED1BC6" w:rsidP="00AD7A42">
      <w:pPr>
        <w:pStyle w:val="bntext"/>
      </w:pPr>
      <w:proofErr w:type="spellStart"/>
      <w:r w:rsidRPr="002E16D2">
        <w:t>Wondershare</w:t>
      </w:r>
      <w:proofErr w:type="spellEnd"/>
      <w:r w:rsidRPr="002E16D2">
        <w:t xml:space="preserve"> </w:t>
      </w:r>
      <w:proofErr w:type="spellStart"/>
      <w:r w:rsidRPr="002E16D2">
        <w:t>Filmora</w:t>
      </w:r>
      <w:proofErr w:type="spellEnd"/>
      <w:r w:rsidRPr="002E16D2">
        <w:t> je </w:t>
      </w:r>
      <w:hyperlink r:id="rId44" w:tooltip="Produkční editace (stránka neexistuje)" w:history="1">
        <w:r w:rsidRPr="002E16D2">
          <w:t>produkční </w:t>
        </w:r>
      </w:hyperlink>
      <w:hyperlink r:id="rId45" w:tooltip="software" w:history="1">
        <w:r w:rsidRPr="002E16D2">
          <w:t>software pro úpravu </w:t>
        </w:r>
      </w:hyperlink>
      <w:hyperlink r:id="rId46" w:tooltip="Video" w:history="1">
        <w:r w:rsidRPr="002E16D2">
          <w:t>videa</w:t>
        </w:r>
      </w:hyperlink>
      <w:r w:rsidRPr="002E16D2">
        <w:t xml:space="preserve">, který přichází s výkonnými funkcemi a plně naskládaným souborem </w:t>
      </w:r>
      <w:r w:rsidR="00080D9B" w:rsidRPr="002E16D2">
        <w:t xml:space="preserve"> </w:t>
      </w:r>
      <w:r w:rsidRPr="002E16D2">
        <w:t>funkcí. </w:t>
      </w:r>
      <w:proofErr w:type="spellStart"/>
      <w:r w:rsidRPr="002E16D2">
        <w:t>Filmora</w:t>
      </w:r>
      <w:proofErr w:type="spellEnd"/>
      <w:r w:rsidRPr="002E16D2">
        <w:t xml:space="preserve"> je solidní </w:t>
      </w:r>
      <w:hyperlink r:id="rId47" w:tooltip="aplikace" w:history="1">
        <w:r w:rsidRPr="002E16D2">
          <w:t>aplikace</w:t>
        </w:r>
      </w:hyperlink>
      <w:r w:rsidRPr="002E16D2">
        <w:t> , která vám přináší funkce a styly, které byly dosud dostupné pouze </w:t>
      </w:r>
      <w:hyperlink r:id="rId48" w:tooltip="Profesionální filmaři (stránka neexistuje)" w:history="1">
        <w:r w:rsidRPr="002E16D2">
          <w:t>profesionálním filmařům</w:t>
        </w:r>
      </w:hyperlink>
      <w:r w:rsidRPr="002E16D2">
        <w:t> s určitou úrovní zkušeností a odpovídajícími aplikacemi. </w:t>
      </w:r>
      <w:r w:rsidR="006628BB" w:rsidRPr="00AD7A42">
        <w:t>[</w:t>
      </w:r>
      <w:r w:rsidR="005F21FC" w:rsidRPr="00AD7A42">
        <w:t>8</w:t>
      </w:r>
      <w:r w:rsidR="006628BB" w:rsidRPr="00AD7A42">
        <w:t>]</w:t>
      </w:r>
    </w:p>
    <w:p w14:paraId="7E234F78" w14:textId="02A1FA23" w:rsidR="00995E7C" w:rsidRDefault="0045050B" w:rsidP="0045050B">
      <w:pPr>
        <w:pStyle w:val="Nadpis2"/>
        <w:rPr>
          <w:rFonts w:eastAsia="Calibri"/>
        </w:rPr>
      </w:pPr>
      <w:bookmarkStart w:id="180" w:name="_Toc98099868"/>
      <w:bookmarkStart w:id="181" w:name="_Toc99398111"/>
      <w:bookmarkStart w:id="182" w:name="_Toc99455435"/>
      <w:bookmarkStart w:id="183" w:name="_Toc99471973"/>
      <w:r>
        <w:rPr>
          <w:rFonts w:eastAsia="Calibri"/>
        </w:rPr>
        <w:t xml:space="preserve">Adobe </w:t>
      </w:r>
      <w:proofErr w:type="spellStart"/>
      <w:r>
        <w:rPr>
          <w:rFonts w:eastAsia="Calibri"/>
        </w:rPr>
        <w:t>Premier</w:t>
      </w:r>
      <w:bookmarkEnd w:id="180"/>
      <w:r w:rsidR="007D27C9">
        <w:rPr>
          <w:rFonts w:eastAsia="Calibri"/>
        </w:rPr>
        <w:t>e</w:t>
      </w:r>
      <w:proofErr w:type="spellEnd"/>
      <w:r w:rsidR="007D27C9">
        <w:rPr>
          <w:rFonts w:eastAsia="Calibri"/>
        </w:rPr>
        <w:t xml:space="preserve"> Pro CC</w:t>
      </w:r>
      <w:bookmarkEnd w:id="181"/>
      <w:bookmarkEnd w:id="182"/>
      <w:bookmarkEnd w:id="183"/>
    </w:p>
    <w:p w14:paraId="2276C172" w14:textId="617E3AA3" w:rsidR="00A44338" w:rsidRDefault="00407A22" w:rsidP="00AD7A42">
      <w:pPr>
        <w:pStyle w:val="bntext"/>
      </w:pPr>
      <w:r>
        <w:t>Jedná se o software pro úpravy videa pro film,</w:t>
      </w:r>
      <w:r w:rsidR="00A44338">
        <w:t xml:space="preserve"> televizi a web. </w:t>
      </w:r>
      <w:r w:rsidR="00A44338" w:rsidRPr="00A44338">
        <w:t xml:space="preserve">Kreativní nástroje, integrace s dalšími aplikacemi a službami Adobe a ohromné možnosti technologie Adobe </w:t>
      </w:r>
      <w:proofErr w:type="spellStart"/>
      <w:r w:rsidR="00A44338" w:rsidRPr="00A44338">
        <w:t>Sensei</w:t>
      </w:r>
      <w:proofErr w:type="spellEnd"/>
      <w:r w:rsidR="00A44338" w:rsidRPr="00A44338">
        <w:t xml:space="preserve"> vám pomohou vytvářet poutavá videa a filmy v jediném plynulém pracovním postupu.</w:t>
      </w:r>
      <w:r w:rsidR="00A44338" w:rsidRPr="00AD7A42">
        <w:t xml:space="preserve">  </w:t>
      </w:r>
      <w:r w:rsidR="00A44338" w:rsidRPr="00A44338">
        <w:t xml:space="preserve">Adobe </w:t>
      </w:r>
      <w:proofErr w:type="spellStart"/>
      <w:r w:rsidR="00A44338" w:rsidRPr="00A44338">
        <w:t>Premiere</w:t>
      </w:r>
      <w:proofErr w:type="spellEnd"/>
      <w:r w:rsidR="00A44338" w:rsidRPr="00A44338">
        <w:t xml:space="preserve"> Pro je přepracovaný nástupce Adobe </w:t>
      </w:r>
      <w:proofErr w:type="spellStart"/>
      <w:r w:rsidR="00A44338" w:rsidRPr="00A44338">
        <w:t>Premiere</w:t>
      </w:r>
      <w:proofErr w:type="spellEnd"/>
      <w:r w:rsidR="00A44338" w:rsidRPr="00A44338">
        <w:t>, který byl vydán poprvé v roce 2003.</w:t>
      </w:r>
      <w:r w:rsidR="00080D9B">
        <w:t xml:space="preserve"> [</w:t>
      </w:r>
      <w:r w:rsidR="00F45074">
        <w:t>9</w:t>
      </w:r>
      <w:r w:rsidR="00080D9B">
        <w:t>]</w:t>
      </w:r>
    </w:p>
    <w:p w14:paraId="7A0E9DC2" w14:textId="3161E644" w:rsidR="00145947" w:rsidRDefault="00145947" w:rsidP="00407A22"/>
    <w:p w14:paraId="13CB92ED" w14:textId="6AE488F4" w:rsidR="007B397D" w:rsidRDefault="007B397D" w:rsidP="007B397D">
      <w:pPr>
        <w:pStyle w:val="Nadpis3"/>
      </w:pPr>
      <w:bookmarkStart w:id="184" w:name="_Toc99398112"/>
      <w:bookmarkStart w:id="185" w:name="_Toc99455436"/>
      <w:bookmarkStart w:id="186" w:name="_Toc99471974"/>
      <w:r>
        <w:t xml:space="preserve">Využití </w:t>
      </w:r>
      <w:proofErr w:type="spellStart"/>
      <w:r>
        <w:t>wondershare</w:t>
      </w:r>
      <w:proofErr w:type="spellEnd"/>
      <w:r>
        <w:t xml:space="preserve"> </w:t>
      </w:r>
      <w:proofErr w:type="spellStart"/>
      <w:r>
        <w:t>Filmora</w:t>
      </w:r>
      <w:proofErr w:type="spellEnd"/>
      <w:r>
        <w:t xml:space="preserve"> a Adobe </w:t>
      </w:r>
      <w:proofErr w:type="spellStart"/>
      <w:r>
        <w:t>Premier</w:t>
      </w:r>
      <w:proofErr w:type="spellEnd"/>
      <w:r>
        <w:t xml:space="preserve"> CC</w:t>
      </w:r>
      <w:bookmarkEnd w:id="184"/>
      <w:bookmarkEnd w:id="185"/>
      <w:bookmarkEnd w:id="186"/>
    </w:p>
    <w:p w14:paraId="579A5ADD" w14:textId="2877B184" w:rsidR="0065633F" w:rsidRDefault="007B397D" w:rsidP="003F65DB">
      <w:pPr>
        <w:pStyle w:val="bntext"/>
      </w:pPr>
      <w:r>
        <w:t>Tyto dva programy</w:t>
      </w:r>
      <w:r w:rsidR="00295E28">
        <w:t xml:space="preserve"> </w:t>
      </w:r>
      <w:r>
        <w:t>jsem využíval na tvorbu propagační videí</w:t>
      </w:r>
      <w:r w:rsidR="00C50E8C">
        <w:t xml:space="preserve">, které </w:t>
      </w:r>
      <w:r>
        <w:t>jsem následně umístil na sociální sítě</w:t>
      </w:r>
      <w:r w:rsidR="00BF7A86">
        <w:t xml:space="preserve"> YouTube, Instagram a Facebook</w:t>
      </w:r>
      <w:r>
        <w:t>.</w:t>
      </w:r>
      <w:r w:rsidR="00394B73">
        <w:t xml:space="preserve"> Zde přikládám odkaz na můj</w:t>
      </w:r>
      <w:r w:rsidR="003F65DB">
        <w:t xml:space="preserve"> </w:t>
      </w:r>
      <w:r w:rsidR="00394B73">
        <w:t>YouTube</w:t>
      </w:r>
      <w:r w:rsidR="003F65DB">
        <w:t xml:space="preserve">  </w:t>
      </w:r>
      <w:hyperlink r:id="rId49" w:history="1">
        <w:r w:rsidR="003F65DB" w:rsidRPr="009D1AD3">
          <w:rPr>
            <w:rStyle w:val="Hypertextovodkaz"/>
          </w:rPr>
          <w:t>https://www.youtube.com/channel/UCrexiBbVWHb0m1JRXDUw7hg/featured</w:t>
        </w:r>
      </w:hyperlink>
    </w:p>
    <w:p w14:paraId="5C66E1EA" w14:textId="564282EC" w:rsidR="007B397D" w:rsidRPr="007B397D" w:rsidRDefault="00AC73BE" w:rsidP="007B397D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62203388" wp14:editId="26133A44">
            <wp:simplePos x="0" y="0"/>
            <wp:positionH relativeFrom="margin">
              <wp:align>left</wp:align>
            </wp:positionH>
            <wp:positionV relativeFrom="paragraph">
              <wp:posOffset>255995</wp:posOffset>
            </wp:positionV>
            <wp:extent cx="5647055" cy="2786380"/>
            <wp:effectExtent l="0" t="0" r="0" b="0"/>
            <wp:wrapTopAndBottom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B56AC" w14:textId="18FA7711" w:rsidR="00063987" w:rsidRDefault="00AF28CF" w:rsidP="00407A22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596E4F" wp14:editId="5BB68391">
                <wp:simplePos x="0" y="0"/>
                <wp:positionH relativeFrom="page">
                  <wp:align>center</wp:align>
                </wp:positionH>
                <wp:positionV relativeFrom="paragraph">
                  <wp:posOffset>3039745</wp:posOffset>
                </wp:positionV>
                <wp:extent cx="5647055" cy="635"/>
                <wp:effectExtent l="0" t="0" r="0" b="0"/>
                <wp:wrapTopAndBottom/>
                <wp:docPr id="63" name="Textové 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94B51A" w14:textId="6DC4C622" w:rsidR="00AF28CF" w:rsidRPr="00AF28CF" w:rsidRDefault="00AF28CF" w:rsidP="00AF28CF">
                            <w:pPr>
                              <w:pStyle w:val="Titulek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187" w:name="_Toc99397996"/>
                            <w:bookmarkStart w:id="188" w:name="_Toc99472128"/>
                            <w:r w:rsidRPr="00AF28CF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20</w:t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t xml:space="preserve"> YouTube Happy Pills</w:t>
                            </w:r>
                            <w:bookmarkEnd w:id="187"/>
                            <w:bookmarkEnd w:id="18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96E4F" id="Textové pole 63" o:spid="_x0000_s1043" type="#_x0000_t202" style="position:absolute;margin-left:0;margin-top:239.35pt;width:444.65pt;height:.05pt;z-index:2517473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" stroked="f">
                <v:textbox style="mso-fit-shape-to-text:t" inset="0,0,0,0">
                  <w:txbxContent>
                    <w:p w14:paraId="7794B51A" w14:textId="6DC4C622" w:rsidR="00AF28CF" w:rsidRPr="00AF28CF" w:rsidRDefault="00AF28CF" w:rsidP="00AF28CF">
                      <w:pPr>
                        <w:pStyle w:val="Titulek"/>
                        <w:rPr>
                          <w:noProof/>
                          <w:sz w:val="20"/>
                          <w:szCs w:val="20"/>
                        </w:rPr>
                      </w:pPr>
                      <w:bookmarkStart w:id="189" w:name="_Toc99397996"/>
                      <w:bookmarkStart w:id="190" w:name="_Toc99472128"/>
                      <w:r w:rsidRPr="00AF28CF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AF28CF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AF28CF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AF28CF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20</w:t>
                      </w:r>
                      <w:r w:rsidRPr="00AF28CF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AF28CF">
                        <w:rPr>
                          <w:sz w:val="20"/>
                          <w:szCs w:val="20"/>
                        </w:rPr>
                        <w:t xml:space="preserve"> YouTube Happy Pills</w:t>
                      </w:r>
                      <w:bookmarkEnd w:id="189"/>
                      <w:bookmarkEnd w:id="190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6E36A9" w14:textId="0D2E07CC" w:rsidR="00063987" w:rsidRDefault="00063987" w:rsidP="00407A22">
      <w:pPr>
        <w:pStyle w:val="Nadpis2"/>
      </w:pPr>
      <w:bookmarkStart w:id="191" w:name="_Toc99398113"/>
      <w:bookmarkStart w:id="192" w:name="_Toc99455437"/>
      <w:bookmarkStart w:id="193" w:name="_Toc99471975"/>
      <w:r>
        <w:t>Adobe InDesign</w:t>
      </w:r>
      <w:bookmarkEnd w:id="191"/>
      <w:bookmarkEnd w:id="192"/>
      <w:bookmarkEnd w:id="193"/>
    </w:p>
    <w:p w14:paraId="648309E1" w14:textId="5F36112A" w:rsidR="00A041C0" w:rsidRPr="003F65DB" w:rsidRDefault="001331AD" w:rsidP="003F65DB">
      <w:pPr>
        <w:pStyle w:val="bntext"/>
      </w:pPr>
      <w:r w:rsidRPr="001331AD">
        <w:t xml:space="preserve">Adobe InDesign je špičkový software pro návrhy stránek a rozvržení. Vytvářejte nádherné grafické návrhy s písmy od nejlepších světových tvůrců a obrázky ze služby Adobe </w:t>
      </w:r>
      <w:proofErr w:type="spellStart"/>
      <w:r w:rsidRPr="001331AD">
        <w:t>Stock</w:t>
      </w:r>
      <w:proofErr w:type="spellEnd"/>
      <w:r w:rsidRPr="001331AD">
        <w:t xml:space="preserve">. Rychle sdílejte obsah a zpětnou vazbu v PDF. Snadno spravujte produkci pomocí řešení Adobe </w:t>
      </w:r>
      <w:proofErr w:type="spellStart"/>
      <w:r w:rsidRPr="001331AD">
        <w:t>Experience</w:t>
      </w:r>
      <w:proofErr w:type="spellEnd"/>
      <w:r w:rsidRPr="001331AD">
        <w:t xml:space="preserve"> Manager. InDesign nabízí vše potřebné pro tvorbu a publikování knih, digitálních časopisů, elektronických knih, plakátů, interaktivních PDF a dalšího obsahu.</w:t>
      </w:r>
      <w:r>
        <w:t xml:space="preserve"> </w:t>
      </w:r>
      <w:r w:rsidRPr="003F65DB">
        <w:t>[</w:t>
      </w:r>
      <w:r w:rsidR="00F45074" w:rsidRPr="003F65DB">
        <w:t>10</w:t>
      </w:r>
      <w:r w:rsidRPr="003F65DB">
        <w:t>]</w:t>
      </w:r>
    </w:p>
    <w:p w14:paraId="11E3FA69" w14:textId="3EAEDFD2" w:rsidR="001B1F99" w:rsidRPr="001331AD" w:rsidRDefault="001B1F99" w:rsidP="001331AD">
      <w:pPr>
        <w:rPr>
          <w:lang w:val="en-US"/>
        </w:rPr>
      </w:pPr>
    </w:p>
    <w:p w14:paraId="061182DF" w14:textId="205C4C02" w:rsidR="006916D1" w:rsidRDefault="001B1F99" w:rsidP="001B1F99">
      <w:pPr>
        <w:pStyle w:val="Nadpis3"/>
      </w:pPr>
      <w:bookmarkStart w:id="194" w:name="_Toc99398114"/>
      <w:bookmarkStart w:id="195" w:name="_Toc99455438"/>
      <w:bookmarkStart w:id="196" w:name="_Toc99471976"/>
      <w:r>
        <w:t>Využití Adobe InDesign</w:t>
      </w:r>
      <w:bookmarkEnd w:id="194"/>
      <w:bookmarkEnd w:id="195"/>
      <w:bookmarkEnd w:id="196"/>
    </w:p>
    <w:p w14:paraId="4D7B8734" w14:textId="191357C6" w:rsidR="00A041C0" w:rsidRDefault="001B1F99" w:rsidP="003F65DB">
      <w:pPr>
        <w:pStyle w:val="bntext"/>
      </w:pPr>
      <w:r>
        <w:t xml:space="preserve">Adobe InDesign jsem využil pro tvorbu grafického manuálu v následujících výstřižcích je ukázka </w:t>
      </w:r>
      <w:r w:rsidR="00FA2CA0">
        <w:t>dvou</w:t>
      </w:r>
      <w:r>
        <w:t xml:space="preserve"> stran a celý grafický manuál se nachází v příloze.</w:t>
      </w:r>
      <w:r w:rsidR="00A041C0" w:rsidRPr="00A041C0">
        <w:t xml:space="preserve"> </w:t>
      </w:r>
    </w:p>
    <w:p w14:paraId="4B3EEA4E" w14:textId="1368FABB" w:rsidR="001B1F99" w:rsidRPr="001B1F99" w:rsidRDefault="001B1F99" w:rsidP="001B1F99"/>
    <w:p w14:paraId="31528510" w14:textId="0630B84B" w:rsidR="00063987" w:rsidRDefault="00063987" w:rsidP="00063987">
      <w:pPr>
        <w:pStyle w:val="Nadpis2"/>
      </w:pPr>
      <w:bookmarkStart w:id="197" w:name="_Toc99398115"/>
      <w:bookmarkStart w:id="198" w:name="_Toc99455439"/>
      <w:bookmarkStart w:id="199" w:name="_Toc99471977"/>
      <w:proofErr w:type="spellStart"/>
      <w:r>
        <w:t>Webnode</w:t>
      </w:r>
      <w:bookmarkEnd w:id="197"/>
      <w:bookmarkEnd w:id="198"/>
      <w:bookmarkEnd w:id="199"/>
      <w:proofErr w:type="spellEnd"/>
    </w:p>
    <w:p w14:paraId="1F54CCCD" w14:textId="45B755B0" w:rsidR="00F211D7" w:rsidRPr="003F65DB" w:rsidRDefault="00F211D7" w:rsidP="003F65DB">
      <w:pPr>
        <w:pStyle w:val="bntext"/>
      </w:pPr>
      <w:proofErr w:type="spellStart"/>
      <w:r w:rsidRPr="003F65DB">
        <w:t>Webnode</w:t>
      </w:r>
      <w:proofErr w:type="spellEnd"/>
      <w:r w:rsidRPr="003F65DB">
        <w:t>  je služba pro vytváření  </w:t>
      </w:r>
      <w:hyperlink r:id="rId51" w:history="1">
        <w:r w:rsidRPr="003F65DB">
          <w:t>webových</w:t>
        </w:r>
      </w:hyperlink>
      <w:r w:rsidRPr="003F65DB">
        <w:t xml:space="preserve"> stránek prostřednictvím jednoduché platformy, která umožňuje přetahování různých prvků, jako jsou mimo jiné text, fotografie </w:t>
      </w:r>
      <w:r w:rsidRPr="003F65DB">
        <w:lastRenderedPageBreak/>
        <w:t>a videa. Je známý jako </w:t>
      </w:r>
      <w:hyperlink r:id="rId52" w:history="1">
        <w:r w:rsidRPr="003F65DB">
          <w:t>framework systém,</w:t>
        </w:r>
      </w:hyperlink>
      <w:r w:rsidRPr="003F65DB">
        <w:t xml:space="preserve"> nebo alternativa navržená tak, aby lidé, kteří neovládají programovací jazyk, mohli velmi intuitivním způsobem vytvořit webové stránky během několika hodin nebo minut.</w:t>
      </w:r>
      <w:r w:rsidR="0065633F" w:rsidRPr="003F65DB">
        <w:t xml:space="preserve"> </w:t>
      </w:r>
      <w:r w:rsidR="00C842B0" w:rsidRPr="003F65DB">
        <w:t>[11]</w:t>
      </w:r>
    </w:p>
    <w:p w14:paraId="161ADBC2" w14:textId="57456F84" w:rsidR="006728E8" w:rsidRDefault="00BD74ED" w:rsidP="006728E8">
      <w:r>
        <w:rPr>
          <w:noProof/>
        </w:rPr>
        <w:drawing>
          <wp:anchor distT="0" distB="0" distL="114300" distR="114300" simplePos="0" relativeHeight="251745280" behindDoc="0" locked="0" layoutInCell="1" allowOverlap="1" wp14:anchorId="3796D9A8" wp14:editId="301AF533">
            <wp:simplePos x="0" y="0"/>
            <wp:positionH relativeFrom="margin">
              <wp:posOffset>2989580</wp:posOffset>
            </wp:positionH>
            <wp:positionV relativeFrom="margin">
              <wp:posOffset>2828925</wp:posOffset>
            </wp:positionV>
            <wp:extent cx="3451860" cy="4853940"/>
            <wp:effectExtent l="0" t="0" r="0" b="3810"/>
            <wp:wrapSquare wrapText="bothSides"/>
            <wp:docPr id="61" name="Obrázek 61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 descr="Obsah obrázku text, bílá tabule&#10;&#10;Popis byl vytvořen automaticky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58D3E0F" wp14:editId="47286DE8">
            <wp:simplePos x="0" y="0"/>
            <wp:positionH relativeFrom="margin">
              <wp:posOffset>-688975</wp:posOffset>
            </wp:positionH>
            <wp:positionV relativeFrom="page">
              <wp:posOffset>3750310</wp:posOffset>
            </wp:positionV>
            <wp:extent cx="3497580" cy="4836795"/>
            <wp:effectExtent l="0" t="0" r="7620" b="1905"/>
            <wp:wrapSquare wrapText="bothSides"/>
            <wp:docPr id="62" name="Obrázek 62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 descr="Obsah obrázku text, bílá tabule&#10;&#10;Popis byl vytvořen automaticky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/>
                    <a:stretch/>
                  </pic:blipFill>
                  <pic:spPr bwMode="auto">
                    <a:xfrm>
                      <a:off x="0" y="0"/>
                      <a:ext cx="3497580" cy="483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F23BE" w14:textId="6404A87E" w:rsidR="00BD74ED" w:rsidRPr="002D487C" w:rsidRDefault="00ED0262" w:rsidP="002D487C">
      <w:pPr>
        <w:pStyle w:val="Nadpis2"/>
      </w:pPr>
      <w:bookmarkStart w:id="200" w:name="_Toc99398116"/>
      <w:bookmarkStart w:id="201" w:name="_Toc99455440"/>
      <w:bookmarkStart w:id="202" w:name="_Toc99471978"/>
      <w:r>
        <w:t xml:space="preserve">Využití </w:t>
      </w:r>
      <w:proofErr w:type="spellStart"/>
      <w:r w:rsidR="00633CCB">
        <w:t>W</w:t>
      </w:r>
      <w:r>
        <w:t>ebnode</w:t>
      </w:r>
      <w:bookmarkEnd w:id="200"/>
      <w:bookmarkEnd w:id="201"/>
      <w:bookmarkEnd w:id="202"/>
      <w:proofErr w:type="spellEnd"/>
    </w:p>
    <w:p w14:paraId="3BEDB076" w14:textId="6D897782" w:rsidR="00ED0262" w:rsidRDefault="00633CCB" w:rsidP="003F65DB">
      <w:pPr>
        <w:pStyle w:val="bntext"/>
      </w:pPr>
      <w:r>
        <w:t xml:space="preserve">Nástroj </w:t>
      </w:r>
      <w:proofErr w:type="spellStart"/>
      <w:r>
        <w:t>Webnode</w:t>
      </w:r>
      <w:proofErr w:type="spellEnd"/>
      <w:r>
        <w:t xml:space="preserve"> jsem používal pro návrh budoucího webu, který je jako všechny sociální sítě laděný do černé, šedé a bílé barvy.</w:t>
      </w:r>
      <w:r w:rsidR="0058216B">
        <w:t xml:space="preserve"> V následující výstřižcích jsou vyobrazeny položky které web obsahuje</w:t>
      </w:r>
      <w:r w:rsidR="00881A72">
        <w:t>.</w:t>
      </w:r>
    </w:p>
    <w:p w14:paraId="12B684E3" w14:textId="21C0D00D" w:rsidR="00E12379" w:rsidRDefault="00E12379">
      <w:pPr>
        <w:spacing w:line="259" w:lineRule="auto"/>
        <w:rPr>
          <w:rFonts w:eastAsia="Calibr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07DA931" wp14:editId="0AC05160">
                <wp:simplePos x="0" y="0"/>
                <wp:positionH relativeFrom="column">
                  <wp:posOffset>-633730</wp:posOffset>
                </wp:positionH>
                <wp:positionV relativeFrom="paragraph">
                  <wp:posOffset>5056717</wp:posOffset>
                </wp:positionV>
                <wp:extent cx="3048000" cy="285750"/>
                <wp:effectExtent l="0" t="0" r="0" b="0"/>
                <wp:wrapSquare wrapText="bothSides"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938ADC" w14:textId="7E7D10F4" w:rsidR="00AF28CF" w:rsidRPr="00013ECC" w:rsidRDefault="00AF28CF" w:rsidP="00AF28CF">
                            <w:pPr>
                              <w:pStyle w:val="Titulek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203" w:name="_Toc99397997"/>
                            <w:bookmarkStart w:id="204" w:name="_Toc99472130"/>
                            <w:r w:rsidRPr="00013ECC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013ECC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13ECC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013ECC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21</w:t>
                            </w:r>
                            <w:r w:rsidRPr="00013ECC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13EC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3ECC" w:rsidRPr="00013ECC">
                              <w:rPr>
                                <w:sz w:val="20"/>
                                <w:szCs w:val="20"/>
                              </w:rPr>
                              <w:t>logo manuál</w:t>
                            </w:r>
                            <w:r w:rsidRPr="00013ECC">
                              <w:rPr>
                                <w:sz w:val="20"/>
                                <w:szCs w:val="20"/>
                              </w:rPr>
                              <w:t xml:space="preserve"> Popis konstrukce</w:t>
                            </w:r>
                            <w:bookmarkEnd w:id="203"/>
                            <w:bookmarkEnd w:id="20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A931" id="Textové pole 65" o:spid="_x0000_s1044" type="#_x0000_t202" style="position:absolute;margin-left:-49.9pt;margin-top:398.15pt;width:240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" stroked="f">
                <v:textbox inset="0,0,0,0">
                  <w:txbxContent>
                    <w:p w14:paraId="49938ADC" w14:textId="7E7D10F4" w:rsidR="00AF28CF" w:rsidRPr="00013ECC" w:rsidRDefault="00AF28CF" w:rsidP="00AF28CF">
                      <w:pPr>
                        <w:pStyle w:val="Titulek"/>
                        <w:rPr>
                          <w:noProof/>
                          <w:sz w:val="20"/>
                          <w:szCs w:val="20"/>
                        </w:rPr>
                      </w:pPr>
                      <w:bookmarkStart w:id="205" w:name="_Toc99397997"/>
                      <w:bookmarkStart w:id="206" w:name="_Toc99472130"/>
                      <w:r w:rsidRPr="00013ECC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013ECC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013ECC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013ECC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21</w:t>
                      </w:r>
                      <w:r w:rsidRPr="00013ECC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013EC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13ECC" w:rsidRPr="00013ECC">
                        <w:rPr>
                          <w:sz w:val="20"/>
                          <w:szCs w:val="20"/>
                        </w:rPr>
                        <w:t>logo manuál</w:t>
                      </w:r>
                      <w:r w:rsidRPr="00013ECC">
                        <w:rPr>
                          <w:sz w:val="20"/>
                          <w:szCs w:val="20"/>
                        </w:rPr>
                        <w:t xml:space="preserve"> Popis konstrukce</w:t>
                      </w:r>
                      <w:bookmarkEnd w:id="205"/>
                      <w:bookmarkEnd w:id="20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1A7C13" wp14:editId="6E1ADB9A">
                <wp:simplePos x="0" y="0"/>
                <wp:positionH relativeFrom="column">
                  <wp:posOffset>2998047</wp:posOffset>
                </wp:positionH>
                <wp:positionV relativeFrom="paragraph">
                  <wp:posOffset>5116618</wp:posOffset>
                </wp:positionV>
                <wp:extent cx="3451860" cy="635"/>
                <wp:effectExtent l="0" t="0" r="0" b="0"/>
                <wp:wrapSquare wrapText="bothSides"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9D5952" w14:textId="1AA0FF5C" w:rsidR="00AF28CF" w:rsidRPr="00AF28CF" w:rsidRDefault="00AF28CF" w:rsidP="00AF28CF">
                            <w:pPr>
                              <w:pStyle w:val="Titulek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207" w:name="_Toc99397998"/>
                            <w:bookmarkStart w:id="208" w:name="_Toc99472129"/>
                            <w:r w:rsidRPr="00AF28CF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22</w:t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3ECC" w:rsidRPr="00AF28CF">
                              <w:rPr>
                                <w:sz w:val="20"/>
                                <w:szCs w:val="20"/>
                              </w:rPr>
                              <w:t>logo manuál</w:t>
                            </w:r>
                            <w:r w:rsidRPr="00AF28CF">
                              <w:rPr>
                                <w:sz w:val="20"/>
                                <w:szCs w:val="20"/>
                              </w:rPr>
                              <w:t xml:space="preserve"> Ochranná zóna</w:t>
                            </w:r>
                            <w:bookmarkEnd w:id="207"/>
                            <w:bookmarkEnd w:id="20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A7C13" id="Textové pole 64" o:spid="_x0000_s1045" type="#_x0000_t202" style="position:absolute;margin-left:236.05pt;margin-top:402.9pt;width:271.8pt;height: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" stroked="f">
                <v:textbox style="mso-fit-shape-to-text:t" inset="0,0,0,0">
                  <w:txbxContent>
                    <w:p w14:paraId="719D5952" w14:textId="1AA0FF5C" w:rsidR="00AF28CF" w:rsidRPr="00AF28CF" w:rsidRDefault="00AF28CF" w:rsidP="00AF28CF">
                      <w:pPr>
                        <w:pStyle w:val="Titulek"/>
                        <w:rPr>
                          <w:noProof/>
                          <w:sz w:val="20"/>
                          <w:szCs w:val="20"/>
                        </w:rPr>
                      </w:pPr>
                      <w:bookmarkStart w:id="209" w:name="_Toc99397998"/>
                      <w:bookmarkStart w:id="210" w:name="_Toc99472129"/>
                      <w:r w:rsidRPr="00AF28CF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AF28CF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AF28CF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AF28CF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22</w:t>
                      </w:r>
                      <w:r w:rsidRPr="00AF28CF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AF28C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13ECC" w:rsidRPr="00AF28CF">
                        <w:rPr>
                          <w:sz w:val="20"/>
                          <w:szCs w:val="20"/>
                        </w:rPr>
                        <w:t>logo manuál</w:t>
                      </w:r>
                      <w:r w:rsidRPr="00AF28CF">
                        <w:rPr>
                          <w:sz w:val="20"/>
                          <w:szCs w:val="20"/>
                        </w:rPr>
                        <w:t xml:space="preserve"> Ochranná zóna</w:t>
                      </w:r>
                      <w:bookmarkEnd w:id="209"/>
                      <w:bookmarkEnd w:id="210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8675ED9" w14:textId="4A073CDB" w:rsidR="00AC6D7C" w:rsidRDefault="00881A72" w:rsidP="003F65DB">
      <w:pPr>
        <w:pStyle w:val="bntext"/>
      </w:pPr>
      <w:r>
        <w:lastRenderedPageBreak/>
        <w:t>Úvod: Tato stránka slouží jako úvodní</w:t>
      </w:r>
      <w:r w:rsidR="004D768C">
        <w:t>,</w:t>
      </w:r>
      <w:r>
        <w:t xml:space="preserve"> když zákazník web navštíví</w:t>
      </w:r>
      <w:r w:rsidR="003A5192">
        <w:t xml:space="preserve">. V horní části se nachází panel s odkazy na sociální sítě, otevírací dobou a kontaktními údaji. </w:t>
      </w:r>
      <w:r>
        <w:t xml:space="preserve"> </w:t>
      </w:r>
      <w:r w:rsidR="00C22500">
        <w:t>Pod nápisem HAPPPY PILLS se nachází 4 trička na které běží sleva s promo kódem HP22. Pod tričky se nachází upoutávka na připravované džíny, která láká zákazníky na Instagram.</w:t>
      </w:r>
      <w:r w:rsidR="00AC6D7C">
        <w:t xml:space="preserve">  Úplně ve spod jsou kontakty a odkaz na obchodní podmínky.</w:t>
      </w:r>
    </w:p>
    <w:p w14:paraId="1E7FB15B" w14:textId="5BB4C8A3" w:rsidR="00881A72" w:rsidRDefault="00AC6D7C" w:rsidP="003F65DB">
      <w:pPr>
        <w:pStyle w:val="bntext"/>
      </w:pPr>
      <w:r>
        <w:t>E-shop: Na stránce e</w:t>
      </w:r>
      <w:r w:rsidR="00A96E1A">
        <w:t>-s</w:t>
      </w:r>
      <w:r>
        <w:t xml:space="preserve">hop jsou </w:t>
      </w:r>
      <w:r w:rsidR="00A96E1A">
        <w:t>vyobrazeny</w:t>
      </w:r>
      <w:r>
        <w:t xml:space="preserve"> </w:t>
      </w:r>
      <w:r w:rsidR="00A96E1A">
        <w:t xml:space="preserve">veškeré produkty, které jsou aktuálně </w:t>
      </w:r>
      <w:r w:rsidR="00B030C4">
        <w:t>v prodeji. Jsou rozděleny do 4 různých kategorií.</w:t>
      </w:r>
    </w:p>
    <w:p w14:paraId="4181FEB7" w14:textId="17073649" w:rsidR="00B030C4" w:rsidRDefault="00B030C4" w:rsidP="003F65DB">
      <w:pPr>
        <w:pStyle w:val="bntext"/>
      </w:pPr>
      <w:r>
        <w:t>O nás: Zde je popsáno kdo, kdy, proč, značku vytvořil a na co se zaměřuje.</w:t>
      </w:r>
    </w:p>
    <w:p w14:paraId="0ABA4958" w14:textId="59976727" w:rsidR="00B030C4" w:rsidRDefault="00B030C4" w:rsidP="003F65DB">
      <w:pPr>
        <w:pStyle w:val="bntext"/>
      </w:pPr>
      <w:r>
        <w:t>Kontakt:</w:t>
      </w:r>
      <w:r w:rsidR="00D159CB">
        <w:t xml:space="preserve"> Zde jsou sepsány podrobněji kontaktní údaje. Dále je zde mapa, kde by byla v budoucnu umístěna kamenná prodejna.</w:t>
      </w:r>
    </w:p>
    <w:p w14:paraId="205D392F" w14:textId="56EF3360" w:rsidR="00D159CB" w:rsidRDefault="00D159CB" w:rsidP="003F65DB">
      <w:pPr>
        <w:pStyle w:val="bntext"/>
      </w:pPr>
      <w:r>
        <w:t>Košík: Stránka která slouží pro běžný online košík.</w:t>
      </w:r>
    </w:p>
    <w:p w14:paraId="3192DE77" w14:textId="4E0518E9" w:rsidR="0065633F" w:rsidRDefault="0065633F" w:rsidP="003F65DB">
      <w:pPr>
        <w:pStyle w:val="bntext"/>
      </w:pPr>
      <w:r>
        <w:t xml:space="preserve">Odkaz na web: </w:t>
      </w:r>
      <w:hyperlink r:id="rId55" w:history="1">
        <w:r w:rsidRPr="003F65DB">
          <w:t>https://happypillsstudio.webnode.cz/e-shop/</w:t>
        </w:r>
      </w:hyperlink>
    </w:p>
    <w:p w14:paraId="2C9FAD08" w14:textId="77777777" w:rsidR="0065633F" w:rsidRDefault="0065633F" w:rsidP="00ED0262"/>
    <w:p w14:paraId="526F2749" w14:textId="77777777" w:rsidR="00B030C4" w:rsidRDefault="00B030C4" w:rsidP="00ED0262"/>
    <w:p w14:paraId="1344D3A1" w14:textId="6EBEF04A" w:rsidR="00321230" w:rsidRDefault="00321230" w:rsidP="00ED0262"/>
    <w:p w14:paraId="1BACFDCB" w14:textId="77777777" w:rsidR="00013ECC" w:rsidRDefault="00321230" w:rsidP="00013ECC">
      <w:pPr>
        <w:keepNext/>
        <w:spacing w:line="259" w:lineRule="auto"/>
      </w:pPr>
      <w:r>
        <w:br w:type="page"/>
      </w:r>
      <w:r w:rsidR="003B0B7E">
        <w:rPr>
          <w:noProof/>
        </w:rPr>
        <w:lastRenderedPageBreak/>
        <w:drawing>
          <wp:inline distT="0" distB="0" distL="0" distR="0" wp14:anchorId="515ECCAA" wp14:editId="5CF5787A">
            <wp:extent cx="5579745" cy="7189024"/>
            <wp:effectExtent l="0" t="0" r="1905" b="0"/>
            <wp:docPr id="49" name="Obrázek 49" descr="Obsah obrázku text, snímek obrazovky, monitor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text, snímek obrazovky, monitor, obrazovka&#10;&#10;Popis byl vytvořen automaticky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1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2F56" w14:textId="4B1335DE" w:rsidR="00321230" w:rsidRPr="00013ECC" w:rsidRDefault="00013ECC" w:rsidP="00013ECC">
      <w:pPr>
        <w:pStyle w:val="Titulek"/>
        <w:rPr>
          <w:sz w:val="20"/>
          <w:szCs w:val="20"/>
        </w:rPr>
      </w:pPr>
      <w:bookmarkStart w:id="211" w:name="_Toc99397999"/>
      <w:bookmarkStart w:id="212" w:name="_Toc99472131"/>
      <w:r w:rsidRPr="00013ECC">
        <w:rPr>
          <w:sz w:val="20"/>
          <w:szCs w:val="20"/>
        </w:rPr>
        <w:t xml:space="preserve">Obrázek </w:t>
      </w:r>
      <w:r w:rsidRPr="00013ECC">
        <w:rPr>
          <w:sz w:val="20"/>
          <w:szCs w:val="20"/>
        </w:rPr>
        <w:fldChar w:fldCharType="begin"/>
      </w:r>
      <w:r w:rsidRPr="00013ECC">
        <w:rPr>
          <w:sz w:val="20"/>
          <w:szCs w:val="20"/>
        </w:rPr>
        <w:instrText xml:space="preserve"> SEQ Obrázek \* ARABIC </w:instrText>
      </w:r>
      <w:r w:rsidRPr="00013ECC">
        <w:rPr>
          <w:sz w:val="20"/>
          <w:szCs w:val="20"/>
        </w:rPr>
        <w:fldChar w:fldCharType="separate"/>
      </w:r>
      <w:r w:rsidR="00395E29">
        <w:rPr>
          <w:noProof/>
          <w:sz w:val="20"/>
          <w:szCs w:val="20"/>
        </w:rPr>
        <w:t>23</w:t>
      </w:r>
      <w:r w:rsidRPr="00013ECC">
        <w:rPr>
          <w:sz w:val="20"/>
          <w:szCs w:val="20"/>
        </w:rPr>
        <w:fldChar w:fldCharType="end"/>
      </w:r>
      <w:r w:rsidRPr="00013ECC">
        <w:rPr>
          <w:sz w:val="20"/>
          <w:szCs w:val="20"/>
        </w:rPr>
        <w:t xml:space="preserve"> Web </w:t>
      </w:r>
      <w:r>
        <w:rPr>
          <w:sz w:val="20"/>
          <w:szCs w:val="20"/>
        </w:rPr>
        <w:t xml:space="preserve">(Úvod) </w:t>
      </w:r>
      <w:r w:rsidRPr="00013ECC">
        <w:rPr>
          <w:sz w:val="20"/>
          <w:szCs w:val="20"/>
        </w:rPr>
        <w:t xml:space="preserve">Happy </w:t>
      </w:r>
      <w:proofErr w:type="spellStart"/>
      <w:r w:rsidRPr="00013ECC">
        <w:rPr>
          <w:sz w:val="20"/>
          <w:szCs w:val="20"/>
        </w:rPr>
        <w:t>Pills</w:t>
      </w:r>
      <w:bookmarkEnd w:id="211"/>
      <w:bookmarkEnd w:id="212"/>
      <w:proofErr w:type="spellEnd"/>
    </w:p>
    <w:p w14:paraId="1CB1DED9" w14:textId="7BE48D7A" w:rsidR="00321230" w:rsidRDefault="00321230" w:rsidP="00ED0262"/>
    <w:p w14:paraId="1E80E1D6" w14:textId="0C5C98DD" w:rsidR="00DC6BDC" w:rsidRDefault="00321230">
      <w:pPr>
        <w:spacing w:line="259" w:lineRule="auto"/>
      </w:pPr>
      <w:r>
        <w:br w:type="page"/>
      </w:r>
    </w:p>
    <w:p w14:paraId="70A94AA7" w14:textId="77777777" w:rsidR="00DC6BDC" w:rsidRDefault="00DC6BDC">
      <w:pPr>
        <w:spacing w:line="259" w:lineRule="auto"/>
        <w:rPr>
          <w:noProof/>
        </w:rPr>
      </w:pPr>
    </w:p>
    <w:p w14:paraId="42380742" w14:textId="77777777" w:rsidR="00CF6704" w:rsidRDefault="00DC6BDC" w:rsidP="00CF6704">
      <w:pPr>
        <w:keepNext/>
        <w:spacing w:line="259" w:lineRule="auto"/>
      </w:pPr>
      <w:r>
        <w:rPr>
          <w:noProof/>
        </w:rPr>
        <w:drawing>
          <wp:inline distT="0" distB="0" distL="0" distR="0" wp14:anchorId="36CD958E" wp14:editId="0D845C49">
            <wp:extent cx="4951095" cy="8011886"/>
            <wp:effectExtent l="0" t="0" r="1905" b="8255"/>
            <wp:docPr id="50" name="Obrázek 50" descr="Obsah obrázku text, monitor, snímek obrazovky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text, monitor, snímek obrazovky, černá&#10;&#10;Popis byl vytvořen automaticky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1"/>
                    <a:stretch/>
                  </pic:blipFill>
                  <pic:spPr bwMode="auto">
                    <a:xfrm>
                      <a:off x="0" y="0"/>
                      <a:ext cx="4951095" cy="801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D3AE6" w14:textId="09FE5606" w:rsidR="00DC6BDC" w:rsidRPr="00E97BED" w:rsidRDefault="00CF6704" w:rsidP="00CF6704">
      <w:pPr>
        <w:pStyle w:val="Titulek"/>
        <w:rPr>
          <w:sz w:val="20"/>
          <w:szCs w:val="20"/>
        </w:rPr>
      </w:pPr>
      <w:bookmarkStart w:id="213" w:name="_Toc99398000"/>
      <w:bookmarkStart w:id="214" w:name="_Toc99472132"/>
      <w:r w:rsidRPr="00E97BED">
        <w:rPr>
          <w:sz w:val="20"/>
          <w:szCs w:val="20"/>
        </w:rPr>
        <w:t xml:space="preserve">Obrázek </w:t>
      </w:r>
      <w:r w:rsidRPr="00E97BED">
        <w:rPr>
          <w:sz w:val="20"/>
          <w:szCs w:val="20"/>
        </w:rPr>
        <w:fldChar w:fldCharType="begin"/>
      </w:r>
      <w:r w:rsidRPr="00E97BED">
        <w:rPr>
          <w:sz w:val="20"/>
          <w:szCs w:val="20"/>
        </w:rPr>
        <w:instrText xml:space="preserve"> SEQ Obrázek \* ARABIC </w:instrText>
      </w:r>
      <w:r w:rsidRPr="00E97BED">
        <w:rPr>
          <w:sz w:val="20"/>
          <w:szCs w:val="20"/>
        </w:rPr>
        <w:fldChar w:fldCharType="separate"/>
      </w:r>
      <w:r w:rsidR="00395E29">
        <w:rPr>
          <w:noProof/>
          <w:sz w:val="20"/>
          <w:szCs w:val="20"/>
        </w:rPr>
        <w:t>24</w:t>
      </w:r>
      <w:r w:rsidRPr="00E97BED">
        <w:rPr>
          <w:sz w:val="20"/>
          <w:szCs w:val="20"/>
        </w:rPr>
        <w:fldChar w:fldCharType="end"/>
      </w:r>
      <w:r w:rsidRPr="00E97BED">
        <w:rPr>
          <w:sz w:val="20"/>
          <w:szCs w:val="20"/>
        </w:rPr>
        <w:t xml:space="preserve"> Web  (Produkty)</w:t>
      </w:r>
      <w:bookmarkEnd w:id="213"/>
      <w:bookmarkEnd w:id="214"/>
      <w:r w:rsidR="00DC6BDC" w:rsidRPr="00E97BED">
        <w:rPr>
          <w:sz w:val="20"/>
          <w:szCs w:val="20"/>
        </w:rPr>
        <w:br w:type="page"/>
      </w:r>
    </w:p>
    <w:p w14:paraId="6553D888" w14:textId="4EE32310" w:rsidR="00CF6704" w:rsidRDefault="003B3AE1" w:rsidP="00CF6704">
      <w:pPr>
        <w:keepNext/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79685B81" wp14:editId="24713DFD">
            <wp:simplePos x="0" y="0"/>
            <wp:positionH relativeFrom="margin">
              <wp:align>left</wp:align>
            </wp:positionH>
            <wp:positionV relativeFrom="paragraph">
              <wp:posOffset>214842</wp:posOffset>
            </wp:positionV>
            <wp:extent cx="5242560" cy="2482215"/>
            <wp:effectExtent l="0" t="0" r="0" b="0"/>
            <wp:wrapTopAndBottom/>
            <wp:docPr id="53" name="Obrázek 5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 descr="Obsah obrázku text&#10;&#10;Popis byl vytvořen automaticky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6C8C0" w14:textId="0CC74567" w:rsidR="00CF6704" w:rsidRPr="00E97BED" w:rsidRDefault="00CF6704" w:rsidP="00CF6704">
      <w:pPr>
        <w:pStyle w:val="Titulek"/>
        <w:rPr>
          <w:sz w:val="20"/>
          <w:szCs w:val="20"/>
        </w:rPr>
      </w:pPr>
      <w:bookmarkStart w:id="215" w:name="_Toc99398001"/>
      <w:bookmarkStart w:id="216" w:name="_Toc99472133"/>
      <w:r w:rsidRPr="00E97BED">
        <w:rPr>
          <w:sz w:val="20"/>
          <w:szCs w:val="20"/>
        </w:rPr>
        <w:t xml:space="preserve">Obrázek </w:t>
      </w:r>
      <w:r w:rsidRPr="00E97BED">
        <w:rPr>
          <w:sz w:val="20"/>
          <w:szCs w:val="20"/>
        </w:rPr>
        <w:fldChar w:fldCharType="begin"/>
      </w:r>
      <w:r w:rsidRPr="00E97BED">
        <w:rPr>
          <w:sz w:val="20"/>
          <w:szCs w:val="20"/>
        </w:rPr>
        <w:instrText xml:space="preserve"> SEQ Obrázek \* ARABIC </w:instrText>
      </w:r>
      <w:r w:rsidRPr="00E97BED">
        <w:rPr>
          <w:sz w:val="20"/>
          <w:szCs w:val="20"/>
        </w:rPr>
        <w:fldChar w:fldCharType="separate"/>
      </w:r>
      <w:r w:rsidR="00395E29">
        <w:rPr>
          <w:noProof/>
          <w:sz w:val="20"/>
          <w:szCs w:val="20"/>
        </w:rPr>
        <w:t>25</w:t>
      </w:r>
      <w:r w:rsidRPr="00E97BED">
        <w:rPr>
          <w:sz w:val="20"/>
          <w:szCs w:val="20"/>
        </w:rPr>
        <w:fldChar w:fldCharType="end"/>
      </w:r>
      <w:r w:rsidRPr="00E97BED">
        <w:rPr>
          <w:sz w:val="20"/>
          <w:szCs w:val="20"/>
        </w:rPr>
        <w:t xml:space="preserve"> Web (O nás)</w:t>
      </w:r>
      <w:bookmarkEnd w:id="215"/>
      <w:bookmarkEnd w:id="216"/>
    </w:p>
    <w:p w14:paraId="394F2F4F" w14:textId="5235E416" w:rsidR="00CF6704" w:rsidRDefault="003B3AE1" w:rsidP="00CF6704">
      <w:pPr>
        <w:keepNext/>
        <w:spacing w:line="259" w:lineRule="auto"/>
      </w:pPr>
      <w:r>
        <w:rPr>
          <w:noProof/>
        </w:rPr>
        <w:drawing>
          <wp:inline distT="0" distB="0" distL="0" distR="0" wp14:anchorId="6FD2C9AA" wp14:editId="37920974">
            <wp:extent cx="5308600" cy="2475776"/>
            <wp:effectExtent l="0" t="0" r="6350" b="127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57" cy="24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F668" w14:textId="69F1164D" w:rsidR="003B3AE1" w:rsidRPr="00E97BED" w:rsidRDefault="003B3AE1" w:rsidP="003B3AE1">
      <w:pPr>
        <w:pStyle w:val="Titulek"/>
        <w:rPr>
          <w:sz w:val="20"/>
          <w:szCs w:val="20"/>
        </w:rPr>
      </w:pPr>
      <w:bookmarkStart w:id="217" w:name="_Toc99398002"/>
      <w:bookmarkStart w:id="218" w:name="_Toc99472134"/>
      <w:r w:rsidRPr="00E97BED">
        <w:rPr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059D343E" wp14:editId="4B874AF3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5331460" cy="2368550"/>
            <wp:effectExtent l="0" t="0" r="2540" b="0"/>
            <wp:wrapTopAndBottom/>
            <wp:docPr id="52" name="Obrázek 5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 descr="Obsah obrázku mapa&#10;&#10;Popis byl vytvořen automaticky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704" w:rsidRPr="00E97BED">
        <w:rPr>
          <w:sz w:val="20"/>
          <w:szCs w:val="20"/>
        </w:rPr>
        <w:t xml:space="preserve">Obrázek </w:t>
      </w:r>
      <w:r w:rsidR="00CF6704" w:rsidRPr="00E97BED">
        <w:rPr>
          <w:sz w:val="20"/>
          <w:szCs w:val="20"/>
        </w:rPr>
        <w:fldChar w:fldCharType="begin"/>
      </w:r>
      <w:r w:rsidR="00CF6704" w:rsidRPr="00E97BED">
        <w:rPr>
          <w:sz w:val="20"/>
          <w:szCs w:val="20"/>
        </w:rPr>
        <w:instrText xml:space="preserve"> SEQ Obrázek \* ARABIC </w:instrText>
      </w:r>
      <w:r w:rsidR="00CF6704" w:rsidRPr="00E97BED">
        <w:rPr>
          <w:sz w:val="20"/>
          <w:szCs w:val="20"/>
        </w:rPr>
        <w:fldChar w:fldCharType="separate"/>
      </w:r>
      <w:r w:rsidR="00395E29">
        <w:rPr>
          <w:noProof/>
          <w:sz w:val="20"/>
          <w:szCs w:val="20"/>
        </w:rPr>
        <w:t>26</w:t>
      </w:r>
      <w:r w:rsidR="00CF6704" w:rsidRPr="00E97BED">
        <w:rPr>
          <w:sz w:val="20"/>
          <w:szCs w:val="20"/>
        </w:rPr>
        <w:fldChar w:fldCharType="end"/>
      </w:r>
      <w:r w:rsidR="00CF6704" w:rsidRPr="00E97BED">
        <w:rPr>
          <w:sz w:val="20"/>
          <w:szCs w:val="20"/>
        </w:rPr>
        <w:t xml:space="preserve"> Web (Kontakty)</w:t>
      </w:r>
      <w:bookmarkEnd w:id="217"/>
      <w:bookmarkEnd w:id="218"/>
      <w:r w:rsidRPr="00E97BED">
        <w:rPr>
          <w:noProof/>
          <w:sz w:val="20"/>
          <w:szCs w:val="20"/>
        </w:rPr>
        <w:t xml:space="preserve"> </w:t>
      </w:r>
    </w:p>
    <w:p w14:paraId="5E1F945E" w14:textId="11F83773" w:rsidR="003B3AE1" w:rsidRDefault="003B3AE1" w:rsidP="003B3AE1">
      <w:pPr>
        <w:pStyle w:val="Titulek"/>
      </w:pPr>
    </w:p>
    <w:p w14:paraId="134A6678" w14:textId="74E117B0" w:rsidR="00063987" w:rsidRPr="00E97BED" w:rsidRDefault="003B3AE1" w:rsidP="003B3AE1">
      <w:pPr>
        <w:pStyle w:val="Titulek"/>
        <w:rPr>
          <w:sz w:val="20"/>
          <w:szCs w:val="20"/>
        </w:rPr>
      </w:pPr>
      <w:bookmarkStart w:id="219" w:name="_Toc99398003"/>
      <w:bookmarkStart w:id="220" w:name="_Toc99472135"/>
      <w:r w:rsidRPr="00E97BED">
        <w:rPr>
          <w:sz w:val="20"/>
          <w:szCs w:val="20"/>
        </w:rPr>
        <w:t xml:space="preserve">Obrázek </w:t>
      </w:r>
      <w:r w:rsidRPr="00E97BED">
        <w:rPr>
          <w:sz w:val="20"/>
          <w:szCs w:val="20"/>
        </w:rPr>
        <w:fldChar w:fldCharType="begin"/>
      </w:r>
      <w:r w:rsidRPr="00E97BED">
        <w:rPr>
          <w:sz w:val="20"/>
          <w:szCs w:val="20"/>
        </w:rPr>
        <w:instrText xml:space="preserve"> SEQ Obrázek \* ARABIC </w:instrText>
      </w:r>
      <w:r w:rsidRPr="00E97BED">
        <w:rPr>
          <w:sz w:val="20"/>
          <w:szCs w:val="20"/>
        </w:rPr>
        <w:fldChar w:fldCharType="separate"/>
      </w:r>
      <w:r w:rsidR="00395E29">
        <w:rPr>
          <w:noProof/>
          <w:sz w:val="20"/>
          <w:szCs w:val="20"/>
        </w:rPr>
        <w:t>27</w:t>
      </w:r>
      <w:r w:rsidRPr="00E97BED">
        <w:rPr>
          <w:sz w:val="20"/>
          <w:szCs w:val="20"/>
        </w:rPr>
        <w:fldChar w:fldCharType="end"/>
      </w:r>
      <w:r w:rsidRPr="00E97BED">
        <w:rPr>
          <w:sz w:val="20"/>
          <w:szCs w:val="20"/>
        </w:rPr>
        <w:t xml:space="preserve"> Web (Košík)</w:t>
      </w:r>
      <w:bookmarkEnd w:id="219"/>
      <w:bookmarkEnd w:id="220"/>
      <w:r w:rsidR="00DC6BDC" w:rsidRPr="00E97BED">
        <w:rPr>
          <w:sz w:val="20"/>
          <w:szCs w:val="20"/>
        </w:rPr>
        <w:br w:type="page"/>
      </w:r>
    </w:p>
    <w:p w14:paraId="14024879" w14:textId="5B2006D4" w:rsidR="00063987" w:rsidRDefault="00063987" w:rsidP="00063987">
      <w:pPr>
        <w:pStyle w:val="Nadpis2"/>
      </w:pPr>
      <w:bookmarkStart w:id="221" w:name="_Toc99398117"/>
      <w:bookmarkStart w:id="222" w:name="_Toc99455441"/>
      <w:bookmarkStart w:id="223" w:name="_Toc99471979"/>
      <w:proofErr w:type="spellStart"/>
      <w:r>
        <w:lastRenderedPageBreak/>
        <w:t>Freepik</w:t>
      </w:r>
      <w:bookmarkEnd w:id="221"/>
      <w:bookmarkEnd w:id="222"/>
      <w:bookmarkEnd w:id="223"/>
      <w:proofErr w:type="spellEnd"/>
    </w:p>
    <w:p w14:paraId="16F3F96B" w14:textId="3346ED6E" w:rsidR="00B43CDE" w:rsidRDefault="00B43CDE" w:rsidP="003F65DB">
      <w:pPr>
        <w:pStyle w:val="bntext"/>
      </w:pPr>
      <w:proofErr w:type="spellStart"/>
      <w:r w:rsidRPr="00B43CDE">
        <w:t>Freepik</w:t>
      </w:r>
      <w:proofErr w:type="spellEnd"/>
      <w:r w:rsidRPr="00B43CDE">
        <w:t xml:space="preserve"> </w:t>
      </w:r>
      <w:r>
        <w:t>je platforma používána</w:t>
      </w:r>
      <w:r w:rsidRPr="00B43CDE">
        <w:t xml:space="preserve"> převážně designéry, která vznikla ve Španělsku. Obecně platí, že jejich webové stránky nabízejí fotografie, ikony, šablony PSD a další základní položky pro ty, kteří pracují jako výtvarní umělci, a </w:t>
      </w:r>
      <w:hyperlink r:id="rId61" w:history="1">
        <w:r w:rsidRPr="00B43CDE">
          <w:t>vytěží z toho maximum</w:t>
        </w:r>
      </w:hyperlink>
      <w:r w:rsidRPr="00B43CDE">
        <w:t> . Tato stránka se zaměřuje na hledání těch, na které se nevztahují žádná autorská práva. Usnadňuje tak výkon každého profesionála, pomáhá mu šetřit čas a tím optimalizovat jeho práci, inteligentně soustředit hodiny.</w:t>
      </w:r>
      <w:r w:rsidR="00C842B0">
        <w:t xml:space="preserve"> [12]</w:t>
      </w:r>
    </w:p>
    <w:p w14:paraId="5D17637C" w14:textId="1AB5801A" w:rsidR="00ED0262" w:rsidRDefault="00ED0262" w:rsidP="00B43CDE"/>
    <w:p w14:paraId="5802AB67" w14:textId="5D9517C3" w:rsidR="00ED0262" w:rsidRDefault="00ED0262" w:rsidP="00ED0262">
      <w:pPr>
        <w:pStyle w:val="Nadpis2"/>
      </w:pPr>
      <w:bookmarkStart w:id="224" w:name="_Toc99398118"/>
      <w:bookmarkStart w:id="225" w:name="_Toc99455442"/>
      <w:bookmarkStart w:id="226" w:name="_Toc99471980"/>
      <w:r>
        <w:t xml:space="preserve">Využití </w:t>
      </w:r>
      <w:proofErr w:type="spellStart"/>
      <w:r>
        <w:t>Freepik</w:t>
      </w:r>
      <w:bookmarkEnd w:id="224"/>
      <w:bookmarkEnd w:id="225"/>
      <w:bookmarkEnd w:id="226"/>
      <w:proofErr w:type="spellEnd"/>
    </w:p>
    <w:p w14:paraId="1D0D1317" w14:textId="7A2F3C76" w:rsidR="00ED0262" w:rsidRDefault="00ED0262" w:rsidP="003F65DB">
      <w:pPr>
        <w:pStyle w:val="bntext"/>
      </w:pPr>
      <w:proofErr w:type="spellStart"/>
      <w:r>
        <w:t>Freepik</w:t>
      </w:r>
      <w:proofErr w:type="spellEnd"/>
      <w:r>
        <w:t xml:space="preserve"> jsem využíval pro tvorbu </w:t>
      </w:r>
      <w:proofErr w:type="spellStart"/>
      <w:r>
        <w:t>mokapů</w:t>
      </w:r>
      <w:proofErr w:type="spellEnd"/>
      <w:r>
        <w:t>, které jsou vyobrazeny v grafickém manuálu a složí jako náhled firemního auta a hrníčku.</w:t>
      </w:r>
    </w:p>
    <w:p w14:paraId="35A93770" w14:textId="3FBC2AA8" w:rsidR="008E5C0D" w:rsidRDefault="00A818FE" w:rsidP="008E5C0D">
      <w:pPr>
        <w:keepNext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C2C29BD" wp14:editId="1AC04B4D">
            <wp:simplePos x="0" y="0"/>
            <wp:positionH relativeFrom="margin">
              <wp:posOffset>3365228</wp:posOffset>
            </wp:positionH>
            <wp:positionV relativeFrom="margin">
              <wp:posOffset>3758292</wp:posOffset>
            </wp:positionV>
            <wp:extent cx="2825750" cy="2117725"/>
            <wp:effectExtent l="0" t="0" r="0" b="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C0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11424C" wp14:editId="40CB5D7F">
                <wp:simplePos x="0" y="0"/>
                <wp:positionH relativeFrom="column">
                  <wp:posOffset>3397885</wp:posOffset>
                </wp:positionH>
                <wp:positionV relativeFrom="paragraph">
                  <wp:posOffset>2176145</wp:posOffset>
                </wp:positionV>
                <wp:extent cx="2825750" cy="635"/>
                <wp:effectExtent l="0" t="0" r="0" b="0"/>
                <wp:wrapSquare wrapText="bothSides"/>
                <wp:docPr id="66" name="Textové po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106B6E" w14:textId="7684A6C7" w:rsidR="008E5C0D" w:rsidRPr="00E97BED" w:rsidRDefault="008E5C0D" w:rsidP="008E5C0D">
                            <w:pPr>
                              <w:pStyle w:val="Titulek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227" w:name="_Toc99398004"/>
                            <w:bookmarkStart w:id="228" w:name="_Toc99472136"/>
                            <w:r w:rsidRPr="00E97BED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E97BE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97BED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E97BE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28</w:t>
                            </w:r>
                            <w:r w:rsidRPr="00E97BE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E97BED">
                              <w:rPr>
                                <w:sz w:val="20"/>
                                <w:szCs w:val="20"/>
                              </w:rPr>
                              <w:t xml:space="preserve"> mokap na hrnek Happy Pills</w:t>
                            </w:r>
                            <w:bookmarkEnd w:id="227"/>
                            <w:bookmarkEnd w:id="2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424C" id="Textové pole 66" o:spid="_x0000_s1046" type="#_x0000_t202" style="position:absolute;margin-left:267.55pt;margin-top:171.35pt;width:222.5pt;height: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" stroked="f">
                <v:textbox style="mso-fit-shape-to-text:t" inset="0,0,0,0">
                  <w:txbxContent>
                    <w:p w14:paraId="61106B6E" w14:textId="7684A6C7" w:rsidR="008E5C0D" w:rsidRPr="00E97BED" w:rsidRDefault="008E5C0D" w:rsidP="008E5C0D">
                      <w:pPr>
                        <w:pStyle w:val="Titulek"/>
                        <w:rPr>
                          <w:noProof/>
                          <w:sz w:val="20"/>
                          <w:szCs w:val="20"/>
                        </w:rPr>
                      </w:pPr>
                      <w:bookmarkStart w:id="229" w:name="_Toc99398004"/>
                      <w:bookmarkStart w:id="230" w:name="_Toc99472136"/>
                      <w:r w:rsidRPr="00E97BED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E97BE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E97BED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E97BE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28</w:t>
                      </w:r>
                      <w:r w:rsidRPr="00E97BED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E97BED">
                        <w:rPr>
                          <w:sz w:val="20"/>
                          <w:szCs w:val="20"/>
                        </w:rPr>
                        <w:t xml:space="preserve"> mokap na hrnek Happy Pills</w:t>
                      </w:r>
                      <w:bookmarkEnd w:id="229"/>
                      <w:bookmarkEnd w:id="230"/>
                    </w:p>
                  </w:txbxContent>
                </v:textbox>
                <w10:wrap type="square"/>
              </v:shape>
            </w:pict>
          </mc:Fallback>
        </mc:AlternateContent>
      </w:r>
      <w:r w:rsidR="00ED0262">
        <w:rPr>
          <w:noProof/>
        </w:rPr>
        <w:drawing>
          <wp:inline distT="0" distB="0" distL="0" distR="0" wp14:anchorId="130B5170" wp14:editId="7AE17193">
            <wp:extent cx="3194958" cy="2129245"/>
            <wp:effectExtent l="0" t="0" r="5715" b="444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958" cy="21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977A" w14:textId="300C1995" w:rsidR="0045050B" w:rsidRPr="00E97BED" w:rsidRDefault="008E5C0D" w:rsidP="008E5C0D">
      <w:pPr>
        <w:pStyle w:val="Titulek"/>
        <w:rPr>
          <w:sz w:val="20"/>
          <w:szCs w:val="20"/>
        </w:rPr>
      </w:pPr>
      <w:bookmarkStart w:id="231" w:name="_Toc99398005"/>
      <w:bookmarkStart w:id="232" w:name="_Toc99472137"/>
      <w:r w:rsidRPr="00E97BED">
        <w:rPr>
          <w:sz w:val="20"/>
          <w:szCs w:val="20"/>
        </w:rPr>
        <w:t xml:space="preserve">Obrázek </w:t>
      </w:r>
      <w:r w:rsidRPr="00E97BED">
        <w:rPr>
          <w:sz w:val="20"/>
          <w:szCs w:val="20"/>
        </w:rPr>
        <w:fldChar w:fldCharType="begin"/>
      </w:r>
      <w:r w:rsidRPr="00E97BED">
        <w:rPr>
          <w:sz w:val="20"/>
          <w:szCs w:val="20"/>
        </w:rPr>
        <w:instrText xml:space="preserve"> SEQ Obrázek \* ARABIC </w:instrText>
      </w:r>
      <w:r w:rsidRPr="00E97BED">
        <w:rPr>
          <w:sz w:val="20"/>
          <w:szCs w:val="20"/>
        </w:rPr>
        <w:fldChar w:fldCharType="separate"/>
      </w:r>
      <w:r w:rsidR="00395E29">
        <w:rPr>
          <w:noProof/>
          <w:sz w:val="20"/>
          <w:szCs w:val="20"/>
        </w:rPr>
        <w:t>29</w:t>
      </w:r>
      <w:r w:rsidRPr="00E97BED">
        <w:rPr>
          <w:sz w:val="20"/>
          <w:szCs w:val="20"/>
        </w:rPr>
        <w:fldChar w:fldCharType="end"/>
      </w:r>
      <w:r w:rsidRPr="00E97BED">
        <w:rPr>
          <w:sz w:val="20"/>
          <w:szCs w:val="20"/>
        </w:rPr>
        <w:t xml:space="preserve"> </w:t>
      </w:r>
      <w:proofErr w:type="spellStart"/>
      <w:r w:rsidRPr="00E97BED">
        <w:rPr>
          <w:sz w:val="20"/>
          <w:szCs w:val="20"/>
        </w:rPr>
        <w:t>mokap</w:t>
      </w:r>
      <w:proofErr w:type="spellEnd"/>
      <w:r w:rsidRPr="00E97BED">
        <w:rPr>
          <w:sz w:val="20"/>
          <w:szCs w:val="20"/>
        </w:rPr>
        <w:t xml:space="preserve"> na auto Happy </w:t>
      </w:r>
      <w:proofErr w:type="spellStart"/>
      <w:r w:rsidRPr="00E97BED">
        <w:rPr>
          <w:sz w:val="20"/>
          <w:szCs w:val="20"/>
        </w:rPr>
        <w:t>Pills</w:t>
      </w:r>
      <w:bookmarkEnd w:id="231"/>
      <w:bookmarkEnd w:id="232"/>
      <w:proofErr w:type="spellEnd"/>
    </w:p>
    <w:p w14:paraId="0F164102" w14:textId="6EF7A07A" w:rsidR="006958AC" w:rsidRDefault="006958AC" w:rsidP="006958AC">
      <w:pPr>
        <w:pStyle w:val="Nadpis1"/>
      </w:pPr>
      <w:bookmarkStart w:id="233" w:name="_Toc99398119"/>
      <w:bookmarkStart w:id="234" w:name="_Toc99455443"/>
      <w:bookmarkStart w:id="235" w:name="_Toc99471981"/>
      <w:r>
        <w:t>Sociální sítě</w:t>
      </w:r>
      <w:bookmarkEnd w:id="233"/>
      <w:bookmarkEnd w:id="234"/>
      <w:bookmarkEnd w:id="235"/>
      <w:r>
        <w:t xml:space="preserve"> </w:t>
      </w:r>
    </w:p>
    <w:p w14:paraId="45FD7D3D" w14:textId="7C2FD8CD" w:rsidR="006958AC" w:rsidRDefault="006958AC" w:rsidP="003F65DB">
      <w:pPr>
        <w:pStyle w:val="bntext"/>
      </w:pPr>
      <w:r>
        <w:t>Sociální sítě považuji za nezbytnou součást svého projektu. Dle mého názoru by měla každá značka oblečení mít v dnešní době minimálně Instagram,</w:t>
      </w:r>
      <w:r w:rsidR="00AD2CCC">
        <w:t xml:space="preserve"> jelikož dokážou přivolat větší spektrum zákazníků než ze svého okolí ve kterém mají pobočku. Sociální sítě pro svou značku Happy </w:t>
      </w:r>
      <w:proofErr w:type="spellStart"/>
      <w:r w:rsidR="00AD2CCC">
        <w:t>Pills</w:t>
      </w:r>
      <w:proofErr w:type="spellEnd"/>
      <w:r w:rsidR="00AD2CCC">
        <w:t xml:space="preserve">  jsem zvolil Instagram, Facebook a </w:t>
      </w:r>
      <w:proofErr w:type="spellStart"/>
      <w:r w:rsidR="00AD2CCC">
        <w:t>You</w:t>
      </w:r>
      <w:proofErr w:type="spellEnd"/>
      <w:r w:rsidR="00AD2CCC">
        <w:t xml:space="preserve"> Tube.</w:t>
      </w:r>
    </w:p>
    <w:p w14:paraId="087D21DA" w14:textId="438852AE" w:rsidR="00954886" w:rsidRDefault="00954886" w:rsidP="006958AC"/>
    <w:p w14:paraId="5FD8B6AC" w14:textId="5C83A571" w:rsidR="00954886" w:rsidRDefault="00954886" w:rsidP="00954886">
      <w:pPr>
        <w:pStyle w:val="Nadpis2"/>
      </w:pPr>
      <w:bookmarkStart w:id="236" w:name="_Toc99398120"/>
      <w:bookmarkStart w:id="237" w:name="_Toc99455444"/>
      <w:bookmarkStart w:id="238" w:name="_Toc99471982"/>
      <w:r>
        <w:lastRenderedPageBreak/>
        <w:t>Instagram</w:t>
      </w:r>
      <w:bookmarkEnd w:id="236"/>
      <w:bookmarkEnd w:id="237"/>
      <w:bookmarkEnd w:id="238"/>
    </w:p>
    <w:p w14:paraId="2658E8A6" w14:textId="1E06F1B6" w:rsidR="00954886" w:rsidRDefault="00954886" w:rsidP="003F65DB">
      <w:pPr>
        <w:pStyle w:val="bntext"/>
      </w:pPr>
      <w:r>
        <w:t>Instagram využívám jako hlavní sociální síť pro svou značku jelikož se jedná o platformu pro převážně lidi od 1</w:t>
      </w:r>
      <w:r w:rsidR="00786BBF">
        <w:t>4</w:t>
      </w:r>
      <w:r>
        <w:t xml:space="preserve"> do 30 let. V tomto věkovém rozmezí je má cílová skupina značky.</w:t>
      </w:r>
      <w:r w:rsidR="001D6432">
        <w:t xml:space="preserve"> Na Instagramu jsou umístěny téměř všechny fotky a videa</w:t>
      </w:r>
      <w:r w:rsidR="00672F13">
        <w:t>, které jsem doposud vytvořil.</w:t>
      </w:r>
      <w:r w:rsidR="005E60EA">
        <w:t xml:space="preserve"> Zde přikládám odkaz na Instagram:</w:t>
      </w:r>
      <w:r w:rsidR="003F65DB" w:rsidRPr="00E12379">
        <w:t xml:space="preserve"> </w:t>
      </w:r>
      <w:hyperlink r:id="rId64" w:history="1">
        <w:r w:rsidR="003F65DB" w:rsidRPr="00E12379">
          <w:rPr>
            <w:rStyle w:val="Hypertextovodkaz"/>
            <w:color w:val="auto"/>
            <w:u w:val="none"/>
          </w:rPr>
          <w:t>https://www.instagram.com/___happy_pills/</w:t>
        </w:r>
      </w:hyperlink>
    </w:p>
    <w:p w14:paraId="6836FA16" w14:textId="2B073DA5" w:rsidR="00954886" w:rsidRDefault="00954886" w:rsidP="00954886">
      <w:pPr>
        <w:pStyle w:val="Nadpis2"/>
      </w:pPr>
      <w:bookmarkStart w:id="239" w:name="_Toc99398121"/>
      <w:bookmarkStart w:id="240" w:name="_Toc99455445"/>
      <w:bookmarkStart w:id="241" w:name="_Toc99471983"/>
      <w:r>
        <w:t>Facebook</w:t>
      </w:r>
      <w:bookmarkEnd w:id="239"/>
      <w:bookmarkEnd w:id="240"/>
      <w:bookmarkEnd w:id="241"/>
    </w:p>
    <w:p w14:paraId="4FD49D76" w14:textId="1D258AC9" w:rsidR="00954886" w:rsidRDefault="00954886" w:rsidP="002D487C">
      <w:pPr>
        <w:pStyle w:val="bntext"/>
      </w:pPr>
      <w:r>
        <w:t xml:space="preserve">Facebook je druhou nejdůležitější sociální sítí pro moji značku. V dnešní době se na ni </w:t>
      </w:r>
      <w:r w:rsidR="00786BBF">
        <w:t xml:space="preserve">sice </w:t>
      </w:r>
      <w:r>
        <w:t>nevyskytuje tolik uživatelů</w:t>
      </w:r>
      <w:r w:rsidR="00786BBF">
        <w:t xml:space="preserve">, kteří jsou má cílová skupina, ale stále na ni mohu nalákat nové zákazníky kteří Instagram nemají nebo na mou značku na Instagramu ještě nenarazili. </w:t>
      </w:r>
      <w:r w:rsidR="00785242">
        <w:t xml:space="preserve">Facebook </w:t>
      </w:r>
      <w:r w:rsidR="00775EDA">
        <w:t>obsahuje stejný obsah jako Instagram, jelikož Instagram spadá pod Facebook obsahuje funkci která umož</w:t>
      </w:r>
      <w:r w:rsidR="005E60EA">
        <w:t>ňuje</w:t>
      </w:r>
      <w:r w:rsidR="00775EDA">
        <w:t xml:space="preserve"> přidat příspěvek zároveň jak na Instagram tak na Facebook zároveň. Viz. Následující fotografie. Na Facebook</w:t>
      </w:r>
      <w:r w:rsidR="005E60EA">
        <w:t>u</w:t>
      </w:r>
      <w:r w:rsidR="00775EDA">
        <w:t xml:space="preserve"> mé značky je na rozdíl od Instagramu úvodní fotografie a možnosti jak nás může </w:t>
      </w:r>
      <w:r w:rsidR="00E91B02">
        <w:t>zákazník kontaktovat jsou také trochu jiné.</w:t>
      </w:r>
      <w:r w:rsidR="005E60EA">
        <w:t xml:space="preserve"> Zde přikládám odkaz na Facebook: </w:t>
      </w:r>
      <w:hyperlink r:id="rId65" w:history="1">
        <w:r w:rsidR="0065633F" w:rsidRPr="003F65DB">
          <w:t>https://www.facebook.com/happypillsstudio</w:t>
        </w:r>
      </w:hyperlink>
    </w:p>
    <w:p w14:paraId="36323F0B" w14:textId="2A926E26" w:rsidR="0065633F" w:rsidRDefault="007B6ED9" w:rsidP="00954886">
      <w:r>
        <w:rPr>
          <w:noProof/>
        </w:rPr>
        <w:drawing>
          <wp:anchor distT="0" distB="0" distL="114300" distR="114300" simplePos="0" relativeHeight="251688960" behindDoc="0" locked="0" layoutInCell="1" allowOverlap="1" wp14:anchorId="6C2CCD61" wp14:editId="4E986432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774190" cy="3836670"/>
            <wp:effectExtent l="0" t="0" r="0" b="0"/>
            <wp:wrapSquare wrapText="bothSides"/>
            <wp:docPr id="9" name="Obrázek 9" descr="Obsah obrázku text, snímek obrazovky, mobilní telefon,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mobilní telefon, telefon&#10;&#10;Popis byl vytvořen automaticky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F7ED7" w14:textId="0BFF8B53" w:rsidR="00E91B02" w:rsidRDefault="00E91B02" w:rsidP="00954886"/>
    <w:p w14:paraId="70C79310" w14:textId="3361B3C4" w:rsidR="00287F54" w:rsidRDefault="00287F54" w:rsidP="00954886"/>
    <w:p w14:paraId="463A2FDC" w14:textId="414AD39A" w:rsidR="00287F54" w:rsidRDefault="00287F54" w:rsidP="00954886"/>
    <w:p w14:paraId="6EA49C20" w14:textId="3C066805" w:rsidR="00287F54" w:rsidRDefault="00287F54" w:rsidP="00954886"/>
    <w:p w14:paraId="5CD14CF9" w14:textId="6482DF65" w:rsidR="00287F54" w:rsidRDefault="00287F54" w:rsidP="00954886"/>
    <w:p w14:paraId="0BC117F6" w14:textId="09C0EBEC" w:rsidR="00287F54" w:rsidRDefault="00287F54" w:rsidP="00954886"/>
    <w:p w14:paraId="49276F03" w14:textId="08DA9B5D" w:rsidR="00287F54" w:rsidRDefault="00287F54" w:rsidP="00954886"/>
    <w:p w14:paraId="4586E706" w14:textId="63599969" w:rsidR="00287F54" w:rsidRDefault="00287F54" w:rsidP="00954886"/>
    <w:p w14:paraId="7F5F2EE0" w14:textId="0196507F" w:rsidR="00287F54" w:rsidRDefault="00287F54" w:rsidP="00954886"/>
    <w:p w14:paraId="7E9ADB32" w14:textId="15D7FCD0" w:rsidR="00287F54" w:rsidRDefault="00287F54" w:rsidP="00954886"/>
    <w:p w14:paraId="1A0A68F1" w14:textId="1C68B3EE" w:rsidR="00287F54" w:rsidRDefault="00287F54" w:rsidP="00954886"/>
    <w:p w14:paraId="77CB64C9" w14:textId="50E65D1E" w:rsidR="00287F54" w:rsidRDefault="00287F54" w:rsidP="00954886"/>
    <w:p w14:paraId="308F2988" w14:textId="7EB339B8" w:rsidR="00287F54" w:rsidRDefault="00287F54" w:rsidP="00954886"/>
    <w:p w14:paraId="4BBC97E6" w14:textId="3CBA4F2A" w:rsidR="00287F54" w:rsidRDefault="007B6ED9" w:rsidP="00954886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77154E" wp14:editId="6546AD29">
                <wp:simplePos x="0" y="0"/>
                <wp:positionH relativeFrom="margin">
                  <wp:posOffset>1913255</wp:posOffset>
                </wp:positionH>
                <wp:positionV relativeFrom="paragraph">
                  <wp:posOffset>-140970</wp:posOffset>
                </wp:positionV>
                <wp:extent cx="1744980" cy="635"/>
                <wp:effectExtent l="0" t="0" r="7620" b="0"/>
                <wp:wrapSquare wrapText="bothSides"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ECF550" w14:textId="7243EE20" w:rsidR="00BD14B1" w:rsidRPr="00BD14B1" w:rsidRDefault="00BD14B1" w:rsidP="00BD14B1">
                            <w:pPr>
                              <w:pStyle w:val="Titulek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242" w:name="_Toc98241744"/>
                            <w:bookmarkStart w:id="243" w:name="_Toc99398006"/>
                            <w:bookmarkStart w:id="244" w:name="_Toc99472138"/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30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t xml:space="preserve"> funkce Instagramu Zdroj: </w:t>
                            </w:r>
                            <w:r w:rsidR="00E750B8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Pr="00BD14B1">
                              <w:rPr>
                                <w:sz w:val="20"/>
                                <w:szCs w:val="20"/>
                              </w:rPr>
                              <w:t>lastní</w:t>
                            </w:r>
                            <w:bookmarkEnd w:id="242"/>
                            <w:bookmarkEnd w:id="243"/>
                            <w:bookmarkEnd w:id="2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7154E" id="Textové pole 37" o:spid="_x0000_s1047" type="#_x0000_t202" style="position:absolute;margin-left:150.65pt;margin-top:-11.1pt;width:137.4pt;height:.0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" stroked="f">
                <v:textbox style="mso-fit-shape-to-text:t" inset="0,0,0,0">
                  <w:txbxContent>
                    <w:p w14:paraId="2BECF550" w14:textId="7243EE20" w:rsidR="00BD14B1" w:rsidRPr="00BD14B1" w:rsidRDefault="00BD14B1" w:rsidP="00BD14B1">
                      <w:pPr>
                        <w:pStyle w:val="Titulek"/>
                        <w:rPr>
                          <w:noProof/>
                          <w:sz w:val="20"/>
                          <w:szCs w:val="20"/>
                        </w:rPr>
                      </w:pPr>
                      <w:bookmarkStart w:id="245" w:name="_Toc98241744"/>
                      <w:bookmarkStart w:id="246" w:name="_Toc99398006"/>
                      <w:bookmarkStart w:id="247" w:name="_Toc99472138"/>
                      <w:r w:rsidRPr="00BD14B1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BD14B1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30</w:t>
                      </w:r>
                      <w:r w:rsidRPr="00BD14B1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BD14B1">
                        <w:rPr>
                          <w:sz w:val="20"/>
                          <w:szCs w:val="20"/>
                        </w:rPr>
                        <w:t xml:space="preserve"> funkce Instagramu Zdroj: </w:t>
                      </w:r>
                      <w:r w:rsidR="00E750B8">
                        <w:rPr>
                          <w:sz w:val="20"/>
                          <w:szCs w:val="20"/>
                        </w:rPr>
                        <w:t>V</w:t>
                      </w:r>
                      <w:r w:rsidRPr="00BD14B1">
                        <w:rPr>
                          <w:sz w:val="20"/>
                          <w:szCs w:val="20"/>
                        </w:rPr>
                        <w:t>lastní</w:t>
                      </w:r>
                      <w:bookmarkEnd w:id="245"/>
                      <w:bookmarkEnd w:id="246"/>
                      <w:bookmarkEnd w:id="247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E51A2E" w14:textId="3ED84451" w:rsidR="00A810E5" w:rsidRDefault="00A810E5" w:rsidP="00A810E5">
      <w:pPr>
        <w:pStyle w:val="Nadpis2"/>
      </w:pPr>
      <w:bookmarkStart w:id="248" w:name="_Toc99398122"/>
      <w:bookmarkStart w:id="249" w:name="_Toc99455446"/>
      <w:bookmarkStart w:id="250" w:name="_Toc99471984"/>
      <w:r>
        <w:lastRenderedPageBreak/>
        <w:t>YouTube</w:t>
      </w:r>
      <w:bookmarkEnd w:id="248"/>
      <w:bookmarkEnd w:id="249"/>
      <w:bookmarkEnd w:id="250"/>
    </w:p>
    <w:p w14:paraId="33615FF9" w14:textId="77777777" w:rsidR="0045050B" w:rsidRPr="0045050B" w:rsidRDefault="00A810E5" w:rsidP="002D487C">
      <w:pPr>
        <w:pStyle w:val="bntext"/>
      </w:pPr>
      <w:r>
        <w:t xml:space="preserve">YouTube využívám pro propagaci videí které jsou umístěny </w:t>
      </w:r>
      <w:r w:rsidR="003B04F9">
        <w:t>na Instagram</w:t>
      </w:r>
      <w:r w:rsidR="001D6432">
        <w:t>. Cílem YouTube mé značky je umístit má videa na další platformu než je jen Instagram a Facebook. V budoucnu bude také YouTube fungovat pro videa s delším obsahem a formátem 16:9, která nejsou pro Instagram a Facebook tolik vhodná.</w:t>
      </w:r>
    </w:p>
    <w:p w14:paraId="29CC2C74" w14:textId="1998B1A5" w:rsidR="00FF20CA" w:rsidRPr="00D679B7" w:rsidRDefault="002330B4" w:rsidP="00715338">
      <w:pPr>
        <w:pStyle w:val="Nadpis1"/>
        <w:rPr>
          <w:rFonts w:eastAsia="Calibri"/>
          <w:szCs w:val="24"/>
        </w:rPr>
      </w:pPr>
      <w:bookmarkStart w:id="251" w:name="_Toc98099869"/>
      <w:bookmarkStart w:id="252" w:name="_Toc99398123"/>
      <w:bookmarkStart w:id="253" w:name="_Toc99455447"/>
      <w:bookmarkStart w:id="254" w:name="_Toc99471985"/>
      <w:r w:rsidRPr="002330B4">
        <w:t>Cílová skupina</w:t>
      </w:r>
      <w:bookmarkEnd w:id="251"/>
      <w:r w:rsidR="00080D9B">
        <w:t xml:space="preserve"> [</w:t>
      </w:r>
      <w:r w:rsidR="00C842B0">
        <w:t>13</w:t>
      </w:r>
      <w:r w:rsidR="00080D9B">
        <w:t>]</w:t>
      </w:r>
      <w:bookmarkEnd w:id="252"/>
      <w:bookmarkEnd w:id="253"/>
      <w:bookmarkEnd w:id="254"/>
    </w:p>
    <w:p w14:paraId="7FA8325A" w14:textId="52E751F6" w:rsidR="00D2529C" w:rsidRPr="00D2529C" w:rsidRDefault="002330B4" w:rsidP="002D487C">
      <w:pPr>
        <w:pStyle w:val="bntext"/>
      </w:pPr>
      <w:r w:rsidRPr="002330B4">
        <w:t>Cílová skupina, slangově cílovka, je okruh lidí/</w:t>
      </w:r>
      <w:hyperlink r:id="rId67" w:history="1">
        <w:r w:rsidRPr="002330B4">
          <w:t>zákazníků</w:t>
        </w:r>
      </w:hyperlink>
      <w:r w:rsidRPr="002330B4">
        <w:t>, které byste se měli snažit oslovit a zaměřit na ně svou </w:t>
      </w:r>
      <w:hyperlink r:id="rId68" w:history="1">
        <w:r w:rsidRPr="002330B4">
          <w:t>propagaci </w:t>
        </w:r>
      </w:hyperlink>
      <w:r w:rsidRPr="002330B4">
        <w:t>či vizuální podobu značky nebo produktu. Definice a vymezení cílové skupiny by tak mělo </w:t>
      </w:r>
      <w:r w:rsidRPr="00D564E0">
        <w:t>zásadně ovlivnit způsoby komunikace i podobu webu, reklam a textů.</w:t>
      </w:r>
    </w:p>
    <w:p w14:paraId="05B622FA" w14:textId="63F54781" w:rsidR="00B527BF" w:rsidRDefault="00B527BF" w:rsidP="00B527BF">
      <w:pPr>
        <w:pStyle w:val="Nadpis2"/>
      </w:pPr>
      <w:bookmarkStart w:id="255" w:name="_Toc98099870"/>
      <w:bookmarkStart w:id="256" w:name="_Toc99398124"/>
      <w:bookmarkStart w:id="257" w:name="_Toc99455448"/>
      <w:bookmarkStart w:id="258" w:name="_Toc99471986"/>
      <w:r w:rsidRPr="00B527BF">
        <w:t xml:space="preserve">Základní otázky pro určení cílové skupiny včetně odpovědí vztahujících se k módní značce Happy </w:t>
      </w:r>
      <w:proofErr w:type="spellStart"/>
      <w:r w:rsidRPr="00B527BF">
        <w:t>Pills</w:t>
      </w:r>
      <w:bookmarkEnd w:id="255"/>
      <w:bookmarkEnd w:id="256"/>
      <w:bookmarkEnd w:id="257"/>
      <w:bookmarkEnd w:id="258"/>
      <w:proofErr w:type="spellEnd"/>
    </w:p>
    <w:p w14:paraId="53C50DC8" w14:textId="32C694E8" w:rsidR="00966FF5" w:rsidRPr="003F65DB" w:rsidRDefault="00966FF5" w:rsidP="003F65DB">
      <w:pPr>
        <w:pStyle w:val="bntext"/>
      </w:pPr>
      <w:r w:rsidRPr="003F65DB">
        <w:t xml:space="preserve">Z webu </w:t>
      </w:r>
      <w:r w:rsidR="00C22500" w:rsidRPr="003F65DB">
        <w:t>[</w:t>
      </w:r>
      <w:r w:rsidR="00C842B0" w:rsidRPr="003F65DB">
        <w:t>13</w:t>
      </w:r>
      <w:r w:rsidR="00C22500" w:rsidRPr="003F65DB">
        <w:t>]</w:t>
      </w:r>
      <w:r w:rsidRPr="003F65DB">
        <w:t xml:space="preserve"> jsem vybral otázky 1až </w:t>
      </w:r>
      <w:r w:rsidR="00C22500" w:rsidRPr="003F65DB">
        <w:t>9</w:t>
      </w:r>
      <w:r w:rsidRPr="003F65DB">
        <w:t>, které jsou nejčastěji pokládány cílové skupině</w:t>
      </w:r>
      <w:r w:rsidR="00C22500" w:rsidRPr="003F65DB">
        <w:t>.</w:t>
      </w:r>
    </w:p>
    <w:p w14:paraId="4B3D1C2A" w14:textId="14BCCE37" w:rsidR="002330B4" w:rsidRPr="004C161F" w:rsidRDefault="002330B4" w:rsidP="00354E43">
      <w:pPr>
        <w:pStyle w:val="Nadpis3"/>
        <w:rPr>
          <w:rFonts w:eastAsia="Calibri"/>
        </w:rPr>
      </w:pPr>
      <w:bookmarkStart w:id="259" w:name="_Toc98099871"/>
      <w:bookmarkStart w:id="260" w:name="_Toc99398125"/>
      <w:bookmarkStart w:id="261" w:name="_Toc99455449"/>
      <w:bookmarkStart w:id="262" w:name="_Toc99471987"/>
      <w:r w:rsidRPr="004C161F">
        <w:rPr>
          <w:rFonts w:eastAsia="Calibri"/>
        </w:rPr>
        <w:t>Komu je produkt/služba určen?</w:t>
      </w:r>
      <w:bookmarkEnd w:id="259"/>
      <w:bookmarkEnd w:id="260"/>
      <w:bookmarkEnd w:id="261"/>
      <w:bookmarkEnd w:id="262"/>
      <w:r w:rsidR="004C161F" w:rsidRPr="004C161F">
        <w:rPr>
          <w:rFonts w:eastAsia="Calibri"/>
        </w:rPr>
        <w:t xml:space="preserve"> </w:t>
      </w:r>
    </w:p>
    <w:p w14:paraId="79A7F727" w14:textId="3B92E94B" w:rsidR="004C161F" w:rsidRDefault="004C161F" w:rsidP="003F65DB">
      <w:pPr>
        <w:pStyle w:val="bntext"/>
      </w:pPr>
      <w:r>
        <w:t xml:space="preserve">Naše produkty jsou určeny převážně lidem od 14 do </w:t>
      </w:r>
      <w:r w:rsidR="00786BBF">
        <w:t>30</w:t>
      </w:r>
      <w:r>
        <w:t xml:space="preserve"> let, kteří se zajímají o oblečení, které je pohodlné a má </w:t>
      </w:r>
      <w:proofErr w:type="spellStart"/>
      <w:r>
        <w:t>streatwearový</w:t>
      </w:r>
      <w:proofErr w:type="spellEnd"/>
      <w:r>
        <w:t xml:space="preserve"> vzhled. </w:t>
      </w:r>
    </w:p>
    <w:p w14:paraId="27959FEB" w14:textId="7A517A65" w:rsidR="002330B4" w:rsidRPr="004C161F" w:rsidRDefault="002330B4" w:rsidP="00354E43">
      <w:pPr>
        <w:pStyle w:val="Nadpis3"/>
        <w:rPr>
          <w:rFonts w:eastAsia="Calibri"/>
        </w:rPr>
      </w:pPr>
      <w:bookmarkStart w:id="263" w:name="_Toc98099872"/>
      <w:bookmarkStart w:id="264" w:name="_Toc99398126"/>
      <w:bookmarkStart w:id="265" w:name="_Toc99455450"/>
      <w:bookmarkStart w:id="266" w:name="_Toc99471988"/>
      <w:r w:rsidRPr="004C161F">
        <w:rPr>
          <w:rFonts w:eastAsia="Calibri"/>
        </w:rPr>
        <w:t>Kdo produkt/službu ocení?</w:t>
      </w:r>
      <w:bookmarkEnd w:id="263"/>
      <w:bookmarkEnd w:id="264"/>
      <w:bookmarkEnd w:id="265"/>
      <w:bookmarkEnd w:id="266"/>
    </w:p>
    <w:p w14:paraId="47BEF83E" w14:textId="69474F9F" w:rsidR="004C161F" w:rsidRDefault="004C161F" w:rsidP="003F65DB">
      <w:pPr>
        <w:pStyle w:val="bntext"/>
      </w:pPr>
      <w:r>
        <w:t>Zákazník, který si dopřává pohodlné a designové oblečení.</w:t>
      </w:r>
    </w:p>
    <w:p w14:paraId="12EDA54A" w14:textId="11AA678B" w:rsidR="002330B4" w:rsidRPr="004C161F" w:rsidRDefault="004C161F" w:rsidP="00354E43">
      <w:pPr>
        <w:pStyle w:val="Nadpis3"/>
        <w:rPr>
          <w:rFonts w:eastAsia="Calibri"/>
        </w:rPr>
      </w:pPr>
      <w:bookmarkStart w:id="267" w:name="_Toc98099873"/>
      <w:bookmarkStart w:id="268" w:name="_Toc99398127"/>
      <w:bookmarkStart w:id="269" w:name="_Toc99455451"/>
      <w:bookmarkStart w:id="270" w:name="_Toc99471989"/>
      <w:r w:rsidRPr="004C161F">
        <w:rPr>
          <w:rFonts w:eastAsia="Calibri"/>
        </w:rPr>
        <w:t>Jak vypadá typický člen skupiny, kolik je mu let, kde žije, jaký je jeho příjem?</w:t>
      </w:r>
      <w:bookmarkEnd w:id="267"/>
      <w:bookmarkEnd w:id="268"/>
      <w:bookmarkEnd w:id="269"/>
      <w:bookmarkEnd w:id="270"/>
      <w:r w:rsidRPr="004C161F">
        <w:rPr>
          <w:rFonts w:eastAsia="Calibri"/>
        </w:rPr>
        <w:t xml:space="preserve"> </w:t>
      </w:r>
    </w:p>
    <w:p w14:paraId="6F3229B5" w14:textId="6E54AE91" w:rsidR="004C161F" w:rsidRDefault="004C161F" w:rsidP="003F65DB">
      <w:pPr>
        <w:pStyle w:val="bntext"/>
      </w:pPr>
      <w:r>
        <w:t>V</w:t>
      </w:r>
      <w:r w:rsidR="00354E43">
        <w:t xml:space="preserve">še je podrobně popsáno na následující straně o personě značky Happy </w:t>
      </w:r>
      <w:proofErr w:type="spellStart"/>
      <w:r w:rsidR="00354E43">
        <w:t>Pills</w:t>
      </w:r>
      <w:proofErr w:type="spellEnd"/>
      <w:r w:rsidR="00354E43">
        <w:t>.</w:t>
      </w:r>
    </w:p>
    <w:p w14:paraId="32355325" w14:textId="3E0E31BA" w:rsidR="004C161F" w:rsidRPr="0015027B" w:rsidRDefault="004C161F" w:rsidP="00354E43">
      <w:pPr>
        <w:pStyle w:val="Nadpis3"/>
        <w:rPr>
          <w:rFonts w:eastAsia="Calibri"/>
        </w:rPr>
      </w:pPr>
      <w:bookmarkStart w:id="271" w:name="_Toc98099874"/>
      <w:bookmarkStart w:id="272" w:name="_Toc99398128"/>
      <w:bookmarkStart w:id="273" w:name="_Toc99455452"/>
      <w:bookmarkStart w:id="274" w:name="_Toc99471990"/>
      <w:r w:rsidRPr="0015027B">
        <w:rPr>
          <w:rFonts w:eastAsia="Calibri"/>
        </w:rPr>
        <w:t>Jaké jsou zájmy skupiny?</w:t>
      </w:r>
      <w:bookmarkEnd w:id="271"/>
      <w:bookmarkEnd w:id="272"/>
      <w:bookmarkEnd w:id="273"/>
      <w:bookmarkEnd w:id="274"/>
    </w:p>
    <w:p w14:paraId="41966FEE" w14:textId="2C868AA5" w:rsidR="004C161F" w:rsidRDefault="004C161F" w:rsidP="003F65DB">
      <w:pPr>
        <w:pStyle w:val="bntext"/>
      </w:pPr>
      <w:r>
        <w:t>Starají se jak vypadají, chodí</w:t>
      </w:r>
      <w:r w:rsidR="0015027B">
        <w:t xml:space="preserve"> ven mezi lidi.</w:t>
      </w:r>
      <w:r w:rsidR="00B05CD5">
        <w:tab/>
      </w:r>
    </w:p>
    <w:p w14:paraId="25C5EEAD" w14:textId="40D17300" w:rsidR="0015027B" w:rsidRPr="005540A6" w:rsidRDefault="0015027B" w:rsidP="00354E43">
      <w:pPr>
        <w:pStyle w:val="Nadpis3"/>
        <w:rPr>
          <w:rFonts w:eastAsia="Calibri"/>
        </w:rPr>
      </w:pPr>
      <w:bookmarkStart w:id="275" w:name="_Toc98099875"/>
      <w:bookmarkStart w:id="276" w:name="_Toc99398129"/>
      <w:bookmarkStart w:id="277" w:name="_Toc99455453"/>
      <w:bookmarkStart w:id="278" w:name="_Toc99471991"/>
      <w:r w:rsidRPr="005540A6">
        <w:rPr>
          <w:rFonts w:eastAsia="Calibri"/>
        </w:rPr>
        <w:lastRenderedPageBreak/>
        <w:t>Proč by skupina měla produkt chtít, co jim přinese</w:t>
      </w:r>
      <w:r w:rsidR="005540A6" w:rsidRPr="005540A6">
        <w:rPr>
          <w:rFonts w:eastAsia="Calibri"/>
        </w:rPr>
        <w:t xml:space="preserve"> (přidaná hodnota)?</w:t>
      </w:r>
      <w:bookmarkEnd w:id="275"/>
      <w:bookmarkEnd w:id="276"/>
      <w:bookmarkEnd w:id="277"/>
      <w:bookmarkEnd w:id="278"/>
    </w:p>
    <w:p w14:paraId="1218DE77" w14:textId="0C9DB176" w:rsidR="00D679B7" w:rsidRPr="00407A22" w:rsidRDefault="005540A6" w:rsidP="003F65DB">
      <w:pPr>
        <w:pStyle w:val="bntext"/>
      </w:pPr>
      <w:r>
        <w:t>Kvalitnější a originálnější produkt než v celosvětových obchodech s rychlou módou, který nebude vlastnit tolik lidí.</w:t>
      </w:r>
    </w:p>
    <w:p w14:paraId="7337BF87" w14:textId="5B818003" w:rsidR="005540A6" w:rsidRDefault="005540A6" w:rsidP="00354E43">
      <w:pPr>
        <w:pStyle w:val="Nadpis3"/>
        <w:rPr>
          <w:rFonts w:eastAsia="Calibri"/>
        </w:rPr>
      </w:pPr>
      <w:bookmarkStart w:id="279" w:name="_Toc98099876"/>
      <w:bookmarkStart w:id="280" w:name="_Toc99398130"/>
      <w:bookmarkStart w:id="281" w:name="_Toc99455454"/>
      <w:bookmarkStart w:id="282" w:name="_Toc99471992"/>
      <w:r w:rsidRPr="00902E8C">
        <w:rPr>
          <w:rFonts w:eastAsia="Calibri"/>
        </w:rPr>
        <w:t>Koho skupina vnímá jako vzor a koho naopak neuznává?</w:t>
      </w:r>
      <w:bookmarkEnd w:id="279"/>
      <w:bookmarkEnd w:id="280"/>
      <w:bookmarkEnd w:id="281"/>
      <w:bookmarkEnd w:id="282"/>
    </w:p>
    <w:p w14:paraId="735D0F28" w14:textId="3FEDD0B7" w:rsidR="00902E8C" w:rsidRDefault="00902E8C" w:rsidP="003F65DB">
      <w:pPr>
        <w:pStyle w:val="bntext"/>
      </w:pPr>
      <w:r w:rsidRPr="00902E8C">
        <w:t>Uznává především kreativní tvůrce módy, nikoli řetězce s rychlou módou, kteří kopírují designy známých firem.</w:t>
      </w:r>
    </w:p>
    <w:p w14:paraId="216CD5DF" w14:textId="49C8D1B5" w:rsidR="00902E8C" w:rsidRDefault="00902E8C" w:rsidP="00354E43">
      <w:pPr>
        <w:pStyle w:val="Nadpis3"/>
        <w:rPr>
          <w:rFonts w:eastAsia="Calibri"/>
        </w:rPr>
      </w:pPr>
      <w:bookmarkStart w:id="283" w:name="_Toc98099877"/>
      <w:bookmarkStart w:id="284" w:name="_Toc99398131"/>
      <w:bookmarkStart w:id="285" w:name="_Toc99455455"/>
      <w:bookmarkStart w:id="286" w:name="_Toc99471993"/>
      <w:r w:rsidRPr="00902E8C">
        <w:rPr>
          <w:rFonts w:eastAsia="Calibri"/>
        </w:rPr>
        <w:t>Jaký styl vyjadřování cílová skupina používá?</w:t>
      </w:r>
      <w:bookmarkEnd w:id="283"/>
      <w:bookmarkEnd w:id="284"/>
      <w:bookmarkEnd w:id="285"/>
      <w:bookmarkEnd w:id="286"/>
    </w:p>
    <w:p w14:paraId="3821E060" w14:textId="69C78992" w:rsidR="00902E8C" w:rsidRDefault="00902E8C" w:rsidP="003F65DB">
      <w:pPr>
        <w:pStyle w:val="bntext"/>
      </w:pPr>
      <w:r w:rsidRPr="005B5833">
        <w:t>Vyjadřují se hovorovou češtinou v běžné komunikaci i na sociálních sítích</w:t>
      </w:r>
      <w:r w:rsidR="005B5833" w:rsidRPr="005B5833">
        <w:t>.</w:t>
      </w:r>
    </w:p>
    <w:p w14:paraId="26F58A85" w14:textId="7F056959" w:rsidR="005B5833" w:rsidRDefault="005B5833" w:rsidP="00354E43">
      <w:pPr>
        <w:pStyle w:val="Nadpis3"/>
        <w:rPr>
          <w:rFonts w:eastAsia="Calibri"/>
        </w:rPr>
      </w:pPr>
      <w:bookmarkStart w:id="287" w:name="_Toc98099878"/>
      <w:bookmarkStart w:id="288" w:name="_Toc99398132"/>
      <w:bookmarkStart w:id="289" w:name="_Toc99455456"/>
      <w:bookmarkStart w:id="290" w:name="_Toc99471994"/>
      <w:r w:rsidRPr="005B5833">
        <w:rPr>
          <w:rFonts w:eastAsia="Calibri"/>
        </w:rPr>
        <w:t>Kde se představitelé cílovky vyskytují (online i off-line)?</w:t>
      </w:r>
      <w:bookmarkEnd w:id="287"/>
      <w:bookmarkEnd w:id="288"/>
      <w:bookmarkEnd w:id="289"/>
      <w:bookmarkEnd w:id="290"/>
    </w:p>
    <w:p w14:paraId="0DA789ED" w14:textId="4E861280" w:rsidR="005B5833" w:rsidRPr="005B5833" w:rsidRDefault="005B5833" w:rsidP="003F65DB">
      <w:pPr>
        <w:pStyle w:val="bntext"/>
      </w:pPr>
      <w:r w:rsidRPr="005B5833">
        <w:t xml:space="preserve">Online se vyskytují na Instagramu, seznamu, YouTube. Na Facebooku se vyskytují jen pokud chtějí dohledat nadcházející událost, tudíž úplně minimálně. Off-line se vyskytují převážně venku například na sportovištích nebo </w:t>
      </w:r>
      <w:r w:rsidR="001257E2">
        <w:t>na procházce s</w:t>
      </w:r>
      <w:r w:rsidRPr="005B5833">
        <w:t xml:space="preserve"> přáteli. Dále navštěvují různé kulturní akce typu: </w:t>
      </w:r>
      <w:r w:rsidR="001257E2">
        <w:t>d</w:t>
      </w:r>
      <w:r w:rsidRPr="005B5833">
        <w:t xml:space="preserve">iskotéky, </w:t>
      </w:r>
      <w:r w:rsidR="001257E2">
        <w:t>h</w:t>
      </w:r>
      <w:r w:rsidRPr="005B5833">
        <w:t xml:space="preserve">udební </w:t>
      </w:r>
      <w:r w:rsidR="001257E2">
        <w:t>f</w:t>
      </w:r>
      <w:r w:rsidRPr="005B5833">
        <w:t xml:space="preserve">estivaly, </w:t>
      </w:r>
      <w:r w:rsidR="001257E2">
        <w:t>k</w:t>
      </w:r>
      <w:r w:rsidRPr="005B5833">
        <w:t>ina</w:t>
      </w:r>
      <w:r w:rsidR="001257E2">
        <w:t xml:space="preserve"> nebo s</w:t>
      </w:r>
      <w:r w:rsidRPr="005B5833">
        <w:t>portovní akce.</w:t>
      </w:r>
    </w:p>
    <w:p w14:paraId="3E719D80" w14:textId="622EFD2E" w:rsidR="005B5833" w:rsidRDefault="005B5833" w:rsidP="00354E43">
      <w:pPr>
        <w:pStyle w:val="Nadpis3"/>
        <w:rPr>
          <w:rFonts w:eastAsia="Calibri"/>
        </w:rPr>
      </w:pPr>
      <w:bookmarkStart w:id="291" w:name="_Toc98099879"/>
      <w:bookmarkStart w:id="292" w:name="_Toc99398133"/>
      <w:bookmarkStart w:id="293" w:name="_Toc99455457"/>
      <w:bookmarkStart w:id="294" w:name="_Toc99471995"/>
      <w:r w:rsidRPr="005B5833">
        <w:rPr>
          <w:rFonts w:eastAsia="Calibri"/>
        </w:rPr>
        <w:t>Jakým médiím / sociálním sítím věnují představitelé pozornost?</w:t>
      </w:r>
      <w:bookmarkEnd w:id="291"/>
      <w:bookmarkEnd w:id="292"/>
      <w:bookmarkEnd w:id="293"/>
      <w:bookmarkEnd w:id="294"/>
    </w:p>
    <w:p w14:paraId="409D3997" w14:textId="77777777" w:rsidR="002E16D2" w:rsidRDefault="005B5833" w:rsidP="003F65DB">
      <w:pPr>
        <w:pStyle w:val="bntext"/>
      </w:pPr>
      <w:r w:rsidRPr="00106A0A">
        <w:t>Věnují se hlavně Instagramu</w:t>
      </w:r>
      <w:r w:rsidR="00F004E4">
        <w:t>,</w:t>
      </w:r>
      <w:r w:rsidRPr="00106A0A">
        <w:t xml:space="preserve"> kde získávají přehled o aktuálním dění z účtů: THE MAG, </w:t>
      </w:r>
      <w:proofErr w:type="spellStart"/>
      <w:r w:rsidRPr="00106A0A">
        <w:t>Refresher</w:t>
      </w:r>
      <w:proofErr w:type="spellEnd"/>
      <w:r w:rsidR="00106A0A" w:rsidRPr="00106A0A">
        <w:t xml:space="preserve"> nebo</w:t>
      </w:r>
      <w:r w:rsidRPr="00106A0A">
        <w:t xml:space="preserve"> </w:t>
      </w:r>
      <w:r w:rsidR="00106A0A" w:rsidRPr="00106A0A">
        <w:t>žlutý vykřičník. Internetové noviny sledují pouze ty, které nabízí Seznam</w:t>
      </w:r>
      <w:r w:rsidR="00F004E4">
        <w:t>,</w:t>
      </w:r>
      <w:r w:rsidR="00106A0A" w:rsidRPr="00106A0A">
        <w:t xml:space="preserve"> např. Novinky.cz.</w:t>
      </w:r>
      <w:r w:rsidRPr="00106A0A">
        <w:t xml:space="preserve"> </w:t>
      </w:r>
      <w:r w:rsidR="00106A0A" w:rsidRPr="00106A0A">
        <w:t xml:space="preserve">Dále jsou téměř každodenní posluchači </w:t>
      </w:r>
      <w:proofErr w:type="spellStart"/>
      <w:r w:rsidR="00106A0A" w:rsidRPr="00106A0A">
        <w:t>podcastů</w:t>
      </w:r>
      <w:proofErr w:type="spellEnd"/>
      <w:r w:rsidR="00106A0A" w:rsidRPr="00106A0A">
        <w:t xml:space="preserve"> např. </w:t>
      </w:r>
      <w:proofErr w:type="spellStart"/>
      <w:r w:rsidR="00106A0A" w:rsidRPr="00106A0A">
        <w:t>Brocast</w:t>
      </w:r>
      <w:proofErr w:type="spellEnd"/>
      <w:r w:rsidR="00106A0A" w:rsidRPr="00106A0A">
        <w:t>, Standa show nebo U kulatého stolu.</w:t>
      </w:r>
    </w:p>
    <w:p w14:paraId="37FCF7E5" w14:textId="067B7753" w:rsidR="00106A0A" w:rsidRPr="002E16D2" w:rsidRDefault="002E16D2" w:rsidP="002E16D2">
      <w:pPr>
        <w:spacing w:line="259" w:lineRule="auto"/>
        <w:rPr>
          <w:rFonts w:eastAsia="Calibri"/>
          <w:szCs w:val="24"/>
        </w:rPr>
      </w:pPr>
      <w:r>
        <w:rPr>
          <w:rFonts w:eastAsia="Calibri"/>
          <w:szCs w:val="24"/>
        </w:rPr>
        <w:br w:type="page"/>
      </w:r>
    </w:p>
    <w:p w14:paraId="37AFF850" w14:textId="08329794" w:rsidR="00C92614" w:rsidRDefault="00C92614" w:rsidP="00995E7C">
      <w:pPr>
        <w:pStyle w:val="Nadpis1"/>
      </w:pPr>
      <w:bookmarkStart w:id="295" w:name="_Toc98099880"/>
      <w:bookmarkStart w:id="296" w:name="_Toc99398134"/>
      <w:bookmarkStart w:id="297" w:name="_Toc99455458"/>
      <w:bookmarkStart w:id="298" w:name="_Toc99471996"/>
      <w:r w:rsidRPr="00B527BF">
        <w:lastRenderedPageBreak/>
        <w:t>Persona</w:t>
      </w:r>
      <w:bookmarkEnd w:id="295"/>
      <w:bookmarkEnd w:id="296"/>
      <w:bookmarkEnd w:id="297"/>
      <w:bookmarkEnd w:id="298"/>
    </w:p>
    <w:p w14:paraId="2C6215AA" w14:textId="180FF829" w:rsidR="002364C4" w:rsidRPr="00B527BF" w:rsidRDefault="00C92614" w:rsidP="00B527BF">
      <w:pPr>
        <w:pStyle w:val="Nadpis2"/>
      </w:pPr>
      <w:bookmarkStart w:id="299" w:name="_Toc98099881"/>
      <w:bookmarkStart w:id="300" w:name="_Toc99398135"/>
      <w:bookmarkStart w:id="301" w:name="_Toc99455459"/>
      <w:bookmarkStart w:id="302" w:name="_Toc99471997"/>
      <w:r w:rsidRPr="00B527BF">
        <w:t>Co je to persona</w:t>
      </w:r>
      <w:bookmarkEnd w:id="299"/>
      <w:bookmarkEnd w:id="300"/>
      <w:bookmarkEnd w:id="301"/>
      <w:bookmarkEnd w:id="302"/>
    </w:p>
    <w:p w14:paraId="49E5F4F9" w14:textId="77777777" w:rsidR="002364C4" w:rsidRPr="00A818FE" w:rsidRDefault="002364C4" w:rsidP="00A818FE">
      <w:pPr>
        <w:pStyle w:val="bntext"/>
      </w:pPr>
      <w:r w:rsidRPr="00A818FE">
        <w:t>Pojmem persona se rozumí fiktivní profil osoby, která představuje ideálního uživatele produktu či služby a příjemce marketingového sdělení.</w:t>
      </w:r>
    </w:p>
    <w:p w14:paraId="66C26800" w14:textId="68B06A35" w:rsidR="00C92614" w:rsidRPr="002D487C" w:rsidRDefault="002364C4" w:rsidP="002D487C">
      <w:pPr>
        <w:pStyle w:val="bntext"/>
      </w:pPr>
      <w:r w:rsidRPr="00A818FE">
        <w:t>Na rozdíl od </w:t>
      </w:r>
      <w:hyperlink r:id="rId69" w:history="1">
        <w:r w:rsidRPr="00A818FE">
          <w:t>cílové skupiny</w:t>
        </w:r>
      </w:hyperlink>
      <w:r w:rsidRPr="00A818FE">
        <w:t> je mnohem konkrétnější, součástí bývá i fotografie. Cílem vytváření person je maximální porozumění problémům a chování zákazníků, aby bylo možné nabídnout jim skutečně to, co potřebují.</w:t>
      </w:r>
      <w:r w:rsidR="00F4551E" w:rsidRPr="00A818FE">
        <w:t xml:space="preserve"> [1</w:t>
      </w:r>
      <w:r w:rsidR="00C842B0" w:rsidRPr="00A818FE">
        <w:t>4</w:t>
      </w:r>
      <w:r w:rsidR="00F4551E" w:rsidRPr="00A818FE">
        <w:t>]</w:t>
      </w:r>
    </w:p>
    <w:p w14:paraId="4306BF48" w14:textId="51797924" w:rsidR="00C92614" w:rsidRPr="00B527BF" w:rsidRDefault="00C92614" w:rsidP="00B527BF">
      <w:pPr>
        <w:pStyle w:val="Nadpis2"/>
      </w:pPr>
      <w:bookmarkStart w:id="303" w:name="_Toc98099882"/>
      <w:bookmarkStart w:id="304" w:name="_Toc99398136"/>
      <w:bookmarkStart w:id="305" w:name="_Toc99455460"/>
      <w:bookmarkStart w:id="306" w:name="_Toc99471998"/>
      <w:r w:rsidRPr="00B527BF">
        <w:t>Proč je persona důležitou součástí marketingu</w:t>
      </w:r>
      <w:bookmarkEnd w:id="303"/>
      <w:bookmarkEnd w:id="304"/>
      <w:bookmarkEnd w:id="305"/>
      <w:bookmarkEnd w:id="306"/>
    </w:p>
    <w:p w14:paraId="455B1B9A" w14:textId="4A728B36" w:rsidR="002364C4" w:rsidRPr="00A818FE" w:rsidRDefault="002364C4" w:rsidP="00A818FE">
      <w:pPr>
        <w:pStyle w:val="bntext"/>
      </w:pPr>
      <w:r w:rsidRPr="00A818FE">
        <w:t>Pro marketéra je persona pomůckou, díky které naplánuje marketingovou strategii  „na míru“, což zvyšuje její šance na úspěch.  Jako nástroj se ale využívá v různých fázích a postupech</w:t>
      </w:r>
      <w:r w:rsidR="002665AC" w:rsidRPr="00A818FE">
        <w:t>,</w:t>
      </w:r>
      <w:r w:rsidRPr="00A818FE">
        <w:t> souvisejících s podnikáním v online prostředí.</w:t>
      </w:r>
    </w:p>
    <w:p w14:paraId="634B5CBF" w14:textId="444A1264" w:rsidR="001B6A89" w:rsidRPr="002D487C" w:rsidRDefault="002364C4" w:rsidP="002D487C">
      <w:pPr>
        <w:pStyle w:val="bntext"/>
      </w:pPr>
      <w:r w:rsidRPr="00A818FE">
        <w:t>Typickým příkladem může být i </w:t>
      </w:r>
      <w:hyperlink r:id="rId70" w:history="1">
        <w:r w:rsidRPr="00A818FE">
          <w:t>tvorba webových stránek</w:t>
        </w:r>
      </w:hyperlink>
      <w:r w:rsidRPr="00A818FE">
        <w:t>, které by měly odpovídat očekávání publika. V tomto případě může persona pomoci při výběru vhodného tónu komunikace nebo jako podklad pro </w:t>
      </w:r>
      <w:hyperlink r:id="rId71" w:history="1">
        <w:r w:rsidRPr="00A818FE">
          <w:t>copywriting</w:t>
        </w:r>
      </w:hyperlink>
      <w:r w:rsidRPr="00A818FE">
        <w:t>. Ostatně, právě </w:t>
      </w:r>
      <w:r w:rsidR="0064216A" w:rsidRPr="00A818FE">
        <w:t>kontent</w:t>
      </w:r>
      <w:r w:rsidRPr="00A818FE">
        <w:t> se od určení cílové skupiny, resp. person, přímo odvíjí.</w:t>
      </w:r>
      <w:r w:rsidR="00080D9B" w:rsidRPr="00A818FE">
        <w:t xml:space="preserve"> [1</w:t>
      </w:r>
      <w:r w:rsidR="005F5C28" w:rsidRPr="00A818FE">
        <w:t>4</w:t>
      </w:r>
      <w:r w:rsidR="00080D9B" w:rsidRPr="00A818FE">
        <w:t>]</w:t>
      </w:r>
    </w:p>
    <w:p w14:paraId="6EB65E10" w14:textId="6A23323E" w:rsidR="00FF20CA" w:rsidRPr="000123C3" w:rsidRDefault="00FF20CA" w:rsidP="00B527BF">
      <w:pPr>
        <w:pStyle w:val="Nadpis2"/>
      </w:pPr>
      <w:bookmarkStart w:id="307" w:name="_Toc98099883"/>
      <w:bookmarkStart w:id="308" w:name="_Toc99398137"/>
      <w:bookmarkStart w:id="309" w:name="_Toc99455461"/>
      <w:bookmarkStart w:id="310" w:name="_Toc99471999"/>
      <w:r w:rsidRPr="000123C3">
        <w:t>Persona</w:t>
      </w:r>
      <w:r w:rsidR="000123C3" w:rsidRPr="000123C3">
        <w:t xml:space="preserve"> pro značku</w:t>
      </w:r>
      <w:r w:rsidR="000123C3">
        <w:t xml:space="preserve"> HAPPY PILLS</w:t>
      </w:r>
      <w:bookmarkEnd w:id="307"/>
      <w:bookmarkEnd w:id="308"/>
      <w:bookmarkEnd w:id="309"/>
      <w:bookmarkEnd w:id="310"/>
      <w:r w:rsidR="000123C3" w:rsidRPr="000123C3">
        <w:t xml:space="preserve"> </w:t>
      </w:r>
    </w:p>
    <w:p w14:paraId="148B862E" w14:textId="4917E634" w:rsidR="00FF20CA" w:rsidRDefault="00FF20CA" w:rsidP="00A818FE">
      <w:pPr>
        <w:pStyle w:val="bntext"/>
      </w:pPr>
      <w:r w:rsidRPr="00995E7C">
        <w:t>Jméno:</w:t>
      </w:r>
      <w:r>
        <w:t xml:space="preserve"> Pavel Novák</w:t>
      </w:r>
    </w:p>
    <w:p w14:paraId="34E72A57" w14:textId="762157FF" w:rsidR="00FF20CA" w:rsidRDefault="00FF20CA" w:rsidP="00A818FE">
      <w:pPr>
        <w:pStyle w:val="bntext"/>
      </w:pPr>
      <w:r>
        <w:t>Pohlaví: Muž</w:t>
      </w:r>
    </w:p>
    <w:p w14:paraId="7839CA1E" w14:textId="43DD346F" w:rsidR="00FF20CA" w:rsidRDefault="00FF20CA" w:rsidP="00A818FE">
      <w:pPr>
        <w:pStyle w:val="bntext"/>
      </w:pPr>
      <w:r>
        <w:t>Věk: 19 let</w:t>
      </w:r>
    </w:p>
    <w:p w14:paraId="7E10FC32" w14:textId="30A95975" w:rsidR="00FF20CA" w:rsidRDefault="00FF20CA" w:rsidP="00A818FE">
      <w:pPr>
        <w:pStyle w:val="bntext"/>
      </w:pPr>
      <w:r>
        <w:t xml:space="preserve">Příjem: 3000 – 4 500 Kč měsíčně </w:t>
      </w:r>
    </w:p>
    <w:p w14:paraId="18316BC8" w14:textId="3BE00FBE" w:rsidR="00FF20CA" w:rsidRDefault="00FF20CA" w:rsidP="00A818FE">
      <w:pPr>
        <w:pStyle w:val="bntext"/>
      </w:pPr>
      <w:r>
        <w:t xml:space="preserve">Práce: Pracuje ve společnosti </w:t>
      </w:r>
      <w:r w:rsidR="00DF7C86">
        <w:t>McDonald ‘s</w:t>
      </w:r>
    </w:p>
    <w:p w14:paraId="17843D5D" w14:textId="69918008" w:rsidR="00FF20CA" w:rsidRDefault="00FF20CA" w:rsidP="00A818FE">
      <w:pPr>
        <w:pStyle w:val="bntext"/>
      </w:pPr>
      <w:r>
        <w:t>Stav: Nezadaný</w:t>
      </w:r>
    </w:p>
    <w:p w14:paraId="0DE9B49C" w14:textId="6C2BE9E5" w:rsidR="00AF2880" w:rsidRDefault="00AF2880">
      <w:pPr>
        <w:spacing w:line="259" w:lineRule="auto"/>
        <w:rPr>
          <w:szCs w:val="24"/>
        </w:rPr>
      </w:pPr>
      <w:r w:rsidRPr="00995E7C">
        <w:rPr>
          <w:szCs w:val="24"/>
        </w:rPr>
        <w:t>Bydliště:</w:t>
      </w:r>
      <w:r>
        <w:rPr>
          <w:szCs w:val="24"/>
        </w:rPr>
        <w:t xml:space="preserve"> 15minut od centra Prahy v panelovém domě v Holešovicích</w:t>
      </w:r>
    </w:p>
    <w:p w14:paraId="2A0BD68D" w14:textId="4A206908" w:rsidR="00AF2880" w:rsidRDefault="00AF2880">
      <w:pPr>
        <w:spacing w:line="259" w:lineRule="auto"/>
        <w:rPr>
          <w:szCs w:val="24"/>
        </w:rPr>
      </w:pPr>
      <w:r w:rsidRPr="00995E7C">
        <w:rPr>
          <w:szCs w:val="24"/>
        </w:rPr>
        <w:lastRenderedPageBreak/>
        <w:t>Děti:</w:t>
      </w:r>
      <w:r>
        <w:rPr>
          <w:szCs w:val="24"/>
        </w:rPr>
        <w:t xml:space="preserve"> nemá</w:t>
      </w:r>
    </w:p>
    <w:p w14:paraId="586A386A" w14:textId="662F9F76" w:rsidR="00AF2880" w:rsidRDefault="00AF2880">
      <w:pPr>
        <w:spacing w:line="259" w:lineRule="auto"/>
        <w:rPr>
          <w:szCs w:val="24"/>
        </w:rPr>
      </w:pPr>
      <w:r>
        <w:rPr>
          <w:szCs w:val="24"/>
        </w:rPr>
        <w:t xml:space="preserve">Trávení volného času: Pavel svůj volný čas tráví převážně ježděním na Freestyle koloběžce ve skateparku a nebo na brigádě v Holešovickém </w:t>
      </w:r>
      <w:r w:rsidR="00DF7C86">
        <w:rPr>
          <w:szCs w:val="24"/>
        </w:rPr>
        <w:t>McDonaldu</w:t>
      </w:r>
      <w:r>
        <w:rPr>
          <w:szCs w:val="24"/>
        </w:rPr>
        <w:t>.</w:t>
      </w:r>
    </w:p>
    <w:p w14:paraId="0E850194" w14:textId="77777777" w:rsidR="00995E7C" w:rsidRDefault="00995E7C">
      <w:pPr>
        <w:spacing w:line="259" w:lineRule="auto"/>
        <w:rPr>
          <w:szCs w:val="24"/>
        </w:rPr>
      </w:pPr>
    </w:p>
    <w:p w14:paraId="3A0D9D73" w14:textId="55ED5FE7" w:rsidR="00D679B7" w:rsidRPr="00995E7C" w:rsidRDefault="00D679B7">
      <w:pPr>
        <w:spacing w:line="259" w:lineRule="auto"/>
        <w:rPr>
          <w:b/>
          <w:bCs/>
          <w:sz w:val="32"/>
          <w:szCs w:val="32"/>
        </w:rPr>
      </w:pPr>
      <w:r w:rsidRPr="00995E7C">
        <w:rPr>
          <w:b/>
          <w:bCs/>
          <w:sz w:val="32"/>
          <w:szCs w:val="32"/>
        </w:rPr>
        <w:t>Obyčejný</w:t>
      </w:r>
      <w:r w:rsidR="00391831" w:rsidRPr="00995E7C">
        <w:rPr>
          <w:b/>
          <w:bCs/>
          <w:sz w:val="32"/>
          <w:szCs w:val="32"/>
        </w:rPr>
        <w:t xml:space="preserve"> den: </w:t>
      </w:r>
    </w:p>
    <w:p w14:paraId="53515CA3" w14:textId="21A4FF9C" w:rsidR="00391831" w:rsidRDefault="00995E7C" w:rsidP="00A818FE">
      <w:pPr>
        <w:pStyle w:val="bntext"/>
      </w:pPr>
      <w:r w:rsidRPr="00A818FE">
        <w:t>V</w:t>
      </w:r>
      <w:r w:rsidR="00391831" w:rsidRPr="00A818FE">
        <w:t>šední den</w:t>
      </w:r>
      <w:r w:rsidR="00BC4242" w:rsidRPr="00A818FE">
        <w:t>:</w:t>
      </w:r>
      <w:r w:rsidR="00391831">
        <w:t xml:space="preserve"> Pavel stává v 7:00</w:t>
      </w:r>
      <w:r w:rsidR="002665AC">
        <w:t>,</w:t>
      </w:r>
      <w:r w:rsidR="00391831">
        <w:t xml:space="preserve"> od 8:00 až do 13:30 je ve škole. Kolem 14</w:t>
      </w:r>
      <w:r w:rsidR="00BC4242">
        <w:t xml:space="preserve">té hodiny jde na metro a jede do skateparku </w:t>
      </w:r>
      <w:proofErr w:type="spellStart"/>
      <w:r w:rsidR="00BC4242">
        <w:t>Gutovka</w:t>
      </w:r>
      <w:proofErr w:type="spellEnd"/>
      <w:r w:rsidR="00BC4242">
        <w:t xml:space="preserve"> ve </w:t>
      </w:r>
      <w:r w:rsidR="00C92614">
        <w:t>S</w:t>
      </w:r>
      <w:r w:rsidR="00BC4242">
        <w:t>trašnicích</w:t>
      </w:r>
      <w:r w:rsidR="002665AC">
        <w:t>.</w:t>
      </w:r>
      <w:r w:rsidR="00BC4242">
        <w:t xml:space="preserve"> </w:t>
      </w:r>
      <w:r w:rsidR="002665AC">
        <w:t>Z</w:t>
      </w:r>
      <w:r w:rsidR="00BC4242">
        <w:t xml:space="preserve">de bývá zhruba do </w:t>
      </w:r>
      <w:r w:rsidR="002665AC">
        <w:t>18:00</w:t>
      </w:r>
      <w:r w:rsidR="00BC4242">
        <w:t xml:space="preserve"> nebo do </w:t>
      </w:r>
      <w:r w:rsidR="002665AC">
        <w:t>20:00</w:t>
      </w:r>
      <w:r w:rsidR="00BC4242">
        <w:t xml:space="preserve"> hodin. Čas ve skateparku se liší podle toho, jestli má Pavel brigádu nebo povinnosti do školy. Poté, pokud má v daný den brigádu, nastoupí opět na metro a jede do Holešovic do </w:t>
      </w:r>
      <w:proofErr w:type="spellStart"/>
      <w:r w:rsidR="00BC4242">
        <w:t>Mcdonaldu</w:t>
      </w:r>
      <w:proofErr w:type="spellEnd"/>
      <w:r w:rsidR="00BC4242">
        <w:t>. M</w:t>
      </w:r>
      <w:r w:rsidR="001C687B">
        <w:t>e</w:t>
      </w:r>
      <w:r w:rsidR="00BC4242">
        <w:t>zi</w:t>
      </w:r>
      <w:r w:rsidR="001C687B">
        <w:t xml:space="preserve"> 20:00 až 23:00 se vrací domů. Doma si většinou otevře počítač</w:t>
      </w:r>
      <w:r w:rsidR="00B37E2F">
        <w:t>,</w:t>
      </w:r>
      <w:r w:rsidR="001C687B">
        <w:t xml:space="preserve"> na kterém dělá různé aktivity</w:t>
      </w:r>
      <w:r w:rsidR="00B37E2F">
        <w:t>,</w:t>
      </w:r>
      <w:r w:rsidR="001C687B">
        <w:t xml:space="preserve"> například: dívá se na seriály v angličtině na platformě Netflix</w:t>
      </w:r>
      <w:r w:rsidR="008976A1">
        <w:t>, kouká se na Tik tok, kde má učet</w:t>
      </w:r>
      <w:r w:rsidR="00B37E2F">
        <w:t xml:space="preserve"> </w:t>
      </w:r>
      <w:r w:rsidR="008976A1">
        <w:t>s více než 2tísícemi sledujícími</w:t>
      </w:r>
      <w:r w:rsidR="00B37E2F">
        <w:t>,</w:t>
      </w:r>
      <w:r w:rsidR="008976A1">
        <w:t xml:space="preserve"> kam přidává </w:t>
      </w:r>
      <w:proofErr w:type="spellStart"/>
      <w:r w:rsidR="008976A1">
        <w:t>skejtová</w:t>
      </w:r>
      <w:proofErr w:type="spellEnd"/>
      <w:r w:rsidR="008976A1">
        <w:t xml:space="preserve"> videa minimálně třikrát týdně.</w:t>
      </w:r>
      <w:r w:rsidR="00EF6408">
        <w:t xml:space="preserve"> Také hraje počítačové hry, a nebo se kouká na </w:t>
      </w:r>
      <w:proofErr w:type="spellStart"/>
      <w:r w:rsidR="00EF6408">
        <w:t>skejtová</w:t>
      </w:r>
      <w:proofErr w:type="spellEnd"/>
      <w:r w:rsidR="00EF6408">
        <w:t xml:space="preserve"> videa.</w:t>
      </w:r>
    </w:p>
    <w:p w14:paraId="31F0563F" w14:textId="6E6A64BD" w:rsidR="00D23E15" w:rsidRDefault="00D23E15" w:rsidP="00A818FE">
      <w:pPr>
        <w:pStyle w:val="bntext"/>
      </w:pPr>
      <w:r w:rsidRPr="00A818FE">
        <w:t>Víkend:</w:t>
      </w:r>
      <w:r w:rsidR="00EF4EA9" w:rsidRPr="00A818FE">
        <w:t xml:space="preserve"> </w:t>
      </w:r>
      <w:r w:rsidRPr="00D23E15">
        <w:t xml:space="preserve">Pavel o víkendu </w:t>
      </w:r>
      <w:r w:rsidR="00B37E2F">
        <w:t>v</w:t>
      </w:r>
      <w:r w:rsidRPr="00D23E15">
        <w:t>stává kolem 10</w:t>
      </w:r>
      <w:r>
        <w:t>té hodiny</w:t>
      </w:r>
      <w:r w:rsidR="00EF4EA9">
        <w:t>, poté jede na výlet s rodinou nebo s</w:t>
      </w:r>
      <w:r w:rsidR="00B37E2F">
        <w:t> </w:t>
      </w:r>
      <w:r w:rsidR="00EF4EA9">
        <w:t>kamarády</w:t>
      </w:r>
      <w:r w:rsidR="00B37E2F">
        <w:t>,</w:t>
      </w:r>
      <w:r w:rsidR="00EF4EA9">
        <w:t xml:space="preserve"> například do skateparku mimo Prahu nebo tráví čas na brigádě. Pokud Pavel nemá brigádu nebo někam nejede, tak tráví čas po skateparcích v Praze nebo chodí na zábavy v centru Prahy se svo</w:t>
      </w:r>
      <w:r w:rsidR="004D463B">
        <w:t>u</w:t>
      </w:r>
      <w:r w:rsidR="00EF4EA9">
        <w:t xml:space="preserve"> </w:t>
      </w:r>
      <w:r w:rsidR="004D463B">
        <w:t>p</w:t>
      </w:r>
      <w:r w:rsidR="00EF4EA9">
        <w:t>artou.</w:t>
      </w:r>
    </w:p>
    <w:p w14:paraId="25A65CC0" w14:textId="740CC5CA" w:rsidR="00EF4EA9" w:rsidRDefault="00EF4EA9" w:rsidP="00A818FE">
      <w:pPr>
        <w:pStyle w:val="bntext"/>
      </w:pPr>
      <w:r>
        <w:t xml:space="preserve">Jak komunikuje: Pavel pro komunikaci používá převážně Instagram, kde přidává </w:t>
      </w:r>
      <w:proofErr w:type="spellStart"/>
      <w:r>
        <w:t>skejtová</w:t>
      </w:r>
      <w:proofErr w:type="spellEnd"/>
      <w:r>
        <w:t xml:space="preserve"> videa stejně jako na </w:t>
      </w:r>
      <w:r w:rsidR="006D2F0F">
        <w:t>tik toku. Na Instagramu ho sleduje bezmála 1500 lidí. Další sociální síť</w:t>
      </w:r>
      <w:r w:rsidR="004D463B">
        <w:t>,</w:t>
      </w:r>
      <w:r w:rsidR="006D2F0F">
        <w:t xml:space="preserve"> kterou používá</w:t>
      </w:r>
      <w:r w:rsidR="004D463B">
        <w:t>,</w:t>
      </w:r>
      <w:r w:rsidR="006D2F0F">
        <w:t xml:space="preserve"> je Snapchat na které si s kamarády posílají zábavná videa a fotky. Televizi Pavel vůbec nesleduje. Informace o aktuálním dění ve světě získává hlavně z Instagram účtů, které sleduje jako například: </w:t>
      </w:r>
      <w:proofErr w:type="spellStart"/>
      <w:r w:rsidR="006D2F0F">
        <w:t>The</w:t>
      </w:r>
      <w:proofErr w:type="spellEnd"/>
      <w:r w:rsidR="006D2F0F">
        <w:t xml:space="preserve"> Mag, </w:t>
      </w:r>
      <w:proofErr w:type="spellStart"/>
      <w:r w:rsidR="006D2F0F">
        <w:t>Refresher</w:t>
      </w:r>
      <w:proofErr w:type="spellEnd"/>
      <w:r w:rsidR="006D2F0F">
        <w:t xml:space="preserve">, žlutý vykřičník nebo </w:t>
      </w:r>
      <w:r w:rsidR="00F01FD9">
        <w:t>CNN</w:t>
      </w:r>
      <w:r w:rsidR="006D2F0F">
        <w:t xml:space="preserve"> Prima</w:t>
      </w:r>
      <w:r w:rsidR="00F01FD9">
        <w:t xml:space="preserve"> </w:t>
      </w:r>
      <w:proofErr w:type="spellStart"/>
      <w:r w:rsidR="00F01FD9">
        <w:t>news</w:t>
      </w:r>
      <w:proofErr w:type="spellEnd"/>
      <w:r w:rsidR="006D2F0F">
        <w:t>. Dále získává informace ze Seznamu, který používá pro vyhledávání, takže když vidí něco zajímavého, tak s</w:t>
      </w:r>
      <w:r w:rsidR="001E2CD3">
        <w:t>e podívá na Seznam zprávy nebo na Novinky.</w:t>
      </w:r>
    </w:p>
    <w:p w14:paraId="3B36823A" w14:textId="01863C7F" w:rsidR="00154B60" w:rsidRDefault="001E2CD3" w:rsidP="00A818FE">
      <w:pPr>
        <w:pStyle w:val="bntext"/>
      </w:pPr>
      <w:r>
        <w:t>Potřeby a problémy: Pavlov</w:t>
      </w:r>
      <w:r w:rsidR="004D463B">
        <w:t>y</w:t>
      </w:r>
      <w:r>
        <w:t xml:space="preserve"> potřeby</w:t>
      </w:r>
      <w:r w:rsidR="00363A4C">
        <w:t>,</w:t>
      </w:r>
      <w:r>
        <w:t xml:space="preserve"> mimo základní potřeby člověka jeho věku</w:t>
      </w:r>
      <w:r w:rsidR="00363A4C">
        <w:t>,</w:t>
      </w:r>
      <w:r>
        <w:t xml:space="preserve"> jsou mít </w:t>
      </w:r>
      <w:r w:rsidR="00154B60">
        <w:t xml:space="preserve">pohodlné </w:t>
      </w:r>
      <w:proofErr w:type="spellStart"/>
      <w:r w:rsidR="00154B60">
        <w:t>streetwearové</w:t>
      </w:r>
      <w:proofErr w:type="spellEnd"/>
      <w:r w:rsidR="00154B60">
        <w:t xml:space="preserve"> oblečení</w:t>
      </w:r>
      <w:r w:rsidR="004D463B">
        <w:t>,</w:t>
      </w:r>
      <w:r w:rsidR="00154B60">
        <w:t xml:space="preserve"> ve kterém se mu bude ve skateparku dobře jezdit. Lidé</w:t>
      </w:r>
      <w:r w:rsidR="004D463B">
        <w:t>,</w:t>
      </w:r>
      <w:r w:rsidR="00154B60">
        <w:t xml:space="preserve"> kteří dělají extrémní sporty ve skateparcích, se chtějí hlavně zdokonalovat a naučit se spoustu nových triků a posouvat se dál. Také ale berou velký důraz na svůj styl a jak u toho vypadají. </w:t>
      </w:r>
    </w:p>
    <w:p w14:paraId="4258DC6B" w14:textId="171358A1" w:rsidR="00CF103C" w:rsidRPr="003402B5" w:rsidRDefault="00154B60" w:rsidP="003402B5">
      <w:pPr>
        <w:pStyle w:val="bntext"/>
      </w:pPr>
      <w:r>
        <w:t>Řešení problému: Naše</w:t>
      </w:r>
      <w:r w:rsidR="00363A4C">
        <w:t xml:space="preserve"> značka</w:t>
      </w:r>
      <w:r>
        <w:t xml:space="preserve"> se </w:t>
      </w:r>
      <w:r w:rsidR="002D1575">
        <w:t xml:space="preserve">zabývá hlavně prodejem oblečení ve </w:t>
      </w:r>
      <w:proofErr w:type="spellStart"/>
      <w:r w:rsidR="002D1575">
        <w:t>streetwearovém</w:t>
      </w:r>
      <w:proofErr w:type="spellEnd"/>
      <w:r w:rsidR="002D1575">
        <w:t xml:space="preserve"> odvětví, tudíž můžeme Pavlu nabídnout pestrou nabídku z naší první kolekce</w:t>
      </w:r>
      <w:r w:rsidR="00363A4C">
        <w:t>,</w:t>
      </w:r>
      <w:r w:rsidR="002D1575">
        <w:t xml:space="preserve"> ve které se bude cítit jak stylově,</w:t>
      </w:r>
      <w:r w:rsidR="002364C4">
        <w:t xml:space="preserve"> </w:t>
      </w:r>
      <w:r w:rsidR="002D1575">
        <w:t>tak pohodlně</w:t>
      </w:r>
      <w:r w:rsidR="002364C4">
        <w:t>.</w:t>
      </w:r>
      <w:r>
        <w:t xml:space="preserve">  </w:t>
      </w:r>
    </w:p>
    <w:p w14:paraId="1768A283" w14:textId="29814791" w:rsidR="00CF103C" w:rsidRPr="00CF103C" w:rsidRDefault="00B36D9C" w:rsidP="0019769C">
      <w:pPr>
        <w:pStyle w:val="Nadpis1"/>
      </w:pPr>
      <w:bookmarkStart w:id="311" w:name="_Toc98099884"/>
      <w:bookmarkStart w:id="312" w:name="_Toc99398138"/>
      <w:bookmarkStart w:id="313" w:name="_Toc99455462"/>
      <w:bookmarkStart w:id="314" w:name="_Toc99472000"/>
      <w:r w:rsidRPr="00C82887">
        <w:rPr>
          <w:rStyle w:val="Hypertextovodkaz"/>
          <w:rFonts w:eastAsia="Calibri"/>
          <w:noProof/>
          <w:color w:val="auto"/>
          <w:szCs w:val="24"/>
          <w:u w:val="none"/>
        </w:rPr>
        <w:lastRenderedPageBreak/>
        <w:drawing>
          <wp:anchor distT="0" distB="0" distL="114300" distR="114300" simplePos="0" relativeHeight="251666432" behindDoc="0" locked="0" layoutInCell="1" allowOverlap="1" wp14:anchorId="71FD6939" wp14:editId="7D12EBBE">
            <wp:simplePos x="0" y="0"/>
            <wp:positionH relativeFrom="column">
              <wp:posOffset>3227433</wp:posOffset>
            </wp:positionH>
            <wp:positionV relativeFrom="paragraph">
              <wp:posOffset>221161</wp:posOffset>
            </wp:positionV>
            <wp:extent cx="3023235" cy="890270"/>
            <wp:effectExtent l="19050" t="0" r="24765" b="29083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8" b="19374"/>
                    <a:stretch/>
                  </pic:blipFill>
                  <pic:spPr bwMode="auto">
                    <a:xfrm>
                      <a:off x="0" y="0"/>
                      <a:ext cx="3023235" cy="890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3C" w:rsidRPr="00CF103C">
        <w:t>Ko</w:t>
      </w:r>
      <w:r w:rsidR="00CF103C">
        <w:t>nkurenční firmy</w:t>
      </w:r>
      <w:bookmarkEnd w:id="311"/>
      <w:bookmarkEnd w:id="312"/>
      <w:bookmarkEnd w:id="313"/>
      <w:bookmarkEnd w:id="314"/>
    </w:p>
    <w:p w14:paraId="0C75F3AA" w14:textId="77777777" w:rsidR="0019769C" w:rsidRPr="0019769C" w:rsidRDefault="00C82887" w:rsidP="0019769C">
      <w:pPr>
        <w:pStyle w:val="Nadpis2"/>
        <w:rPr>
          <w:rStyle w:val="Nadpis2Char"/>
          <w:b/>
        </w:rPr>
      </w:pPr>
      <w:bookmarkStart w:id="315" w:name="_Toc98099885"/>
      <w:bookmarkStart w:id="316" w:name="_Toc99398139"/>
      <w:bookmarkStart w:id="317" w:name="_Toc99455463"/>
      <w:bookmarkStart w:id="318" w:name="_Toc99472001"/>
      <w:r w:rsidRPr="0019769C">
        <w:rPr>
          <w:rStyle w:val="Nadpis2Char"/>
          <w:b/>
        </w:rPr>
        <w:t>HUSTLE VALUE</w:t>
      </w:r>
      <w:bookmarkEnd w:id="315"/>
      <w:bookmarkEnd w:id="316"/>
      <w:bookmarkEnd w:id="317"/>
      <w:bookmarkEnd w:id="318"/>
    </w:p>
    <w:p w14:paraId="0FFF37DB" w14:textId="5FA34A89" w:rsidR="00CF103C" w:rsidRPr="00E30A9B" w:rsidRDefault="00B36D9C" w:rsidP="00A818FE">
      <w:pPr>
        <w:pStyle w:val="b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D2538F" wp14:editId="52F68293">
                <wp:simplePos x="0" y="0"/>
                <wp:positionH relativeFrom="column">
                  <wp:posOffset>3528060</wp:posOffset>
                </wp:positionH>
                <wp:positionV relativeFrom="paragraph">
                  <wp:posOffset>91440</wp:posOffset>
                </wp:positionV>
                <wp:extent cx="2638425" cy="635"/>
                <wp:effectExtent l="0" t="0" r="0" b="0"/>
                <wp:wrapSquare wrapText="bothSides"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07C5AF" w14:textId="3B1657C0" w:rsidR="004C539A" w:rsidRPr="004C539A" w:rsidRDefault="004C539A" w:rsidP="004C539A">
                            <w:pPr>
                              <w:pStyle w:val="Titulek"/>
                              <w:rPr>
                                <w:rFonts w:eastAsia="Calibri"/>
                                <w:b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19" w:name="_Toc98241745"/>
                            <w:bookmarkStart w:id="320" w:name="_Toc99398007"/>
                            <w:bookmarkStart w:id="321" w:name="_Toc99472139"/>
                            <w:r w:rsidRPr="004C539A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4C539A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C539A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4C539A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95E29">
                              <w:rPr>
                                <w:noProof/>
                                <w:sz w:val="20"/>
                                <w:szCs w:val="20"/>
                              </w:rPr>
                              <w:t>31</w:t>
                            </w:r>
                            <w:r w:rsidRPr="004C539A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C539A">
                              <w:rPr>
                                <w:sz w:val="20"/>
                                <w:szCs w:val="20"/>
                              </w:rPr>
                              <w:t xml:space="preserve"> logo Hustle Value Zdroj:</w:t>
                            </w:r>
                            <w:bookmarkEnd w:id="319"/>
                            <w:bookmarkEnd w:id="320"/>
                            <w:r w:rsidR="005F5C28">
                              <w:rPr>
                                <w:sz w:val="20"/>
                                <w:szCs w:val="20"/>
                              </w:rPr>
                              <w:t xml:space="preserve"> [15]</w:t>
                            </w:r>
                            <w:bookmarkEnd w:id="32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2538F" id="Textové pole 38" o:spid="_x0000_s1048" type="#_x0000_t202" style="position:absolute;left:0;text-align:left;margin-left:277.8pt;margin-top:7.2pt;width:207.75pt;height: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" stroked="f">
                <v:textbox style="mso-fit-shape-to-text:t" inset="0,0,0,0">
                  <w:txbxContent>
                    <w:p w14:paraId="0407C5AF" w14:textId="3B1657C0" w:rsidR="004C539A" w:rsidRPr="004C539A" w:rsidRDefault="004C539A" w:rsidP="004C539A">
                      <w:pPr>
                        <w:pStyle w:val="Titulek"/>
                        <w:rPr>
                          <w:rFonts w:eastAsia="Calibri"/>
                          <w:b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322" w:name="_Toc98241745"/>
                      <w:bookmarkStart w:id="323" w:name="_Toc99398007"/>
                      <w:bookmarkStart w:id="324" w:name="_Toc99472139"/>
                      <w:r w:rsidRPr="004C539A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4C539A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4C539A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4C539A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395E29">
                        <w:rPr>
                          <w:noProof/>
                          <w:sz w:val="20"/>
                          <w:szCs w:val="20"/>
                        </w:rPr>
                        <w:t>31</w:t>
                      </w:r>
                      <w:r w:rsidRPr="004C539A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4C539A">
                        <w:rPr>
                          <w:sz w:val="20"/>
                          <w:szCs w:val="20"/>
                        </w:rPr>
                        <w:t xml:space="preserve"> logo Hustle Value Zdroj:</w:t>
                      </w:r>
                      <w:bookmarkEnd w:id="322"/>
                      <w:bookmarkEnd w:id="323"/>
                      <w:r w:rsidR="005F5C28">
                        <w:rPr>
                          <w:sz w:val="20"/>
                          <w:szCs w:val="20"/>
                        </w:rPr>
                        <w:t xml:space="preserve"> [15]</w:t>
                      </w:r>
                      <w:bookmarkEnd w:id="324"/>
                    </w:p>
                  </w:txbxContent>
                </v:textbox>
                <w10:wrap type="square"/>
              </v:shape>
            </w:pict>
          </mc:Fallback>
        </mc:AlternateContent>
      </w:r>
      <w:r w:rsidR="0019769C" w:rsidRPr="00A818FE">
        <w:t>HUSTLE VALUE</w:t>
      </w:r>
      <w:r w:rsidR="0019769C" w:rsidRPr="00A818FE">
        <w:rPr>
          <w:b/>
        </w:rPr>
        <w:t xml:space="preserve"> </w:t>
      </w:r>
      <w:r w:rsidR="00C82887" w:rsidRPr="0036777E">
        <w:t xml:space="preserve"> je </w:t>
      </w:r>
      <w:r w:rsidR="004C539A">
        <w:t>značka</w:t>
      </w:r>
      <w:r w:rsidR="00C82887" w:rsidRPr="0036777E">
        <w:t xml:space="preserve"> založená roku 2018. Jedná se o </w:t>
      </w:r>
      <w:r w:rsidR="00D83DE2">
        <w:t>p</w:t>
      </w:r>
      <w:r w:rsidR="00C82887" w:rsidRPr="0036777E">
        <w:t>ražskou značku</w:t>
      </w:r>
      <w:r w:rsidR="00D83DE2">
        <w:t>,</w:t>
      </w:r>
      <w:r w:rsidR="002C07DB" w:rsidRPr="0036777E">
        <w:t xml:space="preserve"> která se zabývá prodejem</w:t>
      </w:r>
      <w:r w:rsidR="00C82887" w:rsidRPr="0036777E">
        <w:t xml:space="preserve"> oblečení a doplňků.  </w:t>
      </w:r>
      <w:r w:rsidR="002C07DB" w:rsidRPr="0036777E">
        <w:t>Tato značka je propagov</w:t>
      </w:r>
      <w:r w:rsidR="00D83DE2">
        <w:t>ána</w:t>
      </w:r>
      <w:r w:rsidR="002C07DB" w:rsidRPr="0036777E">
        <w:t xml:space="preserve"> českými rapery a umělci, tudíž její známost je vel</w:t>
      </w:r>
      <w:r w:rsidR="00D83DE2">
        <w:t>i</w:t>
      </w:r>
      <w:r w:rsidR="002C07DB" w:rsidRPr="0036777E">
        <w:t>ká. Značka je výjimečná také svými prsteny, které si můžete objednat na zakázku a dát si na ně vlastní datum.</w:t>
      </w:r>
      <w:r w:rsidR="00C4290E" w:rsidRPr="0036777E">
        <w:t xml:space="preserve"> Také mají vysoce kvalitní bavlnu u svých produktů s oblečení</w:t>
      </w:r>
      <w:r w:rsidR="00D83DE2">
        <w:t>m</w:t>
      </w:r>
      <w:r w:rsidR="00C4290E" w:rsidRPr="0036777E">
        <w:t>. Jejich produkty ale nevycház</w:t>
      </w:r>
      <w:r w:rsidR="00D83DE2">
        <w:t>ejí</w:t>
      </w:r>
      <w:r w:rsidR="00C4290E" w:rsidRPr="0036777E">
        <w:t xml:space="preserve"> vůbec pravidelně. Na Instagramu vždy po pár příspěvcích s fotkami nových produktů oznámí datum, kdy kolekce vyjde. Poté</w:t>
      </w:r>
      <w:r w:rsidR="00363A4C">
        <w:t>,</w:t>
      </w:r>
      <w:r w:rsidR="00C4290E" w:rsidRPr="0036777E">
        <w:t xml:space="preserve"> co nová kolekce vyjde</w:t>
      </w:r>
      <w:r w:rsidR="00363A4C">
        <w:t>,</w:t>
      </w:r>
      <w:r w:rsidR="00C4290E" w:rsidRPr="0036777E">
        <w:t xml:space="preserve"> </w:t>
      </w:r>
      <w:r w:rsidR="0036777E" w:rsidRPr="0036777E">
        <w:t>se na webu nic neděje dokud nejsou produkty téměř vyprodány. Od poslední kolekce oblečení staré půl roku a kolekce šperků staré 2 měsíce nic nevyšlo a ani nebyla oznámena kolekce nová.</w:t>
      </w:r>
    </w:p>
    <w:p w14:paraId="4351F48D" w14:textId="77777777" w:rsidR="00755075" w:rsidRDefault="00755075" w:rsidP="00755075">
      <w:pPr>
        <w:spacing w:before="240" w:after="240" w:line="336" w:lineRule="auto"/>
        <w:ind w:firstLine="170"/>
        <w:rPr>
          <w:rFonts w:eastAsia="Calibri"/>
          <w:szCs w:val="24"/>
        </w:rPr>
      </w:pPr>
    </w:p>
    <w:p w14:paraId="17A23A70" w14:textId="76FB0C39" w:rsidR="0019769C" w:rsidRPr="0019769C" w:rsidRDefault="00755075" w:rsidP="0019769C">
      <w:pPr>
        <w:pStyle w:val="Nadpis2"/>
        <w:rPr>
          <w:rStyle w:val="Nadpis2Char"/>
          <w:b/>
        </w:rPr>
      </w:pPr>
      <w:bookmarkStart w:id="325" w:name="_Toc98099886"/>
      <w:bookmarkStart w:id="326" w:name="_Toc99398140"/>
      <w:bookmarkStart w:id="327" w:name="_Toc99455464"/>
      <w:bookmarkStart w:id="328" w:name="_Toc99472002"/>
      <w:r w:rsidRPr="0019769C">
        <w:rPr>
          <w:rStyle w:val="Nadpis2Char"/>
          <w:b/>
          <w:noProof/>
        </w:rPr>
        <w:drawing>
          <wp:anchor distT="0" distB="0" distL="114300" distR="114300" simplePos="0" relativeHeight="251668480" behindDoc="0" locked="0" layoutInCell="1" allowOverlap="1" wp14:anchorId="69E99D33" wp14:editId="3806B9DC">
            <wp:simplePos x="0" y="0"/>
            <wp:positionH relativeFrom="column">
              <wp:posOffset>3549650</wp:posOffset>
            </wp:positionH>
            <wp:positionV relativeFrom="paragraph">
              <wp:posOffset>10160</wp:posOffset>
            </wp:positionV>
            <wp:extent cx="2857500" cy="15240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69C">
        <w:rPr>
          <w:rStyle w:val="Nadpis2Char"/>
          <w:b/>
        </w:rPr>
        <w:t>SKEDDA</w:t>
      </w:r>
      <w:bookmarkEnd w:id="325"/>
      <w:bookmarkEnd w:id="326"/>
      <w:bookmarkEnd w:id="327"/>
      <w:bookmarkEnd w:id="328"/>
    </w:p>
    <w:p w14:paraId="5FBF1308" w14:textId="120A9FCC" w:rsidR="00EF6B6E" w:rsidRDefault="004C539A" w:rsidP="00A818FE">
      <w:pPr>
        <w:pStyle w:val="b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0DEE9A" wp14:editId="225F18E6">
                <wp:simplePos x="0" y="0"/>
                <wp:positionH relativeFrom="column">
                  <wp:posOffset>3749222</wp:posOffset>
                </wp:positionH>
                <wp:positionV relativeFrom="paragraph">
                  <wp:posOffset>849086</wp:posOffset>
                </wp:positionV>
                <wp:extent cx="2857500" cy="635"/>
                <wp:effectExtent l="0" t="0" r="0" b="0"/>
                <wp:wrapSquare wrapText="bothSides"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F814D8" w14:textId="6097961E" w:rsidR="004C539A" w:rsidRPr="00F4551E" w:rsidRDefault="004C539A" w:rsidP="004C539A">
                            <w:pPr>
                              <w:pStyle w:val="Titulek"/>
                              <w:rPr>
                                <w:b/>
                                <w:noProof/>
                                <w:color w:val="auto"/>
                                <w:sz w:val="36"/>
                                <w:lang w:val="en-US"/>
                              </w:rPr>
                            </w:pPr>
                            <w:bookmarkStart w:id="329" w:name="_Toc98241746"/>
                            <w:bookmarkStart w:id="330" w:name="_Toc99398008"/>
                            <w:bookmarkStart w:id="331" w:name="_Toc99472140"/>
                            <w:r>
                              <w:t xml:space="preserve">Obrázek </w:t>
                            </w:r>
                            <w:fldSimple w:instr=" SEQ Obrázek \* ARABIC ">
                              <w:r w:rsidR="00395E29">
                                <w:rPr>
                                  <w:noProof/>
                                </w:rPr>
                                <w:t>32</w:t>
                              </w:r>
                            </w:fldSimple>
                            <w:r>
                              <w:t xml:space="preserve"> logo Skedda Zdroj:</w:t>
                            </w:r>
                            <w:bookmarkEnd w:id="329"/>
                            <w:r w:rsidR="00F4551E">
                              <w:t xml:space="preserve"> </w:t>
                            </w:r>
                            <w:r w:rsidR="00F4551E">
                              <w:rPr>
                                <w:lang w:val="en-US"/>
                              </w:rPr>
                              <w:t>[1</w:t>
                            </w:r>
                            <w:r w:rsidR="005F5C28">
                              <w:rPr>
                                <w:lang w:val="en-US"/>
                              </w:rPr>
                              <w:t>6</w:t>
                            </w:r>
                            <w:r w:rsidR="00F4551E">
                              <w:rPr>
                                <w:lang w:val="en-US"/>
                              </w:rPr>
                              <w:t>]</w:t>
                            </w:r>
                            <w:bookmarkEnd w:id="330"/>
                            <w:bookmarkEnd w:id="3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DEE9A" id="Textové pole 39" o:spid="_x0000_s1049" type="#_x0000_t202" style="position:absolute;left:0;text-align:left;margin-left:295.2pt;margin-top:66.85pt;width:225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" stroked="f">
                <v:textbox style="mso-fit-shape-to-text:t" inset="0,0,0,0">
                  <w:txbxContent>
                    <w:p w14:paraId="7AF814D8" w14:textId="6097961E" w:rsidR="004C539A" w:rsidRPr="00F4551E" w:rsidRDefault="004C539A" w:rsidP="004C539A">
                      <w:pPr>
                        <w:pStyle w:val="Titulek"/>
                        <w:rPr>
                          <w:b/>
                          <w:noProof/>
                          <w:color w:val="auto"/>
                          <w:sz w:val="36"/>
                          <w:lang w:val="en-US"/>
                        </w:rPr>
                      </w:pPr>
                      <w:bookmarkStart w:id="332" w:name="_Toc98241746"/>
                      <w:bookmarkStart w:id="333" w:name="_Toc99398008"/>
                      <w:bookmarkStart w:id="334" w:name="_Toc99472140"/>
                      <w:r>
                        <w:t xml:space="preserve">Obrázek </w:t>
                      </w:r>
                      <w:fldSimple w:instr=" SEQ Obrázek \* ARABIC ">
                        <w:r w:rsidR="00395E29">
                          <w:rPr>
                            <w:noProof/>
                          </w:rPr>
                          <w:t>32</w:t>
                        </w:r>
                      </w:fldSimple>
                      <w:r>
                        <w:t xml:space="preserve"> logo Skedda Zdroj:</w:t>
                      </w:r>
                      <w:bookmarkEnd w:id="332"/>
                      <w:r w:rsidR="00F4551E">
                        <w:t xml:space="preserve"> </w:t>
                      </w:r>
                      <w:r w:rsidR="00F4551E">
                        <w:rPr>
                          <w:lang w:val="en-US"/>
                        </w:rPr>
                        <w:t>[1</w:t>
                      </w:r>
                      <w:r w:rsidR="005F5C28">
                        <w:rPr>
                          <w:lang w:val="en-US"/>
                        </w:rPr>
                        <w:t>6</w:t>
                      </w:r>
                      <w:r w:rsidR="00F4551E">
                        <w:rPr>
                          <w:lang w:val="en-US"/>
                        </w:rPr>
                        <w:t>]</w:t>
                      </w:r>
                      <w:bookmarkEnd w:id="333"/>
                      <w:bookmarkEnd w:id="334"/>
                    </w:p>
                  </w:txbxContent>
                </v:textbox>
                <w10:wrap type="square"/>
              </v:shape>
            </w:pict>
          </mc:Fallback>
        </mc:AlternateContent>
      </w:r>
      <w:r w:rsidR="0019769C" w:rsidRPr="00A818FE">
        <w:t>SKEDDA</w:t>
      </w:r>
      <w:r w:rsidR="00A818FE">
        <w:rPr>
          <w:b/>
        </w:rPr>
        <w:t xml:space="preserve"> </w:t>
      </w:r>
      <w:r w:rsidR="00755075">
        <w:t xml:space="preserve">je </w:t>
      </w:r>
      <w:r>
        <w:t>značka</w:t>
      </w:r>
      <w:r w:rsidR="00755075">
        <w:t xml:space="preserve"> založená roku 2017. Zakladatelé jsou dva kamarádi Adam Bača a Dominik Skywalker. Jméno Skywalker je nejspíš myšleno jako pseudonym, ale reálné příjmení se mi nepodařilo dohledat. Pseudonym Skywalker byl použit i u seriózních internetových rozhovorů. Značka se zabývá prodejem oblečení a doplňků. Jedná se převážně o recesi na ostatní značky či firmy. Viz fotky.</w:t>
      </w:r>
    </w:p>
    <w:p w14:paraId="705DB4F4" w14:textId="77777777" w:rsidR="00EF6B6E" w:rsidRDefault="00EF6B6E">
      <w:pPr>
        <w:spacing w:line="259" w:lineRule="auto"/>
        <w:rPr>
          <w:rFonts w:eastAsia="Calibri"/>
          <w:szCs w:val="24"/>
        </w:rPr>
      </w:pPr>
      <w:r>
        <w:rPr>
          <w:rFonts w:eastAsia="Calibri"/>
          <w:szCs w:val="24"/>
        </w:rPr>
        <w:br w:type="page"/>
      </w:r>
    </w:p>
    <w:p w14:paraId="05EEE1D0" w14:textId="4049F58B" w:rsidR="00F528EB" w:rsidRPr="00EF6B6E" w:rsidRDefault="00755075" w:rsidP="00EF6B6E">
      <w:pPr>
        <w:spacing w:line="259" w:lineRule="auto"/>
        <w:rPr>
          <w:rFonts w:eastAsia="Calibri"/>
          <w:szCs w:val="24"/>
        </w:rPr>
      </w:pPr>
      <w:r>
        <w:rPr>
          <w:rFonts w:eastAsia="Calibri"/>
          <w:noProof/>
          <w:szCs w:val="24"/>
        </w:rPr>
        <w:lastRenderedPageBreak/>
        <w:drawing>
          <wp:inline distT="0" distB="0" distL="0" distR="0" wp14:anchorId="671473BB" wp14:editId="66491FEC">
            <wp:extent cx="5579745" cy="1872615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06D9" w14:textId="51DD7EAC" w:rsidR="00F528EB" w:rsidRDefault="00B05CD5" w:rsidP="00F528EB">
      <w:pPr>
        <w:pStyle w:val="Titulek"/>
      </w:pPr>
      <w:bookmarkStart w:id="335" w:name="_Toc98241747"/>
      <w:bookmarkStart w:id="336" w:name="_Toc99398009"/>
      <w:bookmarkStart w:id="337" w:name="_Toc99472141"/>
      <w:r>
        <w:rPr>
          <w:noProof/>
          <w:szCs w:val="24"/>
        </w:rPr>
        <w:drawing>
          <wp:anchor distT="0" distB="0" distL="114300" distR="114300" simplePos="0" relativeHeight="251673600" behindDoc="0" locked="0" layoutInCell="1" allowOverlap="1" wp14:anchorId="46F1CF5F" wp14:editId="09C55CCA">
            <wp:simplePos x="0" y="0"/>
            <wp:positionH relativeFrom="margin">
              <wp:posOffset>4033520</wp:posOffset>
            </wp:positionH>
            <wp:positionV relativeFrom="paragraph">
              <wp:posOffset>212090</wp:posOffset>
            </wp:positionV>
            <wp:extent cx="2318868" cy="2224616"/>
            <wp:effectExtent l="0" t="0" r="5715" b="444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68" cy="22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EB">
        <w:t xml:space="preserve">Obrázek </w:t>
      </w:r>
      <w:fldSimple w:instr=" SEQ Obrázek \* ARABIC ">
        <w:r w:rsidR="00395E29">
          <w:rPr>
            <w:noProof/>
          </w:rPr>
          <w:t>33</w:t>
        </w:r>
      </w:fldSimple>
      <w:r w:rsidR="00F528EB">
        <w:t xml:space="preserve"> kolekce </w:t>
      </w:r>
      <w:proofErr w:type="spellStart"/>
      <w:r w:rsidR="00F528EB">
        <w:t>Skedders</w:t>
      </w:r>
      <w:proofErr w:type="spellEnd"/>
      <w:r w:rsidR="00F528EB">
        <w:t xml:space="preserve"> Zdroj:</w:t>
      </w:r>
      <w:bookmarkEnd w:id="335"/>
      <w:r w:rsidR="00D657BD">
        <w:t xml:space="preserve"> [1</w:t>
      </w:r>
      <w:r w:rsidR="005F5C28">
        <w:t>7</w:t>
      </w:r>
      <w:r w:rsidR="00D657BD">
        <w:t>]</w:t>
      </w:r>
      <w:bookmarkEnd w:id="336"/>
      <w:bookmarkEnd w:id="337"/>
    </w:p>
    <w:p w14:paraId="44928054" w14:textId="340170E1" w:rsidR="00755075" w:rsidRDefault="00B05CD5" w:rsidP="00DE4EB9">
      <w:pPr>
        <w:rPr>
          <w:color w:val="4472C4" w:themeColor="accent1"/>
          <w:sz w:val="36"/>
          <w:szCs w:val="36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720704" behindDoc="0" locked="0" layoutInCell="1" allowOverlap="1" wp14:anchorId="1FDD1501" wp14:editId="30357D78">
            <wp:simplePos x="0" y="0"/>
            <wp:positionH relativeFrom="margin">
              <wp:posOffset>-316230</wp:posOffset>
            </wp:positionH>
            <wp:positionV relativeFrom="paragraph">
              <wp:posOffset>161290</wp:posOffset>
            </wp:positionV>
            <wp:extent cx="3733800" cy="2066925"/>
            <wp:effectExtent l="0" t="0" r="0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E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F838E6" wp14:editId="4F054F28">
                <wp:simplePos x="0" y="0"/>
                <wp:positionH relativeFrom="column">
                  <wp:posOffset>213360</wp:posOffset>
                </wp:positionH>
                <wp:positionV relativeFrom="paragraph">
                  <wp:posOffset>2287905</wp:posOffset>
                </wp:positionV>
                <wp:extent cx="4015740" cy="635"/>
                <wp:effectExtent l="0" t="0" r="0" b="0"/>
                <wp:wrapSquare wrapText="bothSides"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0D280E" w14:textId="06662D97" w:rsidR="00F528EB" w:rsidRPr="00EC00C5" w:rsidRDefault="00F528EB" w:rsidP="00F528EB">
                            <w:pPr>
                              <w:pStyle w:val="Titulek"/>
                              <w:rPr>
                                <w:rFonts w:eastAsia="Calibri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338" w:name="_Toc98241748"/>
                            <w:bookmarkStart w:id="339" w:name="_Toc99398010"/>
                            <w:bookmarkStart w:id="340" w:name="_Toc99472142"/>
                            <w:r>
                              <w:t xml:space="preserve">Obrázek </w:t>
                            </w:r>
                            <w:fldSimple w:instr=" SEQ Obrázek \* ARABIC ">
                              <w:r w:rsidR="00395E29">
                                <w:rPr>
                                  <w:noProof/>
                                </w:rPr>
                                <w:t>34</w:t>
                              </w:r>
                            </w:fldSimple>
                            <w:r>
                              <w:t xml:space="preserve"> bílé tričko Skedders Zdroj:</w:t>
                            </w:r>
                            <w:bookmarkEnd w:id="338"/>
                            <w:r w:rsidR="00D657BD">
                              <w:t xml:space="preserve"> [1</w:t>
                            </w:r>
                            <w:r w:rsidR="005F5C28">
                              <w:t>7</w:t>
                            </w:r>
                            <w:r w:rsidR="00D657BD">
                              <w:t>]</w:t>
                            </w:r>
                            <w:bookmarkEnd w:id="339"/>
                            <w:bookmarkEnd w:id="3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838E6" id="Textové pole 40" o:spid="_x0000_s1050" type="#_x0000_t202" style="position:absolute;margin-left:16.8pt;margin-top:180.15pt;width:316.2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" stroked="f">
                <v:textbox style="mso-fit-shape-to-text:t" inset="0,0,0,0">
                  <w:txbxContent>
                    <w:p w14:paraId="700D280E" w14:textId="06662D97" w:rsidR="00F528EB" w:rsidRPr="00EC00C5" w:rsidRDefault="00F528EB" w:rsidP="00F528EB">
                      <w:pPr>
                        <w:pStyle w:val="Titulek"/>
                        <w:rPr>
                          <w:rFonts w:eastAsia="Calibri"/>
                          <w:noProof/>
                          <w:sz w:val="24"/>
                          <w:szCs w:val="24"/>
                        </w:rPr>
                      </w:pPr>
                      <w:bookmarkStart w:id="341" w:name="_Toc98241748"/>
                      <w:bookmarkStart w:id="342" w:name="_Toc99398010"/>
                      <w:bookmarkStart w:id="343" w:name="_Toc99472142"/>
                      <w:r>
                        <w:t xml:space="preserve">Obrázek </w:t>
                      </w:r>
                      <w:fldSimple w:instr=" SEQ Obrázek \* ARABIC ">
                        <w:r w:rsidR="00395E29">
                          <w:rPr>
                            <w:noProof/>
                          </w:rPr>
                          <w:t>34</w:t>
                        </w:r>
                      </w:fldSimple>
                      <w:r>
                        <w:t xml:space="preserve"> bílé tričko Skedders Zdroj:</w:t>
                      </w:r>
                      <w:bookmarkEnd w:id="341"/>
                      <w:r w:rsidR="00D657BD">
                        <w:t xml:space="preserve"> [1</w:t>
                      </w:r>
                      <w:r w:rsidR="005F5C28">
                        <w:t>7</w:t>
                      </w:r>
                      <w:r w:rsidR="00D657BD">
                        <w:t>]</w:t>
                      </w:r>
                      <w:bookmarkEnd w:id="342"/>
                      <w:bookmarkEnd w:id="34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C83A0" w14:textId="7E5F8D48" w:rsidR="00CF103C" w:rsidRDefault="00CF103C" w:rsidP="00DE4EB9">
      <w:pPr>
        <w:rPr>
          <w:color w:val="4472C4" w:themeColor="accent1"/>
          <w:sz w:val="36"/>
          <w:szCs w:val="36"/>
        </w:rPr>
      </w:pPr>
    </w:p>
    <w:p w14:paraId="41D66529" w14:textId="363B7F80" w:rsidR="001331AD" w:rsidRDefault="001331AD" w:rsidP="00DE4EB9">
      <w:pPr>
        <w:rPr>
          <w:szCs w:val="24"/>
        </w:rPr>
      </w:pPr>
    </w:p>
    <w:p w14:paraId="18338AC4" w14:textId="1045B486" w:rsidR="001331AD" w:rsidRDefault="001331AD" w:rsidP="00DE4EB9">
      <w:pPr>
        <w:rPr>
          <w:szCs w:val="24"/>
        </w:rPr>
      </w:pPr>
    </w:p>
    <w:p w14:paraId="3A7D9401" w14:textId="43F13ED3" w:rsidR="001331AD" w:rsidRDefault="001331AD" w:rsidP="00DE4EB9">
      <w:pPr>
        <w:rPr>
          <w:szCs w:val="24"/>
        </w:rPr>
      </w:pPr>
    </w:p>
    <w:p w14:paraId="6CF8418F" w14:textId="3EE73E3B" w:rsidR="001331AD" w:rsidRDefault="001331AD" w:rsidP="00DE4EB9">
      <w:pPr>
        <w:rPr>
          <w:szCs w:val="24"/>
        </w:rPr>
      </w:pPr>
    </w:p>
    <w:p w14:paraId="600F01D9" w14:textId="6D2A343F" w:rsidR="001331AD" w:rsidRDefault="00B05CD5" w:rsidP="00DE4EB9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DE352B" wp14:editId="57313FD1">
                <wp:simplePos x="0" y="0"/>
                <wp:positionH relativeFrom="column">
                  <wp:posOffset>4018915</wp:posOffset>
                </wp:positionH>
                <wp:positionV relativeFrom="paragraph">
                  <wp:posOffset>323215</wp:posOffset>
                </wp:positionV>
                <wp:extent cx="2318385" cy="165100"/>
                <wp:effectExtent l="0" t="0" r="5715" b="6350"/>
                <wp:wrapSquare wrapText="bothSides"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E6BD10" w14:textId="37D072D5" w:rsidR="003A5387" w:rsidRPr="00A87D98" w:rsidRDefault="003A5387" w:rsidP="003A5387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344" w:name="_Toc98241750"/>
                            <w:bookmarkStart w:id="345" w:name="_Toc99398011"/>
                            <w:bookmarkStart w:id="346" w:name="_Toc99472143"/>
                            <w:r>
                              <w:t xml:space="preserve">Obrázek </w:t>
                            </w:r>
                            <w:fldSimple w:instr=" SEQ Obrázek \* ARABIC ">
                              <w:r w:rsidR="00395E29">
                                <w:rPr>
                                  <w:noProof/>
                                </w:rPr>
                                <w:t>35</w:t>
                              </w:r>
                            </w:fldSimple>
                            <w:r>
                              <w:t xml:space="preserve"> detai trička Skedders Zdroj</w:t>
                            </w:r>
                            <w:r w:rsidR="00D657BD">
                              <w:t>: [1</w:t>
                            </w:r>
                            <w:r w:rsidR="005F5C28">
                              <w:t>7</w:t>
                            </w:r>
                            <w:r w:rsidR="00D657BD">
                              <w:t>]</w:t>
                            </w:r>
                            <w:bookmarkEnd w:id="344"/>
                            <w:bookmarkEnd w:id="345"/>
                            <w:bookmarkEnd w:id="34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352B" id="Textové pole 41" o:spid="_x0000_s1051" type="#_x0000_t202" style="position:absolute;margin-left:316.45pt;margin-top:25.45pt;width:182.55pt;height:1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" stroked="f">
                <v:textbox inset="0,0,0,0">
                  <w:txbxContent>
                    <w:p w14:paraId="31E6BD10" w14:textId="37D072D5" w:rsidR="003A5387" w:rsidRPr="00A87D98" w:rsidRDefault="003A5387" w:rsidP="003A5387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347" w:name="_Toc98241750"/>
                      <w:bookmarkStart w:id="348" w:name="_Toc99398011"/>
                      <w:bookmarkStart w:id="349" w:name="_Toc99472143"/>
                      <w:r>
                        <w:t xml:space="preserve">Obrázek </w:t>
                      </w:r>
                      <w:fldSimple w:instr=" SEQ Obrázek \* ARABIC ">
                        <w:r w:rsidR="00395E29">
                          <w:rPr>
                            <w:noProof/>
                          </w:rPr>
                          <w:t>35</w:t>
                        </w:r>
                      </w:fldSimple>
                      <w:r>
                        <w:t xml:space="preserve"> detai trička Skedders Zdroj</w:t>
                      </w:r>
                      <w:r w:rsidR="00D657BD">
                        <w:t>: [1</w:t>
                      </w:r>
                      <w:r w:rsidR="005F5C28">
                        <w:t>7</w:t>
                      </w:r>
                      <w:r w:rsidR="00D657BD">
                        <w:t>]</w:t>
                      </w:r>
                      <w:bookmarkEnd w:id="347"/>
                      <w:bookmarkEnd w:id="348"/>
                      <w:bookmarkEnd w:id="34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454E31" w14:textId="75656F01" w:rsidR="001331AD" w:rsidRDefault="001331AD" w:rsidP="00DE4EB9">
      <w:pPr>
        <w:rPr>
          <w:szCs w:val="24"/>
        </w:rPr>
      </w:pPr>
    </w:p>
    <w:p w14:paraId="79F9BD3D" w14:textId="77777777" w:rsidR="001331AD" w:rsidRDefault="001331AD" w:rsidP="00DE4EB9">
      <w:pPr>
        <w:rPr>
          <w:szCs w:val="24"/>
        </w:rPr>
      </w:pPr>
    </w:p>
    <w:p w14:paraId="0987016C" w14:textId="7A76520A" w:rsidR="00CF103C" w:rsidRPr="002108E2" w:rsidRDefault="00E30A9B" w:rsidP="00A818FE">
      <w:pPr>
        <w:pStyle w:val="bntext"/>
      </w:pPr>
      <w:r w:rsidRPr="00A818FE">
        <w:rPr>
          <w:noProof/>
        </w:rPr>
        <w:drawing>
          <wp:anchor distT="0" distB="0" distL="114300" distR="114300" simplePos="0" relativeHeight="251672576" behindDoc="0" locked="0" layoutInCell="1" allowOverlap="1" wp14:anchorId="4E48A1DB" wp14:editId="657C1C4F">
            <wp:simplePos x="0" y="0"/>
            <wp:positionH relativeFrom="margin">
              <wp:posOffset>3296376</wp:posOffset>
            </wp:positionH>
            <wp:positionV relativeFrom="paragraph">
              <wp:posOffset>185511</wp:posOffset>
            </wp:positionV>
            <wp:extent cx="2903855" cy="2903855"/>
            <wp:effectExtent l="0" t="0" r="0" b="0"/>
            <wp:wrapSquare wrapText="bothSides"/>
            <wp:docPr id="15" name="Obrázek 15" descr="Obsah obrázku čelenka, čep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čelenka, čepice&#10;&#10;Popis byl vytvořen automaticky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8E2" w:rsidRPr="00995E7C">
        <w:t xml:space="preserve">Zde </w:t>
      </w:r>
      <w:r w:rsidR="00995E7C" w:rsidRPr="00995E7C">
        <w:t xml:space="preserve">je ukázka </w:t>
      </w:r>
      <w:r w:rsidR="006127A4" w:rsidRPr="00995E7C">
        <w:t>kolekce</w:t>
      </w:r>
      <w:r w:rsidR="006127A4">
        <w:t xml:space="preserve"> SKEDDERS z června roku 2021. Značka </w:t>
      </w:r>
      <w:proofErr w:type="spellStart"/>
      <w:r w:rsidR="006127A4">
        <w:t>skedda</w:t>
      </w:r>
      <w:proofErr w:type="spellEnd"/>
      <w:r w:rsidR="006127A4">
        <w:t xml:space="preserve"> vyrobila trička, mikiny a kšiltovky, které </w:t>
      </w:r>
      <w:r w:rsidR="0015537D">
        <w:t>byl</w:t>
      </w:r>
      <w:r w:rsidR="00D83DE2">
        <w:t>y</w:t>
      </w:r>
      <w:r w:rsidR="0015537D">
        <w:t xml:space="preserve"> inspirovány značkou </w:t>
      </w:r>
      <w:r w:rsidR="005F3D69">
        <w:t>New Era</w:t>
      </w:r>
      <w:r w:rsidR="0015537D">
        <w:t>, která se zabývá prodejem baseballového oblečení.</w:t>
      </w:r>
      <w:r w:rsidR="003230D5">
        <w:t xml:space="preserve"> Značka SKEDDA zde použila upravené  logo značky</w:t>
      </w:r>
      <w:r w:rsidR="00995E7C">
        <w:t xml:space="preserve"> New Era</w:t>
      </w:r>
      <w:r w:rsidR="003230D5">
        <w:t>, které používá pro označení svých baseballových sortimentů. Viz. Fotky.</w:t>
      </w:r>
    </w:p>
    <w:p w14:paraId="225C8CE6" w14:textId="32EEC256" w:rsidR="00CF103C" w:rsidRDefault="00CF103C" w:rsidP="00DE4EB9">
      <w:pPr>
        <w:rPr>
          <w:color w:val="4472C4" w:themeColor="accent1"/>
          <w:sz w:val="36"/>
          <w:szCs w:val="36"/>
        </w:rPr>
      </w:pPr>
    </w:p>
    <w:p w14:paraId="3DC0CDC5" w14:textId="6D142298" w:rsidR="00CF103C" w:rsidRDefault="00E30A9B" w:rsidP="00DE4EB9">
      <w:pPr>
        <w:rPr>
          <w:color w:val="4472C4" w:themeColor="accen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78E87D" wp14:editId="4A0D33A4">
                <wp:simplePos x="0" y="0"/>
                <wp:positionH relativeFrom="column">
                  <wp:posOffset>3385276</wp:posOffset>
                </wp:positionH>
                <wp:positionV relativeFrom="paragraph">
                  <wp:posOffset>1347742</wp:posOffset>
                </wp:positionV>
                <wp:extent cx="2903855" cy="635"/>
                <wp:effectExtent l="0" t="0" r="0" b="0"/>
                <wp:wrapSquare wrapText="bothSides"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67F63C" w14:textId="5162819C" w:rsidR="003A5387" w:rsidRPr="00C424FF" w:rsidRDefault="003A5387" w:rsidP="003A5387">
                            <w:pPr>
                              <w:pStyle w:val="Titulek"/>
                              <w:rPr>
                                <w:rFonts w:eastAsiaTheme="majorEastAsia" w:cstheme="majorBidi"/>
                                <w:b/>
                                <w:noProof/>
                                <w:sz w:val="44"/>
                                <w:szCs w:val="32"/>
                              </w:rPr>
                            </w:pPr>
                            <w:bookmarkStart w:id="350" w:name="_Toc98241749"/>
                            <w:bookmarkStart w:id="351" w:name="_Toc99398012"/>
                            <w:bookmarkStart w:id="352" w:name="_Toc99472144"/>
                            <w:r>
                              <w:t xml:space="preserve">Obrázek </w:t>
                            </w:r>
                            <w:fldSimple w:instr=" SEQ Obrázek \* ARABIC ">
                              <w:r w:rsidR="00395E29">
                                <w:rPr>
                                  <w:noProof/>
                                </w:rPr>
                                <w:t>36</w:t>
                              </w:r>
                            </w:fldSimple>
                            <w:r>
                              <w:t xml:space="preserve"> kšiltovk New Era Zdroj:</w:t>
                            </w:r>
                            <w:bookmarkEnd w:id="350"/>
                            <w:r w:rsidR="00F4551E">
                              <w:t xml:space="preserve"> [1</w:t>
                            </w:r>
                            <w:r w:rsidR="005F5C28">
                              <w:t>8</w:t>
                            </w:r>
                            <w:r w:rsidR="00F4551E">
                              <w:t>]</w:t>
                            </w:r>
                            <w:bookmarkEnd w:id="351"/>
                            <w:bookmarkEnd w:id="35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8E87D" id="Textové pole 42" o:spid="_x0000_s1052" type="#_x0000_t202" style="position:absolute;margin-left:266.55pt;margin-top:106.1pt;width:228.65pt;height: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" stroked="f">
                <v:textbox style="mso-fit-shape-to-text:t" inset="0,0,0,0">
                  <w:txbxContent>
                    <w:p w14:paraId="0567F63C" w14:textId="5162819C" w:rsidR="003A5387" w:rsidRPr="00C424FF" w:rsidRDefault="003A5387" w:rsidP="003A5387">
                      <w:pPr>
                        <w:pStyle w:val="Titulek"/>
                        <w:rPr>
                          <w:rFonts w:eastAsiaTheme="majorEastAsia" w:cstheme="majorBidi"/>
                          <w:b/>
                          <w:noProof/>
                          <w:sz w:val="44"/>
                          <w:szCs w:val="32"/>
                        </w:rPr>
                      </w:pPr>
                      <w:bookmarkStart w:id="353" w:name="_Toc98241749"/>
                      <w:bookmarkStart w:id="354" w:name="_Toc99398012"/>
                      <w:bookmarkStart w:id="355" w:name="_Toc99472144"/>
                      <w:r>
                        <w:t xml:space="preserve">Obrázek </w:t>
                      </w:r>
                      <w:fldSimple w:instr=" SEQ Obrázek \* ARABIC ">
                        <w:r w:rsidR="00395E29">
                          <w:rPr>
                            <w:noProof/>
                          </w:rPr>
                          <w:t>36</w:t>
                        </w:r>
                      </w:fldSimple>
                      <w:r>
                        <w:t xml:space="preserve"> kšiltovk New Era Zdroj:</w:t>
                      </w:r>
                      <w:bookmarkEnd w:id="353"/>
                      <w:r w:rsidR="00F4551E">
                        <w:t xml:space="preserve"> [1</w:t>
                      </w:r>
                      <w:r w:rsidR="005F5C28">
                        <w:t>8</w:t>
                      </w:r>
                      <w:r w:rsidR="00F4551E">
                        <w:t>]</w:t>
                      </w:r>
                      <w:bookmarkEnd w:id="354"/>
                      <w:bookmarkEnd w:id="355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5E0199" w14:textId="4067F88E" w:rsidR="00CF103C" w:rsidRDefault="00CF103C" w:rsidP="00DE4EB9">
      <w:pPr>
        <w:rPr>
          <w:color w:val="4472C4" w:themeColor="accent1"/>
          <w:sz w:val="36"/>
          <w:szCs w:val="36"/>
        </w:rPr>
      </w:pPr>
    </w:p>
    <w:p w14:paraId="3172001A" w14:textId="4F4ABB75" w:rsidR="00CF103C" w:rsidRDefault="00CF103C" w:rsidP="00DE4EB9">
      <w:pPr>
        <w:rPr>
          <w:color w:val="4472C4" w:themeColor="accent1"/>
          <w:sz w:val="36"/>
          <w:szCs w:val="36"/>
        </w:rPr>
      </w:pPr>
    </w:p>
    <w:p w14:paraId="6845ADFC" w14:textId="7FD6E2D4" w:rsidR="00CF103C" w:rsidRPr="001B6A89" w:rsidRDefault="003A5387" w:rsidP="00A818FE">
      <w:pPr>
        <w:pStyle w:val="bn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525743" wp14:editId="5787C222">
                <wp:simplePos x="0" y="0"/>
                <wp:positionH relativeFrom="column">
                  <wp:posOffset>0</wp:posOffset>
                </wp:positionH>
                <wp:positionV relativeFrom="paragraph">
                  <wp:posOffset>2745740</wp:posOffset>
                </wp:positionV>
                <wp:extent cx="6144895" cy="635"/>
                <wp:effectExtent l="0" t="0" r="0" b="0"/>
                <wp:wrapSquare wrapText="bothSides"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19C46" w14:textId="5082B1B6" w:rsidR="003A5387" w:rsidRPr="00FA1CAD" w:rsidRDefault="003A5387" w:rsidP="003A5387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356" w:name="_Toc98241751"/>
                            <w:bookmarkStart w:id="357" w:name="_Toc99398013"/>
                            <w:bookmarkStart w:id="358" w:name="_Toc99472145"/>
                            <w:r>
                              <w:t xml:space="preserve">Obrázek </w:t>
                            </w:r>
                            <w:fldSimple w:instr=" SEQ Obrázek \* ARABIC ">
                              <w:r w:rsidR="00395E29">
                                <w:rPr>
                                  <w:noProof/>
                                </w:rPr>
                                <w:t>37</w:t>
                              </w:r>
                            </w:fldSimple>
                            <w:r>
                              <w:t xml:space="preserve"> kolekce Hood Gear Zdroj:</w:t>
                            </w:r>
                            <w:bookmarkEnd w:id="356"/>
                            <w:r w:rsidR="00D657BD">
                              <w:t xml:space="preserve"> [1</w:t>
                            </w:r>
                            <w:r w:rsidR="005F5C28">
                              <w:t>7</w:t>
                            </w:r>
                            <w:r w:rsidR="00D657BD">
                              <w:t>]</w:t>
                            </w:r>
                            <w:bookmarkEnd w:id="357"/>
                            <w:bookmarkEnd w:id="35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25743" id="Textové pole 43" o:spid="_x0000_s1053" type="#_x0000_t202" style="position:absolute;left:0;text-align:left;margin-left:0;margin-top:216.2pt;width:483.85pt;height: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" stroked="f">
                <v:textbox style="mso-fit-shape-to-text:t" inset="0,0,0,0">
                  <w:txbxContent>
                    <w:p w14:paraId="3B119C46" w14:textId="5082B1B6" w:rsidR="003A5387" w:rsidRPr="00FA1CAD" w:rsidRDefault="003A5387" w:rsidP="003A5387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359" w:name="_Toc98241751"/>
                      <w:bookmarkStart w:id="360" w:name="_Toc99398013"/>
                      <w:bookmarkStart w:id="361" w:name="_Toc99472145"/>
                      <w:r>
                        <w:t xml:space="preserve">Obrázek </w:t>
                      </w:r>
                      <w:fldSimple w:instr=" SEQ Obrázek \* ARABIC ">
                        <w:r w:rsidR="00395E29">
                          <w:rPr>
                            <w:noProof/>
                          </w:rPr>
                          <w:t>37</w:t>
                        </w:r>
                      </w:fldSimple>
                      <w:r>
                        <w:t xml:space="preserve"> kolekce Hood Gear Zdroj:</w:t>
                      </w:r>
                      <w:bookmarkEnd w:id="359"/>
                      <w:r w:rsidR="00D657BD">
                        <w:t xml:space="preserve"> [1</w:t>
                      </w:r>
                      <w:r w:rsidR="005F5C28">
                        <w:t>7</w:t>
                      </w:r>
                      <w:r w:rsidR="00D657BD">
                        <w:t>]</w:t>
                      </w:r>
                      <w:bookmarkEnd w:id="360"/>
                      <w:bookmarkEnd w:id="361"/>
                    </w:p>
                  </w:txbxContent>
                </v:textbox>
                <w10:wrap type="square"/>
              </v:shape>
            </w:pict>
          </mc:Fallback>
        </mc:AlternateContent>
      </w:r>
      <w:r w:rsidR="009C5162">
        <w:rPr>
          <w:noProof/>
        </w:rPr>
        <w:drawing>
          <wp:anchor distT="0" distB="0" distL="114300" distR="114300" simplePos="0" relativeHeight="251670528" behindDoc="0" locked="0" layoutInCell="1" allowOverlap="1" wp14:anchorId="10D267E8" wp14:editId="37635B9D">
            <wp:simplePos x="0" y="0"/>
            <wp:positionH relativeFrom="margin">
              <wp:align>left</wp:align>
            </wp:positionH>
            <wp:positionV relativeFrom="paragraph">
              <wp:posOffset>614892</wp:posOffset>
            </wp:positionV>
            <wp:extent cx="6144895" cy="2073910"/>
            <wp:effectExtent l="0" t="0" r="8255" b="2540"/>
            <wp:wrapSquare wrapText="bothSides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89">
        <w:t xml:space="preserve">Další kolekce od značky SKEDDA, u které je nejvíce zřetelné na první pohled že se jedná o parodii na konkrétní značku je kolekce </w:t>
      </w:r>
      <w:r w:rsidR="009C5162">
        <w:t xml:space="preserve">HOOD GEAR. </w:t>
      </w:r>
    </w:p>
    <w:p w14:paraId="63EF71FA" w14:textId="10BD0D83" w:rsidR="00CF103C" w:rsidRDefault="00A818FE" w:rsidP="00DE4EB9">
      <w:pPr>
        <w:rPr>
          <w:color w:val="4472C4" w:themeColor="accent1"/>
          <w:sz w:val="36"/>
          <w:szCs w:val="36"/>
        </w:rPr>
      </w:pPr>
      <w:r w:rsidRPr="007761DB">
        <w:rPr>
          <w:noProof/>
          <w:szCs w:val="24"/>
        </w:rPr>
        <w:drawing>
          <wp:anchor distT="0" distB="0" distL="114300" distR="114300" simplePos="0" relativeHeight="251671552" behindDoc="0" locked="0" layoutInCell="1" allowOverlap="1" wp14:anchorId="0EFD42EA" wp14:editId="1D1E1F5D">
            <wp:simplePos x="0" y="0"/>
            <wp:positionH relativeFrom="column">
              <wp:posOffset>3062968</wp:posOffset>
            </wp:positionH>
            <wp:positionV relativeFrom="paragraph">
              <wp:posOffset>2360930</wp:posOffset>
            </wp:positionV>
            <wp:extent cx="2941320" cy="2872740"/>
            <wp:effectExtent l="0" t="0" r="0" b="3810"/>
            <wp:wrapSquare wrapText="bothSides"/>
            <wp:docPr id="14" name="Obrázek 14" descr="Obsah obrázku text, letadlo, vzducholoď, do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letadlo, vzducholoď, doprava&#10;&#10;Popis byl vytvořen automaticky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80F11" w14:textId="18410081" w:rsidR="00F66D1C" w:rsidRPr="007761DB" w:rsidRDefault="007761DB" w:rsidP="00A818FE">
      <w:pPr>
        <w:pStyle w:val="bntext"/>
      </w:pPr>
      <w:r w:rsidRPr="007761DB">
        <w:t xml:space="preserve">U této kolekce je na první pohled </w:t>
      </w:r>
      <w:r>
        <w:t>jasné</w:t>
      </w:r>
      <w:r w:rsidR="00D83DE2">
        <w:t>,</w:t>
      </w:r>
      <w:r>
        <w:t xml:space="preserve"> že se značka SKEDDA inspirovala výrobcem pneumatik GOOD YEAR. Písmo je zde požito úplně stejné. Pouze zde vyměnili nápis GOOD YEAR za HOOD GEAR a logo boty s křídlem změnili na pistol s křídlem. Značka SKEDDA zde použila i jejich ikonickou vzducholoď</w:t>
      </w:r>
      <w:r w:rsidR="00D83DE2">
        <w:t>,</w:t>
      </w:r>
      <w:r>
        <w:t xml:space="preserve"> kterou použila jak na voňavku do auta, tak na mikiny a trička.</w:t>
      </w:r>
    </w:p>
    <w:p w14:paraId="489B8572" w14:textId="68ED490C" w:rsidR="00F66D1C" w:rsidRDefault="00A818FE" w:rsidP="00DE4EB9">
      <w:pPr>
        <w:rPr>
          <w:color w:val="4472C4" w:themeColor="accen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B81A7B" wp14:editId="770799DC">
                <wp:simplePos x="0" y="0"/>
                <wp:positionH relativeFrom="column">
                  <wp:posOffset>3184525</wp:posOffset>
                </wp:positionH>
                <wp:positionV relativeFrom="paragraph">
                  <wp:posOffset>130175</wp:posOffset>
                </wp:positionV>
                <wp:extent cx="2941320" cy="635"/>
                <wp:effectExtent l="0" t="0" r="0" b="0"/>
                <wp:wrapSquare wrapText="bothSides"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C0510E" w14:textId="4781A0C6" w:rsidR="003A5387" w:rsidRPr="00646833" w:rsidRDefault="003A5387" w:rsidP="003A5387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362" w:name="_Toc98241752"/>
                            <w:bookmarkStart w:id="363" w:name="_Toc99398014"/>
                            <w:bookmarkStart w:id="364" w:name="_Toc99472146"/>
                            <w:r>
                              <w:t xml:space="preserve">Obrázek </w:t>
                            </w:r>
                            <w:fldSimple w:instr=" SEQ Obrázek \* ARABIC ">
                              <w:r w:rsidR="00395E29">
                                <w:rPr>
                                  <w:noProof/>
                                </w:rPr>
                                <w:t>38</w:t>
                              </w:r>
                            </w:fldSimple>
                            <w:r>
                              <w:t xml:space="preserve"> Vzducholoď Good Year Zdroj:</w:t>
                            </w:r>
                            <w:bookmarkEnd w:id="362"/>
                            <w:r w:rsidR="00646833">
                              <w:t>[1</w:t>
                            </w:r>
                            <w:r w:rsidR="00040210">
                              <w:t>9</w:t>
                            </w:r>
                            <w:r w:rsidR="00646833">
                              <w:rPr>
                                <w:lang w:val="en-US"/>
                              </w:rPr>
                              <w:t>]</w:t>
                            </w:r>
                            <w:bookmarkEnd w:id="363"/>
                            <w:bookmarkEnd w:id="36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81A7B" id="Textové pole 44" o:spid="_x0000_s1054" type="#_x0000_t202" style="position:absolute;margin-left:250.75pt;margin-top:10.25pt;width:231.6pt;height: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" stroked="f">
                <v:textbox style="mso-fit-shape-to-text:t" inset="0,0,0,0">
                  <w:txbxContent>
                    <w:p w14:paraId="1BC0510E" w14:textId="4781A0C6" w:rsidR="003A5387" w:rsidRPr="00646833" w:rsidRDefault="003A5387" w:rsidP="003A5387">
                      <w:pPr>
                        <w:pStyle w:val="Titulek"/>
                        <w:rPr>
                          <w:noProof/>
                          <w:sz w:val="24"/>
                          <w:szCs w:val="24"/>
                          <w:lang w:val="en-US"/>
                        </w:rPr>
                      </w:pPr>
                      <w:bookmarkStart w:id="365" w:name="_Toc98241752"/>
                      <w:bookmarkStart w:id="366" w:name="_Toc99398014"/>
                      <w:bookmarkStart w:id="367" w:name="_Toc99472146"/>
                      <w:r>
                        <w:t xml:space="preserve">Obrázek </w:t>
                      </w:r>
                      <w:fldSimple w:instr=" SEQ Obrázek \* ARABIC ">
                        <w:r w:rsidR="00395E29">
                          <w:rPr>
                            <w:noProof/>
                          </w:rPr>
                          <w:t>38</w:t>
                        </w:r>
                      </w:fldSimple>
                      <w:r>
                        <w:t xml:space="preserve"> Vzducholoď Good Year Zdroj:</w:t>
                      </w:r>
                      <w:bookmarkEnd w:id="365"/>
                      <w:r w:rsidR="00646833">
                        <w:t>[1</w:t>
                      </w:r>
                      <w:r w:rsidR="00040210">
                        <w:t>9</w:t>
                      </w:r>
                      <w:r w:rsidR="00646833">
                        <w:rPr>
                          <w:lang w:val="en-US"/>
                        </w:rPr>
                        <w:t>]</w:t>
                      </w:r>
                      <w:bookmarkEnd w:id="366"/>
                      <w:bookmarkEnd w:id="36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52A828" w14:textId="0DF41C45" w:rsidR="000F4E69" w:rsidRDefault="000F4E69" w:rsidP="00DE4EB9">
      <w:pPr>
        <w:rPr>
          <w:rFonts w:eastAsiaTheme="majorEastAsia" w:cstheme="majorBidi"/>
          <w:b/>
          <w:sz w:val="44"/>
          <w:szCs w:val="32"/>
        </w:rPr>
      </w:pPr>
    </w:p>
    <w:p w14:paraId="398F89F6" w14:textId="70895E6C" w:rsidR="000F4E69" w:rsidRDefault="00B05CD5" w:rsidP="00B05CD5">
      <w:pPr>
        <w:spacing w:line="259" w:lineRule="auto"/>
        <w:rPr>
          <w:rFonts w:eastAsiaTheme="majorEastAsia" w:cstheme="majorBidi"/>
          <w:b/>
          <w:sz w:val="44"/>
          <w:szCs w:val="32"/>
        </w:rPr>
      </w:pPr>
      <w:r>
        <w:rPr>
          <w:rFonts w:eastAsiaTheme="majorEastAsia" w:cstheme="majorBidi"/>
          <w:b/>
          <w:sz w:val="44"/>
          <w:szCs w:val="32"/>
        </w:rPr>
        <w:br w:type="page"/>
      </w:r>
    </w:p>
    <w:p w14:paraId="4C9BE75E" w14:textId="2114F677" w:rsidR="0085534A" w:rsidRDefault="00D53A05" w:rsidP="00DE4EB9">
      <w:pPr>
        <w:pStyle w:val="Nadpis1"/>
      </w:pPr>
      <w:bookmarkStart w:id="368" w:name="_Toc98099887"/>
      <w:bookmarkStart w:id="369" w:name="_Toc99398141"/>
      <w:bookmarkStart w:id="370" w:name="_Toc99455465"/>
      <w:bookmarkStart w:id="371" w:name="_Toc99472003"/>
      <w:r>
        <w:lastRenderedPageBreak/>
        <w:t xml:space="preserve">Tvorba </w:t>
      </w:r>
      <w:r w:rsidR="0019769C">
        <w:t>s</w:t>
      </w:r>
      <w:r w:rsidR="007761DB">
        <w:t>cénář</w:t>
      </w:r>
      <w:r>
        <w:t>ů</w:t>
      </w:r>
      <w:r w:rsidR="007761DB">
        <w:t xml:space="preserve"> pro dvě</w:t>
      </w:r>
      <w:r w:rsidR="0085534A">
        <w:t xml:space="preserve"> propagační</w:t>
      </w:r>
      <w:r w:rsidR="007761DB">
        <w:t xml:space="preserve"> videa</w:t>
      </w:r>
      <w:bookmarkEnd w:id="368"/>
      <w:bookmarkEnd w:id="369"/>
      <w:bookmarkEnd w:id="370"/>
      <w:bookmarkEnd w:id="371"/>
      <w:r w:rsidR="007761DB">
        <w:t xml:space="preserve"> </w:t>
      </w:r>
    </w:p>
    <w:p w14:paraId="7C2BFC6F" w14:textId="3953822D" w:rsidR="00CF103C" w:rsidRDefault="00FC5AEA" w:rsidP="0019769C">
      <w:pPr>
        <w:pStyle w:val="Nadpis2"/>
      </w:pPr>
      <w:bookmarkStart w:id="372" w:name="_Toc98099888"/>
      <w:bookmarkStart w:id="373" w:name="_Toc99398142"/>
      <w:bookmarkStart w:id="374" w:name="_Toc99455466"/>
      <w:bookmarkStart w:id="375" w:name="_Toc99472004"/>
      <w:r w:rsidRPr="00F66D1C">
        <w:t xml:space="preserve">Video 1 </w:t>
      </w:r>
      <w:r w:rsidR="0064216A" w:rsidRPr="00F66D1C">
        <w:t>scénář</w:t>
      </w:r>
      <w:bookmarkEnd w:id="372"/>
      <w:bookmarkEnd w:id="373"/>
      <w:bookmarkEnd w:id="374"/>
      <w:bookmarkEnd w:id="375"/>
    </w:p>
    <w:p w14:paraId="5242BCB8" w14:textId="7E50BF93" w:rsidR="00D2529C" w:rsidRPr="00D2529C" w:rsidRDefault="00DF7C86" w:rsidP="00D2529C">
      <w:pPr>
        <w:pStyle w:val="Nadpis3"/>
      </w:pPr>
      <w:bookmarkStart w:id="376" w:name="_Toc98099889"/>
      <w:r>
        <w:t xml:space="preserve"> </w:t>
      </w:r>
      <w:bookmarkStart w:id="377" w:name="_Toc99398143"/>
      <w:bookmarkStart w:id="378" w:name="_Toc99455467"/>
      <w:bookmarkStart w:id="379" w:name="_Toc99472005"/>
      <w:r w:rsidR="00D2529C">
        <w:t>Parametry</w:t>
      </w:r>
      <w:bookmarkEnd w:id="376"/>
      <w:bookmarkEnd w:id="377"/>
      <w:bookmarkEnd w:id="378"/>
      <w:bookmarkEnd w:id="379"/>
    </w:p>
    <w:p w14:paraId="23CCE72C" w14:textId="07C75DF4" w:rsidR="0064216A" w:rsidRPr="00F66D1C" w:rsidRDefault="0064216A" w:rsidP="00A818FE">
      <w:pPr>
        <w:pStyle w:val="bntext"/>
      </w:pPr>
      <w:r w:rsidRPr="00F66D1C">
        <w:t>Formát: 4:3</w:t>
      </w:r>
      <w:r w:rsidR="00F66D1C" w:rsidRPr="00F66D1C">
        <w:t xml:space="preserve"> pro Instagram </w:t>
      </w:r>
    </w:p>
    <w:p w14:paraId="274132F1" w14:textId="55253017" w:rsidR="0064216A" w:rsidRPr="00F66D1C" w:rsidRDefault="0064216A" w:rsidP="00A818FE">
      <w:pPr>
        <w:pStyle w:val="bntext"/>
      </w:pPr>
      <w:r w:rsidRPr="00F66D1C">
        <w:t>Délka: min 15 sekund, max 30 sekund</w:t>
      </w:r>
      <w:r w:rsidR="00B404EA">
        <w:t xml:space="preserve">    </w:t>
      </w:r>
    </w:p>
    <w:p w14:paraId="3B29D86C" w14:textId="114A7CE6" w:rsidR="00F66D1C" w:rsidRDefault="003B32C8" w:rsidP="00A818FE">
      <w:pPr>
        <w:pStyle w:val="bntext"/>
      </w:pPr>
      <w:r w:rsidRPr="00F66D1C">
        <w:t>Místo: Prostředí ulice v</w:t>
      </w:r>
      <w:r w:rsidR="00336365">
        <w:t> </w:t>
      </w:r>
      <w:r w:rsidRPr="00F66D1C">
        <w:t>Chrudimi</w:t>
      </w:r>
    </w:p>
    <w:p w14:paraId="44926262" w14:textId="244E57F1" w:rsidR="00336365" w:rsidRPr="00F66D1C" w:rsidRDefault="00336365" w:rsidP="00A818FE">
      <w:pPr>
        <w:pStyle w:val="bntext"/>
      </w:pPr>
      <w:r>
        <w:t>Velikost fotografií: Primárně celek</w:t>
      </w:r>
      <w:r w:rsidR="008346FB">
        <w:t xml:space="preserve"> a </w:t>
      </w:r>
      <w:r w:rsidR="00786BBF">
        <w:t>polo celek</w:t>
      </w:r>
      <w:r>
        <w:t xml:space="preserve">, občasně </w:t>
      </w:r>
      <w:r w:rsidR="00995E7C">
        <w:t>d</w:t>
      </w:r>
      <w:r>
        <w:t>etaily na menší loga</w:t>
      </w:r>
    </w:p>
    <w:p w14:paraId="39B1BEFB" w14:textId="77777777" w:rsidR="00F66D1C" w:rsidRDefault="00F66D1C" w:rsidP="00DE4EB9">
      <w:pPr>
        <w:rPr>
          <w:sz w:val="36"/>
          <w:szCs w:val="36"/>
        </w:rPr>
      </w:pPr>
    </w:p>
    <w:p w14:paraId="1D2A7418" w14:textId="1DC8B0E3" w:rsidR="00F66D1C" w:rsidRPr="00F66D1C" w:rsidRDefault="00DF7C86" w:rsidP="00D2529C">
      <w:pPr>
        <w:pStyle w:val="Nadpis3"/>
      </w:pPr>
      <w:bookmarkStart w:id="380" w:name="_Toc98099890"/>
      <w:r>
        <w:t xml:space="preserve"> </w:t>
      </w:r>
      <w:bookmarkStart w:id="381" w:name="_Toc99398144"/>
      <w:bookmarkStart w:id="382" w:name="_Toc99455468"/>
      <w:bookmarkStart w:id="383" w:name="_Toc99472006"/>
      <w:r w:rsidR="00D2529C">
        <w:t>Popis</w:t>
      </w:r>
      <w:bookmarkEnd w:id="380"/>
      <w:bookmarkEnd w:id="381"/>
      <w:bookmarkEnd w:id="382"/>
      <w:bookmarkEnd w:id="383"/>
    </w:p>
    <w:p w14:paraId="2762B8F4" w14:textId="07138D79" w:rsidR="005A32C2" w:rsidRPr="00F66D1C" w:rsidRDefault="00FC5AEA" w:rsidP="00A818FE">
      <w:pPr>
        <w:pStyle w:val="bntext"/>
      </w:pPr>
      <w:r w:rsidRPr="00F66D1C">
        <w:t>První video bude</w:t>
      </w:r>
      <w:r w:rsidR="00E750A5">
        <w:t xml:space="preserve"> animováno z propagačních fotografií </w:t>
      </w:r>
      <w:r w:rsidR="00F042D1" w:rsidRPr="00F66D1C">
        <w:t>produktů</w:t>
      </w:r>
      <w:r w:rsidR="00E750A5">
        <w:t xml:space="preserve">. Použité fotografie budou </w:t>
      </w:r>
      <w:r w:rsidR="00BF1955" w:rsidRPr="00BF1955">
        <w:t>exponovány</w:t>
      </w:r>
      <w:r w:rsidR="00E750A5">
        <w:t xml:space="preserve"> v různých městských exteriérech. Při editaci videa budu používat přechodové </w:t>
      </w:r>
      <w:r w:rsidR="005F3D69">
        <w:t>video efekty</w:t>
      </w:r>
      <w:r w:rsidR="00E750A5">
        <w:t>.</w:t>
      </w:r>
      <w:r w:rsidRPr="00F66D1C">
        <w:t xml:space="preserve"> </w:t>
      </w:r>
      <w:r w:rsidR="00F042D1" w:rsidRPr="00F66D1C">
        <w:t>V</w:t>
      </w:r>
      <w:r w:rsidR="00E750A5">
        <w:t xml:space="preserve">e zvukové postprodukci použiji hudební </w:t>
      </w:r>
      <w:r w:rsidR="00E750A5" w:rsidRPr="00BF1955">
        <w:t>podkre</w:t>
      </w:r>
      <w:r w:rsidR="00BF1955" w:rsidRPr="00BF1955">
        <w:t>s</w:t>
      </w:r>
      <w:r w:rsidR="00337321">
        <w:t xml:space="preserve"> bez komentáře</w:t>
      </w:r>
      <w:r w:rsidR="00F042D1" w:rsidRPr="00F66D1C">
        <w:t xml:space="preserve">. </w:t>
      </w:r>
      <w:r w:rsidR="00337321">
        <w:t>V úvodní části plánuji použít intro</w:t>
      </w:r>
      <w:r w:rsidRPr="00F66D1C">
        <w:t xml:space="preserve"> 3D loga Happy </w:t>
      </w:r>
      <w:proofErr w:type="spellStart"/>
      <w:r w:rsidRPr="00F66D1C">
        <w:t>Pills</w:t>
      </w:r>
      <w:proofErr w:type="spellEnd"/>
      <w:r w:rsidRPr="00F66D1C">
        <w:t xml:space="preserve"> </w:t>
      </w:r>
      <w:r w:rsidR="00337321">
        <w:t>s</w:t>
      </w:r>
      <w:r w:rsidR="00F042D1" w:rsidRPr="00F66D1C">
        <w:t xml:space="preserve"> p</w:t>
      </w:r>
      <w:r w:rsidR="003B32C8" w:rsidRPr="00F66D1C">
        <w:t>ro</w:t>
      </w:r>
      <w:r w:rsidR="00F042D1" w:rsidRPr="00F66D1C">
        <w:t>lnutím do černé obrazovky</w:t>
      </w:r>
      <w:r w:rsidR="0064216A" w:rsidRPr="00F66D1C">
        <w:t xml:space="preserve">, </w:t>
      </w:r>
      <w:r w:rsidR="00337321">
        <w:t>následně naváže grafika produktové</w:t>
      </w:r>
      <w:r w:rsidR="0064216A" w:rsidRPr="00F66D1C">
        <w:t xml:space="preserve"> značky</w:t>
      </w:r>
      <w:r w:rsidR="00337321">
        <w:t xml:space="preserve"> Happy </w:t>
      </w:r>
      <w:proofErr w:type="spellStart"/>
      <w:r w:rsidR="00337321">
        <w:t>Pills</w:t>
      </w:r>
      <w:proofErr w:type="spellEnd"/>
      <w:r w:rsidR="0064216A" w:rsidRPr="00F66D1C">
        <w:t xml:space="preserve"> a</w:t>
      </w:r>
      <w:r w:rsidR="00F042D1" w:rsidRPr="00F66D1C">
        <w:t xml:space="preserve"> datum vydání následné kolekce. Výsledek bude umístěný na Instagram story, </w:t>
      </w:r>
      <w:r w:rsidR="003979F1" w:rsidRPr="00F66D1C">
        <w:t xml:space="preserve">Instagram </w:t>
      </w:r>
      <w:proofErr w:type="spellStart"/>
      <w:r w:rsidR="003979F1" w:rsidRPr="00F66D1C">
        <w:t>Reel</w:t>
      </w:r>
      <w:r w:rsidR="00BF1955">
        <w:t>s</w:t>
      </w:r>
      <w:proofErr w:type="spellEnd"/>
      <w:r w:rsidR="003979F1" w:rsidRPr="00F66D1C">
        <w:t>, FB stránk</w:t>
      </w:r>
      <w:r w:rsidR="000D789B">
        <w:t>u</w:t>
      </w:r>
      <w:r w:rsidR="003979F1" w:rsidRPr="00F66D1C">
        <w:t xml:space="preserve"> a </w:t>
      </w:r>
      <w:r w:rsidR="00BF1955" w:rsidRPr="00F66D1C">
        <w:t>YouTube</w:t>
      </w:r>
      <w:r w:rsidR="003979F1" w:rsidRPr="00F66D1C">
        <w:t xml:space="preserve"> pro firmy.</w:t>
      </w:r>
    </w:p>
    <w:p w14:paraId="00F33A8E" w14:textId="0E19FC95" w:rsidR="0064216A" w:rsidRPr="000123C3" w:rsidRDefault="0064216A" w:rsidP="00DE4EB9">
      <w:pPr>
        <w:rPr>
          <w:szCs w:val="24"/>
        </w:rPr>
      </w:pPr>
    </w:p>
    <w:p w14:paraId="77DA8BAE" w14:textId="79225E06" w:rsidR="0019769C" w:rsidRPr="00FF1CD6" w:rsidRDefault="00FF1CD6" w:rsidP="00FF1CD6">
      <w:pPr>
        <w:pStyle w:val="Nadpis3"/>
      </w:pPr>
      <w:bookmarkStart w:id="384" w:name="_Toc98099891"/>
      <w:r>
        <w:t xml:space="preserve"> </w:t>
      </w:r>
      <w:r w:rsidRPr="00FF1CD6">
        <w:t xml:space="preserve"> </w:t>
      </w:r>
      <w:bookmarkStart w:id="385" w:name="_Toc99398145"/>
      <w:bookmarkStart w:id="386" w:name="_Toc99455469"/>
      <w:bookmarkStart w:id="387" w:name="_Toc99472007"/>
      <w:r w:rsidR="0064216A" w:rsidRPr="00FF1CD6">
        <w:t>Záměr</w:t>
      </w:r>
      <w:bookmarkEnd w:id="384"/>
      <w:bookmarkEnd w:id="385"/>
      <w:bookmarkEnd w:id="386"/>
      <w:bookmarkEnd w:id="387"/>
    </w:p>
    <w:p w14:paraId="15FB8CF1" w14:textId="55B6223A" w:rsidR="00A818FE" w:rsidRDefault="0064216A" w:rsidP="00A818FE">
      <w:pPr>
        <w:pStyle w:val="bntext"/>
      </w:pPr>
      <w:r w:rsidRPr="000123C3">
        <w:t xml:space="preserve"> Propagace starších produktů se starým designem</w:t>
      </w:r>
      <w:r w:rsidR="003B32C8" w:rsidRPr="000123C3">
        <w:t>. Dále bude video určeno k propagaci chystaných produktů na následující kolekci.</w:t>
      </w:r>
    </w:p>
    <w:p w14:paraId="4C9FC4C9" w14:textId="48EC6A09" w:rsidR="0019769C" w:rsidRPr="00A818FE" w:rsidRDefault="00A818FE" w:rsidP="00A818FE">
      <w:pPr>
        <w:spacing w:line="259" w:lineRule="auto"/>
        <w:rPr>
          <w:rFonts w:eastAsia="Calibri"/>
          <w:szCs w:val="24"/>
        </w:rPr>
      </w:pPr>
      <w:r>
        <w:br w:type="page"/>
      </w:r>
    </w:p>
    <w:p w14:paraId="5AB5F8B3" w14:textId="77777777" w:rsidR="00D2529C" w:rsidRDefault="00F042D1" w:rsidP="00902B51">
      <w:pPr>
        <w:pStyle w:val="Nadpis2"/>
      </w:pPr>
      <w:bookmarkStart w:id="388" w:name="_Toc98099892"/>
      <w:bookmarkStart w:id="389" w:name="_Toc99398146"/>
      <w:bookmarkStart w:id="390" w:name="_Toc99455470"/>
      <w:bookmarkStart w:id="391" w:name="_Toc99472008"/>
      <w:r w:rsidRPr="0019769C">
        <w:lastRenderedPageBreak/>
        <w:t>Video</w:t>
      </w:r>
      <w:r w:rsidR="003B32C8" w:rsidRPr="0019769C">
        <w:t xml:space="preserve"> </w:t>
      </w:r>
      <w:r w:rsidRPr="0019769C">
        <w:t>2</w:t>
      </w:r>
      <w:r w:rsidR="0064216A" w:rsidRPr="0019769C">
        <w:t xml:space="preserve"> scénář</w:t>
      </w:r>
      <w:bookmarkEnd w:id="388"/>
      <w:bookmarkEnd w:id="389"/>
      <w:bookmarkEnd w:id="390"/>
      <w:bookmarkEnd w:id="391"/>
    </w:p>
    <w:p w14:paraId="72B4BA17" w14:textId="5179848C" w:rsidR="00F042D1" w:rsidRPr="0019769C" w:rsidRDefault="00DF7C86" w:rsidP="00902B51">
      <w:pPr>
        <w:pStyle w:val="Nadpis3"/>
      </w:pPr>
      <w:bookmarkStart w:id="392" w:name="_Toc98099893"/>
      <w:r>
        <w:t xml:space="preserve"> </w:t>
      </w:r>
      <w:bookmarkStart w:id="393" w:name="_Toc99398147"/>
      <w:bookmarkStart w:id="394" w:name="_Toc99455471"/>
      <w:bookmarkStart w:id="395" w:name="_Toc99472009"/>
      <w:r w:rsidR="00D2529C">
        <w:t>Parametry</w:t>
      </w:r>
      <w:bookmarkEnd w:id="392"/>
      <w:bookmarkEnd w:id="393"/>
      <w:bookmarkEnd w:id="394"/>
      <w:bookmarkEnd w:id="395"/>
      <w:r w:rsidR="0064216A" w:rsidRPr="0019769C">
        <w:t xml:space="preserve"> </w:t>
      </w:r>
      <w:r w:rsidR="00D2529C">
        <w:t xml:space="preserve"> </w:t>
      </w:r>
    </w:p>
    <w:p w14:paraId="66785D1C" w14:textId="7E4B6FC9" w:rsidR="0064216A" w:rsidRPr="00F66D1C" w:rsidRDefault="0064216A" w:rsidP="00DE4EB9">
      <w:pPr>
        <w:rPr>
          <w:szCs w:val="24"/>
        </w:rPr>
      </w:pPr>
      <w:r w:rsidRPr="00F66D1C">
        <w:rPr>
          <w:szCs w:val="24"/>
        </w:rPr>
        <w:t>Formát 4:3</w:t>
      </w:r>
      <w:r w:rsidR="00F66D1C" w:rsidRPr="00F66D1C">
        <w:rPr>
          <w:szCs w:val="24"/>
        </w:rPr>
        <w:t xml:space="preserve"> pro Instagram</w:t>
      </w:r>
    </w:p>
    <w:p w14:paraId="5A41C2FD" w14:textId="26671319" w:rsidR="0064216A" w:rsidRPr="00F66D1C" w:rsidRDefault="0064216A" w:rsidP="00DE4EB9">
      <w:pPr>
        <w:rPr>
          <w:szCs w:val="24"/>
        </w:rPr>
      </w:pPr>
      <w:r w:rsidRPr="00F66D1C">
        <w:rPr>
          <w:szCs w:val="24"/>
        </w:rPr>
        <w:t>Délka:</w:t>
      </w:r>
      <w:r w:rsidR="000123C3">
        <w:rPr>
          <w:szCs w:val="24"/>
        </w:rPr>
        <w:t xml:space="preserve"> min 30 sekund, </w:t>
      </w:r>
      <w:r w:rsidRPr="00F66D1C">
        <w:rPr>
          <w:szCs w:val="24"/>
        </w:rPr>
        <w:t xml:space="preserve"> max minuta</w:t>
      </w:r>
    </w:p>
    <w:p w14:paraId="47BF17C1" w14:textId="0F6490B6" w:rsidR="0064216A" w:rsidRDefault="0064216A" w:rsidP="00DE4EB9">
      <w:pPr>
        <w:rPr>
          <w:szCs w:val="24"/>
        </w:rPr>
      </w:pPr>
      <w:r w:rsidRPr="00F66D1C">
        <w:rPr>
          <w:szCs w:val="24"/>
        </w:rPr>
        <w:t xml:space="preserve">Místo: Skatepark </w:t>
      </w:r>
      <w:r w:rsidR="00462F65">
        <w:rPr>
          <w:szCs w:val="24"/>
        </w:rPr>
        <w:t>Chrudim</w:t>
      </w:r>
    </w:p>
    <w:p w14:paraId="272ED35E" w14:textId="28A29089" w:rsidR="00336365" w:rsidRPr="00F66D1C" w:rsidRDefault="00336365" w:rsidP="00DE4EB9">
      <w:pPr>
        <w:rPr>
          <w:szCs w:val="24"/>
        </w:rPr>
      </w:pPr>
      <w:r>
        <w:rPr>
          <w:szCs w:val="24"/>
        </w:rPr>
        <w:t>Velikost záběru: Primárně celek, na konci velký detail na logo na tričku</w:t>
      </w:r>
    </w:p>
    <w:p w14:paraId="30656615" w14:textId="77777777" w:rsidR="002330B4" w:rsidRDefault="002330B4" w:rsidP="00DE4EB9">
      <w:pPr>
        <w:rPr>
          <w:rFonts w:eastAsiaTheme="majorEastAsia" w:cstheme="majorBidi"/>
          <w:b/>
          <w:sz w:val="44"/>
          <w:szCs w:val="32"/>
        </w:rPr>
      </w:pPr>
    </w:p>
    <w:p w14:paraId="5D55DEF3" w14:textId="7AD27910" w:rsidR="00F66D1C" w:rsidRPr="00F66D1C" w:rsidRDefault="00DF7C86" w:rsidP="00902B51">
      <w:pPr>
        <w:pStyle w:val="Nadpis3"/>
      </w:pPr>
      <w:bookmarkStart w:id="396" w:name="_Toc98099894"/>
      <w:r>
        <w:t xml:space="preserve"> </w:t>
      </w:r>
      <w:bookmarkStart w:id="397" w:name="_Toc99398148"/>
      <w:bookmarkStart w:id="398" w:name="_Toc99455472"/>
      <w:bookmarkStart w:id="399" w:name="_Toc99472010"/>
      <w:r w:rsidR="00F66D1C" w:rsidRPr="00F66D1C">
        <w:t>Popis</w:t>
      </w:r>
      <w:bookmarkEnd w:id="396"/>
      <w:bookmarkEnd w:id="397"/>
      <w:bookmarkEnd w:id="398"/>
      <w:bookmarkEnd w:id="399"/>
    </w:p>
    <w:p w14:paraId="757C95D3" w14:textId="3AD33B51" w:rsidR="00F042D1" w:rsidRPr="00F66D1C" w:rsidRDefault="00F042D1" w:rsidP="00A818FE">
      <w:pPr>
        <w:pStyle w:val="bntext"/>
      </w:pPr>
      <w:r w:rsidRPr="00F66D1C">
        <w:t>Druhé video se bude odehrávat ve Skateparku v</w:t>
      </w:r>
      <w:r w:rsidR="007B6ED9">
        <w:t> </w:t>
      </w:r>
      <w:r w:rsidR="00462F65">
        <w:t>Chrudimi</w:t>
      </w:r>
      <w:r w:rsidR="007B6ED9">
        <w:t>,</w:t>
      </w:r>
      <w:r w:rsidRPr="00F66D1C">
        <w:t xml:space="preserve"> kdy m</w:t>
      </w:r>
      <w:r w:rsidR="00462F65">
        <w:t>o</w:t>
      </w:r>
      <w:r w:rsidRPr="00F66D1C">
        <w:t>j</w:t>
      </w:r>
      <w:r w:rsidR="00462F65">
        <w:t>i dva</w:t>
      </w:r>
      <w:r w:rsidRPr="00F66D1C">
        <w:t xml:space="preserve"> kamarád</w:t>
      </w:r>
      <w:r w:rsidR="00462F65">
        <w:t>i</w:t>
      </w:r>
      <w:r w:rsidRPr="00F66D1C">
        <w:t xml:space="preserve"> bud</w:t>
      </w:r>
      <w:r w:rsidR="00462F65">
        <w:t>ou</w:t>
      </w:r>
      <w:r w:rsidRPr="00F66D1C">
        <w:t xml:space="preserve"> mít na sobě</w:t>
      </w:r>
      <w:r w:rsidR="003979F1" w:rsidRPr="00F66D1C">
        <w:t xml:space="preserve"> vytištěné</w:t>
      </w:r>
      <w:r w:rsidRPr="00F66D1C">
        <w:t xml:space="preserve"> produkty značky Happy </w:t>
      </w:r>
      <w:proofErr w:type="spellStart"/>
      <w:r w:rsidRPr="00F66D1C">
        <w:t>Pills</w:t>
      </w:r>
      <w:proofErr w:type="spellEnd"/>
      <w:r w:rsidRPr="00F66D1C">
        <w:t xml:space="preserve"> a bud</w:t>
      </w:r>
      <w:r w:rsidR="00462F65">
        <w:t>ou synchronizovaně</w:t>
      </w:r>
      <w:r w:rsidRPr="00F66D1C">
        <w:t xml:space="preserve"> provádět triky na Freestyle koloběžce. Video bude doprovázeno hudbou se zpěvem. Video bude začínat Intrem 3D loga Happy </w:t>
      </w:r>
      <w:proofErr w:type="spellStart"/>
      <w:r w:rsidRPr="00F66D1C">
        <w:t>Pills</w:t>
      </w:r>
      <w:proofErr w:type="spellEnd"/>
      <w:r w:rsidRPr="00F66D1C">
        <w:t xml:space="preserve"> a p</w:t>
      </w:r>
      <w:r w:rsidR="003B32C8" w:rsidRPr="00F66D1C">
        <w:t>ro</w:t>
      </w:r>
      <w:r w:rsidRPr="00F66D1C">
        <w:t>lnutím do černé obrazovky s datumem vydání následné kolekce.</w:t>
      </w:r>
      <w:r w:rsidR="003979F1" w:rsidRPr="00F66D1C">
        <w:t xml:space="preserve"> Výsledek bude umístěný na Instagram story, Instagram </w:t>
      </w:r>
      <w:proofErr w:type="spellStart"/>
      <w:r w:rsidR="003979F1" w:rsidRPr="00F66D1C">
        <w:t>Reel</w:t>
      </w:r>
      <w:proofErr w:type="spellEnd"/>
      <w:r w:rsidR="003979F1" w:rsidRPr="00F66D1C">
        <w:t>, FB stránk</w:t>
      </w:r>
      <w:r w:rsidR="000D789B">
        <w:t>u</w:t>
      </w:r>
      <w:r w:rsidR="003979F1" w:rsidRPr="00F66D1C">
        <w:t xml:space="preserve"> a </w:t>
      </w:r>
      <w:r w:rsidR="00D97FFD" w:rsidRPr="00F66D1C">
        <w:t>YouTube</w:t>
      </w:r>
      <w:r w:rsidR="003979F1" w:rsidRPr="00F66D1C">
        <w:t xml:space="preserve"> pro firmy.</w:t>
      </w:r>
    </w:p>
    <w:p w14:paraId="0269DB66" w14:textId="32128443" w:rsidR="003B32C8" w:rsidRPr="00F66D1C" w:rsidRDefault="003B32C8" w:rsidP="00DE4EB9">
      <w:pPr>
        <w:rPr>
          <w:szCs w:val="24"/>
        </w:rPr>
      </w:pPr>
    </w:p>
    <w:p w14:paraId="07895527" w14:textId="777B5504" w:rsidR="0019769C" w:rsidRDefault="00DF7C86" w:rsidP="00902B51">
      <w:pPr>
        <w:pStyle w:val="Nadpis3"/>
      </w:pPr>
      <w:bookmarkStart w:id="400" w:name="_Toc98099895"/>
      <w:r>
        <w:t xml:space="preserve"> </w:t>
      </w:r>
      <w:bookmarkStart w:id="401" w:name="_Toc99398149"/>
      <w:bookmarkStart w:id="402" w:name="_Toc99455473"/>
      <w:bookmarkStart w:id="403" w:name="_Toc99472011"/>
      <w:r w:rsidR="003B32C8" w:rsidRPr="000123C3">
        <w:t>Záměr</w:t>
      </w:r>
      <w:bookmarkEnd w:id="400"/>
      <w:bookmarkEnd w:id="401"/>
      <w:bookmarkEnd w:id="402"/>
      <w:bookmarkEnd w:id="403"/>
    </w:p>
    <w:p w14:paraId="4A8E2886" w14:textId="62CBCF69" w:rsidR="007F1C39" w:rsidRDefault="003B32C8" w:rsidP="00A818FE">
      <w:pPr>
        <w:pStyle w:val="bntext"/>
      </w:pPr>
      <w:r w:rsidRPr="00F66D1C">
        <w:t xml:space="preserve"> </w:t>
      </w:r>
      <w:r w:rsidR="003F0D0F">
        <w:t>P</w:t>
      </w:r>
      <w:r w:rsidRPr="00F66D1C">
        <w:t xml:space="preserve">ropagace </w:t>
      </w:r>
      <w:r w:rsidR="003F0D0F">
        <w:t>3</w:t>
      </w:r>
      <w:r w:rsidRPr="00F66D1C">
        <w:t xml:space="preserve"> hotových natištěných triček. </w:t>
      </w:r>
      <w:bookmarkStart w:id="404" w:name="_Toc98099896"/>
      <w:r w:rsidR="003F0D0F">
        <w:t>Černé, béžové a zelené varianty.</w:t>
      </w:r>
    </w:p>
    <w:p w14:paraId="3FE0CA7C" w14:textId="53545081" w:rsidR="00DF6733" w:rsidRDefault="00DF6733" w:rsidP="003F0D0F">
      <w:pPr>
        <w:rPr>
          <w:szCs w:val="24"/>
        </w:rPr>
      </w:pPr>
    </w:p>
    <w:p w14:paraId="64A14BE3" w14:textId="748218D7" w:rsidR="00DF6733" w:rsidRDefault="00DF6733" w:rsidP="00DF6733">
      <w:pPr>
        <w:pStyle w:val="Nadpis1"/>
      </w:pPr>
      <w:bookmarkStart w:id="405" w:name="_Toc99455474"/>
      <w:bookmarkStart w:id="406" w:name="_Toc99472012"/>
      <w:r>
        <w:t>Závěr</w:t>
      </w:r>
      <w:bookmarkEnd w:id="405"/>
      <w:bookmarkEnd w:id="406"/>
    </w:p>
    <w:p w14:paraId="3DFFE272" w14:textId="37F95DE0" w:rsidR="00DF6733" w:rsidRPr="00DF6733" w:rsidRDefault="00917CB7" w:rsidP="00A26C57">
      <w:pPr>
        <w:pStyle w:val="bntext"/>
      </w:pPr>
      <w:r w:rsidRPr="001A07E9">
        <w:t xml:space="preserve">Hlavním cílem této práce bylo vytvoření originální značky a grafického designu pro firmu </w:t>
      </w:r>
      <w:proofErr w:type="spellStart"/>
      <w:r w:rsidRPr="001A07E9">
        <w:t>Vetrisol</w:t>
      </w:r>
      <w:proofErr w:type="spellEnd"/>
      <w:r w:rsidRPr="001A07E9">
        <w:t xml:space="preserve"> s.r.o.</w:t>
      </w:r>
      <w:r>
        <w:t xml:space="preserve"> Vytvořil jsem nové autorské logo, jednotný vizuální styl a </w:t>
      </w:r>
      <w:r w:rsidRPr="008618FD">
        <w:t xml:space="preserve">všechny položky, které jsou běžné u zakázek pro velké firmy. Grafický design </w:t>
      </w:r>
      <w:r>
        <w:t>byl</w:t>
      </w:r>
      <w:r w:rsidRPr="008618FD">
        <w:t xml:space="preserve"> realizován včetně webových stránek</w:t>
      </w:r>
      <w:r>
        <w:t>.</w:t>
      </w:r>
      <w:r w:rsidRPr="008618FD">
        <w:t xml:space="preserve"> Dále projekt obsah</w:t>
      </w:r>
      <w:r>
        <w:t>uje</w:t>
      </w:r>
      <w:r w:rsidRPr="008618FD">
        <w:t xml:space="preserve"> návrhy vizuálního vzhledu sociálních sít</w:t>
      </w:r>
      <w:r>
        <w:t>í Facebook, YouTube, Instagram.</w:t>
      </w:r>
      <w:r w:rsidR="00583733">
        <w:t xml:space="preserve"> </w:t>
      </w:r>
      <w:r w:rsidR="00583733" w:rsidRPr="00583733">
        <w:t xml:space="preserve">Díky maturitnímu projektu jsem si zlepšil své dovednosti v grafických programech Adobe. Naučil jsem se lépe pracovat se službou </w:t>
      </w:r>
      <w:proofErr w:type="spellStart"/>
      <w:r w:rsidR="00E04213">
        <w:t>W</w:t>
      </w:r>
      <w:r w:rsidR="00583733" w:rsidRPr="00583733">
        <w:t>ebnode</w:t>
      </w:r>
      <w:proofErr w:type="spellEnd"/>
      <w:r w:rsidR="00583733" w:rsidRPr="00583733">
        <w:t xml:space="preserve">. Dále </w:t>
      </w:r>
      <w:r w:rsidR="00E04213">
        <w:t>j</w:t>
      </w:r>
      <w:r w:rsidR="00583733" w:rsidRPr="00583733">
        <w:t>sem si zlepšil</w:t>
      </w:r>
      <w:r w:rsidR="00E04213">
        <w:t xml:space="preserve"> základní</w:t>
      </w:r>
      <w:r w:rsidR="00583733" w:rsidRPr="00583733">
        <w:t xml:space="preserve"> dovednosti </w:t>
      </w:r>
      <w:r w:rsidR="00E04213">
        <w:t xml:space="preserve">v oblasti vytváření </w:t>
      </w:r>
      <w:r w:rsidR="00583733" w:rsidRPr="00583733">
        <w:t>sociáln</w:t>
      </w:r>
      <w:r w:rsidR="00E04213">
        <w:t xml:space="preserve">ích </w:t>
      </w:r>
      <w:r w:rsidR="00583733" w:rsidRPr="00583733">
        <w:t>sí</w:t>
      </w:r>
      <w:r w:rsidR="00E04213">
        <w:t>tí</w:t>
      </w:r>
      <w:r w:rsidR="00583733" w:rsidRPr="00583733">
        <w:t xml:space="preserve"> a naučil jsem se ovládat další funkce které um</w:t>
      </w:r>
      <w:r w:rsidR="00583733">
        <w:t>o</w:t>
      </w:r>
      <w:r w:rsidR="00583733" w:rsidRPr="00583733">
        <w:t>žňují</w:t>
      </w:r>
      <w:r w:rsidR="00E04213">
        <w:t xml:space="preserve"> jejich propagaci,</w:t>
      </w:r>
      <w:r w:rsidR="00583733" w:rsidRPr="00583733">
        <w:t xml:space="preserve"> a které jsem doposud neznal. </w:t>
      </w:r>
    </w:p>
    <w:p w14:paraId="636A4233" w14:textId="11C92D7B" w:rsidR="00996F6D" w:rsidRDefault="00996F6D" w:rsidP="00996F6D">
      <w:pPr>
        <w:pStyle w:val="Nadpis1"/>
      </w:pPr>
      <w:bookmarkStart w:id="407" w:name="_Toc99472013"/>
      <w:r>
        <w:lastRenderedPageBreak/>
        <w:t>Seznam příloh</w:t>
      </w:r>
      <w:bookmarkEnd w:id="407"/>
    </w:p>
    <w:p w14:paraId="6DE280DA" w14:textId="1087305E" w:rsidR="00996F6D" w:rsidRPr="00996F6D" w:rsidRDefault="00996F6D" w:rsidP="00996F6D">
      <w:pPr>
        <w:pStyle w:val="Nadpis2"/>
      </w:pPr>
      <w:bookmarkStart w:id="408" w:name="_Toc99472014"/>
      <w:r>
        <w:t>Grafický manuál</w:t>
      </w:r>
      <w:bookmarkEnd w:id="408"/>
    </w:p>
    <w:p w14:paraId="54D9A4D9" w14:textId="7B01DEB1" w:rsidR="003F0D0F" w:rsidRDefault="007F1C39" w:rsidP="00996F6D">
      <w:pPr>
        <w:pStyle w:val="Nadpis1"/>
        <w:numPr>
          <w:ilvl w:val="0"/>
          <w:numId w:val="0"/>
        </w:numPr>
      </w:pPr>
      <w:r>
        <w:br w:type="page"/>
      </w:r>
    </w:p>
    <w:p w14:paraId="18E07934" w14:textId="37F2E210" w:rsidR="006D3DB5" w:rsidRDefault="005F5C28" w:rsidP="007B6ED9">
      <w:pPr>
        <w:pStyle w:val="Nadpis1"/>
        <w:rPr>
          <w:lang w:eastAsia="en-US"/>
        </w:rPr>
      </w:pPr>
      <w:bookmarkStart w:id="409" w:name="_Hlk99443438"/>
      <w:bookmarkEnd w:id="404"/>
      <w:r>
        <w:rPr>
          <w:lang w:eastAsia="en-US"/>
        </w:rPr>
        <w:lastRenderedPageBreak/>
        <w:t xml:space="preserve"> </w:t>
      </w:r>
      <w:bookmarkStart w:id="410" w:name="_Toc99472015"/>
      <w:r w:rsidR="007F1C39">
        <w:rPr>
          <w:lang w:eastAsia="en-US"/>
        </w:rPr>
        <w:t>Citace</w:t>
      </w:r>
      <w:bookmarkEnd w:id="410"/>
    </w:p>
    <w:p w14:paraId="3E495FCB" w14:textId="77777777" w:rsidR="007F1C39" w:rsidRDefault="007F1C39" w:rsidP="007F1C39">
      <w:pPr>
        <w:pStyle w:val="Odstavecseseznamem"/>
        <w:numPr>
          <w:ilvl w:val="0"/>
          <w:numId w:val="33"/>
        </w:numPr>
        <w:spacing w:line="336" w:lineRule="auto"/>
        <w:jc w:val="both"/>
        <w:rPr>
          <w:rFonts w:ascii="Cambria" w:hAnsi="Cambria"/>
          <w:lang w:eastAsia="en-US"/>
        </w:rPr>
      </w:pPr>
      <w:r w:rsidRPr="007A0756">
        <w:rPr>
          <w:rFonts w:ascii="Cambria" w:hAnsi="Cambria"/>
          <w:lang w:eastAsia="en-US"/>
        </w:rPr>
        <w:t xml:space="preserve">VETRISOL - doplňky stravy, veterinární výrobky a smluvní výroba. VETRISOL - doplňky stravy, veterinární výrobky a smluvní výroba [online]. Copyright © 2009 </w:t>
      </w:r>
      <w:proofErr w:type="spellStart"/>
      <w:r w:rsidRPr="007A0756">
        <w:rPr>
          <w:rFonts w:ascii="Cambria" w:hAnsi="Cambria"/>
          <w:lang w:eastAsia="en-US"/>
        </w:rPr>
        <w:t>Vetrisol</w:t>
      </w:r>
      <w:proofErr w:type="spellEnd"/>
      <w:r w:rsidRPr="007A0756">
        <w:rPr>
          <w:rFonts w:ascii="Cambria" w:hAnsi="Cambria"/>
          <w:lang w:eastAsia="en-US"/>
        </w:rPr>
        <w:t xml:space="preserve">, s.r.o., All </w:t>
      </w:r>
      <w:proofErr w:type="spellStart"/>
      <w:r w:rsidRPr="007A0756">
        <w:rPr>
          <w:rFonts w:ascii="Cambria" w:hAnsi="Cambria"/>
          <w:lang w:eastAsia="en-US"/>
        </w:rPr>
        <w:t>rights</w:t>
      </w:r>
      <w:proofErr w:type="spellEnd"/>
      <w:r w:rsidRPr="007A0756">
        <w:rPr>
          <w:rFonts w:ascii="Cambria" w:hAnsi="Cambria"/>
          <w:lang w:eastAsia="en-US"/>
        </w:rPr>
        <w:t xml:space="preserve"> </w:t>
      </w:r>
      <w:proofErr w:type="spellStart"/>
      <w:r w:rsidRPr="007A0756">
        <w:rPr>
          <w:rFonts w:ascii="Cambria" w:hAnsi="Cambria"/>
          <w:lang w:eastAsia="en-US"/>
        </w:rPr>
        <w:t>reserved</w:t>
      </w:r>
      <w:proofErr w:type="spellEnd"/>
      <w:r w:rsidRPr="007A0756">
        <w:rPr>
          <w:rFonts w:ascii="Cambria" w:hAnsi="Cambria"/>
          <w:lang w:eastAsia="en-US"/>
        </w:rPr>
        <w:t xml:space="preserve"> [cit. 14.03.2022]. Dostupné z: </w:t>
      </w:r>
      <w:r w:rsidRPr="002F43E0">
        <w:rPr>
          <w:rFonts w:ascii="Cambria" w:hAnsi="Cambria"/>
          <w:lang w:eastAsia="en-US"/>
        </w:rPr>
        <w:t>http://www.vetrisol.cz/</w:t>
      </w:r>
      <w:r w:rsidRPr="007A0756">
        <w:rPr>
          <w:rFonts w:ascii="Cambria" w:hAnsi="Cambria"/>
          <w:lang w:eastAsia="en-US"/>
        </w:rPr>
        <w:t xml:space="preserve"> </w:t>
      </w:r>
    </w:p>
    <w:p w14:paraId="1FECD2A1" w14:textId="77777777" w:rsidR="007F1C39" w:rsidRDefault="007F1C39" w:rsidP="007F1C39">
      <w:pPr>
        <w:pStyle w:val="Odstavecseseznamem"/>
        <w:spacing w:line="336" w:lineRule="auto"/>
        <w:jc w:val="both"/>
        <w:rPr>
          <w:rFonts w:ascii="Cambria" w:hAnsi="Cambria"/>
          <w:lang w:eastAsia="en-US"/>
        </w:rPr>
      </w:pPr>
    </w:p>
    <w:p w14:paraId="5B5922D5" w14:textId="77777777" w:rsidR="007F1C39" w:rsidRPr="0047098E" w:rsidRDefault="007F1C39" w:rsidP="007F1C39">
      <w:pPr>
        <w:pStyle w:val="Odstavecseseznamem"/>
        <w:numPr>
          <w:ilvl w:val="0"/>
          <w:numId w:val="33"/>
        </w:numPr>
        <w:spacing w:line="336" w:lineRule="auto"/>
        <w:jc w:val="both"/>
        <w:rPr>
          <w:rFonts w:ascii="Cambria" w:hAnsi="Cambria"/>
          <w:lang w:eastAsia="en-US"/>
        </w:rPr>
      </w:pPr>
      <w:proofErr w:type="spellStart"/>
      <w:r w:rsidRPr="00B4652A">
        <w:rPr>
          <w:rFonts w:ascii="Cambria" w:hAnsi="Cambria"/>
          <w:lang w:eastAsia="en-US"/>
        </w:rPr>
        <w:t>Sisters</w:t>
      </w:r>
      <w:proofErr w:type="spellEnd"/>
      <w:r w:rsidRPr="00B4652A">
        <w:rPr>
          <w:rFonts w:ascii="Cambria" w:hAnsi="Cambria"/>
          <w:lang w:eastAsia="en-US"/>
        </w:rPr>
        <w:t xml:space="preserve"> </w:t>
      </w:r>
      <w:proofErr w:type="spellStart"/>
      <w:r w:rsidRPr="00B4652A">
        <w:rPr>
          <w:rFonts w:ascii="Cambria" w:hAnsi="Cambria"/>
          <w:lang w:eastAsia="en-US"/>
        </w:rPr>
        <w:t>Printing</w:t>
      </w:r>
      <w:proofErr w:type="spellEnd"/>
      <w:r w:rsidRPr="00B4652A">
        <w:rPr>
          <w:rFonts w:ascii="Cambria" w:hAnsi="Cambria"/>
          <w:lang w:eastAsia="en-US"/>
        </w:rPr>
        <w:t xml:space="preserve"> » potisk-levne.cz potisk-levne.cz %. </w:t>
      </w:r>
      <w:proofErr w:type="spellStart"/>
      <w:r w:rsidRPr="00B4652A">
        <w:rPr>
          <w:rFonts w:ascii="Cambria" w:hAnsi="Cambria"/>
          <w:lang w:eastAsia="en-US"/>
        </w:rPr>
        <w:t>Sisters</w:t>
      </w:r>
      <w:proofErr w:type="spellEnd"/>
      <w:r w:rsidRPr="00B4652A">
        <w:rPr>
          <w:rFonts w:ascii="Cambria" w:hAnsi="Cambria"/>
          <w:lang w:eastAsia="en-US"/>
        </w:rPr>
        <w:t xml:space="preserve"> </w:t>
      </w:r>
      <w:proofErr w:type="spellStart"/>
      <w:r w:rsidRPr="00B4652A">
        <w:rPr>
          <w:rFonts w:ascii="Cambria" w:hAnsi="Cambria"/>
          <w:lang w:eastAsia="en-US"/>
        </w:rPr>
        <w:t>Printing</w:t>
      </w:r>
      <w:proofErr w:type="spellEnd"/>
      <w:r w:rsidRPr="00B4652A">
        <w:rPr>
          <w:rFonts w:ascii="Cambria" w:hAnsi="Cambria"/>
          <w:lang w:eastAsia="en-US"/>
        </w:rPr>
        <w:t xml:space="preserve"> » potisk-levne.cz potisk-levne.cz % [online]. Dostupné z: </w:t>
      </w:r>
      <w:hyperlink r:id="rId80" w:history="1">
        <w:r w:rsidRPr="00B4652A">
          <w:rPr>
            <w:rFonts w:ascii="Cambria" w:hAnsi="Cambria"/>
            <w:lang w:eastAsia="en-US"/>
          </w:rPr>
          <w:t>https://potisk-levne.cz/</w:t>
        </w:r>
      </w:hyperlink>
    </w:p>
    <w:p w14:paraId="059A3600" w14:textId="77777777" w:rsidR="007F1C39" w:rsidRPr="002F43E0" w:rsidRDefault="007F1C39" w:rsidP="007F1C39">
      <w:pPr>
        <w:pStyle w:val="Odstavecseseznamem"/>
        <w:spacing w:line="336" w:lineRule="auto"/>
        <w:jc w:val="both"/>
        <w:rPr>
          <w:rFonts w:ascii="Cambria" w:hAnsi="Cambria"/>
          <w:lang w:eastAsia="en-US"/>
        </w:rPr>
      </w:pPr>
    </w:p>
    <w:p w14:paraId="081651B4" w14:textId="77777777" w:rsidR="007F1C39" w:rsidRDefault="007F1C39" w:rsidP="007F1C39">
      <w:pPr>
        <w:pStyle w:val="Odstavecseseznamem"/>
        <w:numPr>
          <w:ilvl w:val="0"/>
          <w:numId w:val="33"/>
        </w:numPr>
        <w:spacing w:line="336" w:lineRule="auto"/>
        <w:jc w:val="both"/>
        <w:rPr>
          <w:rFonts w:ascii="Cambria" w:hAnsi="Cambria"/>
          <w:lang w:eastAsia="en-US"/>
        </w:rPr>
      </w:pPr>
      <w:proofErr w:type="spellStart"/>
      <w:r w:rsidRPr="00B4652A">
        <w:rPr>
          <w:rFonts w:ascii="Cambria" w:hAnsi="Cambria"/>
          <w:lang w:eastAsia="en-US"/>
        </w:rPr>
        <w:t>CzWiki</w:t>
      </w:r>
      <w:proofErr w:type="spellEnd"/>
      <w:r w:rsidRPr="00B4652A">
        <w:rPr>
          <w:rFonts w:ascii="Cambria" w:hAnsi="Cambria"/>
          <w:lang w:eastAsia="en-US"/>
        </w:rPr>
        <w:t xml:space="preserve"> &gt; Adobe Photoshop </w:t>
      </w:r>
      <w:proofErr w:type="spellStart"/>
      <w:r w:rsidRPr="00B4652A">
        <w:rPr>
          <w:rFonts w:ascii="Cambria" w:hAnsi="Cambria"/>
          <w:lang w:eastAsia="en-US"/>
        </w:rPr>
        <w:t>Lightroom</w:t>
      </w:r>
      <w:proofErr w:type="spellEnd"/>
      <w:r w:rsidRPr="00B4652A">
        <w:rPr>
          <w:rFonts w:ascii="Cambria" w:hAnsi="Cambria"/>
          <w:lang w:eastAsia="en-US"/>
        </w:rPr>
        <w:t>. </w:t>
      </w:r>
      <w:proofErr w:type="spellStart"/>
      <w:r w:rsidRPr="00B4652A">
        <w:rPr>
          <w:rFonts w:ascii="Cambria" w:hAnsi="Cambria"/>
          <w:lang w:eastAsia="en-US"/>
        </w:rPr>
        <w:t>CzWiki</w:t>
      </w:r>
      <w:proofErr w:type="spellEnd"/>
      <w:r w:rsidRPr="00B4652A">
        <w:rPr>
          <w:rFonts w:ascii="Cambria" w:hAnsi="Cambria"/>
          <w:lang w:eastAsia="en-US"/>
        </w:rPr>
        <w:t xml:space="preserve"> - Hlavní strana [online]. Dostupné z: </w:t>
      </w:r>
      <w:hyperlink r:id="rId81" w:history="1">
        <w:r w:rsidRPr="00B4652A">
          <w:rPr>
            <w:rFonts w:ascii="Cambria" w:hAnsi="Cambria"/>
            <w:lang w:eastAsia="en-US"/>
          </w:rPr>
          <w:t>https://czwiki.cz/Lexikon/Adobe_Photoshop_Lightroom</w:t>
        </w:r>
      </w:hyperlink>
    </w:p>
    <w:p w14:paraId="5B49269A" w14:textId="77777777" w:rsidR="007F1C39" w:rsidRPr="0047098E" w:rsidRDefault="007F1C39" w:rsidP="007F1C39">
      <w:pPr>
        <w:pStyle w:val="Odstavecseseznamem"/>
        <w:rPr>
          <w:rFonts w:ascii="Cambria" w:hAnsi="Cambria"/>
          <w:lang w:eastAsia="en-US"/>
        </w:rPr>
      </w:pPr>
    </w:p>
    <w:p w14:paraId="205AD556" w14:textId="77777777" w:rsidR="007F1C39" w:rsidRDefault="007F1C39" w:rsidP="007F1C39">
      <w:pPr>
        <w:pStyle w:val="Odstavecseseznamem"/>
        <w:numPr>
          <w:ilvl w:val="0"/>
          <w:numId w:val="33"/>
        </w:numPr>
        <w:spacing w:line="336" w:lineRule="auto"/>
        <w:jc w:val="both"/>
        <w:rPr>
          <w:rFonts w:ascii="Cambria" w:hAnsi="Cambria"/>
          <w:lang w:eastAsia="en-US"/>
        </w:rPr>
      </w:pPr>
      <w:r w:rsidRPr="00B30BA1">
        <w:rPr>
          <w:rFonts w:ascii="Cambria" w:hAnsi="Cambria"/>
          <w:lang w:eastAsia="en-US"/>
        </w:rPr>
        <w:t>[online]. Dostupné z: </w:t>
      </w:r>
      <w:hyperlink r:id="rId82" w:history="1">
        <w:r w:rsidRPr="00B30BA1">
          <w:rPr>
            <w:rFonts w:ascii="Cambria" w:hAnsi="Cambria"/>
            <w:lang w:eastAsia="en-US"/>
          </w:rPr>
          <w:t>https://cs.education-wiki.com/8613599-what-is-adobe-illustrator</w:t>
        </w:r>
      </w:hyperlink>
    </w:p>
    <w:p w14:paraId="57B71397" w14:textId="77777777" w:rsidR="007F1C39" w:rsidRPr="0054088A" w:rsidRDefault="007F1C39" w:rsidP="007F1C39">
      <w:pPr>
        <w:pStyle w:val="Odstavecseseznamem"/>
        <w:rPr>
          <w:rFonts w:ascii="Cambria" w:hAnsi="Cambria"/>
          <w:lang w:eastAsia="en-US"/>
        </w:rPr>
      </w:pPr>
    </w:p>
    <w:p w14:paraId="15D45DA0" w14:textId="1FE0CF7C" w:rsidR="007F1C39" w:rsidRDefault="007F1C39" w:rsidP="007F1C39">
      <w:pPr>
        <w:pStyle w:val="Odstavecseseznamem"/>
        <w:spacing w:line="336" w:lineRule="auto"/>
        <w:ind w:left="643"/>
        <w:jc w:val="both"/>
        <w:rPr>
          <w:rFonts w:ascii="Cambria" w:hAnsi="Cambria"/>
          <w:lang w:eastAsia="en-US"/>
        </w:rPr>
      </w:pPr>
      <w:r w:rsidRPr="0054088A">
        <w:rPr>
          <w:rFonts w:ascii="Cambria" w:hAnsi="Cambria"/>
          <w:lang w:eastAsia="en-US"/>
        </w:rPr>
        <w:t xml:space="preserve">Literatura: ALSPACH, Ted. Mistrovství v Adobe </w:t>
      </w:r>
      <w:proofErr w:type="spellStart"/>
      <w:r w:rsidRPr="0054088A">
        <w:rPr>
          <w:rFonts w:ascii="Cambria" w:hAnsi="Cambria"/>
          <w:lang w:eastAsia="en-US"/>
        </w:rPr>
        <w:t>Illustrator</w:t>
      </w:r>
      <w:proofErr w:type="spellEnd"/>
      <w:r w:rsidRPr="0054088A">
        <w:rPr>
          <w:rFonts w:ascii="Cambria" w:hAnsi="Cambria"/>
          <w:lang w:eastAsia="en-US"/>
        </w:rPr>
        <w:t xml:space="preserve"> 8: [nejpodrobnější zdroj informací, příkladů a tipů k </w:t>
      </w:r>
      <w:proofErr w:type="spellStart"/>
      <w:r w:rsidRPr="0054088A">
        <w:rPr>
          <w:rFonts w:ascii="Cambria" w:hAnsi="Cambria"/>
          <w:lang w:eastAsia="en-US"/>
        </w:rPr>
        <w:t>Illustratoru</w:t>
      </w:r>
      <w:proofErr w:type="spellEnd"/>
      <w:r w:rsidRPr="0054088A">
        <w:rPr>
          <w:rFonts w:ascii="Cambria" w:hAnsi="Cambria"/>
          <w:lang w:eastAsia="en-US"/>
        </w:rPr>
        <w:t xml:space="preserve">]. Praha: </w:t>
      </w:r>
      <w:proofErr w:type="spellStart"/>
      <w:r w:rsidRPr="0054088A">
        <w:rPr>
          <w:rFonts w:ascii="Cambria" w:hAnsi="Cambria"/>
          <w:lang w:eastAsia="en-US"/>
        </w:rPr>
        <w:t>Computer</w:t>
      </w:r>
      <w:proofErr w:type="spellEnd"/>
      <w:r w:rsidRPr="0054088A">
        <w:rPr>
          <w:rFonts w:ascii="Cambria" w:hAnsi="Cambria"/>
          <w:lang w:eastAsia="en-US"/>
        </w:rPr>
        <w:t xml:space="preserve"> </w:t>
      </w:r>
      <w:proofErr w:type="spellStart"/>
      <w:r w:rsidRPr="0054088A">
        <w:rPr>
          <w:rFonts w:ascii="Cambria" w:hAnsi="Cambria"/>
          <w:lang w:eastAsia="en-US"/>
        </w:rPr>
        <w:t>Press</w:t>
      </w:r>
      <w:proofErr w:type="spellEnd"/>
      <w:r w:rsidRPr="0054088A">
        <w:rPr>
          <w:rFonts w:ascii="Cambria" w:hAnsi="Cambria"/>
          <w:lang w:eastAsia="en-US"/>
        </w:rPr>
        <w:t>, 1999. DTP &amp; grafika. ISBN 80.7226-175-4.</w:t>
      </w:r>
    </w:p>
    <w:p w14:paraId="0E8485DE" w14:textId="77777777" w:rsidR="007F1C39" w:rsidRPr="007F1C39" w:rsidRDefault="007F1C39" w:rsidP="007F1C39">
      <w:pPr>
        <w:pStyle w:val="Odstavecseseznamem"/>
        <w:spacing w:line="336" w:lineRule="auto"/>
        <w:ind w:left="643"/>
        <w:jc w:val="both"/>
        <w:rPr>
          <w:rFonts w:ascii="Cambria" w:hAnsi="Cambria"/>
          <w:lang w:eastAsia="en-US"/>
        </w:rPr>
      </w:pPr>
    </w:p>
    <w:p w14:paraId="0F188930" w14:textId="77777777" w:rsidR="007F1C39" w:rsidRDefault="007F1C39" w:rsidP="007F1C39">
      <w:pPr>
        <w:pStyle w:val="Odstavecseseznamem"/>
        <w:numPr>
          <w:ilvl w:val="0"/>
          <w:numId w:val="33"/>
        </w:numPr>
        <w:spacing w:line="336" w:lineRule="auto"/>
        <w:jc w:val="both"/>
        <w:rPr>
          <w:rFonts w:ascii="Cambria" w:hAnsi="Cambria"/>
          <w:lang w:eastAsia="en-US"/>
        </w:rPr>
      </w:pPr>
      <w:r w:rsidRPr="00D97FFD">
        <w:rPr>
          <w:rFonts w:ascii="Cambria" w:hAnsi="Cambria"/>
          <w:lang w:eastAsia="en-US"/>
        </w:rPr>
        <w:t>Adobe Photoshop – Multimediaexpo.cz. Multimediální česká otevřená encyklopedie - Multimediaexpo.cz [online]. Dostupné z: </w:t>
      </w:r>
      <w:hyperlink r:id="rId83" w:history="1">
        <w:r w:rsidRPr="00D97FFD">
          <w:rPr>
            <w:rFonts w:ascii="Cambria" w:hAnsi="Cambria"/>
            <w:lang w:eastAsia="en-US"/>
          </w:rPr>
          <w:t>http://www.multimediaexpo.cz/mmecz/index.php/Adobe_Photoshop</w:t>
        </w:r>
      </w:hyperlink>
    </w:p>
    <w:p w14:paraId="3B53A38C" w14:textId="77777777" w:rsidR="007F1C39" w:rsidRDefault="007F1C39" w:rsidP="007F1C39">
      <w:pPr>
        <w:pStyle w:val="Odstavecseseznamem"/>
        <w:spacing w:line="336" w:lineRule="auto"/>
        <w:ind w:left="643"/>
        <w:jc w:val="both"/>
        <w:rPr>
          <w:rFonts w:ascii="Cambria" w:hAnsi="Cambria"/>
          <w:lang w:eastAsia="en-US"/>
        </w:rPr>
      </w:pPr>
    </w:p>
    <w:p w14:paraId="12B5F2AD" w14:textId="77777777" w:rsidR="007F1C39" w:rsidRDefault="007F1C39" w:rsidP="007F1C39">
      <w:pPr>
        <w:pStyle w:val="Odstavecseseznamem"/>
        <w:spacing w:line="336" w:lineRule="auto"/>
        <w:ind w:left="643"/>
        <w:jc w:val="both"/>
        <w:rPr>
          <w:rFonts w:ascii="Cambria" w:hAnsi="Cambria"/>
          <w:lang w:eastAsia="en-US"/>
        </w:rPr>
      </w:pPr>
      <w:r>
        <w:rPr>
          <w:rFonts w:ascii="Cambria" w:hAnsi="Cambria"/>
          <w:lang w:eastAsia="en-US"/>
        </w:rPr>
        <w:t xml:space="preserve">Literatura: </w:t>
      </w:r>
      <w:r w:rsidRPr="00FB799C">
        <w:rPr>
          <w:rFonts w:ascii="Cambria" w:hAnsi="Cambria"/>
          <w:lang w:eastAsia="en-US"/>
        </w:rPr>
        <w:t xml:space="preserve">FAULKNER, Andrew a </w:t>
      </w:r>
      <w:proofErr w:type="spellStart"/>
      <w:r w:rsidRPr="00FB799C">
        <w:rPr>
          <w:rFonts w:ascii="Cambria" w:hAnsi="Cambria"/>
          <w:lang w:eastAsia="en-US"/>
        </w:rPr>
        <w:t>Conrad</w:t>
      </w:r>
      <w:proofErr w:type="spellEnd"/>
      <w:r w:rsidRPr="00FB799C">
        <w:rPr>
          <w:rFonts w:ascii="Cambria" w:hAnsi="Cambria"/>
          <w:lang w:eastAsia="en-US"/>
        </w:rPr>
        <w:t xml:space="preserve"> CHAVEZ. Adobe Photoshop CC: oficiální výukový kurz. Přeložil Tomáš SLAVÍČEK. Brno: </w:t>
      </w:r>
      <w:proofErr w:type="spellStart"/>
      <w:r w:rsidRPr="00FB799C">
        <w:rPr>
          <w:rFonts w:ascii="Cambria" w:hAnsi="Cambria"/>
          <w:lang w:eastAsia="en-US"/>
        </w:rPr>
        <w:t>Computer</w:t>
      </w:r>
      <w:proofErr w:type="spellEnd"/>
      <w:r w:rsidRPr="00FB799C">
        <w:rPr>
          <w:rFonts w:ascii="Cambria" w:hAnsi="Cambria"/>
          <w:lang w:eastAsia="en-US"/>
        </w:rPr>
        <w:t xml:space="preserve"> </w:t>
      </w:r>
      <w:proofErr w:type="spellStart"/>
      <w:r w:rsidRPr="00FB799C">
        <w:rPr>
          <w:rFonts w:ascii="Cambria" w:hAnsi="Cambria"/>
          <w:lang w:eastAsia="en-US"/>
        </w:rPr>
        <w:t>Press</w:t>
      </w:r>
      <w:proofErr w:type="spellEnd"/>
      <w:r w:rsidRPr="00FB799C">
        <w:rPr>
          <w:rFonts w:ascii="Cambria" w:hAnsi="Cambria"/>
          <w:lang w:eastAsia="en-US"/>
        </w:rPr>
        <w:t>, 2016. ISBN 978-80-251-4741-2.</w:t>
      </w:r>
    </w:p>
    <w:p w14:paraId="692B8EE4" w14:textId="77777777" w:rsidR="007F1C39" w:rsidRPr="00D97FFD" w:rsidRDefault="007F1C39" w:rsidP="007F1C39">
      <w:pPr>
        <w:pStyle w:val="Odstavecseseznamem"/>
        <w:rPr>
          <w:rFonts w:ascii="Cambria" w:hAnsi="Cambria"/>
          <w:lang w:eastAsia="en-US"/>
        </w:rPr>
      </w:pPr>
    </w:p>
    <w:p w14:paraId="4715BBEF" w14:textId="77777777" w:rsidR="007F1C39" w:rsidRDefault="007F1C39" w:rsidP="007F1C39">
      <w:pPr>
        <w:pStyle w:val="Odstavecseseznamem"/>
        <w:numPr>
          <w:ilvl w:val="0"/>
          <w:numId w:val="33"/>
        </w:numPr>
        <w:spacing w:line="336" w:lineRule="auto"/>
        <w:jc w:val="both"/>
        <w:rPr>
          <w:rFonts w:ascii="Cambria" w:hAnsi="Cambria"/>
          <w:lang w:eastAsia="en-US"/>
        </w:rPr>
      </w:pPr>
      <w:proofErr w:type="spellStart"/>
      <w:r w:rsidRPr="0054088A">
        <w:rPr>
          <w:rFonts w:ascii="Cambria" w:hAnsi="Cambria"/>
          <w:lang w:eastAsia="en-US"/>
        </w:rPr>
        <w:t>PicsArt</w:t>
      </w:r>
      <w:proofErr w:type="spellEnd"/>
      <w:r w:rsidRPr="0054088A">
        <w:rPr>
          <w:rFonts w:ascii="Cambria" w:hAnsi="Cambria"/>
          <w:lang w:eastAsia="en-US"/>
        </w:rPr>
        <w:t xml:space="preserve"> </w:t>
      </w:r>
      <w:proofErr w:type="spellStart"/>
      <w:r w:rsidRPr="0054088A">
        <w:rPr>
          <w:rFonts w:ascii="Cambria" w:hAnsi="Cambria"/>
          <w:lang w:eastAsia="en-US"/>
        </w:rPr>
        <w:t>Photo</w:t>
      </w:r>
      <w:proofErr w:type="spellEnd"/>
      <w:r w:rsidRPr="0054088A">
        <w:rPr>
          <w:rFonts w:ascii="Cambria" w:hAnsi="Cambria"/>
          <w:lang w:eastAsia="en-US"/>
        </w:rPr>
        <w:t xml:space="preserve"> Studio -Zdarma - Slunečnice.cz. Slunečnice.cz - programy rychle a zadarmo [online]. Copyright © 1998 [cit. 07.02.2022]. Dostupné z: </w:t>
      </w:r>
      <w:hyperlink r:id="rId84" w:history="1">
        <w:r w:rsidRPr="0054088A">
          <w:rPr>
            <w:rFonts w:ascii="Cambria" w:hAnsi="Cambria"/>
            <w:lang w:eastAsia="en-US"/>
          </w:rPr>
          <w:t>https://www.slunecnice.cz/android/sw/picsart-photo-studio-zdarma/</w:t>
        </w:r>
      </w:hyperlink>
    </w:p>
    <w:p w14:paraId="27D7AA60" w14:textId="77777777" w:rsidR="007F1C39" w:rsidRDefault="007F1C39" w:rsidP="007F1C39">
      <w:pPr>
        <w:pStyle w:val="Odstavecseseznamem"/>
        <w:spacing w:line="336" w:lineRule="auto"/>
        <w:ind w:left="502"/>
        <w:jc w:val="both"/>
        <w:rPr>
          <w:rFonts w:ascii="Cambria" w:hAnsi="Cambria"/>
          <w:lang w:eastAsia="en-US"/>
        </w:rPr>
      </w:pPr>
    </w:p>
    <w:p w14:paraId="51BAF2F8" w14:textId="77C455A7" w:rsidR="007F1C39" w:rsidRPr="007F1C39" w:rsidRDefault="007F1C39" w:rsidP="007F1C39">
      <w:pPr>
        <w:pStyle w:val="Odstavecseseznamem"/>
        <w:numPr>
          <w:ilvl w:val="0"/>
          <w:numId w:val="33"/>
        </w:numPr>
        <w:spacing w:line="336" w:lineRule="auto"/>
        <w:jc w:val="both"/>
        <w:rPr>
          <w:rFonts w:ascii="Cambria" w:hAnsi="Cambria"/>
          <w:lang w:eastAsia="en-US"/>
        </w:rPr>
      </w:pPr>
      <w:r w:rsidRPr="00302142">
        <w:rPr>
          <w:rFonts w:ascii="Cambria" w:hAnsi="Cambria"/>
          <w:lang w:eastAsia="en-US"/>
        </w:rPr>
        <w:t>Co je </w:t>
      </w:r>
      <w:proofErr w:type="spellStart"/>
      <w:r w:rsidRPr="00302142">
        <w:rPr>
          <w:rFonts w:ascii="Cambria" w:hAnsi="Cambria"/>
          <w:lang w:eastAsia="en-US"/>
        </w:rPr>
        <w:t>After</w:t>
      </w:r>
      <w:proofErr w:type="spellEnd"/>
      <w:r w:rsidRPr="00302142">
        <w:rPr>
          <w:rFonts w:ascii="Cambria" w:hAnsi="Cambria"/>
          <w:lang w:eastAsia="en-US"/>
        </w:rPr>
        <w:t> </w:t>
      </w:r>
      <w:proofErr w:type="spellStart"/>
      <w:r w:rsidRPr="00302142">
        <w:rPr>
          <w:rFonts w:ascii="Cambria" w:hAnsi="Cambria"/>
          <w:lang w:eastAsia="en-US"/>
        </w:rPr>
        <w:t>Effects</w:t>
      </w:r>
      <w:proofErr w:type="spellEnd"/>
      <w:r w:rsidRPr="00302142">
        <w:rPr>
          <w:rFonts w:ascii="Cambria" w:hAnsi="Cambria"/>
          <w:lang w:eastAsia="en-US"/>
        </w:rPr>
        <w:t> vlastně za program?. </w:t>
      </w:r>
      <w:proofErr w:type="spellStart"/>
      <w:r w:rsidRPr="00302142">
        <w:rPr>
          <w:rFonts w:ascii="Cambria" w:hAnsi="Cambria"/>
          <w:lang w:eastAsia="en-US"/>
        </w:rPr>
        <w:t>DrawPlanet</w:t>
      </w:r>
      <w:proofErr w:type="spellEnd"/>
      <w:r w:rsidRPr="00302142">
        <w:rPr>
          <w:rFonts w:ascii="Cambria" w:hAnsi="Cambria"/>
          <w:lang w:eastAsia="en-US"/>
        </w:rPr>
        <w:t xml:space="preserve"> Praha: kreslit a malovat dokáže každý [online]. Dostupné z: </w:t>
      </w:r>
      <w:hyperlink r:id="rId85" w:history="1">
        <w:r w:rsidRPr="00302142">
          <w:rPr>
            <w:rFonts w:ascii="Cambria" w:hAnsi="Cambria"/>
            <w:lang w:eastAsia="en-US"/>
          </w:rPr>
          <w:t>https://www.drawplanet.cz/co-je-effects-vlastne-za-program/</w:t>
        </w:r>
      </w:hyperlink>
    </w:p>
    <w:p w14:paraId="0C07E924" w14:textId="77777777" w:rsidR="007F1C39" w:rsidRPr="00147934" w:rsidRDefault="007F1C39" w:rsidP="007F1C39">
      <w:pPr>
        <w:pStyle w:val="Odstavecseseznamem"/>
        <w:numPr>
          <w:ilvl w:val="0"/>
          <w:numId w:val="33"/>
        </w:numPr>
        <w:spacing w:line="336" w:lineRule="auto"/>
        <w:jc w:val="both"/>
        <w:rPr>
          <w:rFonts w:ascii="Cambria" w:hAnsi="Cambria"/>
          <w:lang w:eastAsia="en-US"/>
        </w:rPr>
      </w:pPr>
      <w:proofErr w:type="spellStart"/>
      <w:r w:rsidRPr="00147934">
        <w:rPr>
          <w:rFonts w:ascii="Cambria" w:hAnsi="Cambria"/>
          <w:lang w:eastAsia="en-US"/>
        </w:rPr>
        <w:lastRenderedPageBreak/>
        <w:t>Wondershare</w:t>
      </w:r>
      <w:proofErr w:type="spellEnd"/>
      <w:r>
        <w:rPr>
          <w:rFonts w:ascii="Cambria" w:hAnsi="Cambria"/>
          <w:lang w:eastAsia="en-US"/>
        </w:rPr>
        <w:t xml:space="preserve"> </w:t>
      </w:r>
      <w:proofErr w:type="spellStart"/>
      <w:r w:rsidRPr="00147934">
        <w:rPr>
          <w:rFonts w:ascii="Cambria" w:hAnsi="Cambria"/>
          <w:lang w:eastAsia="en-US"/>
        </w:rPr>
        <w:t>Filmora</w:t>
      </w:r>
      <w:proofErr w:type="spellEnd"/>
      <w:r w:rsidRPr="00147934">
        <w:rPr>
          <w:rFonts w:ascii="Cambria" w:hAnsi="Cambria"/>
          <w:lang w:eastAsia="en-US"/>
        </w:rPr>
        <w:t xml:space="preserve"> - </w:t>
      </w:r>
      <w:proofErr w:type="spellStart"/>
      <w:r w:rsidRPr="00147934">
        <w:rPr>
          <w:rFonts w:ascii="Cambria" w:hAnsi="Cambria"/>
          <w:lang w:eastAsia="en-US"/>
        </w:rPr>
        <w:t>EcuRed</w:t>
      </w:r>
      <w:proofErr w:type="spellEnd"/>
      <w:r w:rsidRPr="00147934">
        <w:rPr>
          <w:rFonts w:ascii="Cambria" w:hAnsi="Cambria"/>
          <w:lang w:eastAsia="en-US"/>
        </w:rPr>
        <w:t>. [online]. Dostupné z: </w:t>
      </w:r>
      <w:hyperlink r:id="rId86" w:history="1">
        <w:r w:rsidRPr="00147934">
          <w:rPr>
            <w:rFonts w:ascii="Cambria" w:hAnsi="Cambria"/>
            <w:lang w:eastAsia="en-US"/>
          </w:rPr>
          <w:t>https://www.ecured.cu/Wondershare_Filmora</w:t>
        </w:r>
      </w:hyperlink>
    </w:p>
    <w:p w14:paraId="2687C3C6" w14:textId="77777777" w:rsidR="007F1C39" w:rsidRDefault="007F1C39" w:rsidP="007F1C39">
      <w:pPr>
        <w:pStyle w:val="bntext"/>
        <w:numPr>
          <w:ilvl w:val="0"/>
          <w:numId w:val="33"/>
        </w:numPr>
        <w:rPr>
          <w:rFonts w:ascii="Cambria" w:eastAsiaTheme="minorHAnsi" w:hAnsi="Cambria"/>
          <w:szCs w:val="22"/>
          <w:lang w:eastAsia="en-US"/>
        </w:rPr>
      </w:pPr>
      <w:r w:rsidRPr="0054088A">
        <w:rPr>
          <w:rFonts w:ascii="Cambria" w:eastAsiaTheme="minorHAnsi" w:hAnsi="Cambria"/>
          <w:szCs w:val="22"/>
          <w:lang w:eastAsia="en-US"/>
        </w:rPr>
        <w:t xml:space="preserve">Profesionální software pro úpravy videa | Adobe </w:t>
      </w:r>
      <w:proofErr w:type="spellStart"/>
      <w:r w:rsidRPr="0054088A">
        <w:rPr>
          <w:rFonts w:ascii="Cambria" w:eastAsiaTheme="minorHAnsi" w:hAnsi="Cambria"/>
          <w:szCs w:val="22"/>
          <w:lang w:eastAsia="en-US"/>
        </w:rPr>
        <w:t>Premiere</w:t>
      </w:r>
      <w:proofErr w:type="spellEnd"/>
      <w:r w:rsidRPr="0054088A">
        <w:rPr>
          <w:rFonts w:ascii="Cambria" w:eastAsiaTheme="minorHAnsi" w:hAnsi="Cambria"/>
          <w:szCs w:val="22"/>
          <w:lang w:eastAsia="en-US"/>
        </w:rPr>
        <w:t xml:space="preserve"> Pro. [online]. Dostupné z: </w:t>
      </w:r>
      <w:hyperlink r:id="rId87" w:history="1">
        <w:r w:rsidRPr="0054088A">
          <w:rPr>
            <w:rFonts w:ascii="Cambria" w:eastAsiaTheme="minorHAnsi" w:hAnsi="Cambria"/>
            <w:szCs w:val="22"/>
            <w:lang w:eastAsia="en-US"/>
          </w:rPr>
          <w:t>https://www.adobe.com/cz/products/premiere.html</w:t>
        </w:r>
      </w:hyperlink>
    </w:p>
    <w:p w14:paraId="416E5786" w14:textId="77777777" w:rsidR="007F1C39" w:rsidRDefault="007F1C39" w:rsidP="007F1C39">
      <w:pPr>
        <w:pStyle w:val="bntext"/>
        <w:numPr>
          <w:ilvl w:val="0"/>
          <w:numId w:val="33"/>
        </w:numPr>
        <w:rPr>
          <w:rFonts w:ascii="Cambria" w:eastAsiaTheme="minorHAnsi" w:hAnsi="Cambria"/>
          <w:szCs w:val="22"/>
          <w:lang w:eastAsia="en-US"/>
        </w:rPr>
      </w:pPr>
      <w:r w:rsidRPr="001331AD">
        <w:rPr>
          <w:rFonts w:ascii="Cambria" w:eastAsiaTheme="minorHAnsi" w:hAnsi="Cambria"/>
          <w:szCs w:val="22"/>
          <w:lang w:eastAsia="en-US"/>
        </w:rPr>
        <w:t>Bezplatná zkušební verze aplikace Adobe InDesign ke stažení | Adobe InDesign. [online]. Dostupné z: </w:t>
      </w:r>
      <w:hyperlink r:id="rId88" w:history="1">
        <w:r w:rsidRPr="001331AD">
          <w:rPr>
            <w:rFonts w:ascii="Cambria" w:eastAsiaTheme="minorHAnsi" w:hAnsi="Cambria"/>
            <w:szCs w:val="22"/>
            <w:lang w:eastAsia="en-US"/>
          </w:rPr>
          <w:t>https://www.adobe.com/cz/products/indesign/free-trial-download.html</w:t>
        </w:r>
      </w:hyperlink>
    </w:p>
    <w:p w14:paraId="41208C4B" w14:textId="77777777" w:rsidR="007F1C39" w:rsidRPr="00052122" w:rsidRDefault="007F1C39" w:rsidP="007F1C39">
      <w:pPr>
        <w:pStyle w:val="bntext"/>
        <w:numPr>
          <w:ilvl w:val="0"/>
          <w:numId w:val="33"/>
        </w:numPr>
        <w:rPr>
          <w:rFonts w:ascii="Cambria" w:eastAsiaTheme="minorHAnsi" w:hAnsi="Cambria"/>
          <w:szCs w:val="22"/>
          <w:lang w:eastAsia="en-US"/>
        </w:rPr>
      </w:pPr>
      <w:proofErr w:type="spellStart"/>
      <w:r>
        <w:rPr>
          <w:rFonts w:ascii="Cambria" w:eastAsiaTheme="minorHAnsi" w:hAnsi="Cambria"/>
          <w:szCs w:val="22"/>
          <w:lang w:eastAsia="en-US"/>
        </w:rPr>
        <w:t>Webnode</w:t>
      </w:r>
      <w:proofErr w:type="spellEnd"/>
      <w:r>
        <w:rPr>
          <w:rFonts w:ascii="Cambria" w:eastAsiaTheme="minorHAnsi" w:hAnsi="Cambria"/>
          <w:szCs w:val="22"/>
          <w:lang w:eastAsia="en-US"/>
        </w:rPr>
        <w:t xml:space="preserve">  </w:t>
      </w:r>
      <w:r w:rsidRPr="00052122">
        <w:rPr>
          <w:rFonts w:ascii="Cambria" w:eastAsiaTheme="minorHAnsi" w:hAnsi="Cambria"/>
          <w:szCs w:val="22"/>
          <w:lang w:eastAsia="en-US"/>
        </w:rPr>
        <w:t>[online]. Dostupné z: </w:t>
      </w:r>
      <w:hyperlink r:id="rId89" w:history="1">
        <w:r w:rsidRPr="00052122">
          <w:rPr>
            <w:rFonts w:ascii="Cambria" w:eastAsiaTheme="minorHAnsi" w:hAnsi="Cambria"/>
            <w:szCs w:val="22"/>
            <w:lang w:eastAsia="en-US"/>
          </w:rPr>
          <w:t>https://neoattack.com/neowiki/webnode/</w:t>
        </w:r>
      </w:hyperlink>
    </w:p>
    <w:p w14:paraId="18B2E035" w14:textId="77777777" w:rsidR="007F1C39" w:rsidRPr="00407FE6" w:rsidRDefault="007F1C39" w:rsidP="007F1C39">
      <w:pPr>
        <w:pStyle w:val="bntext"/>
        <w:numPr>
          <w:ilvl w:val="0"/>
          <w:numId w:val="33"/>
        </w:numPr>
        <w:rPr>
          <w:rFonts w:ascii="Cambria" w:eastAsiaTheme="minorHAnsi" w:hAnsi="Cambria"/>
          <w:szCs w:val="22"/>
          <w:lang w:eastAsia="en-US"/>
        </w:rPr>
      </w:pPr>
      <w:r w:rsidRPr="00407FE6">
        <w:rPr>
          <w:rFonts w:ascii="Cambria" w:eastAsiaTheme="minorHAnsi" w:hAnsi="Cambria"/>
          <w:szCs w:val="22"/>
          <w:lang w:eastAsia="en-US"/>
        </w:rPr>
        <w:t xml:space="preserve">[11] Co znamená </w:t>
      </w:r>
      <w:proofErr w:type="spellStart"/>
      <w:r w:rsidRPr="00407FE6">
        <w:rPr>
          <w:rFonts w:ascii="Cambria" w:eastAsiaTheme="minorHAnsi" w:hAnsi="Cambria"/>
          <w:szCs w:val="22"/>
          <w:lang w:eastAsia="en-US"/>
        </w:rPr>
        <w:t>Freepik</w:t>
      </w:r>
      <w:proofErr w:type="spellEnd"/>
      <w:r w:rsidRPr="00407FE6">
        <w:rPr>
          <w:rFonts w:ascii="Cambria" w:eastAsiaTheme="minorHAnsi" w:hAnsi="Cambria"/>
          <w:szCs w:val="22"/>
          <w:lang w:eastAsia="en-US"/>
        </w:rPr>
        <w:t xml:space="preserve"> ? Poznejte jeho skutečný význam | Podívejte se, jak se to dělá. Podívejte se, jak se to dělá – vzdělávací web, kde najdete řešení svých problémů</w:t>
      </w:r>
      <w:r>
        <w:rPr>
          <w:rFonts w:ascii="Cambria" w:eastAsiaTheme="minorHAnsi" w:hAnsi="Cambria"/>
          <w:szCs w:val="22"/>
          <w:lang w:eastAsia="en-US"/>
        </w:rPr>
        <w:t xml:space="preserve"> </w:t>
      </w:r>
      <w:r w:rsidRPr="008477E6">
        <w:rPr>
          <w:rFonts w:ascii="Cambria" w:eastAsiaTheme="minorHAnsi" w:hAnsi="Cambria"/>
          <w:szCs w:val="22"/>
          <w:lang w:eastAsia="en-US"/>
        </w:rPr>
        <w:t>[online]. Dostupné z: </w:t>
      </w:r>
      <w:hyperlink r:id="rId90" w:history="1">
        <w:r w:rsidRPr="00A26C57">
          <w:rPr>
            <w:rStyle w:val="Hypertextovodkaz"/>
            <w:rFonts w:ascii="Cambria" w:eastAsiaTheme="minorHAnsi" w:hAnsi="Cambria"/>
            <w:color w:val="auto"/>
            <w:szCs w:val="22"/>
            <w:lang w:eastAsia="en-US"/>
          </w:rPr>
          <w:t>https://miracomosehace.com/que-significa-freepik-espanol-significado-real/¨</w:t>
        </w:r>
      </w:hyperlink>
    </w:p>
    <w:p w14:paraId="21500542" w14:textId="77777777" w:rsidR="007F1C39" w:rsidRPr="0085219B" w:rsidRDefault="007F1C39" w:rsidP="007F1C39">
      <w:pPr>
        <w:pStyle w:val="bntext"/>
        <w:numPr>
          <w:ilvl w:val="0"/>
          <w:numId w:val="33"/>
        </w:numPr>
        <w:rPr>
          <w:lang w:eastAsia="en-US"/>
        </w:rPr>
      </w:pPr>
      <w:r w:rsidRPr="0085219B">
        <w:rPr>
          <w:rFonts w:ascii="Cambria" w:eastAsiaTheme="minorHAnsi" w:hAnsi="Cambria"/>
          <w:szCs w:val="22"/>
          <w:lang w:eastAsia="en-US"/>
        </w:rPr>
        <w:t>14.02.2022]. Dostupné z: </w:t>
      </w:r>
      <w:r>
        <w:rPr>
          <w:rFonts w:ascii="Cambria" w:eastAsiaTheme="minorHAnsi" w:hAnsi="Cambria"/>
          <w:szCs w:val="22"/>
          <w:lang w:eastAsia="en-US"/>
        </w:rPr>
        <w:t xml:space="preserve"> </w:t>
      </w:r>
      <w:hyperlink r:id="rId91" w:anchor="co-je-c-iacute-lov-aacute-skupina-a-proc-je-dulezit-eacute-ji-zn-aacute-t" w:history="1">
        <w:r w:rsidRPr="00A26C57">
          <w:rPr>
            <w:rStyle w:val="Hypertextovodkaz"/>
            <w:rFonts w:ascii="Cambria" w:eastAsiaTheme="minorHAnsi" w:hAnsi="Cambria"/>
            <w:color w:val="auto"/>
            <w:szCs w:val="22"/>
            <w:u w:val="none"/>
            <w:lang w:eastAsia="en-US"/>
          </w:rPr>
          <w:t>https://www.rascasone.com/cs/blog/marketing-cilova-skupina-persony#co-je-c-iacute-lov-aacute-skupina-a-proc-je-dulezit-eacute-ji-zn-aacute-t</w:t>
        </w:r>
      </w:hyperlink>
    </w:p>
    <w:p w14:paraId="15E66AB4" w14:textId="77777777" w:rsidR="007F1C39" w:rsidRPr="0085219B" w:rsidRDefault="007F1C39" w:rsidP="007F1C39">
      <w:pPr>
        <w:pStyle w:val="Odstavecseseznamem"/>
        <w:numPr>
          <w:ilvl w:val="0"/>
          <w:numId w:val="33"/>
        </w:numPr>
        <w:rPr>
          <w:rFonts w:ascii="Cambria" w:hAnsi="Cambria"/>
          <w:lang w:eastAsia="en-US"/>
        </w:rPr>
      </w:pPr>
      <w:r w:rsidRPr="0085219B">
        <w:rPr>
          <w:rFonts w:ascii="Cambria" w:hAnsi="Cambria"/>
          <w:lang w:eastAsia="en-US"/>
        </w:rPr>
        <w:t xml:space="preserve">Co je persona | </w:t>
      </w:r>
      <w:proofErr w:type="spellStart"/>
      <w:r w:rsidRPr="0085219B">
        <w:rPr>
          <w:rFonts w:ascii="Cambria" w:hAnsi="Cambria"/>
          <w:lang w:eastAsia="en-US"/>
        </w:rPr>
        <w:t>Mioweb</w:t>
      </w:r>
      <w:proofErr w:type="spellEnd"/>
      <w:r w:rsidRPr="0085219B">
        <w:rPr>
          <w:rFonts w:ascii="Cambria" w:hAnsi="Cambria"/>
          <w:lang w:eastAsia="en-US"/>
        </w:rPr>
        <w:t xml:space="preserve"> slovníček webových pojmů. Vytvořte web, který pracuje za vás [online]. Dostupné z: </w:t>
      </w:r>
      <w:r w:rsidRPr="00A26C57">
        <w:rPr>
          <w:rFonts w:ascii="Cambria" w:hAnsi="Cambria"/>
          <w:lang w:eastAsia="en-US"/>
        </w:rPr>
        <w:t xml:space="preserve"> </w:t>
      </w:r>
      <w:hyperlink r:id="rId92" w:history="1">
        <w:r w:rsidRPr="00A26C57">
          <w:rPr>
            <w:rStyle w:val="Hypertextovodkaz"/>
            <w:rFonts w:ascii="Cambria" w:hAnsi="Cambria"/>
            <w:color w:val="auto"/>
            <w:lang w:eastAsia="en-US"/>
          </w:rPr>
          <w:t>https://www.mioweb.cz/slovnicek/persony/</w:t>
        </w:r>
      </w:hyperlink>
    </w:p>
    <w:p w14:paraId="439837EF" w14:textId="77777777" w:rsidR="007F1C39" w:rsidRPr="00CB31CE" w:rsidRDefault="007F1C39" w:rsidP="007F1C39">
      <w:pPr>
        <w:pStyle w:val="bntext"/>
        <w:numPr>
          <w:ilvl w:val="0"/>
          <w:numId w:val="33"/>
        </w:numPr>
        <w:rPr>
          <w:lang w:eastAsia="en-US"/>
        </w:rPr>
      </w:pPr>
      <w:r w:rsidRPr="00CB31CE">
        <w:rPr>
          <w:lang w:eastAsia="en-US"/>
        </w:rPr>
        <w:t xml:space="preserve">Access </w:t>
      </w:r>
      <w:proofErr w:type="spellStart"/>
      <w:r w:rsidRPr="00CB31CE">
        <w:rPr>
          <w:lang w:eastAsia="en-US"/>
        </w:rPr>
        <w:t>denied</w:t>
      </w:r>
      <w:proofErr w:type="spellEnd"/>
      <w:r w:rsidRPr="00CB31CE">
        <w:rPr>
          <w:lang w:eastAsia="en-US"/>
        </w:rPr>
        <w:t xml:space="preserve">. Access </w:t>
      </w:r>
      <w:proofErr w:type="spellStart"/>
      <w:r w:rsidRPr="00CB31CE">
        <w:rPr>
          <w:lang w:eastAsia="en-US"/>
        </w:rPr>
        <w:t>denied</w:t>
      </w:r>
      <w:proofErr w:type="spellEnd"/>
      <w:r w:rsidRPr="00CB31CE">
        <w:rPr>
          <w:lang w:eastAsia="en-US"/>
        </w:rPr>
        <w:t> [online]. Dostupné z:</w:t>
      </w:r>
      <w:r>
        <w:rPr>
          <w:lang w:eastAsia="en-US"/>
        </w:rPr>
        <w:t xml:space="preserve"> </w:t>
      </w:r>
      <w:r w:rsidRPr="00A26C57">
        <w:rPr>
          <w:lang w:eastAsia="en-US"/>
        </w:rPr>
        <w:t xml:space="preserve"> </w:t>
      </w:r>
      <w:hyperlink r:id="rId93" w:history="1">
        <w:r w:rsidRPr="00A26C57">
          <w:rPr>
            <w:rStyle w:val="Hypertextovodkaz"/>
            <w:color w:val="auto"/>
            <w:lang w:eastAsia="en-US"/>
          </w:rPr>
          <w:t>https://www.hustlevalue.cz/</w:t>
        </w:r>
      </w:hyperlink>
    </w:p>
    <w:p w14:paraId="41A69CAC" w14:textId="77777777" w:rsidR="007F1C39" w:rsidRDefault="007F1C39" w:rsidP="007F1C39">
      <w:pPr>
        <w:pStyle w:val="bntext"/>
        <w:numPr>
          <w:ilvl w:val="0"/>
          <w:numId w:val="33"/>
        </w:numPr>
        <w:rPr>
          <w:lang w:eastAsia="en-US"/>
        </w:rPr>
      </w:pPr>
      <w:proofErr w:type="spellStart"/>
      <w:r w:rsidRPr="00F211D7">
        <w:rPr>
          <w:lang w:eastAsia="en-US"/>
        </w:rPr>
        <w:t>Skedda</w:t>
      </w:r>
      <w:proofErr w:type="spellEnd"/>
      <w:r w:rsidRPr="00F211D7">
        <w:rPr>
          <w:lang w:eastAsia="en-US"/>
        </w:rPr>
        <w:t xml:space="preserve"> | Sneakerstenisky.cz. Sneakerstenisky.cz - Novinky ze světa </w:t>
      </w:r>
      <w:proofErr w:type="spellStart"/>
      <w:r w:rsidRPr="00F211D7">
        <w:rPr>
          <w:lang w:eastAsia="en-US"/>
        </w:rPr>
        <w:t>sneakers</w:t>
      </w:r>
      <w:proofErr w:type="spellEnd"/>
      <w:r w:rsidRPr="00F211D7">
        <w:rPr>
          <w:lang w:eastAsia="en-US"/>
        </w:rPr>
        <w:t> [online]. Copyright © 2022. [cit. 15.03.2022]. Dostupné z: </w:t>
      </w:r>
      <w:hyperlink r:id="rId94" w:history="1">
        <w:r w:rsidRPr="00F211D7">
          <w:rPr>
            <w:lang w:eastAsia="en-US"/>
          </w:rPr>
          <w:t>https://sneakerstenisky.cz/znacky/totally-skedda/</w:t>
        </w:r>
      </w:hyperlink>
    </w:p>
    <w:p w14:paraId="2FD54BF3" w14:textId="77777777" w:rsidR="007F1C39" w:rsidRDefault="007F1C39" w:rsidP="007F1C39">
      <w:pPr>
        <w:pStyle w:val="bntext"/>
        <w:numPr>
          <w:ilvl w:val="0"/>
          <w:numId w:val="33"/>
        </w:numPr>
        <w:rPr>
          <w:lang w:eastAsia="en-US"/>
        </w:rPr>
      </w:pPr>
      <w:r w:rsidRPr="00CB31CE">
        <w:rPr>
          <w:lang w:eastAsia="en-US"/>
        </w:rPr>
        <w:t>[online]. Dostupné z: </w:t>
      </w:r>
      <w:hyperlink r:id="rId95" w:history="1">
        <w:r w:rsidRPr="00CB31CE">
          <w:rPr>
            <w:lang w:eastAsia="en-US"/>
          </w:rPr>
          <w:t>https://www.instagram.com/totallyskedda/</w:t>
        </w:r>
      </w:hyperlink>
    </w:p>
    <w:p w14:paraId="24CF7E79" w14:textId="77777777" w:rsidR="007F1C39" w:rsidRDefault="007F1C39" w:rsidP="007F1C39">
      <w:pPr>
        <w:pStyle w:val="bntext"/>
        <w:numPr>
          <w:ilvl w:val="0"/>
          <w:numId w:val="33"/>
        </w:numPr>
        <w:rPr>
          <w:lang w:eastAsia="en-US"/>
        </w:rPr>
      </w:pPr>
      <w:r w:rsidRPr="001B0E1F">
        <w:rPr>
          <w:lang w:eastAsia="en-US"/>
        </w:rPr>
        <w:t>Kšiltovka New Era 3930 </w:t>
      </w:r>
      <w:proofErr w:type="spellStart"/>
      <w:r w:rsidRPr="001B0E1F">
        <w:rPr>
          <w:lang w:eastAsia="en-US"/>
        </w:rPr>
        <w:t>League</w:t>
      </w:r>
      <w:proofErr w:type="spellEnd"/>
      <w:r w:rsidRPr="001B0E1F">
        <w:rPr>
          <w:lang w:eastAsia="en-US"/>
        </w:rPr>
        <w:t> </w:t>
      </w:r>
      <w:proofErr w:type="spellStart"/>
      <w:r w:rsidRPr="001B0E1F">
        <w:rPr>
          <w:lang w:eastAsia="en-US"/>
        </w:rPr>
        <w:t>Shield</w:t>
      </w:r>
      <w:proofErr w:type="spellEnd"/>
      <w:r w:rsidRPr="001B0E1F">
        <w:rPr>
          <w:lang w:eastAsia="en-US"/>
        </w:rPr>
        <w:t> </w:t>
      </w:r>
      <w:proofErr w:type="spellStart"/>
      <w:r w:rsidRPr="001B0E1F">
        <w:rPr>
          <w:lang w:eastAsia="en-US"/>
        </w:rPr>
        <w:t>Mlb</w:t>
      </w:r>
      <w:proofErr w:type="spellEnd"/>
      <w:r w:rsidRPr="001B0E1F">
        <w:rPr>
          <w:lang w:eastAsia="en-US"/>
        </w:rPr>
        <w:t xml:space="preserve"> 12285378. SHOES INDUSTRIES </w:t>
      </w:r>
      <w:proofErr w:type="spellStart"/>
      <w:r w:rsidRPr="001B0E1F">
        <w:rPr>
          <w:lang w:eastAsia="en-US"/>
        </w:rPr>
        <w:t>Sneakers</w:t>
      </w:r>
      <w:proofErr w:type="spellEnd"/>
      <w:r w:rsidRPr="001B0E1F">
        <w:rPr>
          <w:lang w:eastAsia="en-US"/>
        </w:rPr>
        <w:t xml:space="preserve"> &amp; </w:t>
      </w:r>
      <w:proofErr w:type="spellStart"/>
      <w:r w:rsidRPr="001B0E1F">
        <w:rPr>
          <w:lang w:eastAsia="en-US"/>
        </w:rPr>
        <w:t>Streetwear</w:t>
      </w:r>
      <w:proofErr w:type="spellEnd"/>
      <w:r w:rsidRPr="001B0E1F">
        <w:rPr>
          <w:lang w:eastAsia="en-US"/>
        </w:rPr>
        <w:t xml:space="preserve"> </w:t>
      </w:r>
      <w:proofErr w:type="spellStart"/>
      <w:r w:rsidRPr="001B0E1F">
        <w:rPr>
          <w:lang w:eastAsia="en-US"/>
        </w:rPr>
        <w:t>store</w:t>
      </w:r>
      <w:proofErr w:type="spellEnd"/>
      <w:r w:rsidRPr="001B0E1F">
        <w:rPr>
          <w:lang w:eastAsia="en-US"/>
        </w:rPr>
        <w:t> [online]. Copyright © [cit. 15.03.2022]. Dostupné z: </w:t>
      </w:r>
      <w:hyperlink r:id="rId96" w:history="1">
        <w:r w:rsidRPr="001B0E1F">
          <w:rPr>
            <w:lang w:eastAsia="en-US"/>
          </w:rPr>
          <w:t>https://shoesindustries.cz/Katalog/472/cepice-a-ksiltovky/27888/new-era-3930-league-shield-mlb-12285378?v=132&amp;gclid=CjwKCAjw8sCRBhA6EiwA6_IF4b5xk4UVEZpFoVNAp7qCSuMowUHyMo49VYBanyGUylbSWXOgUodIHhoC-TsQAvD_BwE</w:t>
        </w:r>
      </w:hyperlink>
    </w:p>
    <w:p w14:paraId="539ADBAC" w14:textId="58741504" w:rsidR="00147934" w:rsidRPr="007F1C39" w:rsidRDefault="007F1C39" w:rsidP="00025BBD">
      <w:pPr>
        <w:pStyle w:val="bntext"/>
        <w:numPr>
          <w:ilvl w:val="0"/>
          <w:numId w:val="33"/>
        </w:numPr>
        <w:rPr>
          <w:lang w:eastAsia="en-US"/>
        </w:rPr>
      </w:pPr>
      <w:r w:rsidRPr="00854EA1">
        <w:rPr>
          <w:lang w:eastAsia="en-US"/>
        </w:rPr>
        <w:t>[online]. Dostupné z: </w:t>
      </w:r>
      <w:r w:rsidR="00D56FF8" w:rsidRPr="00A26C57">
        <w:rPr>
          <w:lang w:eastAsia="en-US"/>
        </w:rPr>
        <w:fldChar w:fldCharType="begin"/>
      </w:r>
      <w:r w:rsidR="00D56FF8" w:rsidRPr="00A26C57">
        <w:rPr>
          <w:lang w:eastAsia="en-US"/>
        </w:rPr>
        <w:instrText xml:space="preserve">  </w:instrText>
      </w:r>
      <w:r w:rsidR="00D56FF8" w:rsidRPr="00A26C57">
        <w:rPr>
          <w:lang w:eastAsia="en-US"/>
        </w:rPr>
        <w:fldChar w:fldCharType="end"/>
      </w:r>
      <w:hyperlink r:id="rId97" w:history="1">
        <w:r w:rsidR="00025BBD" w:rsidRPr="00A26C57">
          <w:rPr>
            <w:rStyle w:val="Hypertextovodkaz"/>
            <w:color w:val="auto"/>
            <w:lang w:eastAsia="en-US"/>
          </w:rPr>
          <w:t>https://www.instagram.com/goodyear/</w:t>
        </w:r>
      </w:hyperlink>
      <w:bookmarkEnd w:id="409"/>
    </w:p>
    <w:p w14:paraId="14FA88BA" w14:textId="2C9D848D" w:rsidR="00147934" w:rsidRDefault="00147934" w:rsidP="00147934">
      <w:pPr>
        <w:pStyle w:val="Nadpis1"/>
      </w:pPr>
      <w:bookmarkStart w:id="411" w:name="_Toc99398150"/>
      <w:bookmarkStart w:id="412" w:name="_Toc99455475"/>
      <w:bookmarkStart w:id="413" w:name="_Toc99472016"/>
      <w:r>
        <w:lastRenderedPageBreak/>
        <w:t>Seznam obrázků</w:t>
      </w:r>
      <w:bookmarkEnd w:id="411"/>
      <w:bookmarkEnd w:id="412"/>
      <w:bookmarkEnd w:id="413"/>
    </w:p>
    <w:p w14:paraId="0C255A83" w14:textId="558CEFD5" w:rsidR="000059D7" w:rsidRDefault="000059D7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r>
        <w:rPr>
          <w:rFonts w:asciiTheme="minorHAnsi" w:eastAsiaTheme="minorEastAsia" w:hAnsiTheme="minorHAnsi"/>
          <w:noProof/>
          <w:sz w:val="22"/>
        </w:rPr>
        <w:fldChar w:fldCharType="begin"/>
      </w:r>
      <w:r>
        <w:rPr>
          <w:rFonts w:asciiTheme="minorHAnsi" w:eastAsiaTheme="minorEastAsia" w:hAnsiTheme="minorHAnsi"/>
          <w:noProof/>
          <w:sz w:val="22"/>
        </w:rPr>
        <w:instrText xml:space="preserve"> TOC \h \z \c "Obrázek" </w:instrText>
      </w:r>
      <w:r>
        <w:rPr>
          <w:rFonts w:asciiTheme="minorHAnsi" w:eastAsiaTheme="minorEastAsia" w:hAnsiTheme="minorHAnsi"/>
          <w:noProof/>
          <w:sz w:val="22"/>
        </w:rPr>
        <w:fldChar w:fldCharType="separate"/>
      </w:r>
      <w:hyperlink w:anchor="_Toc99472109" w:history="1">
        <w:r w:rsidRPr="003163C8">
          <w:rPr>
            <w:rStyle w:val="Hypertextovodkaz"/>
            <w:noProof/>
          </w:rPr>
          <w:t>Obrázek 1 stránka Vetrisol Zdroj [1]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_Toc99472109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00DFCCE" w14:textId="2BAB2BBF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98" w:anchor="_Toc99472110" w:history="1">
        <w:r w:rsidR="000059D7" w:rsidRPr="003163C8">
          <w:rPr>
            <w:rStyle w:val="Hypertextovodkaz"/>
            <w:noProof/>
          </w:rPr>
          <w:t>Obrázek 2 web Sisters printing Zdroj: [2]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_Toc99472110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11</w:t>
        </w:r>
        <w:r w:rsidR="000059D7">
          <w:rPr>
            <w:noProof/>
            <w:webHidden/>
          </w:rPr>
          <w:fldChar w:fldCharType="end"/>
        </w:r>
      </w:hyperlink>
    </w:p>
    <w:p w14:paraId="03A81A92" w14:textId="5B7FFA6D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99" w:anchor="_Toc99472111" w:history="1">
        <w:r w:rsidR="000059D7" w:rsidRPr="003163C8">
          <w:rPr>
            <w:rStyle w:val="Hypertextovodkaz"/>
            <w:noProof/>
          </w:rPr>
          <w:t>Obrázek 4 původní design Happy Pills 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_Toc99472111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12</w:t>
        </w:r>
        <w:r w:rsidR="000059D7">
          <w:rPr>
            <w:noProof/>
            <w:webHidden/>
          </w:rPr>
          <w:fldChar w:fldCharType="end"/>
        </w:r>
      </w:hyperlink>
    </w:p>
    <w:p w14:paraId="630FFB33" w14:textId="2482430F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0" w:anchor="_Toc99472112" w:history="1">
        <w:r w:rsidR="000059D7" w:rsidRPr="003163C8">
          <w:rPr>
            <w:rStyle w:val="Hypertextovodkaz"/>
            <w:noProof/>
          </w:rPr>
          <w:t>Obrázek 6 Mikina Happy Pills zepředu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_Toc99472112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13</w:t>
        </w:r>
        <w:r w:rsidR="000059D7">
          <w:rPr>
            <w:noProof/>
            <w:webHidden/>
          </w:rPr>
          <w:fldChar w:fldCharType="end"/>
        </w:r>
      </w:hyperlink>
    </w:p>
    <w:p w14:paraId="7724BB26" w14:textId="7AFCF29E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1" w:anchor="_Toc99472113" w:history="1">
        <w:r w:rsidR="000059D7" w:rsidRPr="003163C8">
          <w:rPr>
            <w:rStyle w:val="Hypertextovodkaz"/>
            <w:noProof/>
          </w:rPr>
          <w:t>Obrázek 5 Mikina Happy Pills zezadu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_Toc99472113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13</w:t>
        </w:r>
        <w:r w:rsidR="000059D7">
          <w:rPr>
            <w:noProof/>
            <w:webHidden/>
          </w:rPr>
          <w:fldChar w:fldCharType="end"/>
        </w:r>
      </w:hyperlink>
    </w:p>
    <w:p w14:paraId="572CA906" w14:textId="47AD9201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2" w:anchor="_Toc99472114" w:history="1">
        <w:r w:rsidR="000059D7" w:rsidRPr="003163C8">
          <w:rPr>
            <w:rStyle w:val="Hypertextovodkaz"/>
            <w:noProof/>
          </w:rPr>
          <w:t>Obrázek 7 Tričko Happy Pills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_Toc99472114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14</w:t>
        </w:r>
        <w:r w:rsidR="000059D7">
          <w:rPr>
            <w:noProof/>
            <w:webHidden/>
          </w:rPr>
          <w:fldChar w:fldCharType="end"/>
        </w:r>
      </w:hyperlink>
    </w:p>
    <w:p w14:paraId="675D2DB5" w14:textId="3601E886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3" w:anchor="_Toc99472115" w:history="1">
        <w:r w:rsidR="000059D7" w:rsidRPr="003163C8">
          <w:rPr>
            <w:rStyle w:val="Hypertextovodkaz"/>
            <w:noProof/>
          </w:rPr>
          <w:t>Obrázek 9  Tričko Happy Pills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_Toc99472115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14</w:t>
        </w:r>
        <w:r w:rsidR="000059D7">
          <w:rPr>
            <w:noProof/>
            <w:webHidden/>
          </w:rPr>
          <w:fldChar w:fldCharType="end"/>
        </w:r>
      </w:hyperlink>
    </w:p>
    <w:p w14:paraId="7CAF737C" w14:textId="3CF0EF01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4" w:anchor="_Toc99472116" w:history="1">
        <w:r w:rsidR="000059D7" w:rsidRPr="003163C8">
          <w:rPr>
            <w:rStyle w:val="Hypertextovodkaz"/>
            <w:noProof/>
          </w:rPr>
          <w:t>Obrázek 8  Tričko Happy Pills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_Toc99472116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14</w:t>
        </w:r>
        <w:r w:rsidR="000059D7">
          <w:rPr>
            <w:noProof/>
            <w:webHidden/>
          </w:rPr>
          <w:fldChar w:fldCharType="end"/>
        </w:r>
      </w:hyperlink>
    </w:p>
    <w:p w14:paraId="71EE4A1D" w14:textId="65B48E5A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5" w:anchor="_Toc99472117" w:history="1">
        <w:r w:rsidR="000059D7" w:rsidRPr="003163C8">
          <w:rPr>
            <w:rStyle w:val="Hypertextovodkaz"/>
            <w:noProof/>
          </w:rPr>
          <w:t>Obrázek 10 Mikina Happy Pills fotografie po úpravě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_Toc99472117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15</w:t>
        </w:r>
        <w:r w:rsidR="000059D7">
          <w:rPr>
            <w:noProof/>
            <w:webHidden/>
          </w:rPr>
          <w:fldChar w:fldCharType="end"/>
        </w:r>
      </w:hyperlink>
    </w:p>
    <w:p w14:paraId="5D9E344B" w14:textId="77242007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6" w:anchor="_Toc99472118" w:history="1">
        <w:r w:rsidR="000059D7" w:rsidRPr="003163C8">
          <w:rPr>
            <w:rStyle w:val="Hypertextovodkaz"/>
            <w:noProof/>
          </w:rPr>
          <w:t>Obrázek 11 Mikina Happy Pills fotografie před úpravou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_Toc99472118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15</w:t>
        </w:r>
        <w:r w:rsidR="000059D7">
          <w:rPr>
            <w:noProof/>
            <w:webHidden/>
          </w:rPr>
          <w:fldChar w:fldCharType="end"/>
        </w:r>
      </w:hyperlink>
    </w:p>
    <w:p w14:paraId="19490188" w14:textId="18CFF22E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7" w:anchor="_Toc99472119" w:history="1">
        <w:r w:rsidR="000059D7" w:rsidRPr="003163C8">
          <w:rPr>
            <w:rStyle w:val="Hypertextovodkaz"/>
            <w:noProof/>
          </w:rPr>
          <w:t>Obrázek 12 Různé pracovní varianty loga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_Toc99472119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16</w:t>
        </w:r>
        <w:r w:rsidR="000059D7">
          <w:rPr>
            <w:noProof/>
            <w:webHidden/>
          </w:rPr>
          <w:fldChar w:fldCharType="end"/>
        </w:r>
      </w:hyperlink>
    </w:p>
    <w:p w14:paraId="20CC818B" w14:textId="67A5E922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8" w:anchor="_Toc99472120" w:history="1">
        <w:r w:rsidR="000059D7" w:rsidRPr="003163C8">
          <w:rPr>
            <w:rStyle w:val="Hypertextovodkaz"/>
            <w:noProof/>
          </w:rPr>
          <w:t>Obrázek 13 základní  logotyp značky Happy Pills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_Toc99472120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17</w:t>
        </w:r>
        <w:r w:rsidR="000059D7">
          <w:rPr>
            <w:noProof/>
            <w:webHidden/>
          </w:rPr>
          <w:fldChar w:fldCharType="end"/>
        </w:r>
      </w:hyperlink>
    </w:p>
    <w:p w14:paraId="609281BE" w14:textId="5571038D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w:anchor="_Toc99472121" w:history="1">
        <w:r w:rsidR="000059D7" w:rsidRPr="003163C8">
          <w:rPr>
            <w:rStyle w:val="Hypertextovodkaz"/>
            <w:noProof/>
          </w:rPr>
          <w:t>Obrázek 14 vizitka Happy Pills varianta 1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_Toc99472121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17</w:t>
        </w:r>
        <w:r w:rsidR="000059D7">
          <w:rPr>
            <w:noProof/>
            <w:webHidden/>
          </w:rPr>
          <w:fldChar w:fldCharType="end"/>
        </w:r>
      </w:hyperlink>
    </w:p>
    <w:p w14:paraId="6F884477" w14:textId="43F7BD59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09" w:anchor="_Toc99472122" w:history="1">
        <w:r w:rsidR="000059D7" w:rsidRPr="003163C8">
          <w:rPr>
            <w:rStyle w:val="Hypertextovodkaz"/>
            <w:noProof/>
          </w:rPr>
          <w:t>Obrázek 15 cedulka pro produkty Happy Pills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_Toc99472122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18</w:t>
        </w:r>
        <w:r w:rsidR="000059D7">
          <w:rPr>
            <w:noProof/>
            <w:webHidden/>
          </w:rPr>
          <w:fldChar w:fldCharType="end"/>
        </w:r>
      </w:hyperlink>
    </w:p>
    <w:p w14:paraId="59B77F64" w14:textId="1B33DC25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0" w:anchor="_Toc99472123" w:history="1">
        <w:r w:rsidR="000059D7" w:rsidRPr="003163C8">
          <w:rPr>
            <w:rStyle w:val="Hypertextovodkaz"/>
            <w:noProof/>
          </w:rPr>
          <w:t>Obrázek 16 vizitka Happy Pills varianta 2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_Toc99472123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18</w:t>
        </w:r>
        <w:r w:rsidR="000059D7">
          <w:rPr>
            <w:noProof/>
            <w:webHidden/>
          </w:rPr>
          <w:fldChar w:fldCharType="end"/>
        </w:r>
      </w:hyperlink>
    </w:p>
    <w:p w14:paraId="6F9F0A66" w14:textId="71EB6B3A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1" w:anchor="_Toc99472124" w:history="1">
        <w:r w:rsidR="000059D7" w:rsidRPr="003163C8">
          <w:rPr>
            <w:rStyle w:val="Hypertextovodkaz"/>
            <w:noProof/>
          </w:rPr>
          <w:t>Obrázek 17 produk focený v atelliéru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_Toc99472124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19</w:t>
        </w:r>
        <w:r w:rsidR="000059D7">
          <w:rPr>
            <w:noProof/>
            <w:webHidden/>
          </w:rPr>
          <w:fldChar w:fldCharType="end"/>
        </w:r>
      </w:hyperlink>
    </w:p>
    <w:p w14:paraId="435EDA8C" w14:textId="3C90BC25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2" w:anchor="_Toc99472125" w:history="1">
        <w:r w:rsidR="000059D7" w:rsidRPr="003163C8">
          <w:rPr>
            <w:rStyle w:val="Hypertextovodkaz"/>
            <w:noProof/>
          </w:rPr>
          <w:t>Obrázek 18 výsledný produkt upravený pro web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_Toc99472125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19</w:t>
        </w:r>
        <w:r w:rsidR="000059D7">
          <w:rPr>
            <w:noProof/>
            <w:webHidden/>
          </w:rPr>
          <w:fldChar w:fldCharType="end"/>
        </w:r>
      </w:hyperlink>
    </w:p>
    <w:p w14:paraId="28F3117D" w14:textId="598CD94F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3" w:anchor="_Toc99472126" w:history="1">
        <w:r w:rsidR="000059D7" w:rsidRPr="003163C8">
          <w:rPr>
            <w:rStyle w:val="Hypertextovodkaz"/>
            <w:noProof/>
          </w:rPr>
          <w:t>Obrázek 19 Tričko Happy Pills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_Toc99472126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20</w:t>
        </w:r>
        <w:r w:rsidR="000059D7">
          <w:rPr>
            <w:noProof/>
            <w:webHidden/>
          </w:rPr>
          <w:fldChar w:fldCharType="end"/>
        </w:r>
      </w:hyperlink>
    </w:p>
    <w:p w14:paraId="0FF2C014" w14:textId="50948A56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4" w:anchor="_Toc99472127" w:history="1">
        <w:r w:rsidR="000059D7" w:rsidRPr="003163C8">
          <w:rPr>
            <w:rStyle w:val="Hypertextovodkaz"/>
            <w:noProof/>
          </w:rPr>
          <w:t>Obrázek 20 Tričko Happy Pills green screen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_Toc99472127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20</w:t>
        </w:r>
        <w:r w:rsidR="000059D7">
          <w:rPr>
            <w:noProof/>
            <w:webHidden/>
          </w:rPr>
          <w:fldChar w:fldCharType="end"/>
        </w:r>
      </w:hyperlink>
    </w:p>
    <w:p w14:paraId="6EBF86AB" w14:textId="2D86516F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5" w:anchor="_Toc99472128" w:history="1">
        <w:r w:rsidR="000059D7" w:rsidRPr="003163C8">
          <w:rPr>
            <w:rStyle w:val="Hypertextovodkaz"/>
            <w:noProof/>
          </w:rPr>
          <w:t>Obrázek 21 YouTube Happy Pills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_Toc99472128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22</w:t>
        </w:r>
        <w:r w:rsidR="000059D7">
          <w:rPr>
            <w:noProof/>
            <w:webHidden/>
          </w:rPr>
          <w:fldChar w:fldCharType="end"/>
        </w:r>
      </w:hyperlink>
    </w:p>
    <w:p w14:paraId="449E524B" w14:textId="2CB8BED4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6" w:anchor="_Toc99472129" w:history="1">
        <w:r w:rsidR="000059D7" w:rsidRPr="003163C8">
          <w:rPr>
            <w:rStyle w:val="Hypertextovodkaz"/>
            <w:noProof/>
          </w:rPr>
          <w:t>Obrázek 23 logo manuál Ochranná zóna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_Toc99472129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23</w:t>
        </w:r>
        <w:r w:rsidR="000059D7">
          <w:rPr>
            <w:noProof/>
            <w:webHidden/>
          </w:rPr>
          <w:fldChar w:fldCharType="end"/>
        </w:r>
      </w:hyperlink>
    </w:p>
    <w:p w14:paraId="08C7F0F9" w14:textId="59C61E49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7" w:anchor="_Toc99472130" w:history="1">
        <w:r w:rsidR="000059D7" w:rsidRPr="003163C8">
          <w:rPr>
            <w:rStyle w:val="Hypertextovodkaz"/>
            <w:noProof/>
          </w:rPr>
          <w:t>Obrázek 22 logo manuál Popis konstrukce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_Toc99472130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23</w:t>
        </w:r>
        <w:r w:rsidR="000059D7">
          <w:rPr>
            <w:noProof/>
            <w:webHidden/>
          </w:rPr>
          <w:fldChar w:fldCharType="end"/>
        </w:r>
      </w:hyperlink>
    </w:p>
    <w:p w14:paraId="79743F3E" w14:textId="1FE6EEA5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w:anchor="_Toc99472131" w:history="1">
        <w:r w:rsidR="000059D7" w:rsidRPr="003163C8">
          <w:rPr>
            <w:rStyle w:val="Hypertextovodkaz"/>
            <w:noProof/>
          </w:rPr>
          <w:t>Obrázek 24 Web (Úvod) Happy Pills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_Toc99472131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25</w:t>
        </w:r>
        <w:r w:rsidR="000059D7">
          <w:rPr>
            <w:noProof/>
            <w:webHidden/>
          </w:rPr>
          <w:fldChar w:fldCharType="end"/>
        </w:r>
      </w:hyperlink>
    </w:p>
    <w:p w14:paraId="7BAB35F7" w14:textId="23F57A02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w:anchor="_Toc99472132" w:history="1">
        <w:r w:rsidR="000059D7" w:rsidRPr="003163C8">
          <w:rPr>
            <w:rStyle w:val="Hypertextovodkaz"/>
            <w:noProof/>
          </w:rPr>
          <w:t>Obrázek 25 Web  (Produkty)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_Toc99472132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26</w:t>
        </w:r>
        <w:r w:rsidR="000059D7">
          <w:rPr>
            <w:noProof/>
            <w:webHidden/>
          </w:rPr>
          <w:fldChar w:fldCharType="end"/>
        </w:r>
      </w:hyperlink>
    </w:p>
    <w:p w14:paraId="72423C17" w14:textId="5C204998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w:anchor="_Toc99472133" w:history="1">
        <w:r w:rsidR="000059D7" w:rsidRPr="003163C8">
          <w:rPr>
            <w:rStyle w:val="Hypertextovodkaz"/>
            <w:noProof/>
          </w:rPr>
          <w:t>Obrázek 26 Web (O nás)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_Toc99472133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27</w:t>
        </w:r>
        <w:r w:rsidR="000059D7">
          <w:rPr>
            <w:noProof/>
            <w:webHidden/>
          </w:rPr>
          <w:fldChar w:fldCharType="end"/>
        </w:r>
      </w:hyperlink>
    </w:p>
    <w:p w14:paraId="720825D4" w14:textId="62B7A409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w:anchor="_Toc99472134" w:history="1">
        <w:r w:rsidR="000059D7" w:rsidRPr="003163C8">
          <w:rPr>
            <w:rStyle w:val="Hypertextovodkaz"/>
            <w:noProof/>
          </w:rPr>
          <w:t>Obrázek 27 Web (Kontakty)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_Toc99472134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27</w:t>
        </w:r>
        <w:r w:rsidR="000059D7">
          <w:rPr>
            <w:noProof/>
            <w:webHidden/>
          </w:rPr>
          <w:fldChar w:fldCharType="end"/>
        </w:r>
      </w:hyperlink>
    </w:p>
    <w:p w14:paraId="3DA03060" w14:textId="7D76CA2F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w:anchor="_Toc99472135" w:history="1">
        <w:r w:rsidR="000059D7" w:rsidRPr="003163C8">
          <w:rPr>
            <w:rStyle w:val="Hypertextovodkaz"/>
            <w:noProof/>
          </w:rPr>
          <w:t>Obrázek 28 Web (Košík)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_Toc99472135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27</w:t>
        </w:r>
        <w:r w:rsidR="000059D7">
          <w:rPr>
            <w:noProof/>
            <w:webHidden/>
          </w:rPr>
          <w:fldChar w:fldCharType="end"/>
        </w:r>
      </w:hyperlink>
    </w:p>
    <w:p w14:paraId="456C9E2E" w14:textId="571A4685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8" w:anchor="_Toc99472136" w:history="1">
        <w:r w:rsidR="000059D7" w:rsidRPr="003163C8">
          <w:rPr>
            <w:rStyle w:val="Hypertextovodkaz"/>
            <w:noProof/>
          </w:rPr>
          <w:t>Obrázek 29 mokap na hrnek Happy Pills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_Toc99472136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28</w:t>
        </w:r>
        <w:r w:rsidR="000059D7">
          <w:rPr>
            <w:noProof/>
            <w:webHidden/>
          </w:rPr>
          <w:fldChar w:fldCharType="end"/>
        </w:r>
      </w:hyperlink>
    </w:p>
    <w:p w14:paraId="72FD133D" w14:textId="59E8AC73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w:anchor="_Toc99472137" w:history="1">
        <w:r w:rsidR="000059D7" w:rsidRPr="003163C8">
          <w:rPr>
            <w:rStyle w:val="Hypertextovodkaz"/>
            <w:noProof/>
          </w:rPr>
          <w:t>Obrázek 30 mokap na auto Happy Pills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_Toc99472137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28</w:t>
        </w:r>
        <w:r w:rsidR="000059D7">
          <w:rPr>
            <w:noProof/>
            <w:webHidden/>
          </w:rPr>
          <w:fldChar w:fldCharType="end"/>
        </w:r>
      </w:hyperlink>
    </w:p>
    <w:p w14:paraId="71D804C4" w14:textId="1E934F4E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19" w:anchor="_Toc99472138" w:history="1">
        <w:r w:rsidR="000059D7" w:rsidRPr="003163C8">
          <w:rPr>
            <w:rStyle w:val="Hypertextovodkaz"/>
            <w:noProof/>
          </w:rPr>
          <w:t>Obrázek 31 funkce Instagramu Zdroj: Vlastní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_Toc99472138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29</w:t>
        </w:r>
        <w:r w:rsidR="000059D7">
          <w:rPr>
            <w:noProof/>
            <w:webHidden/>
          </w:rPr>
          <w:fldChar w:fldCharType="end"/>
        </w:r>
      </w:hyperlink>
    </w:p>
    <w:p w14:paraId="073BCBEB" w14:textId="4995AE9E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20" w:anchor="_Toc99472139" w:history="1">
        <w:r w:rsidR="000059D7" w:rsidRPr="003163C8">
          <w:rPr>
            <w:rStyle w:val="Hypertextovodkaz"/>
            <w:noProof/>
          </w:rPr>
          <w:t>Obrázek 32 logo Hustle Value Zdroj: [15]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_Toc99472139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34</w:t>
        </w:r>
        <w:r w:rsidR="000059D7">
          <w:rPr>
            <w:noProof/>
            <w:webHidden/>
          </w:rPr>
          <w:fldChar w:fldCharType="end"/>
        </w:r>
      </w:hyperlink>
    </w:p>
    <w:p w14:paraId="1C0A9B77" w14:textId="7CF6439D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21" w:anchor="_Toc99472140" w:history="1">
        <w:r w:rsidR="000059D7" w:rsidRPr="003163C8">
          <w:rPr>
            <w:rStyle w:val="Hypertextovodkaz"/>
            <w:noProof/>
          </w:rPr>
          <w:t xml:space="preserve">Obrázek 33 logo Skedda Zdroj: </w:t>
        </w:r>
        <w:r w:rsidR="000059D7" w:rsidRPr="003163C8">
          <w:rPr>
            <w:rStyle w:val="Hypertextovodkaz"/>
            <w:noProof/>
            <w:lang w:val="en-US"/>
          </w:rPr>
          <w:t>[16]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_Toc99472140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34</w:t>
        </w:r>
        <w:r w:rsidR="000059D7">
          <w:rPr>
            <w:noProof/>
            <w:webHidden/>
          </w:rPr>
          <w:fldChar w:fldCharType="end"/>
        </w:r>
      </w:hyperlink>
    </w:p>
    <w:p w14:paraId="5DFAD455" w14:textId="4CFFFE4A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w:anchor="_Toc99472141" w:history="1">
        <w:r w:rsidR="000059D7" w:rsidRPr="003163C8">
          <w:rPr>
            <w:rStyle w:val="Hypertextovodkaz"/>
            <w:noProof/>
          </w:rPr>
          <w:t>Obrázek 34 kolekce Skedders Zdroj: [17]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_Toc99472141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35</w:t>
        </w:r>
        <w:r w:rsidR="000059D7">
          <w:rPr>
            <w:noProof/>
            <w:webHidden/>
          </w:rPr>
          <w:fldChar w:fldCharType="end"/>
        </w:r>
      </w:hyperlink>
    </w:p>
    <w:p w14:paraId="7AB0B23E" w14:textId="762A46F0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22" w:anchor="_Toc99472142" w:history="1">
        <w:r w:rsidR="000059D7" w:rsidRPr="003163C8">
          <w:rPr>
            <w:rStyle w:val="Hypertextovodkaz"/>
            <w:noProof/>
          </w:rPr>
          <w:t>Obrázek 35 bílé tričko Skedders Zdroj: [17]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_Toc99472142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35</w:t>
        </w:r>
        <w:r w:rsidR="000059D7">
          <w:rPr>
            <w:noProof/>
            <w:webHidden/>
          </w:rPr>
          <w:fldChar w:fldCharType="end"/>
        </w:r>
      </w:hyperlink>
    </w:p>
    <w:p w14:paraId="67B2EDE8" w14:textId="73D98841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23" w:anchor="_Toc99472143" w:history="1">
        <w:r w:rsidR="000059D7" w:rsidRPr="003163C8">
          <w:rPr>
            <w:rStyle w:val="Hypertextovodkaz"/>
            <w:noProof/>
          </w:rPr>
          <w:t>Obrázek 36 detai trička Skedders Zdroj: [17]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_Toc99472143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35</w:t>
        </w:r>
        <w:r w:rsidR="000059D7">
          <w:rPr>
            <w:noProof/>
            <w:webHidden/>
          </w:rPr>
          <w:fldChar w:fldCharType="end"/>
        </w:r>
      </w:hyperlink>
    </w:p>
    <w:p w14:paraId="565DC103" w14:textId="55696605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24" w:anchor="_Toc99472144" w:history="1">
        <w:r w:rsidR="000059D7" w:rsidRPr="003163C8">
          <w:rPr>
            <w:rStyle w:val="Hypertextovodkaz"/>
            <w:noProof/>
          </w:rPr>
          <w:t>Obrázek 37 kšiltovk New Era Zdroj: [18]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_Toc99472144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35</w:t>
        </w:r>
        <w:r w:rsidR="000059D7">
          <w:rPr>
            <w:noProof/>
            <w:webHidden/>
          </w:rPr>
          <w:fldChar w:fldCharType="end"/>
        </w:r>
      </w:hyperlink>
    </w:p>
    <w:p w14:paraId="65C260DC" w14:textId="6F799714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25" w:anchor="_Toc99472145" w:history="1">
        <w:r w:rsidR="000059D7" w:rsidRPr="003163C8">
          <w:rPr>
            <w:rStyle w:val="Hypertextovodkaz"/>
            <w:noProof/>
          </w:rPr>
          <w:t>Obrázek 38 kolekce Hood Gear Zdroj: [17]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_Toc99472145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36</w:t>
        </w:r>
        <w:r w:rsidR="000059D7">
          <w:rPr>
            <w:noProof/>
            <w:webHidden/>
          </w:rPr>
          <w:fldChar w:fldCharType="end"/>
        </w:r>
      </w:hyperlink>
    </w:p>
    <w:p w14:paraId="6D0AD0C7" w14:textId="40F7DF28" w:rsidR="000059D7" w:rsidRDefault="00BE7EFC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hyperlink r:id="rId126" w:anchor="_Toc99472146" w:history="1">
        <w:r w:rsidR="000059D7" w:rsidRPr="003163C8">
          <w:rPr>
            <w:rStyle w:val="Hypertextovodkaz"/>
            <w:noProof/>
          </w:rPr>
          <w:t>Obrázek 39 Vzducholoď Good Year Zdroj:[19</w:t>
        </w:r>
        <w:r w:rsidR="000059D7" w:rsidRPr="003163C8">
          <w:rPr>
            <w:rStyle w:val="Hypertextovodkaz"/>
            <w:noProof/>
            <w:lang w:val="en-US"/>
          </w:rPr>
          <w:t>]</w:t>
        </w:r>
        <w:r w:rsidR="000059D7">
          <w:rPr>
            <w:noProof/>
            <w:webHidden/>
          </w:rPr>
          <w:tab/>
        </w:r>
        <w:r w:rsidR="000059D7">
          <w:rPr>
            <w:noProof/>
            <w:webHidden/>
          </w:rPr>
          <w:fldChar w:fldCharType="begin"/>
        </w:r>
        <w:r w:rsidR="000059D7">
          <w:rPr>
            <w:noProof/>
            <w:webHidden/>
          </w:rPr>
          <w:instrText xml:space="preserve"> PAGEREF _Toc99472146 \h </w:instrText>
        </w:r>
        <w:r w:rsidR="000059D7">
          <w:rPr>
            <w:noProof/>
            <w:webHidden/>
          </w:rPr>
        </w:r>
        <w:r w:rsidR="000059D7">
          <w:rPr>
            <w:noProof/>
            <w:webHidden/>
          </w:rPr>
          <w:fldChar w:fldCharType="separate"/>
        </w:r>
        <w:r w:rsidR="00395E29">
          <w:rPr>
            <w:noProof/>
            <w:webHidden/>
          </w:rPr>
          <w:t>36</w:t>
        </w:r>
        <w:r w:rsidR="000059D7">
          <w:rPr>
            <w:noProof/>
            <w:webHidden/>
          </w:rPr>
          <w:fldChar w:fldCharType="end"/>
        </w:r>
      </w:hyperlink>
    </w:p>
    <w:p w14:paraId="31F2CE2B" w14:textId="52F861F8" w:rsidR="00147934" w:rsidRPr="000059D7" w:rsidRDefault="000059D7" w:rsidP="000059D7">
      <w:pPr>
        <w:pStyle w:val="Seznamobrzk"/>
        <w:tabs>
          <w:tab w:val="right" w:leader="dot" w:pos="8777"/>
        </w:tabs>
        <w:rPr>
          <w:rFonts w:asciiTheme="minorHAnsi" w:eastAsiaTheme="minorEastAsia" w:hAnsiTheme="minorHAnsi"/>
          <w:noProof/>
          <w:sz w:val="22"/>
        </w:rPr>
      </w:pPr>
      <w:r>
        <w:rPr>
          <w:rFonts w:asciiTheme="minorHAnsi" w:eastAsiaTheme="minorEastAsia" w:hAnsiTheme="minorHAnsi"/>
          <w:noProof/>
          <w:sz w:val="22"/>
        </w:rPr>
        <w:fldChar w:fldCharType="end"/>
      </w:r>
    </w:p>
    <w:p w14:paraId="475ED345" w14:textId="1BDBE565" w:rsidR="006436C8" w:rsidRDefault="006436C8" w:rsidP="00147934"/>
    <w:p w14:paraId="2A0841F2" w14:textId="3CED3A11" w:rsidR="006436C8" w:rsidRPr="00147934" w:rsidRDefault="006436C8" w:rsidP="009B4882">
      <w:pPr>
        <w:spacing w:line="259" w:lineRule="auto"/>
      </w:pPr>
    </w:p>
    <w:sectPr w:rsidR="006436C8" w:rsidRPr="00147934" w:rsidSect="00FC1570">
      <w:footerReference w:type="default" r:id="rId127"/>
      <w:pgSz w:w="11906" w:h="16838"/>
      <w:pgMar w:top="1418" w:right="1701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5823A" w14:textId="77777777" w:rsidR="00BE7EFC" w:rsidRDefault="00BE7EFC" w:rsidP="00AB04EE">
      <w:pPr>
        <w:spacing w:after="0" w:line="240" w:lineRule="auto"/>
      </w:pPr>
      <w:r>
        <w:separator/>
      </w:r>
    </w:p>
  </w:endnote>
  <w:endnote w:type="continuationSeparator" w:id="0">
    <w:p w14:paraId="00754420" w14:textId="77777777" w:rsidR="00BE7EFC" w:rsidRDefault="00BE7EFC" w:rsidP="00AB0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Slab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D680D" w14:textId="30DC2237" w:rsidR="008E4283" w:rsidRDefault="008E4283">
    <w:pPr>
      <w:pStyle w:val="Zpat"/>
      <w:jc w:val="center"/>
    </w:pPr>
  </w:p>
  <w:p w14:paraId="597F4879" w14:textId="77777777" w:rsidR="008E4283" w:rsidRDefault="008E428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9869723"/>
      <w:docPartObj>
        <w:docPartGallery w:val="Page Numbers (Bottom of Page)"/>
        <w:docPartUnique/>
      </w:docPartObj>
    </w:sdtPr>
    <w:sdtEndPr/>
    <w:sdtContent>
      <w:p w14:paraId="5573FFBC" w14:textId="0DC8C328" w:rsidR="008E4283" w:rsidRDefault="008E428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AFE3EC" w14:textId="77777777" w:rsidR="008E4283" w:rsidRDefault="008E42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313EB" w14:textId="77777777" w:rsidR="00BE7EFC" w:rsidRDefault="00BE7EFC" w:rsidP="00AB04EE">
      <w:pPr>
        <w:spacing w:after="0" w:line="240" w:lineRule="auto"/>
      </w:pPr>
      <w:r>
        <w:separator/>
      </w:r>
    </w:p>
  </w:footnote>
  <w:footnote w:type="continuationSeparator" w:id="0">
    <w:p w14:paraId="39AF82D7" w14:textId="77777777" w:rsidR="00BE7EFC" w:rsidRDefault="00BE7EFC" w:rsidP="00AB0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6EDC"/>
    <w:multiLevelType w:val="multilevel"/>
    <w:tmpl w:val="A1BE6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F32CA"/>
    <w:multiLevelType w:val="hybridMultilevel"/>
    <w:tmpl w:val="77E615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9605E"/>
    <w:multiLevelType w:val="multilevel"/>
    <w:tmpl w:val="FCB0A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07C256DF"/>
    <w:multiLevelType w:val="hybridMultilevel"/>
    <w:tmpl w:val="D3D2C606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FE2739"/>
    <w:multiLevelType w:val="hybridMultilevel"/>
    <w:tmpl w:val="C8B44C6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304A18"/>
    <w:multiLevelType w:val="hybridMultilevel"/>
    <w:tmpl w:val="5A54B7D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76B7F48"/>
    <w:multiLevelType w:val="hybridMultilevel"/>
    <w:tmpl w:val="18AE3DE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FD1B72"/>
    <w:multiLevelType w:val="multilevel"/>
    <w:tmpl w:val="27205FA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3837" w:hanging="576"/>
      </w:pPr>
    </w:lvl>
    <w:lvl w:ilvl="2">
      <w:start w:val="1"/>
      <w:numFmt w:val="decimal"/>
      <w:pStyle w:val="Nadpis3"/>
      <w:lvlText w:val="%1.%2.%3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CC115B2"/>
    <w:multiLevelType w:val="hybridMultilevel"/>
    <w:tmpl w:val="BAC8FCDA"/>
    <w:lvl w:ilvl="0" w:tplc="BF689B06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B503EF"/>
    <w:multiLevelType w:val="hybridMultilevel"/>
    <w:tmpl w:val="1730FDB8"/>
    <w:lvl w:ilvl="0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1176F06"/>
    <w:multiLevelType w:val="hybridMultilevel"/>
    <w:tmpl w:val="F124B23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581C93"/>
    <w:multiLevelType w:val="hybridMultilevel"/>
    <w:tmpl w:val="C90C5FE0"/>
    <w:lvl w:ilvl="0" w:tplc="4000BDA0">
      <w:start w:val="1"/>
      <w:numFmt w:val="decimal"/>
      <w:lvlText w:val="[%1]"/>
      <w:lvlJc w:val="center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5F234AA"/>
    <w:multiLevelType w:val="hybridMultilevel"/>
    <w:tmpl w:val="48CC3B3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2725F66"/>
    <w:multiLevelType w:val="hybridMultilevel"/>
    <w:tmpl w:val="30101B30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A171878"/>
    <w:multiLevelType w:val="hybridMultilevel"/>
    <w:tmpl w:val="F708AE9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B3E570A"/>
    <w:multiLevelType w:val="hybridMultilevel"/>
    <w:tmpl w:val="C61A64B2"/>
    <w:lvl w:ilvl="0" w:tplc="040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49F1032"/>
    <w:multiLevelType w:val="hybridMultilevel"/>
    <w:tmpl w:val="E918FD3A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6A70BCA"/>
    <w:multiLevelType w:val="hybridMultilevel"/>
    <w:tmpl w:val="069E1BA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74B73D9"/>
    <w:multiLevelType w:val="hybridMultilevel"/>
    <w:tmpl w:val="291EB00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C0B231F"/>
    <w:multiLevelType w:val="hybridMultilevel"/>
    <w:tmpl w:val="2002342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E225253"/>
    <w:multiLevelType w:val="hybridMultilevel"/>
    <w:tmpl w:val="11321CA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1111F9"/>
    <w:multiLevelType w:val="hybridMultilevel"/>
    <w:tmpl w:val="7BD4E0F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8F651B5"/>
    <w:multiLevelType w:val="hybridMultilevel"/>
    <w:tmpl w:val="7360A1FA"/>
    <w:lvl w:ilvl="0" w:tplc="8BE65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D655395"/>
    <w:multiLevelType w:val="hybridMultilevel"/>
    <w:tmpl w:val="53E61484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4" w15:restartNumberingAfterBreak="0">
    <w:nsid w:val="7F9B33BD"/>
    <w:multiLevelType w:val="hybridMultilevel"/>
    <w:tmpl w:val="BAE2F9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20"/>
  </w:num>
  <w:num w:numId="4">
    <w:abstractNumId w:val="14"/>
  </w:num>
  <w:num w:numId="5">
    <w:abstractNumId w:val="18"/>
  </w:num>
  <w:num w:numId="6">
    <w:abstractNumId w:val="23"/>
  </w:num>
  <w:num w:numId="7">
    <w:abstractNumId w:val="10"/>
  </w:num>
  <w:num w:numId="8">
    <w:abstractNumId w:val="16"/>
  </w:num>
  <w:num w:numId="9">
    <w:abstractNumId w:val="4"/>
  </w:num>
  <w:num w:numId="10">
    <w:abstractNumId w:val="13"/>
  </w:num>
  <w:num w:numId="11">
    <w:abstractNumId w:val="3"/>
  </w:num>
  <w:num w:numId="12">
    <w:abstractNumId w:val="19"/>
  </w:num>
  <w:num w:numId="13">
    <w:abstractNumId w:val="6"/>
  </w:num>
  <w:num w:numId="14">
    <w:abstractNumId w:val="15"/>
  </w:num>
  <w:num w:numId="15">
    <w:abstractNumId w:val="17"/>
  </w:num>
  <w:num w:numId="16">
    <w:abstractNumId w:val="8"/>
  </w:num>
  <w:num w:numId="17">
    <w:abstractNumId w:val="1"/>
  </w:num>
  <w:num w:numId="18">
    <w:abstractNumId w:val="22"/>
  </w:num>
  <w:num w:numId="19">
    <w:abstractNumId w:val="5"/>
  </w:num>
  <w:num w:numId="20">
    <w:abstractNumId w:val="21"/>
  </w:num>
  <w:num w:numId="21">
    <w:abstractNumId w:val="12"/>
  </w:num>
  <w:num w:numId="22">
    <w:abstractNumId w:val="9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97"/>
    <w:rsid w:val="00001FAF"/>
    <w:rsid w:val="00004892"/>
    <w:rsid w:val="000059D7"/>
    <w:rsid w:val="000066AD"/>
    <w:rsid w:val="00006BB5"/>
    <w:rsid w:val="00006D24"/>
    <w:rsid w:val="00010475"/>
    <w:rsid w:val="000123C3"/>
    <w:rsid w:val="00012701"/>
    <w:rsid w:val="00013B48"/>
    <w:rsid w:val="00013ECC"/>
    <w:rsid w:val="00014F68"/>
    <w:rsid w:val="00015D44"/>
    <w:rsid w:val="000178DC"/>
    <w:rsid w:val="00024C19"/>
    <w:rsid w:val="00025BBD"/>
    <w:rsid w:val="00030319"/>
    <w:rsid w:val="0003144F"/>
    <w:rsid w:val="00032FF0"/>
    <w:rsid w:val="00036B9F"/>
    <w:rsid w:val="00036CA7"/>
    <w:rsid w:val="00040210"/>
    <w:rsid w:val="0004121D"/>
    <w:rsid w:val="00041B0E"/>
    <w:rsid w:val="00044C2E"/>
    <w:rsid w:val="00045C08"/>
    <w:rsid w:val="00045FF1"/>
    <w:rsid w:val="00046508"/>
    <w:rsid w:val="00047B06"/>
    <w:rsid w:val="00050D47"/>
    <w:rsid w:val="00050DB5"/>
    <w:rsid w:val="00051B55"/>
    <w:rsid w:val="00056581"/>
    <w:rsid w:val="0005666E"/>
    <w:rsid w:val="0006155A"/>
    <w:rsid w:val="00062BCA"/>
    <w:rsid w:val="0006310F"/>
    <w:rsid w:val="00063987"/>
    <w:rsid w:val="00063D0E"/>
    <w:rsid w:val="000657CF"/>
    <w:rsid w:val="00065EF6"/>
    <w:rsid w:val="00065F1C"/>
    <w:rsid w:val="00067BCB"/>
    <w:rsid w:val="00067D95"/>
    <w:rsid w:val="0007106D"/>
    <w:rsid w:val="0007367C"/>
    <w:rsid w:val="00080D9B"/>
    <w:rsid w:val="00086759"/>
    <w:rsid w:val="00086BBE"/>
    <w:rsid w:val="000906D8"/>
    <w:rsid w:val="0009074E"/>
    <w:rsid w:val="00090EA6"/>
    <w:rsid w:val="00091E6C"/>
    <w:rsid w:val="00092C51"/>
    <w:rsid w:val="0009559E"/>
    <w:rsid w:val="0009786D"/>
    <w:rsid w:val="00097889"/>
    <w:rsid w:val="000A4EA0"/>
    <w:rsid w:val="000A5A69"/>
    <w:rsid w:val="000A68BD"/>
    <w:rsid w:val="000B0D16"/>
    <w:rsid w:val="000B1756"/>
    <w:rsid w:val="000B3048"/>
    <w:rsid w:val="000B50FC"/>
    <w:rsid w:val="000B6829"/>
    <w:rsid w:val="000C2D89"/>
    <w:rsid w:val="000C4890"/>
    <w:rsid w:val="000C5BBE"/>
    <w:rsid w:val="000D41F7"/>
    <w:rsid w:val="000D42AB"/>
    <w:rsid w:val="000D70CD"/>
    <w:rsid w:val="000D7220"/>
    <w:rsid w:val="000D7680"/>
    <w:rsid w:val="000D789B"/>
    <w:rsid w:val="000E0E84"/>
    <w:rsid w:val="000E14EF"/>
    <w:rsid w:val="000E4C4A"/>
    <w:rsid w:val="000E6C15"/>
    <w:rsid w:val="000F208C"/>
    <w:rsid w:val="000F28DE"/>
    <w:rsid w:val="000F4E69"/>
    <w:rsid w:val="000F5C3B"/>
    <w:rsid w:val="000F67FA"/>
    <w:rsid w:val="000F7203"/>
    <w:rsid w:val="00101D50"/>
    <w:rsid w:val="00104E5E"/>
    <w:rsid w:val="00106731"/>
    <w:rsid w:val="00106A0A"/>
    <w:rsid w:val="00106A95"/>
    <w:rsid w:val="0010702C"/>
    <w:rsid w:val="00112B96"/>
    <w:rsid w:val="001143EF"/>
    <w:rsid w:val="0011676D"/>
    <w:rsid w:val="00117DB1"/>
    <w:rsid w:val="001200EC"/>
    <w:rsid w:val="00120A1D"/>
    <w:rsid w:val="001257E2"/>
    <w:rsid w:val="00125D33"/>
    <w:rsid w:val="00125ED1"/>
    <w:rsid w:val="00131A9E"/>
    <w:rsid w:val="001322F7"/>
    <w:rsid w:val="001331AD"/>
    <w:rsid w:val="001331D8"/>
    <w:rsid w:val="00134876"/>
    <w:rsid w:val="001353C6"/>
    <w:rsid w:val="00135737"/>
    <w:rsid w:val="00136AF1"/>
    <w:rsid w:val="00136C16"/>
    <w:rsid w:val="00136D30"/>
    <w:rsid w:val="001370AE"/>
    <w:rsid w:val="00137D4D"/>
    <w:rsid w:val="00141309"/>
    <w:rsid w:val="0014198E"/>
    <w:rsid w:val="001426DF"/>
    <w:rsid w:val="00143389"/>
    <w:rsid w:val="00143CEF"/>
    <w:rsid w:val="00144DFF"/>
    <w:rsid w:val="00145947"/>
    <w:rsid w:val="00147783"/>
    <w:rsid w:val="00147934"/>
    <w:rsid w:val="0015027B"/>
    <w:rsid w:val="0015088B"/>
    <w:rsid w:val="00150D19"/>
    <w:rsid w:val="0015151B"/>
    <w:rsid w:val="00151B8D"/>
    <w:rsid w:val="001522B3"/>
    <w:rsid w:val="001536B4"/>
    <w:rsid w:val="00154B60"/>
    <w:rsid w:val="0015537D"/>
    <w:rsid w:val="00157D2E"/>
    <w:rsid w:val="001625E5"/>
    <w:rsid w:val="00164BB6"/>
    <w:rsid w:val="00165B60"/>
    <w:rsid w:val="00166705"/>
    <w:rsid w:val="00166D62"/>
    <w:rsid w:val="001700DD"/>
    <w:rsid w:val="00171EB4"/>
    <w:rsid w:val="00175013"/>
    <w:rsid w:val="00175438"/>
    <w:rsid w:val="001757B4"/>
    <w:rsid w:val="00177A56"/>
    <w:rsid w:val="001800B5"/>
    <w:rsid w:val="001806AB"/>
    <w:rsid w:val="00181987"/>
    <w:rsid w:val="00182F9E"/>
    <w:rsid w:val="0018362B"/>
    <w:rsid w:val="001841AC"/>
    <w:rsid w:val="001855B3"/>
    <w:rsid w:val="00185F90"/>
    <w:rsid w:val="00187366"/>
    <w:rsid w:val="00193D74"/>
    <w:rsid w:val="00194BB5"/>
    <w:rsid w:val="0019769C"/>
    <w:rsid w:val="001A07E9"/>
    <w:rsid w:val="001A26FD"/>
    <w:rsid w:val="001A2C00"/>
    <w:rsid w:val="001A6253"/>
    <w:rsid w:val="001A6459"/>
    <w:rsid w:val="001B0A0D"/>
    <w:rsid w:val="001B0E1F"/>
    <w:rsid w:val="001B1F99"/>
    <w:rsid w:val="001B201A"/>
    <w:rsid w:val="001B2E59"/>
    <w:rsid w:val="001B40A5"/>
    <w:rsid w:val="001B6A89"/>
    <w:rsid w:val="001C19A6"/>
    <w:rsid w:val="001C23B9"/>
    <w:rsid w:val="001C5326"/>
    <w:rsid w:val="001C687B"/>
    <w:rsid w:val="001C7C24"/>
    <w:rsid w:val="001C7E3E"/>
    <w:rsid w:val="001D01FF"/>
    <w:rsid w:val="001D0203"/>
    <w:rsid w:val="001D0C9F"/>
    <w:rsid w:val="001D1137"/>
    <w:rsid w:val="001D153F"/>
    <w:rsid w:val="001D3109"/>
    <w:rsid w:val="001D4987"/>
    <w:rsid w:val="001D5AC3"/>
    <w:rsid w:val="001D5ECD"/>
    <w:rsid w:val="001D6191"/>
    <w:rsid w:val="001D6432"/>
    <w:rsid w:val="001E02FF"/>
    <w:rsid w:val="001E06F6"/>
    <w:rsid w:val="001E105C"/>
    <w:rsid w:val="001E2577"/>
    <w:rsid w:val="001E2CD3"/>
    <w:rsid w:val="001E322C"/>
    <w:rsid w:val="001E4798"/>
    <w:rsid w:val="001E60F1"/>
    <w:rsid w:val="001E7A20"/>
    <w:rsid w:val="001E7A69"/>
    <w:rsid w:val="001F0111"/>
    <w:rsid w:val="001F102E"/>
    <w:rsid w:val="001F28D6"/>
    <w:rsid w:val="001F2D23"/>
    <w:rsid w:val="001F351A"/>
    <w:rsid w:val="001F4F89"/>
    <w:rsid w:val="001F536C"/>
    <w:rsid w:val="001F63DE"/>
    <w:rsid w:val="001F63FC"/>
    <w:rsid w:val="001F68CE"/>
    <w:rsid w:val="0020641A"/>
    <w:rsid w:val="00210846"/>
    <w:rsid w:val="002108E2"/>
    <w:rsid w:val="00212885"/>
    <w:rsid w:val="002139D6"/>
    <w:rsid w:val="00215EE9"/>
    <w:rsid w:val="002164E1"/>
    <w:rsid w:val="0021668C"/>
    <w:rsid w:val="00216CD2"/>
    <w:rsid w:val="00217464"/>
    <w:rsid w:val="0022040B"/>
    <w:rsid w:val="00225A14"/>
    <w:rsid w:val="00226999"/>
    <w:rsid w:val="002270F6"/>
    <w:rsid w:val="0022760E"/>
    <w:rsid w:val="00230159"/>
    <w:rsid w:val="002330B4"/>
    <w:rsid w:val="00233716"/>
    <w:rsid w:val="00233BF6"/>
    <w:rsid w:val="00233D89"/>
    <w:rsid w:val="002349DF"/>
    <w:rsid w:val="002364C4"/>
    <w:rsid w:val="00240459"/>
    <w:rsid w:val="0024321A"/>
    <w:rsid w:val="00245D33"/>
    <w:rsid w:val="00250A7C"/>
    <w:rsid w:val="00253397"/>
    <w:rsid w:val="002537A5"/>
    <w:rsid w:val="00253EB8"/>
    <w:rsid w:val="00253EF3"/>
    <w:rsid w:val="002558CC"/>
    <w:rsid w:val="00255F37"/>
    <w:rsid w:val="00256C47"/>
    <w:rsid w:val="00256D5C"/>
    <w:rsid w:val="002603C3"/>
    <w:rsid w:val="00260787"/>
    <w:rsid w:val="00262AB0"/>
    <w:rsid w:val="00262CF8"/>
    <w:rsid w:val="00262F79"/>
    <w:rsid w:val="0026362D"/>
    <w:rsid w:val="00265364"/>
    <w:rsid w:val="002665AC"/>
    <w:rsid w:val="00266D96"/>
    <w:rsid w:val="0026770B"/>
    <w:rsid w:val="00267C66"/>
    <w:rsid w:val="0027001B"/>
    <w:rsid w:val="00270201"/>
    <w:rsid w:val="002711CD"/>
    <w:rsid w:val="00271949"/>
    <w:rsid w:val="00272AAA"/>
    <w:rsid w:val="00277EF8"/>
    <w:rsid w:val="00277FE1"/>
    <w:rsid w:val="002806EF"/>
    <w:rsid w:val="00280B57"/>
    <w:rsid w:val="00283611"/>
    <w:rsid w:val="00286C63"/>
    <w:rsid w:val="00287F54"/>
    <w:rsid w:val="00291026"/>
    <w:rsid w:val="00291251"/>
    <w:rsid w:val="002913CE"/>
    <w:rsid w:val="00291F69"/>
    <w:rsid w:val="0029268E"/>
    <w:rsid w:val="00294E93"/>
    <w:rsid w:val="00295126"/>
    <w:rsid w:val="00295E28"/>
    <w:rsid w:val="002965C9"/>
    <w:rsid w:val="002A00E4"/>
    <w:rsid w:val="002A0C77"/>
    <w:rsid w:val="002A0FE2"/>
    <w:rsid w:val="002A219D"/>
    <w:rsid w:val="002A2205"/>
    <w:rsid w:val="002A2317"/>
    <w:rsid w:val="002A34BF"/>
    <w:rsid w:val="002A40A3"/>
    <w:rsid w:val="002A45C8"/>
    <w:rsid w:val="002A59CE"/>
    <w:rsid w:val="002A5B30"/>
    <w:rsid w:val="002A641C"/>
    <w:rsid w:val="002A7F1B"/>
    <w:rsid w:val="002B2A38"/>
    <w:rsid w:val="002B6425"/>
    <w:rsid w:val="002B6921"/>
    <w:rsid w:val="002B6F6D"/>
    <w:rsid w:val="002B7215"/>
    <w:rsid w:val="002B742D"/>
    <w:rsid w:val="002B777E"/>
    <w:rsid w:val="002C07DB"/>
    <w:rsid w:val="002C57FA"/>
    <w:rsid w:val="002C7F0E"/>
    <w:rsid w:val="002D128C"/>
    <w:rsid w:val="002D1575"/>
    <w:rsid w:val="002D1C05"/>
    <w:rsid w:val="002D2B80"/>
    <w:rsid w:val="002D487C"/>
    <w:rsid w:val="002D48B1"/>
    <w:rsid w:val="002D6834"/>
    <w:rsid w:val="002D771A"/>
    <w:rsid w:val="002E0C65"/>
    <w:rsid w:val="002E1637"/>
    <w:rsid w:val="002E16D2"/>
    <w:rsid w:val="002E1AF9"/>
    <w:rsid w:val="002E3502"/>
    <w:rsid w:val="002E3560"/>
    <w:rsid w:val="002E358B"/>
    <w:rsid w:val="002E3B2B"/>
    <w:rsid w:val="002E501F"/>
    <w:rsid w:val="002E7B03"/>
    <w:rsid w:val="002F2CA9"/>
    <w:rsid w:val="002F43E0"/>
    <w:rsid w:val="002F46E6"/>
    <w:rsid w:val="002F4836"/>
    <w:rsid w:val="002F60A5"/>
    <w:rsid w:val="002F6E33"/>
    <w:rsid w:val="002F6E50"/>
    <w:rsid w:val="0030094A"/>
    <w:rsid w:val="00300A7A"/>
    <w:rsid w:val="00300C56"/>
    <w:rsid w:val="0030546E"/>
    <w:rsid w:val="00305615"/>
    <w:rsid w:val="00310163"/>
    <w:rsid w:val="0031058B"/>
    <w:rsid w:val="0031096F"/>
    <w:rsid w:val="00310FDB"/>
    <w:rsid w:val="00317D6D"/>
    <w:rsid w:val="00320B18"/>
    <w:rsid w:val="00321230"/>
    <w:rsid w:val="00321263"/>
    <w:rsid w:val="003224AF"/>
    <w:rsid w:val="003230D5"/>
    <w:rsid w:val="00324DE6"/>
    <w:rsid w:val="003255F2"/>
    <w:rsid w:val="00325802"/>
    <w:rsid w:val="00326271"/>
    <w:rsid w:val="00332EAA"/>
    <w:rsid w:val="00333488"/>
    <w:rsid w:val="003359BB"/>
    <w:rsid w:val="00335BB0"/>
    <w:rsid w:val="00336365"/>
    <w:rsid w:val="00337321"/>
    <w:rsid w:val="00340051"/>
    <w:rsid w:val="003402B5"/>
    <w:rsid w:val="0034119D"/>
    <w:rsid w:val="00345715"/>
    <w:rsid w:val="00345FA7"/>
    <w:rsid w:val="00346248"/>
    <w:rsid w:val="00347AEC"/>
    <w:rsid w:val="00351415"/>
    <w:rsid w:val="00351738"/>
    <w:rsid w:val="003517D5"/>
    <w:rsid w:val="00354E43"/>
    <w:rsid w:val="00355936"/>
    <w:rsid w:val="00355C2C"/>
    <w:rsid w:val="003566B4"/>
    <w:rsid w:val="0036118B"/>
    <w:rsid w:val="00363A4C"/>
    <w:rsid w:val="0036777E"/>
    <w:rsid w:val="003705AF"/>
    <w:rsid w:val="00373473"/>
    <w:rsid w:val="00377000"/>
    <w:rsid w:val="003812C4"/>
    <w:rsid w:val="00381B8A"/>
    <w:rsid w:val="00385490"/>
    <w:rsid w:val="00387ACC"/>
    <w:rsid w:val="00391831"/>
    <w:rsid w:val="00392A02"/>
    <w:rsid w:val="003938B4"/>
    <w:rsid w:val="00393CBD"/>
    <w:rsid w:val="00394B73"/>
    <w:rsid w:val="00395E29"/>
    <w:rsid w:val="0039657E"/>
    <w:rsid w:val="0039747F"/>
    <w:rsid w:val="003979F1"/>
    <w:rsid w:val="003A0E24"/>
    <w:rsid w:val="003A4E3B"/>
    <w:rsid w:val="003A5192"/>
    <w:rsid w:val="003A5387"/>
    <w:rsid w:val="003A55E2"/>
    <w:rsid w:val="003A5F02"/>
    <w:rsid w:val="003A608C"/>
    <w:rsid w:val="003A6EEB"/>
    <w:rsid w:val="003B04F9"/>
    <w:rsid w:val="003B0B7E"/>
    <w:rsid w:val="003B0F68"/>
    <w:rsid w:val="003B2B12"/>
    <w:rsid w:val="003B306F"/>
    <w:rsid w:val="003B32C8"/>
    <w:rsid w:val="003B3AE1"/>
    <w:rsid w:val="003B3E7A"/>
    <w:rsid w:val="003B543E"/>
    <w:rsid w:val="003B5B34"/>
    <w:rsid w:val="003B77FD"/>
    <w:rsid w:val="003B7ECF"/>
    <w:rsid w:val="003C2F5B"/>
    <w:rsid w:val="003C3654"/>
    <w:rsid w:val="003C6368"/>
    <w:rsid w:val="003D081C"/>
    <w:rsid w:val="003D1FB1"/>
    <w:rsid w:val="003D265C"/>
    <w:rsid w:val="003D5329"/>
    <w:rsid w:val="003D55BE"/>
    <w:rsid w:val="003D6473"/>
    <w:rsid w:val="003D6591"/>
    <w:rsid w:val="003D6700"/>
    <w:rsid w:val="003E2F1E"/>
    <w:rsid w:val="003E4FE1"/>
    <w:rsid w:val="003E7364"/>
    <w:rsid w:val="003E7E49"/>
    <w:rsid w:val="003F08F5"/>
    <w:rsid w:val="003F0D0F"/>
    <w:rsid w:val="003F0DF0"/>
    <w:rsid w:val="003F3A12"/>
    <w:rsid w:val="003F44DF"/>
    <w:rsid w:val="003F46C7"/>
    <w:rsid w:val="003F5A77"/>
    <w:rsid w:val="003F65DB"/>
    <w:rsid w:val="004008E6"/>
    <w:rsid w:val="00402956"/>
    <w:rsid w:val="004074CF"/>
    <w:rsid w:val="00407A22"/>
    <w:rsid w:val="00407FE6"/>
    <w:rsid w:val="00411D69"/>
    <w:rsid w:val="00413351"/>
    <w:rsid w:val="004142CE"/>
    <w:rsid w:val="004149CD"/>
    <w:rsid w:val="00416471"/>
    <w:rsid w:val="00417342"/>
    <w:rsid w:val="004173F2"/>
    <w:rsid w:val="00417A98"/>
    <w:rsid w:val="00424D18"/>
    <w:rsid w:val="00425A52"/>
    <w:rsid w:val="00427276"/>
    <w:rsid w:val="00431166"/>
    <w:rsid w:val="0043166D"/>
    <w:rsid w:val="00431A53"/>
    <w:rsid w:val="00432FE6"/>
    <w:rsid w:val="00436E7E"/>
    <w:rsid w:val="00440C12"/>
    <w:rsid w:val="00440E45"/>
    <w:rsid w:val="00443883"/>
    <w:rsid w:val="00443925"/>
    <w:rsid w:val="00443ECE"/>
    <w:rsid w:val="0044488C"/>
    <w:rsid w:val="0044561B"/>
    <w:rsid w:val="004465FE"/>
    <w:rsid w:val="00447178"/>
    <w:rsid w:val="00447AFA"/>
    <w:rsid w:val="0045050B"/>
    <w:rsid w:val="00450731"/>
    <w:rsid w:val="004516D6"/>
    <w:rsid w:val="00451E1B"/>
    <w:rsid w:val="0045379F"/>
    <w:rsid w:val="00455A89"/>
    <w:rsid w:val="00457F68"/>
    <w:rsid w:val="00460CBA"/>
    <w:rsid w:val="0046207C"/>
    <w:rsid w:val="0046233C"/>
    <w:rsid w:val="0046263A"/>
    <w:rsid w:val="00462F65"/>
    <w:rsid w:val="00463B7F"/>
    <w:rsid w:val="00463C05"/>
    <w:rsid w:val="004646BD"/>
    <w:rsid w:val="00464BD3"/>
    <w:rsid w:val="0046663A"/>
    <w:rsid w:val="00466728"/>
    <w:rsid w:val="00466C7C"/>
    <w:rsid w:val="0047098E"/>
    <w:rsid w:val="00471085"/>
    <w:rsid w:val="00474DA2"/>
    <w:rsid w:val="004779D9"/>
    <w:rsid w:val="004801C5"/>
    <w:rsid w:val="004812D0"/>
    <w:rsid w:val="00483666"/>
    <w:rsid w:val="00484E8E"/>
    <w:rsid w:val="00486837"/>
    <w:rsid w:val="004909DE"/>
    <w:rsid w:val="00492167"/>
    <w:rsid w:val="00495DEC"/>
    <w:rsid w:val="004A1729"/>
    <w:rsid w:val="004A307B"/>
    <w:rsid w:val="004A5557"/>
    <w:rsid w:val="004A700E"/>
    <w:rsid w:val="004A7DB9"/>
    <w:rsid w:val="004B1020"/>
    <w:rsid w:val="004B1F36"/>
    <w:rsid w:val="004B2BFD"/>
    <w:rsid w:val="004B3DCD"/>
    <w:rsid w:val="004C01C0"/>
    <w:rsid w:val="004C0BCF"/>
    <w:rsid w:val="004C161F"/>
    <w:rsid w:val="004C4F0D"/>
    <w:rsid w:val="004C539A"/>
    <w:rsid w:val="004C62E1"/>
    <w:rsid w:val="004C71BC"/>
    <w:rsid w:val="004D01C1"/>
    <w:rsid w:val="004D1B0C"/>
    <w:rsid w:val="004D3551"/>
    <w:rsid w:val="004D463B"/>
    <w:rsid w:val="004D6807"/>
    <w:rsid w:val="004D768C"/>
    <w:rsid w:val="004E35D9"/>
    <w:rsid w:val="004E4878"/>
    <w:rsid w:val="004E48F7"/>
    <w:rsid w:val="004E4E0A"/>
    <w:rsid w:val="004E5375"/>
    <w:rsid w:val="004E5FF1"/>
    <w:rsid w:val="004E76ED"/>
    <w:rsid w:val="004E7F7E"/>
    <w:rsid w:val="004F0AA3"/>
    <w:rsid w:val="004F0DC2"/>
    <w:rsid w:val="004F1459"/>
    <w:rsid w:val="004F2394"/>
    <w:rsid w:val="004F6DF9"/>
    <w:rsid w:val="005004B0"/>
    <w:rsid w:val="00503C02"/>
    <w:rsid w:val="005071E8"/>
    <w:rsid w:val="00507FCF"/>
    <w:rsid w:val="0051039C"/>
    <w:rsid w:val="00510F1C"/>
    <w:rsid w:val="00513F07"/>
    <w:rsid w:val="005150F0"/>
    <w:rsid w:val="00516DF7"/>
    <w:rsid w:val="00520AC5"/>
    <w:rsid w:val="0052367F"/>
    <w:rsid w:val="00523A31"/>
    <w:rsid w:val="005258B0"/>
    <w:rsid w:val="005321C9"/>
    <w:rsid w:val="00533581"/>
    <w:rsid w:val="00534455"/>
    <w:rsid w:val="00534B12"/>
    <w:rsid w:val="005364D7"/>
    <w:rsid w:val="00537698"/>
    <w:rsid w:val="00537C1D"/>
    <w:rsid w:val="00540061"/>
    <w:rsid w:val="005407C3"/>
    <w:rsid w:val="0054088A"/>
    <w:rsid w:val="00542820"/>
    <w:rsid w:val="00543EB1"/>
    <w:rsid w:val="00545474"/>
    <w:rsid w:val="00546251"/>
    <w:rsid w:val="00546B57"/>
    <w:rsid w:val="005519BD"/>
    <w:rsid w:val="0055247E"/>
    <w:rsid w:val="00552790"/>
    <w:rsid w:val="00553482"/>
    <w:rsid w:val="005540A6"/>
    <w:rsid w:val="00554830"/>
    <w:rsid w:val="00554DAB"/>
    <w:rsid w:val="00554F74"/>
    <w:rsid w:val="00556F89"/>
    <w:rsid w:val="005575DD"/>
    <w:rsid w:val="005612D6"/>
    <w:rsid w:val="005618E1"/>
    <w:rsid w:val="00562171"/>
    <w:rsid w:val="005645FE"/>
    <w:rsid w:val="00565C0C"/>
    <w:rsid w:val="0056603F"/>
    <w:rsid w:val="00566B12"/>
    <w:rsid w:val="00566D90"/>
    <w:rsid w:val="00567792"/>
    <w:rsid w:val="005679A6"/>
    <w:rsid w:val="00567BC0"/>
    <w:rsid w:val="00570546"/>
    <w:rsid w:val="00571128"/>
    <w:rsid w:val="0057400A"/>
    <w:rsid w:val="0058010F"/>
    <w:rsid w:val="00580C33"/>
    <w:rsid w:val="0058216B"/>
    <w:rsid w:val="00583002"/>
    <w:rsid w:val="00583733"/>
    <w:rsid w:val="00583AA2"/>
    <w:rsid w:val="00584250"/>
    <w:rsid w:val="00585709"/>
    <w:rsid w:val="005863E8"/>
    <w:rsid w:val="0058688E"/>
    <w:rsid w:val="005871B6"/>
    <w:rsid w:val="00590C27"/>
    <w:rsid w:val="00591695"/>
    <w:rsid w:val="00592358"/>
    <w:rsid w:val="005941E5"/>
    <w:rsid w:val="005956AE"/>
    <w:rsid w:val="00596880"/>
    <w:rsid w:val="00596C4E"/>
    <w:rsid w:val="00596E2A"/>
    <w:rsid w:val="0059704F"/>
    <w:rsid w:val="005A06F1"/>
    <w:rsid w:val="005A150F"/>
    <w:rsid w:val="005A3257"/>
    <w:rsid w:val="005A32C2"/>
    <w:rsid w:val="005A5ABB"/>
    <w:rsid w:val="005A65DB"/>
    <w:rsid w:val="005B05B9"/>
    <w:rsid w:val="005B1FA5"/>
    <w:rsid w:val="005B30BD"/>
    <w:rsid w:val="005B48D2"/>
    <w:rsid w:val="005B5833"/>
    <w:rsid w:val="005C16BB"/>
    <w:rsid w:val="005D2476"/>
    <w:rsid w:val="005D5C39"/>
    <w:rsid w:val="005E1CB3"/>
    <w:rsid w:val="005E2F3A"/>
    <w:rsid w:val="005E32B1"/>
    <w:rsid w:val="005E3DCA"/>
    <w:rsid w:val="005E60EA"/>
    <w:rsid w:val="005E6ACB"/>
    <w:rsid w:val="005F14DF"/>
    <w:rsid w:val="005F21FC"/>
    <w:rsid w:val="005F2F7B"/>
    <w:rsid w:val="005F35AA"/>
    <w:rsid w:val="005F3D69"/>
    <w:rsid w:val="005F5C28"/>
    <w:rsid w:val="005F69EC"/>
    <w:rsid w:val="00601BA1"/>
    <w:rsid w:val="006024E8"/>
    <w:rsid w:val="0060313B"/>
    <w:rsid w:val="00605A96"/>
    <w:rsid w:val="00605F07"/>
    <w:rsid w:val="006069BB"/>
    <w:rsid w:val="00607646"/>
    <w:rsid w:val="006076FD"/>
    <w:rsid w:val="00610086"/>
    <w:rsid w:val="00610329"/>
    <w:rsid w:val="00611AA6"/>
    <w:rsid w:val="00611AE8"/>
    <w:rsid w:val="00611B8A"/>
    <w:rsid w:val="006127A4"/>
    <w:rsid w:val="00613ED6"/>
    <w:rsid w:val="0061497E"/>
    <w:rsid w:val="00616699"/>
    <w:rsid w:val="00620E13"/>
    <w:rsid w:val="006223DB"/>
    <w:rsid w:val="00624C15"/>
    <w:rsid w:val="00625D43"/>
    <w:rsid w:val="006270DE"/>
    <w:rsid w:val="00627A7F"/>
    <w:rsid w:val="006303AB"/>
    <w:rsid w:val="00630ED8"/>
    <w:rsid w:val="0063387E"/>
    <w:rsid w:val="00633CCB"/>
    <w:rsid w:val="0063488D"/>
    <w:rsid w:val="00634B54"/>
    <w:rsid w:val="0064216A"/>
    <w:rsid w:val="006423DA"/>
    <w:rsid w:val="00642FDF"/>
    <w:rsid w:val="0064324D"/>
    <w:rsid w:val="006436C8"/>
    <w:rsid w:val="00645E4C"/>
    <w:rsid w:val="00646833"/>
    <w:rsid w:val="00646DFD"/>
    <w:rsid w:val="00647264"/>
    <w:rsid w:val="00647F2B"/>
    <w:rsid w:val="00650C00"/>
    <w:rsid w:val="0065265C"/>
    <w:rsid w:val="00653087"/>
    <w:rsid w:val="006531BD"/>
    <w:rsid w:val="00654F4A"/>
    <w:rsid w:val="00655F50"/>
    <w:rsid w:val="00656230"/>
    <w:rsid w:val="0065633F"/>
    <w:rsid w:val="00657B93"/>
    <w:rsid w:val="00661C48"/>
    <w:rsid w:val="00661E9A"/>
    <w:rsid w:val="006628BB"/>
    <w:rsid w:val="00662F19"/>
    <w:rsid w:val="00667C2B"/>
    <w:rsid w:val="00667E4A"/>
    <w:rsid w:val="006705C6"/>
    <w:rsid w:val="00671029"/>
    <w:rsid w:val="006728E8"/>
    <w:rsid w:val="00672F13"/>
    <w:rsid w:val="00673A60"/>
    <w:rsid w:val="00674FD4"/>
    <w:rsid w:val="00677BD0"/>
    <w:rsid w:val="00686A3D"/>
    <w:rsid w:val="00687716"/>
    <w:rsid w:val="006916D1"/>
    <w:rsid w:val="006929F4"/>
    <w:rsid w:val="00693CBA"/>
    <w:rsid w:val="00693F5B"/>
    <w:rsid w:val="006954B2"/>
    <w:rsid w:val="006958AC"/>
    <w:rsid w:val="006959B5"/>
    <w:rsid w:val="006964C0"/>
    <w:rsid w:val="006A00C9"/>
    <w:rsid w:val="006A00D0"/>
    <w:rsid w:val="006A1B88"/>
    <w:rsid w:val="006A1D79"/>
    <w:rsid w:val="006B1816"/>
    <w:rsid w:val="006B27B1"/>
    <w:rsid w:val="006B34EB"/>
    <w:rsid w:val="006B4126"/>
    <w:rsid w:val="006B582D"/>
    <w:rsid w:val="006B61CE"/>
    <w:rsid w:val="006B687C"/>
    <w:rsid w:val="006B76ED"/>
    <w:rsid w:val="006C1AA7"/>
    <w:rsid w:val="006C3CEC"/>
    <w:rsid w:val="006C671C"/>
    <w:rsid w:val="006D2F0F"/>
    <w:rsid w:val="006D338C"/>
    <w:rsid w:val="006D3DB5"/>
    <w:rsid w:val="006D6C50"/>
    <w:rsid w:val="006E09E7"/>
    <w:rsid w:val="006E1B70"/>
    <w:rsid w:val="006E27D0"/>
    <w:rsid w:val="006E3C9F"/>
    <w:rsid w:val="006E4B21"/>
    <w:rsid w:val="006E522E"/>
    <w:rsid w:val="006E5923"/>
    <w:rsid w:val="006E5F2C"/>
    <w:rsid w:val="006E6DAA"/>
    <w:rsid w:val="006F3AE3"/>
    <w:rsid w:val="006F66DE"/>
    <w:rsid w:val="006F7149"/>
    <w:rsid w:val="0070025A"/>
    <w:rsid w:val="00700B81"/>
    <w:rsid w:val="00700C19"/>
    <w:rsid w:val="00702CB9"/>
    <w:rsid w:val="00704584"/>
    <w:rsid w:val="007046B2"/>
    <w:rsid w:val="00705E97"/>
    <w:rsid w:val="00707C25"/>
    <w:rsid w:val="00710905"/>
    <w:rsid w:val="00711289"/>
    <w:rsid w:val="00713267"/>
    <w:rsid w:val="00713A03"/>
    <w:rsid w:val="00715338"/>
    <w:rsid w:val="00715833"/>
    <w:rsid w:val="00716BDE"/>
    <w:rsid w:val="00716C7F"/>
    <w:rsid w:val="00717F03"/>
    <w:rsid w:val="0072041F"/>
    <w:rsid w:val="00720A7A"/>
    <w:rsid w:val="0072475D"/>
    <w:rsid w:val="007270FC"/>
    <w:rsid w:val="007303D3"/>
    <w:rsid w:val="007339AE"/>
    <w:rsid w:val="00735FCA"/>
    <w:rsid w:val="0074019B"/>
    <w:rsid w:val="00740393"/>
    <w:rsid w:val="00745BF8"/>
    <w:rsid w:val="00750AE7"/>
    <w:rsid w:val="00752725"/>
    <w:rsid w:val="007536A2"/>
    <w:rsid w:val="00755075"/>
    <w:rsid w:val="00764406"/>
    <w:rsid w:val="007653E7"/>
    <w:rsid w:val="007658DA"/>
    <w:rsid w:val="00765940"/>
    <w:rsid w:val="00766446"/>
    <w:rsid w:val="00772501"/>
    <w:rsid w:val="00774AC3"/>
    <w:rsid w:val="00775EDA"/>
    <w:rsid w:val="007761DB"/>
    <w:rsid w:val="00776FB9"/>
    <w:rsid w:val="00780031"/>
    <w:rsid w:val="00780039"/>
    <w:rsid w:val="00782EE6"/>
    <w:rsid w:val="00785242"/>
    <w:rsid w:val="007853E1"/>
    <w:rsid w:val="00786BBF"/>
    <w:rsid w:val="00787F9A"/>
    <w:rsid w:val="00792573"/>
    <w:rsid w:val="00794B56"/>
    <w:rsid w:val="00795B3C"/>
    <w:rsid w:val="00795DA7"/>
    <w:rsid w:val="00796D5B"/>
    <w:rsid w:val="007A0756"/>
    <w:rsid w:val="007A4897"/>
    <w:rsid w:val="007A4FDC"/>
    <w:rsid w:val="007A5334"/>
    <w:rsid w:val="007A5877"/>
    <w:rsid w:val="007B069D"/>
    <w:rsid w:val="007B0C0F"/>
    <w:rsid w:val="007B1C8F"/>
    <w:rsid w:val="007B205D"/>
    <w:rsid w:val="007B31E6"/>
    <w:rsid w:val="007B397D"/>
    <w:rsid w:val="007B4967"/>
    <w:rsid w:val="007B5C72"/>
    <w:rsid w:val="007B6ED9"/>
    <w:rsid w:val="007B7A06"/>
    <w:rsid w:val="007C10FC"/>
    <w:rsid w:val="007C1D60"/>
    <w:rsid w:val="007C442A"/>
    <w:rsid w:val="007C4CAD"/>
    <w:rsid w:val="007C666A"/>
    <w:rsid w:val="007D27C9"/>
    <w:rsid w:val="007D382E"/>
    <w:rsid w:val="007D49C7"/>
    <w:rsid w:val="007D63E8"/>
    <w:rsid w:val="007D6A69"/>
    <w:rsid w:val="007E3917"/>
    <w:rsid w:val="007E5080"/>
    <w:rsid w:val="007E6C41"/>
    <w:rsid w:val="007E6E9E"/>
    <w:rsid w:val="007F01B1"/>
    <w:rsid w:val="007F0867"/>
    <w:rsid w:val="007F0C5D"/>
    <w:rsid w:val="007F1C39"/>
    <w:rsid w:val="007F2AF4"/>
    <w:rsid w:val="007F45E7"/>
    <w:rsid w:val="00800886"/>
    <w:rsid w:val="008016EF"/>
    <w:rsid w:val="008029F4"/>
    <w:rsid w:val="00803A24"/>
    <w:rsid w:val="008064C5"/>
    <w:rsid w:val="008105EF"/>
    <w:rsid w:val="00811103"/>
    <w:rsid w:val="00813892"/>
    <w:rsid w:val="00815E4A"/>
    <w:rsid w:val="00816E9F"/>
    <w:rsid w:val="008174C1"/>
    <w:rsid w:val="00817B7B"/>
    <w:rsid w:val="00820A2D"/>
    <w:rsid w:val="00820B05"/>
    <w:rsid w:val="00821472"/>
    <w:rsid w:val="00826245"/>
    <w:rsid w:val="0082674B"/>
    <w:rsid w:val="008334C5"/>
    <w:rsid w:val="00833A42"/>
    <w:rsid w:val="008346FB"/>
    <w:rsid w:val="008372D5"/>
    <w:rsid w:val="0083788D"/>
    <w:rsid w:val="00843E76"/>
    <w:rsid w:val="008441F2"/>
    <w:rsid w:val="00844FB0"/>
    <w:rsid w:val="008477E6"/>
    <w:rsid w:val="00850C12"/>
    <w:rsid w:val="0085219B"/>
    <w:rsid w:val="00852CE2"/>
    <w:rsid w:val="00854593"/>
    <w:rsid w:val="00854EA1"/>
    <w:rsid w:val="008550CD"/>
    <w:rsid w:val="0085534A"/>
    <w:rsid w:val="00857880"/>
    <w:rsid w:val="008600A8"/>
    <w:rsid w:val="0086193E"/>
    <w:rsid w:val="00863636"/>
    <w:rsid w:val="0086567E"/>
    <w:rsid w:val="00866E1F"/>
    <w:rsid w:val="008674BA"/>
    <w:rsid w:val="008714F8"/>
    <w:rsid w:val="00872056"/>
    <w:rsid w:val="008720E7"/>
    <w:rsid w:val="008728F6"/>
    <w:rsid w:val="00872A86"/>
    <w:rsid w:val="008747A2"/>
    <w:rsid w:val="00874BA7"/>
    <w:rsid w:val="008752B7"/>
    <w:rsid w:val="00876E90"/>
    <w:rsid w:val="00881008"/>
    <w:rsid w:val="00881A72"/>
    <w:rsid w:val="00881ABB"/>
    <w:rsid w:val="008830B5"/>
    <w:rsid w:val="008875FE"/>
    <w:rsid w:val="008876EF"/>
    <w:rsid w:val="008877E9"/>
    <w:rsid w:val="00891CE6"/>
    <w:rsid w:val="00892377"/>
    <w:rsid w:val="00894FD2"/>
    <w:rsid w:val="008969A8"/>
    <w:rsid w:val="008976A1"/>
    <w:rsid w:val="008A246B"/>
    <w:rsid w:val="008A3CA6"/>
    <w:rsid w:val="008A5937"/>
    <w:rsid w:val="008A6FE6"/>
    <w:rsid w:val="008B1171"/>
    <w:rsid w:val="008B13B1"/>
    <w:rsid w:val="008B3AA5"/>
    <w:rsid w:val="008B3C68"/>
    <w:rsid w:val="008B3F88"/>
    <w:rsid w:val="008B5FD2"/>
    <w:rsid w:val="008B6BCF"/>
    <w:rsid w:val="008B737B"/>
    <w:rsid w:val="008C084E"/>
    <w:rsid w:val="008C09F2"/>
    <w:rsid w:val="008C1C7C"/>
    <w:rsid w:val="008C2D42"/>
    <w:rsid w:val="008C3BFD"/>
    <w:rsid w:val="008C3E43"/>
    <w:rsid w:val="008C44CC"/>
    <w:rsid w:val="008C4F4A"/>
    <w:rsid w:val="008D0394"/>
    <w:rsid w:val="008D06A3"/>
    <w:rsid w:val="008D155B"/>
    <w:rsid w:val="008D1FD3"/>
    <w:rsid w:val="008D2ACA"/>
    <w:rsid w:val="008D4C3D"/>
    <w:rsid w:val="008D6E0F"/>
    <w:rsid w:val="008E2AB0"/>
    <w:rsid w:val="008E4283"/>
    <w:rsid w:val="008E4FB6"/>
    <w:rsid w:val="008E584B"/>
    <w:rsid w:val="008E590E"/>
    <w:rsid w:val="008E5C0D"/>
    <w:rsid w:val="008E6027"/>
    <w:rsid w:val="008E7C98"/>
    <w:rsid w:val="008F0775"/>
    <w:rsid w:val="008F2187"/>
    <w:rsid w:val="008F2671"/>
    <w:rsid w:val="008F2AA4"/>
    <w:rsid w:val="008F2ADA"/>
    <w:rsid w:val="008F2F7D"/>
    <w:rsid w:val="008F333E"/>
    <w:rsid w:val="008F4595"/>
    <w:rsid w:val="008F6CD1"/>
    <w:rsid w:val="008F7328"/>
    <w:rsid w:val="00902A54"/>
    <w:rsid w:val="00902B51"/>
    <w:rsid w:val="00902E8C"/>
    <w:rsid w:val="009036BC"/>
    <w:rsid w:val="00904762"/>
    <w:rsid w:val="00904D14"/>
    <w:rsid w:val="00905CB7"/>
    <w:rsid w:val="00907B60"/>
    <w:rsid w:val="00910022"/>
    <w:rsid w:val="00911EDF"/>
    <w:rsid w:val="009147CE"/>
    <w:rsid w:val="009166D2"/>
    <w:rsid w:val="009173F2"/>
    <w:rsid w:val="00917CB7"/>
    <w:rsid w:val="0092124D"/>
    <w:rsid w:val="00921D1F"/>
    <w:rsid w:val="009224DC"/>
    <w:rsid w:val="00923329"/>
    <w:rsid w:val="00923B9A"/>
    <w:rsid w:val="009242FA"/>
    <w:rsid w:val="009249ED"/>
    <w:rsid w:val="00926BDE"/>
    <w:rsid w:val="00930AE4"/>
    <w:rsid w:val="00930DCD"/>
    <w:rsid w:val="00932E7A"/>
    <w:rsid w:val="00935E11"/>
    <w:rsid w:val="0093761C"/>
    <w:rsid w:val="00937A16"/>
    <w:rsid w:val="00940132"/>
    <w:rsid w:val="009402E9"/>
    <w:rsid w:val="0094046B"/>
    <w:rsid w:val="00940FC7"/>
    <w:rsid w:val="009433CD"/>
    <w:rsid w:val="009443FD"/>
    <w:rsid w:val="00944CC1"/>
    <w:rsid w:val="00945638"/>
    <w:rsid w:val="0094706A"/>
    <w:rsid w:val="009520D7"/>
    <w:rsid w:val="00954886"/>
    <w:rsid w:val="00956FAD"/>
    <w:rsid w:val="0096182F"/>
    <w:rsid w:val="0096505C"/>
    <w:rsid w:val="009660A7"/>
    <w:rsid w:val="0096628C"/>
    <w:rsid w:val="00966FF5"/>
    <w:rsid w:val="00967C22"/>
    <w:rsid w:val="00970AE7"/>
    <w:rsid w:val="00971C30"/>
    <w:rsid w:val="00972EE4"/>
    <w:rsid w:val="00972F81"/>
    <w:rsid w:val="00973106"/>
    <w:rsid w:val="009731D9"/>
    <w:rsid w:val="00973B5E"/>
    <w:rsid w:val="009746F7"/>
    <w:rsid w:val="00974BD5"/>
    <w:rsid w:val="00975092"/>
    <w:rsid w:val="0097653B"/>
    <w:rsid w:val="00976804"/>
    <w:rsid w:val="00980711"/>
    <w:rsid w:val="00980DE1"/>
    <w:rsid w:val="009835C4"/>
    <w:rsid w:val="009847CC"/>
    <w:rsid w:val="00991E47"/>
    <w:rsid w:val="0099243C"/>
    <w:rsid w:val="00994E59"/>
    <w:rsid w:val="00995462"/>
    <w:rsid w:val="009959F1"/>
    <w:rsid w:val="00995E7C"/>
    <w:rsid w:val="0099693E"/>
    <w:rsid w:val="00996BF0"/>
    <w:rsid w:val="00996F6D"/>
    <w:rsid w:val="009A03F1"/>
    <w:rsid w:val="009A0720"/>
    <w:rsid w:val="009A47E5"/>
    <w:rsid w:val="009A7562"/>
    <w:rsid w:val="009A7621"/>
    <w:rsid w:val="009B00E1"/>
    <w:rsid w:val="009B102C"/>
    <w:rsid w:val="009B2257"/>
    <w:rsid w:val="009B3A88"/>
    <w:rsid w:val="009B4241"/>
    <w:rsid w:val="009B4882"/>
    <w:rsid w:val="009B77A6"/>
    <w:rsid w:val="009C235B"/>
    <w:rsid w:val="009C37C6"/>
    <w:rsid w:val="009C39BB"/>
    <w:rsid w:val="009C5162"/>
    <w:rsid w:val="009C6D97"/>
    <w:rsid w:val="009C78BA"/>
    <w:rsid w:val="009D1597"/>
    <w:rsid w:val="009D465F"/>
    <w:rsid w:val="009D4D81"/>
    <w:rsid w:val="009D6F10"/>
    <w:rsid w:val="009E0EFC"/>
    <w:rsid w:val="009E2C06"/>
    <w:rsid w:val="009E436F"/>
    <w:rsid w:val="009E4B1E"/>
    <w:rsid w:val="009E5DD5"/>
    <w:rsid w:val="009E600C"/>
    <w:rsid w:val="009E67E5"/>
    <w:rsid w:val="00A013E0"/>
    <w:rsid w:val="00A0170B"/>
    <w:rsid w:val="00A041C0"/>
    <w:rsid w:val="00A04F57"/>
    <w:rsid w:val="00A05FDA"/>
    <w:rsid w:val="00A06924"/>
    <w:rsid w:val="00A0750F"/>
    <w:rsid w:val="00A10279"/>
    <w:rsid w:val="00A109A2"/>
    <w:rsid w:val="00A1255A"/>
    <w:rsid w:val="00A12835"/>
    <w:rsid w:val="00A131E9"/>
    <w:rsid w:val="00A153E2"/>
    <w:rsid w:val="00A1654E"/>
    <w:rsid w:val="00A16704"/>
    <w:rsid w:val="00A17920"/>
    <w:rsid w:val="00A2092D"/>
    <w:rsid w:val="00A2303F"/>
    <w:rsid w:val="00A24355"/>
    <w:rsid w:val="00A26C57"/>
    <w:rsid w:val="00A26D77"/>
    <w:rsid w:val="00A2787D"/>
    <w:rsid w:val="00A27AEC"/>
    <w:rsid w:val="00A3006F"/>
    <w:rsid w:val="00A30CB1"/>
    <w:rsid w:val="00A313EA"/>
    <w:rsid w:val="00A31493"/>
    <w:rsid w:val="00A32C10"/>
    <w:rsid w:val="00A3384B"/>
    <w:rsid w:val="00A34C7E"/>
    <w:rsid w:val="00A34E0A"/>
    <w:rsid w:val="00A358CB"/>
    <w:rsid w:val="00A372E3"/>
    <w:rsid w:val="00A37CB6"/>
    <w:rsid w:val="00A41099"/>
    <w:rsid w:val="00A41736"/>
    <w:rsid w:val="00A41B6F"/>
    <w:rsid w:val="00A41CFB"/>
    <w:rsid w:val="00A42753"/>
    <w:rsid w:val="00A43F76"/>
    <w:rsid w:val="00A44093"/>
    <w:rsid w:val="00A44338"/>
    <w:rsid w:val="00A50926"/>
    <w:rsid w:val="00A53E76"/>
    <w:rsid w:val="00A54DDA"/>
    <w:rsid w:val="00A552A7"/>
    <w:rsid w:val="00A57436"/>
    <w:rsid w:val="00A619F2"/>
    <w:rsid w:val="00A621F1"/>
    <w:rsid w:val="00A63C03"/>
    <w:rsid w:val="00A64464"/>
    <w:rsid w:val="00A66FB8"/>
    <w:rsid w:val="00A67563"/>
    <w:rsid w:val="00A718AA"/>
    <w:rsid w:val="00A71F2C"/>
    <w:rsid w:val="00A750CC"/>
    <w:rsid w:val="00A76B57"/>
    <w:rsid w:val="00A76F3B"/>
    <w:rsid w:val="00A809FE"/>
    <w:rsid w:val="00A80BA0"/>
    <w:rsid w:val="00A810E5"/>
    <w:rsid w:val="00A818FE"/>
    <w:rsid w:val="00A82175"/>
    <w:rsid w:val="00A83E7D"/>
    <w:rsid w:val="00A845B3"/>
    <w:rsid w:val="00A84ABD"/>
    <w:rsid w:val="00A8611E"/>
    <w:rsid w:val="00A8691A"/>
    <w:rsid w:val="00A91C39"/>
    <w:rsid w:val="00A93EFF"/>
    <w:rsid w:val="00A94755"/>
    <w:rsid w:val="00A94770"/>
    <w:rsid w:val="00A94FFB"/>
    <w:rsid w:val="00A95F4D"/>
    <w:rsid w:val="00A96E1A"/>
    <w:rsid w:val="00A96EE9"/>
    <w:rsid w:val="00A97831"/>
    <w:rsid w:val="00AA33D7"/>
    <w:rsid w:val="00AA4571"/>
    <w:rsid w:val="00AA505F"/>
    <w:rsid w:val="00AA536A"/>
    <w:rsid w:val="00AA79D3"/>
    <w:rsid w:val="00AA7CC2"/>
    <w:rsid w:val="00AB04EE"/>
    <w:rsid w:val="00AB0B61"/>
    <w:rsid w:val="00AB4C9E"/>
    <w:rsid w:val="00AC039B"/>
    <w:rsid w:val="00AC0564"/>
    <w:rsid w:val="00AC0B38"/>
    <w:rsid w:val="00AC0B62"/>
    <w:rsid w:val="00AC1451"/>
    <w:rsid w:val="00AC1DA7"/>
    <w:rsid w:val="00AC41F8"/>
    <w:rsid w:val="00AC64DA"/>
    <w:rsid w:val="00AC6D7C"/>
    <w:rsid w:val="00AC73BE"/>
    <w:rsid w:val="00AC7737"/>
    <w:rsid w:val="00AD142B"/>
    <w:rsid w:val="00AD2CCC"/>
    <w:rsid w:val="00AD2F59"/>
    <w:rsid w:val="00AD3CEF"/>
    <w:rsid w:val="00AD5171"/>
    <w:rsid w:val="00AD7A42"/>
    <w:rsid w:val="00AE0CEA"/>
    <w:rsid w:val="00AE151B"/>
    <w:rsid w:val="00AE3582"/>
    <w:rsid w:val="00AE38BE"/>
    <w:rsid w:val="00AE395D"/>
    <w:rsid w:val="00AE42D1"/>
    <w:rsid w:val="00AE676B"/>
    <w:rsid w:val="00AE7F52"/>
    <w:rsid w:val="00AE7FBE"/>
    <w:rsid w:val="00AF26B9"/>
    <w:rsid w:val="00AF2880"/>
    <w:rsid w:val="00AF28CF"/>
    <w:rsid w:val="00AF3670"/>
    <w:rsid w:val="00AF53D9"/>
    <w:rsid w:val="00B0200A"/>
    <w:rsid w:val="00B02466"/>
    <w:rsid w:val="00B030C4"/>
    <w:rsid w:val="00B0412D"/>
    <w:rsid w:val="00B05CD5"/>
    <w:rsid w:val="00B05E18"/>
    <w:rsid w:val="00B06A3E"/>
    <w:rsid w:val="00B06F8F"/>
    <w:rsid w:val="00B0777B"/>
    <w:rsid w:val="00B12789"/>
    <w:rsid w:val="00B17A97"/>
    <w:rsid w:val="00B204D9"/>
    <w:rsid w:val="00B20F89"/>
    <w:rsid w:val="00B23096"/>
    <w:rsid w:val="00B27E48"/>
    <w:rsid w:val="00B30BA1"/>
    <w:rsid w:val="00B30D30"/>
    <w:rsid w:val="00B32A45"/>
    <w:rsid w:val="00B33BC3"/>
    <w:rsid w:val="00B36262"/>
    <w:rsid w:val="00B36D9C"/>
    <w:rsid w:val="00B377D7"/>
    <w:rsid w:val="00B37E2F"/>
    <w:rsid w:val="00B404EA"/>
    <w:rsid w:val="00B411B0"/>
    <w:rsid w:val="00B4316A"/>
    <w:rsid w:val="00B43CDE"/>
    <w:rsid w:val="00B458BD"/>
    <w:rsid w:val="00B4652A"/>
    <w:rsid w:val="00B47A59"/>
    <w:rsid w:val="00B47E7F"/>
    <w:rsid w:val="00B50920"/>
    <w:rsid w:val="00B51C9C"/>
    <w:rsid w:val="00B527BF"/>
    <w:rsid w:val="00B53539"/>
    <w:rsid w:val="00B55D41"/>
    <w:rsid w:val="00B56B6B"/>
    <w:rsid w:val="00B61347"/>
    <w:rsid w:val="00B621F8"/>
    <w:rsid w:val="00B625FD"/>
    <w:rsid w:val="00B629DE"/>
    <w:rsid w:val="00B64494"/>
    <w:rsid w:val="00B64D3E"/>
    <w:rsid w:val="00B66654"/>
    <w:rsid w:val="00B71255"/>
    <w:rsid w:val="00B71573"/>
    <w:rsid w:val="00B71577"/>
    <w:rsid w:val="00B73BCD"/>
    <w:rsid w:val="00B751A8"/>
    <w:rsid w:val="00B7664A"/>
    <w:rsid w:val="00B82C16"/>
    <w:rsid w:val="00B83BF5"/>
    <w:rsid w:val="00B867DE"/>
    <w:rsid w:val="00B86AF7"/>
    <w:rsid w:val="00B903C6"/>
    <w:rsid w:val="00B92038"/>
    <w:rsid w:val="00B9274D"/>
    <w:rsid w:val="00B93158"/>
    <w:rsid w:val="00B96366"/>
    <w:rsid w:val="00B97536"/>
    <w:rsid w:val="00BA04A3"/>
    <w:rsid w:val="00BA40F6"/>
    <w:rsid w:val="00BA484F"/>
    <w:rsid w:val="00BA7877"/>
    <w:rsid w:val="00BB047D"/>
    <w:rsid w:val="00BB0950"/>
    <w:rsid w:val="00BB100E"/>
    <w:rsid w:val="00BB1C9B"/>
    <w:rsid w:val="00BB2539"/>
    <w:rsid w:val="00BB4956"/>
    <w:rsid w:val="00BB5C04"/>
    <w:rsid w:val="00BB622C"/>
    <w:rsid w:val="00BC4242"/>
    <w:rsid w:val="00BC6A9C"/>
    <w:rsid w:val="00BD0F39"/>
    <w:rsid w:val="00BD14B1"/>
    <w:rsid w:val="00BD3071"/>
    <w:rsid w:val="00BD36EA"/>
    <w:rsid w:val="00BD4C4A"/>
    <w:rsid w:val="00BD5444"/>
    <w:rsid w:val="00BD65C8"/>
    <w:rsid w:val="00BD6ED1"/>
    <w:rsid w:val="00BD74ED"/>
    <w:rsid w:val="00BE14CF"/>
    <w:rsid w:val="00BE2FC7"/>
    <w:rsid w:val="00BE3A47"/>
    <w:rsid w:val="00BE7EFC"/>
    <w:rsid w:val="00BF1955"/>
    <w:rsid w:val="00BF770D"/>
    <w:rsid w:val="00BF7A86"/>
    <w:rsid w:val="00C008BC"/>
    <w:rsid w:val="00C0175B"/>
    <w:rsid w:val="00C01D97"/>
    <w:rsid w:val="00C02FE9"/>
    <w:rsid w:val="00C0489E"/>
    <w:rsid w:val="00C05F99"/>
    <w:rsid w:val="00C06E61"/>
    <w:rsid w:val="00C07E70"/>
    <w:rsid w:val="00C10DF4"/>
    <w:rsid w:val="00C1271B"/>
    <w:rsid w:val="00C12FF2"/>
    <w:rsid w:val="00C13EB4"/>
    <w:rsid w:val="00C15BFB"/>
    <w:rsid w:val="00C167C6"/>
    <w:rsid w:val="00C2067C"/>
    <w:rsid w:val="00C2210C"/>
    <w:rsid w:val="00C22500"/>
    <w:rsid w:val="00C22728"/>
    <w:rsid w:val="00C2383F"/>
    <w:rsid w:val="00C23DB5"/>
    <w:rsid w:val="00C32E1B"/>
    <w:rsid w:val="00C32E7C"/>
    <w:rsid w:val="00C3320A"/>
    <w:rsid w:val="00C345ED"/>
    <w:rsid w:val="00C34C61"/>
    <w:rsid w:val="00C41CFC"/>
    <w:rsid w:val="00C4290E"/>
    <w:rsid w:val="00C44B45"/>
    <w:rsid w:val="00C46194"/>
    <w:rsid w:val="00C4792B"/>
    <w:rsid w:val="00C47A0B"/>
    <w:rsid w:val="00C50E8C"/>
    <w:rsid w:val="00C51336"/>
    <w:rsid w:val="00C52844"/>
    <w:rsid w:val="00C5336B"/>
    <w:rsid w:val="00C56A02"/>
    <w:rsid w:val="00C56DC1"/>
    <w:rsid w:val="00C60035"/>
    <w:rsid w:val="00C6066C"/>
    <w:rsid w:val="00C615A0"/>
    <w:rsid w:val="00C617DA"/>
    <w:rsid w:val="00C61DE5"/>
    <w:rsid w:val="00C63A9E"/>
    <w:rsid w:val="00C675E6"/>
    <w:rsid w:val="00C67A8A"/>
    <w:rsid w:val="00C7079D"/>
    <w:rsid w:val="00C72383"/>
    <w:rsid w:val="00C7473F"/>
    <w:rsid w:val="00C821AD"/>
    <w:rsid w:val="00C82887"/>
    <w:rsid w:val="00C842B0"/>
    <w:rsid w:val="00C8466A"/>
    <w:rsid w:val="00C84ACD"/>
    <w:rsid w:val="00C84F50"/>
    <w:rsid w:val="00C855D2"/>
    <w:rsid w:val="00C856E9"/>
    <w:rsid w:val="00C86580"/>
    <w:rsid w:val="00C87C35"/>
    <w:rsid w:val="00C90959"/>
    <w:rsid w:val="00C91AF0"/>
    <w:rsid w:val="00C91B7A"/>
    <w:rsid w:val="00C923F0"/>
    <w:rsid w:val="00C92614"/>
    <w:rsid w:val="00C93280"/>
    <w:rsid w:val="00C956B7"/>
    <w:rsid w:val="00C96EAF"/>
    <w:rsid w:val="00C97376"/>
    <w:rsid w:val="00C9762D"/>
    <w:rsid w:val="00CA10D3"/>
    <w:rsid w:val="00CA590B"/>
    <w:rsid w:val="00CA671A"/>
    <w:rsid w:val="00CA67D6"/>
    <w:rsid w:val="00CA7CF8"/>
    <w:rsid w:val="00CB1F8A"/>
    <w:rsid w:val="00CB25A8"/>
    <w:rsid w:val="00CB31CE"/>
    <w:rsid w:val="00CB6161"/>
    <w:rsid w:val="00CB67D0"/>
    <w:rsid w:val="00CC135B"/>
    <w:rsid w:val="00CC28B1"/>
    <w:rsid w:val="00CC71F1"/>
    <w:rsid w:val="00CC79CA"/>
    <w:rsid w:val="00CD0F6F"/>
    <w:rsid w:val="00CD5E5E"/>
    <w:rsid w:val="00CD6ED2"/>
    <w:rsid w:val="00CE1FA5"/>
    <w:rsid w:val="00CE513F"/>
    <w:rsid w:val="00CE666B"/>
    <w:rsid w:val="00CF06AA"/>
    <w:rsid w:val="00CF0B3B"/>
    <w:rsid w:val="00CF103C"/>
    <w:rsid w:val="00CF48E7"/>
    <w:rsid w:val="00CF4DC5"/>
    <w:rsid w:val="00CF5A03"/>
    <w:rsid w:val="00CF635B"/>
    <w:rsid w:val="00CF6704"/>
    <w:rsid w:val="00CF6799"/>
    <w:rsid w:val="00CF717E"/>
    <w:rsid w:val="00CF7B83"/>
    <w:rsid w:val="00D02808"/>
    <w:rsid w:val="00D04428"/>
    <w:rsid w:val="00D04F8B"/>
    <w:rsid w:val="00D059BD"/>
    <w:rsid w:val="00D07B64"/>
    <w:rsid w:val="00D10C14"/>
    <w:rsid w:val="00D12E6B"/>
    <w:rsid w:val="00D13EF2"/>
    <w:rsid w:val="00D157A5"/>
    <w:rsid w:val="00D159CB"/>
    <w:rsid w:val="00D16818"/>
    <w:rsid w:val="00D17DD8"/>
    <w:rsid w:val="00D21A82"/>
    <w:rsid w:val="00D23D04"/>
    <w:rsid w:val="00D23E15"/>
    <w:rsid w:val="00D24A2E"/>
    <w:rsid w:val="00D2529C"/>
    <w:rsid w:val="00D262DD"/>
    <w:rsid w:val="00D30C32"/>
    <w:rsid w:val="00D337B7"/>
    <w:rsid w:val="00D34BF3"/>
    <w:rsid w:val="00D35EE7"/>
    <w:rsid w:val="00D37206"/>
    <w:rsid w:val="00D3777E"/>
    <w:rsid w:val="00D37987"/>
    <w:rsid w:val="00D37FC4"/>
    <w:rsid w:val="00D43578"/>
    <w:rsid w:val="00D4360F"/>
    <w:rsid w:val="00D43695"/>
    <w:rsid w:val="00D500CA"/>
    <w:rsid w:val="00D510AF"/>
    <w:rsid w:val="00D52241"/>
    <w:rsid w:val="00D52B35"/>
    <w:rsid w:val="00D52CF8"/>
    <w:rsid w:val="00D53A05"/>
    <w:rsid w:val="00D54B5A"/>
    <w:rsid w:val="00D54DF0"/>
    <w:rsid w:val="00D564E0"/>
    <w:rsid w:val="00D566E3"/>
    <w:rsid w:val="00D56FF8"/>
    <w:rsid w:val="00D57ACE"/>
    <w:rsid w:val="00D653AB"/>
    <w:rsid w:val="00D65440"/>
    <w:rsid w:val="00D657BD"/>
    <w:rsid w:val="00D65ADF"/>
    <w:rsid w:val="00D679B7"/>
    <w:rsid w:val="00D70121"/>
    <w:rsid w:val="00D7057A"/>
    <w:rsid w:val="00D718AE"/>
    <w:rsid w:val="00D81918"/>
    <w:rsid w:val="00D83DE2"/>
    <w:rsid w:val="00D8448A"/>
    <w:rsid w:val="00D86A6D"/>
    <w:rsid w:val="00D87FAD"/>
    <w:rsid w:val="00D91333"/>
    <w:rsid w:val="00D924E2"/>
    <w:rsid w:val="00D93CBF"/>
    <w:rsid w:val="00D949AC"/>
    <w:rsid w:val="00D951FC"/>
    <w:rsid w:val="00D9564D"/>
    <w:rsid w:val="00D9662D"/>
    <w:rsid w:val="00D96966"/>
    <w:rsid w:val="00D97FFD"/>
    <w:rsid w:val="00DA42BA"/>
    <w:rsid w:val="00DA4B7E"/>
    <w:rsid w:val="00DA7976"/>
    <w:rsid w:val="00DB20F0"/>
    <w:rsid w:val="00DB2E17"/>
    <w:rsid w:val="00DB7EF9"/>
    <w:rsid w:val="00DC02E1"/>
    <w:rsid w:val="00DC0589"/>
    <w:rsid w:val="00DC3D46"/>
    <w:rsid w:val="00DC40DD"/>
    <w:rsid w:val="00DC48B2"/>
    <w:rsid w:val="00DC6122"/>
    <w:rsid w:val="00DC6BDC"/>
    <w:rsid w:val="00DD0460"/>
    <w:rsid w:val="00DD07DF"/>
    <w:rsid w:val="00DD0AFB"/>
    <w:rsid w:val="00DD11E5"/>
    <w:rsid w:val="00DD148E"/>
    <w:rsid w:val="00DD262C"/>
    <w:rsid w:val="00DD3B84"/>
    <w:rsid w:val="00DD4069"/>
    <w:rsid w:val="00DD6FFE"/>
    <w:rsid w:val="00DE22D1"/>
    <w:rsid w:val="00DE40EE"/>
    <w:rsid w:val="00DE4188"/>
    <w:rsid w:val="00DE41C8"/>
    <w:rsid w:val="00DE4E03"/>
    <w:rsid w:val="00DE4EB9"/>
    <w:rsid w:val="00DF4365"/>
    <w:rsid w:val="00DF4E6C"/>
    <w:rsid w:val="00DF5A03"/>
    <w:rsid w:val="00DF6733"/>
    <w:rsid w:val="00DF7C86"/>
    <w:rsid w:val="00E00EA4"/>
    <w:rsid w:val="00E03911"/>
    <w:rsid w:val="00E040AB"/>
    <w:rsid w:val="00E04213"/>
    <w:rsid w:val="00E04E5C"/>
    <w:rsid w:val="00E100AA"/>
    <w:rsid w:val="00E10145"/>
    <w:rsid w:val="00E10875"/>
    <w:rsid w:val="00E110D4"/>
    <w:rsid w:val="00E12379"/>
    <w:rsid w:val="00E12409"/>
    <w:rsid w:val="00E157A4"/>
    <w:rsid w:val="00E16D41"/>
    <w:rsid w:val="00E20E4F"/>
    <w:rsid w:val="00E21A1D"/>
    <w:rsid w:val="00E239ED"/>
    <w:rsid w:val="00E24B10"/>
    <w:rsid w:val="00E25DEB"/>
    <w:rsid w:val="00E30551"/>
    <w:rsid w:val="00E306B5"/>
    <w:rsid w:val="00E30A9B"/>
    <w:rsid w:val="00E31D78"/>
    <w:rsid w:val="00E31EF3"/>
    <w:rsid w:val="00E33BAF"/>
    <w:rsid w:val="00E34408"/>
    <w:rsid w:val="00E37BE4"/>
    <w:rsid w:val="00E40EBC"/>
    <w:rsid w:val="00E4321A"/>
    <w:rsid w:val="00E46050"/>
    <w:rsid w:val="00E5015A"/>
    <w:rsid w:val="00E509AF"/>
    <w:rsid w:val="00E52E24"/>
    <w:rsid w:val="00E54106"/>
    <w:rsid w:val="00E55514"/>
    <w:rsid w:val="00E5709F"/>
    <w:rsid w:val="00E60644"/>
    <w:rsid w:val="00E6065B"/>
    <w:rsid w:val="00E619ED"/>
    <w:rsid w:val="00E64026"/>
    <w:rsid w:val="00E6459D"/>
    <w:rsid w:val="00E64985"/>
    <w:rsid w:val="00E64EBC"/>
    <w:rsid w:val="00E67D35"/>
    <w:rsid w:val="00E71737"/>
    <w:rsid w:val="00E72C52"/>
    <w:rsid w:val="00E750A5"/>
    <w:rsid w:val="00E750B8"/>
    <w:rsid w:val="00E75399"/>
    <w:rsid w:val="00E76AA5"/>
    <w:rsid w:val="00E777C9"/>
    <w:rsid w:val="00E77D3C"/>
    <w:rsid w:val="00E80A74"/>
    <w:rsid w:val="00E80E14"/>
    <w:rsid w:val="00E810D2"/>
    <w:rsid w:val="00E82329"/>
    <w:rsid w:val="00E837A4"/>
    <w:rsid w:val="00E91B02"/>
    <w:rsid w:val="00E92A8B"/>
    <w:rsid w:val="00E9708A"/>
    <w:rsid w:val="00E97BED"/>
    <w:rsid w:val="00EA122D"/>
    <w:rsid w:val="00EA21F5"/>
    <w:rsid w:val="00EA6E69"/>
    <w:rsid w:val="00EB2B57"/>
    <w:rsid w:val="00EB2D55"/>
    <w:rsid w:val="00EB32E9"/>
    <w:rsid w:val="00EB4200"/>
    <w:rsid w:val="00EC070E"/>
    <w:rsid w:val="00EC1C60"/>
    <w:rsid w:val="00EC2252"/>
    <w:rsid w:val="00EC39C8"/>
    <w:rsid w:val="00EC5918"/>
    <w:rsid w:val="00EC5A1F"/>
    <w:rsid w:val="00EC5D85"/>
    <w:rsid w:val="00EC60DC"/>
    <w:rsid w:val="00ED0262"/>
    <w:rsid w:val="00ED1BC6"/>
    <w:rsid w:val="00ED2429"/>
    <w:rsid w:val="00ED35F7"/>
    <w:rsid w:val="00ED549B"/>
    <w:rsid w:val="00ED599B"/>
    <w:rsid w:val="00ED64F2"/>
    <w:rsid w:val="00EE0C1D"/>
    <w:rsid w:val="00EE0FF9"/>
    <w:rsid w:val="00EE3186"/>
    <w:rsid w:val="00EE5111"/>
    <w:rsid w:val="00EF0B04"/>
    <w:rsid w:val="00EF124B"/>
    <w:rsid w:val="00EF1B7D"/>
    <w:rsid w:val="00EF2098"/>
    <w:rsid w:val="00EF3AE9"/>
    <w:rsid w:val="00EF4EA9"/>
    <w:rsid w:val="00EF6408"/>
    <w:rsid w:val="00EF6752"/>
    <w:rsid w:val="00EF6B6E"/>
    <w:rsid w:val="00EF799C"/>
    <w:rsid w:val="00F004E4"/>
    <w:rsid w:val="00F00AC2"/>
    <w:rsid w:val="00F0122B"/>
    <w:rsid w:val="00F012CE"/>
    <w:rsid w:val="00F01E8E"/>
    <w:rsid w:val="00F01FD9"/>
    <w:rsid w:val="00F042D1"/>
    <w:rsid w:val="00F05A0F"/>
    <w:rsid w:val="00F06837"/>
    <w:rsid w:val="00F07172"/>
    <w:rsid w:val="00F177DD"/>
    <w:rsid w:val="00F1784F"/>
    <w:rsid w:val="00F211D7"/>
    <w:rsid w:val="00F21397"/>
    <w:rsid w:val="00F215BB"/>
    <w:rsid w:val="00F23355"/>
    <w:rsid w:val="00F25812"/>
    <w:rsid w:val="00F32F44"/>
    <w:rsid w:val="00F33059"/>
    <w:rsid w:val="00F40B96"/>
    <w:rsid w:val="00F40E76"/>
    <w:rsid w:val="00F42ABB"/>
    <w:rsid w:val="00F449BA"/>
    <w:rsid w:val="00F45074"/>
    <w:rsid w:val="00F45264"/>
    <w:rsid w:val="00F4551E"/>
    <w:rsid w:val="00F5040B"/>
    <w:rsid w:val="00F50EBA"/>
    <w:rsid w:val="00F528EB"/>
    <w:rsid w:val="00F5462A"/>
    <w:rsid w:val="00F54C30"/>
    <w:rsid w:val="00F56006"/>
    <w:rsid w:val="00F56495"/>
    <w:rsid w:val="00F62A0A"/>
    <w:rsid w:val="00F6338C"/>
    <w:rsid w:val="00F63670"/>
    <w:rsid w:val="00F66D1C"/>
    <w:rsid w:val="00F6717B"/>
    <w:rsid w:val="00F675D3"/>
    <w:rsid w:val="00F70722"/>
    <w:rsid w:val="00F743AC"/>
    <w:rsid w:val="00F74AE1"/>
    <w:rsid w:val="00F75FDF"/>
    <w:rsid w:val="00F80E84"/>
    <w:rsid w:val="00F81D6B"/>
    <w:rsid w:val="00F863EA"/>
    <w:rsid w:val="00F90317"/>
    <w:rsid w:val="00F92A06"/>
    <w:rsid w:val="00F95488"/>
    <w:rsid w:val="00F95AA3"/>
    <w:rsid w:val="00F97CEF"/>
    <w:rsid w:val="00F97DF4"/>
    <w:rsid w:val="00FA0EFD"/>
    <w:rsid w:val="00FA2CA0"/>
    <w:rsid w:val="00FA4897"/>
    <w:rsid w:val="00FA51F2"/>
    <w:rsid w:val="00FA55EC"/>
    <w:rsid w:val="00FA5BFD"/>
    <w:rsid w:val="00FA64C0"/>
    <w:rsid w:val="00FA79E4"/>
    <w:rsid w:val="00FB3689"/>
    <w:rsid w:val="00FB45C8"/>
    <w:rsid w:val="00FB4768"/>
    <w:rsid w:val="00FB542D"/>
    <w:rsid w:val="00FB799C"/>
    <w:rsid w:val="00FC08FA"/>
    <w:rsid w:val="00FC1570"/>
    <w:rsid w:val="00FC18AD"/>
    <w:rsid w:val="00FC1CB1"/>
    <w:rsid w:val="00FC334B"/>
    <w:rsid w:val="00FC5A46"/>
    <w:rsid w:val="00FC5AEA"/>
    <w:rsid w:val="00FD04A8"/>
    <w:rsid w:val="00FD1167"/>
    <w:rsid w:val="00FE0E40"/>
    <w:rsid w:val="00FE3F36"/>
    <w:rsid w:val="00FE4398"/>
    <w:rsid w:val="00FE5FD5"/>
    <w:rsid w:val="00FF1CD6"/>
    <w:rsid w:val="00FF20CA"/>
    <w:rsid w:val="00FF231D"/>
    <w:rsid w:val="00FF3091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5AFA6"/>
  <w15:docId w15:val="{CBFDA667-598E-40A2-82CD-A414FC5CA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17A97"/>
    <w:pPr>
      <w:spacing w:line="256" w:lineRule="auto"/>
    </w:pPr>
    <w:rPr>
      <w:rFonts w:ascii="Times New Roman" w:hAnsi="Times New Roman"/>
      <w:sz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7E5080"/>
    <w:pPr>
      <w:keepNext/>
      <w:keepLines/>
      <w:numPr>
        <w:numId w:val="1"/>
      </w:numPr>
      <w:spacing w:after="240" w:line="360" w:lineRule="auto"/>
      <w:outlineLvl w:val="0"/>
    </w:pPr>
    <w:rPr>
      <w:rFonts w:asciiTheme="majorHAnsi" w:eastAsiaTheme="majorEastAsia" w:hAnsiTheme="majorHAnsi" w:cstheme="majorBidi"/>
      <w:b/>
      <w:sz w:val="40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527BF"/>
    <w:pPr>
      <w:keepNext/>
      <w:keepLines/>
      <w:numPr>
        <w:ilvl w:val="1"/>
        <w:numId w:val="1"/>
      </w:numPr>
      <w:spacing w:before="240" w:after="120" w:line="360" w:lineRule="auto"/>
      <w:ind w:left="576"/>
      <w:outlineLvl w:val="1"/>
    </w:pPr>
    <w:rPr>
      <w:rFonts w:asciiTheme="majorHAnsi" w:eastAsiaTheme="majorEastAsia" w:hAnsiTheme="majorHAnsi" w:cstheme="majorBidi"/>
      <w:b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07172"/>
    <w:pPr>
      <w:keepNext/>
      <w:keepLines/>
      <w:numPr>
        <w:ilvl w:val="2"/>
        <w:numId w:val="1"/>
      </w:numPr>
      <w:spacing w:before="240" w:after="120"/>
      <w:outlineLvl w:val="2"/>
    </w:pPr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paragraph" w:styleId="Nadpis4">
    <w:name w:val="heading 4"/>
    <w:basedOn w:val="Normln"/>
    <w:next w:val="Normln"/>
    <w:link w:val="Nadpis4Char"/>
    <w:autoRedefine/>
    <w:uiPriority w:val="9"/>
    <w:unhideWhenUsed/>
    <w:qFormat/>
    <w:rsid w:val="00D54B5A"/>
    <w:pPr>
      <w:keepNext/>
      <w:keepLines/>
      <w:widowControl w:val="0"/>
      <w:spacing w:before="40" w:after="0" w:line="336" w:lineRule="auto"/>
      <w:ind w:left="864" w:hanging="864"/>
      <w:jc w:val="both"/>
      <w:outlineLvl w:val="3"/>
    </w:pPr>
    <w:rPr>
      <w:rFonts w:asciiTheme="majorHAnsi" w:eastAsiaTheme="majorEastAsia" w:hAnsiTheme="majorHAnsi" w:cstheme="majorBidi"/>
      <w:b/>
      <w:iCs/>
      <w:color w:val="2F5496" w:themeColor="accent1" w:themeShade="BF"/>
      <w:lang w:val="en-US" w:eastAsia="en-US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17A9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17A9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17A9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54B5A"/>
    <w:pPr>
      <w:keepNext/>
      <w:keepLines/>
      <w:widowControl w:val="0"/>
      <w:spacing w:before="40" w:after="0" w:line="336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54B5A"/>
    <w:pPr>
      <w:keepNext/>
      <w:keepLines/>
      <w:widowControl w:val="0"/>
      <w:spacing w:before="40" w:after="0" w:line="336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080"/>
    <w:rPr>
      <w:rFonts w:asciiTheme="majorHAnsi" w:eastAsiaTheme="majorEastAsia" w:hAnsiTheme="majorHAnsi" w:cstheme="majorBidi"/>
      <w:b/>
      <w:sz w:val="40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527BF"/>
    <w:rPr>
      <w:rFonts w:asciiTheme="majorHAnsi" w:eastAsiaTheme="majorEastAsia" w:hAnsiTheme="majorHAnsi" w:cstheme="majorBidi"/>
      <w:b/>
      <w:sz w:val="3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07172"/>
    <w:rPr>
      <w:rFonts w:asciiTheme="majorHAnsi" w:eastAsiaTheme="majorEastAsia" w:hAnsiTheme="majorHAnsi" w:cstheme="majorBidi"/>
      <w:b/>
      <w:color w:val="000000" w:themeColor="text1"/>
      <w:sz w:val="28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B17A97"/>
    <w:rPr>
      <w:rFonts w:asciiTheme="majorHAnsi" w:eastAsiaTheme="majorEastAsia" w:hAnsiTheme="majorHAnsi" w:cstheme="majorBidi"/>
      <w:color w:val="2F5496" w:themeColor="accent1" w:themeShade="B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17A97"/>
    <w:rPr>
      <w:rFonts w:asciiTheme="majorHAnsi" w:eastAsiaTheme="majorEastAsia" w:hAnsiTheme="majorHAnsi" w:cstheme="majorBidi"/>
      <w:color w:val="1F3763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7A97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eastAsia="cs-CZ"/>
    </w:rPr>
  </w:style>
  <w:style w:type="paragraph" w:customStyle="1" w:styleId="bntext">
    <w:name w:val="běžný text"/>
    <w:basedOn w:val="Normln"/>
    <w:qFormat/>
    <w:rsid w:val="006303AB"/>
    <w:pPr>
      <w:spacing w:before="240" w:after="240" w:line="336" w:lineRule="auto"/>
      <w:ind w:firstLine="709"/>
      <w:jc w:val="both"/>
    </w:pPr>
    <w:rPr>
      <w:rFonts w:eastAsia="Calibri"/>
      <w:szCs w:val="24"/>
    </w:rPr>
  </w:style>
  <w:style w:type="character" w:customStyle="1" w:styleId="Formul">
    <w:name w:val="Formulář"/>
    <w:basedOn w:val="Standardnpsmoodstavce"/>
    <w:uiPriority w:val="1"/>
    <w:qFormat/>
    <w:rsid w:val="00B17A97"/>
    <w:rPr>
      <w:i/>
    </w:rPr>
  </w:style>
  <w:style w:type="paragraph" w:styleId="Bezmezer">
    <w:name w:val="No Spacing"/>
    <w:uiPriority w:val="1"/>
    <w:qFormat/>
    <w:rsid w:val="00B17A97"/>
    <w:pPr>
      <w:spacing w:after="0" w:line="240" w:lineRule="auto"/>
    </w:pPr>
    <w:rPr>
      <w:rFonts w:ascii="Times New Roman" w:hAnsi="Times New Roman"/>
      <w:sz w:val="24"/>
      <w:lang w:eastAsia="cs-CZ"/>
    </w:rPr>
  </w:style>
  <w:style w:type="paragraph" w:customStyle="1" w:styleId="Nadpis-mimo">
    <w:name w:val="Nadpis-mimo"/>
    <w:basedOn w:val="Normln"/>
    <w:link w:val="Nadpis-mimoChar"/>
    <w:qFormat/>
    <w:rsid w:val="00800886"/>
    <w:rPr>
      <w:b/>
      <w:bCs/>
      <w:sz w:val="44"/>
      <w:szCs w:val="40"/>
    </w:rPr>
  </w:style>
  <w:style w:type="paragraph" w:customStyle="1" w:styleId="Podnadpis-mimo">
    <w:name w:val="Podnadpis-mimo"/>
    <w:basedOn w:val="Normln"/>
    <w:link w:val="Podnadpis-mimoChar"/>
    <w:qFormat/>
    <w:rsid w:val="00800886"/>
    <w:rPr>
      <w:b/>
      <w:bCs/>
      <w:sz w:val="32"/>
      <w:szCs w:val="40"/>
    </w:rPr>
  </w:style>
  <w:style w:type="character" w:customStyle="1" w:styleId="Nadpis-mimoChar">
    <w:name w:val="Nadpis-mimo Char"/>
    <w:basedOn w:val="Standardnpsmoodstavce"/>
    <w:link w:val="Nadpis-mimo"/>
    <w:rsid w:val="00800886"/>
    <w:rPr>
      <w:rFonts w:ascii="Times New Roman" w:hAnsi="Times New Roman"/>
      <w:b/>
      <w:bCs/>
      <w:sz w:val="44"/>
      <w:szCs w:val="40"/>
      <w:lang w:eastAsia="cs-CZ"/>
    </w:rPr>
  </w:style>
  <w:style w:type="character" w:customStyle="1" w:styleId="Podnadpis-mimoChar">
    <w:name w:val="Podnadpis-mimo Char"/>
    <w:basedOn w:val="Standardnpsmoodstavce"/>
    <w:link w:val="Podnadpis-mimo"/>
    <w:rsid w:val="00800886"/>
    <w:rPr>
      <w:rFonts w:ascii="Times New Roman" w:hAnsi="Times New Roman"/>
      <w:b/>
      <w:bCs/>
      <w:sz w:val="32"/>
      <w:szCs w:val="40"/>
      <w:lang w:eastAsia="cs-CZ"/>
    </w:rPr>
  </w:style>
  <w:style w:type="paragraph" w:styleId="Odstavecseseznamem">
    <w:name w:val="List Paragraph"/>
    <w:basedOn w:val="Normln"/>
    <w:uiPriority w:val="34"/>
    <w:qFormat/>
    <w:rsid w:val="00BB622C"/>
    <w:pPr>
      <w:ind w:left="720"/>
      <w:contextualSpacing/>
    </w:pPr>
  </w:style>
  <w:style w:type="table" w:styleId="Mkatabulky">
    <w:name w:val="Table Grid"/>
    <w:basedOn w:val="Normlntabulka"/>
    <w:uiPriority w:val="39"/>
    <w:rsid w:val="004D3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D4069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2F60A5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60A5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2F60A5"/>
    <w:rPr>
      <w:rFonts w:eastAsiaTheme="minorEastAsia"/>
      <w:color w:val="5A5A5A" w:themeColor="text1" w:themeTint="A5"/>
      <w:spacing w:val="15"/>
      <w:lang w:eastAsia="cs-CZ"/>
    </w:rPr>
  </w:style>
  <w:style w:type="character" w:styleId="Zdraznnjemn">
    <w:name w:val="Subtle Emphasis"/>
    <w:basedOn w:val="Standardnpsmoodstavce"/>
    <w:uiPriority w:val="19"/>
    <w:qFormat/>
    <w:rsid w:val="002F60A5"/>
    <w:rPr>
      <w:i/>
      <w:iCs/>
      <w:color w:val="404040" w:themeColor="text1" w:themeTint="BF"/>
    </w:rPr>
  </w:style>
  <w:style w:type="character" w:customStyle="1" w:styleId="Nadpis4Char">
    <w:name w:val="Nadpis 4 Char"/>
    <w:basedOn w:val="Standardnpsmoodstavce"/>
    <w:link w:val="Nadpis4"/>
    <w:uiPriority w:val="9"/>
    <w:rsid w:val="00D54B5A"/>
    <w:rPr>
      <w:rFonts w:asciiTheme="majorHAnsi" w:eastAsiaTheme="majorEastAsia" w:hAnsiTheme="majorHAnsi" w:cstheme="majorBidi"/>
      <w:b/>
      <w:iCs/>
      <w:color w:val="2F5496" w:themeColor="accent1" w:themeShade="BF"/>
      <w:sz w:val="24"/>
      <w:lang w:val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54B5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54B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717F03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86C6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1625E5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1625E5"/>
    <w:rPr>
      <w:i/>
      <w:iCs/>
    </w:rPr>
  </w:style>
  <w:style w:type="character" w:customStyle="1" w:styleId="OdstavecChar">
    <w:name w:val="Odstavec Char"/>
    <w:basedOn w:val="Standardnpsmoodstavce"/>
    <w:link w:val="Odstavec"/>
    <w:locked/>
    <w:rsid w:val="003E2F1E"/>
    <w:rPr>
      <w:rFonts w:ascii="Times New Roman" w:hAnsi="Times New Roman" w:cs="Times New Roman"/>
      <w:sz w:val="24"/>
    </w:rPr>
  </w:style>
  <w:style w:type="paragraph" w:customStyle="1" w:styleId="Odstavec">
    <w:name w:val="Odstavec"/>
    <w:basedOn w:val="Normln"/>
    <w:link w:val="OdstavecChar"/>
    <w:qFormat/>
    <w:rsid w:val="003E2F1E"/>
    <w:pPr>
      <w:tabs>
        <w:tab w:val="left" w:pos="5070"/>
      </w:tabs>
      <w:spacing w:before="120" w:after="120" w:line="360" w:lineRule="auto"/>
      <w:ind w:firstLine="709"/>
      <w:jc w:val="both"/>
    </w:pPr>
    <w:rPr>
      <w:rFonts w:cs="Times New Roman"/>
      <w:lang w:eastAsia="en-US"/>
    </w:rPr>
  </w:style>
  <w:style w:type="paragraph" w:customStyle="1" w:styleId="Styl1">
    <w:name w:val="Styl1"/>
    <w:basedOn w:val="Normln"/>
    <w:link w:val="Styl1Char"/>
    <w:uiPriority w:val="1"/>
    <w:qFormat/>
    <w:rsid w:val="004801C5"/>
    <w:pPr>
      <w:widowControl w:val="0"/>
      <w:spacing w:after="0" w:line="336" w:lineRule="auto"/>
      <w:jc w:val="both"/>
    </w:pPr>
    <w:rPr>
      <w:rFonts w:ascii="Cambria" w:eastAsia="Arial" w:hAnsi="Cambria" w:cs="Arial"/>
      <w:b/>
      <w:lang w:eastAsia="en-US"/>
    </w:rPr>
  </w:style>
  <w:style w:type="character" w:customStyle="1" w:styleId="Styl1Char">
    <w:name w:val="Styl1 Char"/>
    <w:basedOn w:val="Standardnpsmoodstavce"/>
    <w:link w:val="Styl1"/>
    <w:uiPriority w:val="1"/>
    <w:rsid w:val="004801C5"/>
    <w:rPr>
      <w:rFonts w:ascii="Cambria" w:eastAsia="Arial" w:hAnsi="Cambria" w:cs="Arial"/>
      <w:b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801C5"/>
    <w:pPr>
      <w:widowControl w:val="0"/>
      <w:spacing w:after="0" w:line="240" w:lineRule="auto"/>
      <w:jc w:val="both"/>
    </w:pPr>
    <w:rPr>
      <w:rFonts w:ascii="Cambria" w:eastAsia="Arial" w:hAnsi="Cambria" w:cs="Arial"/>
      <w:sz w:val="20"/>
      <w:szCs w:val="20"/>
      <w:lang w:val="en-US"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801C5"/>
    <w:rPr>
      <w:rFonts w:ascii="Cambria" w:eastAsia="Arial" w:hAnsi="Cambria" w:cs="Arial"/>
      <w:sz w:val="20"/>
      <w:szCs w:val="20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4801C5"/>
    <w:rPr>
      <w:vertAlign w:val="superscript"/>
    </w:rPr>
  </w:style>
  <w:style w:type="table" w:styleId="Svtlseznamzvraznn3">
    <w:name w:val="Light List Accent 3"/>
    <w:basedOn w:val="Normlntabulka"/>
    <w:uiPriority w:val="61"/>
    <w:rsid w:val="00FE3F36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tltabulkasmkou1zvraznn1">
    <w:name w:val="Grid Table 1 Light Accent 1"/>
    <w:basedOn w:val="Normlntabulka"/>
    <w:uiPriority w:val="46"/>
    <w:rsid w:val="00FE3F3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zvraznn3">
    <w:name w:val="Grid Table 2 Accent 3"/>
    <w:basedOn w:val="Normlntabulka"/>
    <w:uiPriority w:val="47"/>
    <w:rsid w:val="00FE3F3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mavtabulkaseznamu5zvraznn1">
    <w:name w:val="List Table 5 Dark Accent 1"/>
    <w:basedOn w:val="Normlntabulka"/>
    <w:uiPriority w:val="50"/>
    <w:rsid w:val="00FE3F3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FE3F3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FE3F3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lkasmkou3zvraznn4">
    <w:name w:val="Grid Table 3 Accent 4"/>
    <w:basedOn w:val="Normlntabulka"/>
    <w:uiPriority w:val="48"/>
    <w:rsid w:val="00FE3F3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FE3F3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Barevntabulkasmkou6zvraznn3">
    <w:name w:val="Grid Table 6 Colorful Accent 3"/>
    <w:basedOn w:val="Normlntabulka"/>
    <w:uiPriority w:val="51"/>
    <w:rsid w:val="0053358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Zhlav">
    <w:name w:val="header"/>
    <w:basedOn w:val="Normln"/>
    <w:link w:val="ZhlavChar"/>
    <w:uiPriority w:val="99"/>
    <w:unhideWhenUsed/>
    <w:rsid w:val="00966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628C"/>
    <w:rPr>
      <w:rFonts w:ascii="Times New Roman" w:hAnsi="Times New Roman"/>
      <w:sz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66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628C"/>
    <w:rPr>
      <w:rFonts w:ascii="Times New Roman" w:hAnsi="Times New Roman"/>
      <w:sz w:val="24"/>
      <w:lang w:eastAsia="cs-CZ"/>
    </w:rPr>
  </w:style>
  <w:style w:type="paragraph" w:customStyle="1" w:styleId="glossary-short">
    <w:name w:val="glossary-short"/>
    <w:basedOn w:val="Normln"/>
    <w:rsid w:val="00164BB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red-text">
    <w:name w:val="red-text"/>
    <w:basedOn w:val="Standardnpsmoodstavce"/>
    <w:rsid w:val="006A1B88"/>
  </w:style>
  <w:style w:type="paragraph" w:styleId="Nadpisobsahu">
    <w:name w:val="TOC Heading"/>
    <w:basedOn w:val="Nadpis1"/>
    <w:next w:val="Normln"/>
    <w:uiPriority w:val="39"/>
    <w:unhideWhenUsed/>
    <w:qFormat/>
    <w:rsid w:val="00516DF7"/>
    <w:pPr>
      <w:numPr>
        <w:numId w:val="0"/>
      </w:numPr>
      <w:spacing w:before="240" w:after="0" w:line="259" w:lineRule="auto"/>
      <w:outlineLvl w:val="9"/>
    </w:pPr>
    <w:rPr>
      <w:b w:val="0"/>
      <w:color w:val="2F5496" w:themeColor="accent1" w:themeShade="BF"/>
      <w:sz w:val="32"/>
    </w:rPr>
  </w:style>
  <w:style w:type="paragraph" w:styleId="Obsah1">
    <w:name w:val="toc 1"/>
    <w:basedOn w:val="Normln"/>
    <w:next w:val="Normln"/>
    <w:autoRedefine/>
    <w:uiPriority w:val="39"/>
    <w:unhideWhenUsed/>
    <w:rsid w:val="00516DF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16DF7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516DF7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unhideWhenUsed/>
    <w:rsid w:val="00516DF7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paragraph" w:styleId="Obsah5">
    <w:name w:val="toc 5"/>
    <w:basedOn w:val="Normln"/>
    <w:next w:val="Normln"/>
    <w:autoRedefine/>
    <w:uiPriority w:val="39"/>
    <w:unhideWhenUsed/>
    <w:rsid w:val="00516DF7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Obsah6">
    <w:name w:val="toc 6"/>
    <w:basedOn w:val="Normln"/>
    <w:next w:val="Normln"/>
    <w:autoRedefine/>
    <w:uiPriority w:val="39"/>
    <w:unhideWhenUsed/>
    <w:rsid w:val="00516DF7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Obsah7">
    <w:name w:val="toc 7"/>
    <w:basedOn w:val="Normln"/>
    <w:next w:val="Normln"/>
    <w:autoRedefine/>
    <w:uiPriority w:val="39"/>
    <w:unhideWhenUsed/>
    <w:rsid w:val="00516DF7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Obsah8">
    <w:name w:val="toc 8"/>
    <w:basedOn w:val="Normln"/>
    <w:next w:val="Normln"/>
    <w:autoRedefine/>
    <w:uiPriority w:val="39"/>
    <w:unhideWhenUsed/>
    <w:rsid w:val="00516DF7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Obsah9">
    <w:name w:val="toc 9"/>
    <w:basedOn w:val="Normln"/>
    <w:next w:val="Normln"/>
    <w:autoRedefine/>
    <w:uiPriority w:val="39"/>
    <w:unhideWhenUsed/>
    <w:rsid w:val="00516DF7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4A55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A55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A5557"/>
    <w:rPr>
      <w:rFonts w:ascii="Times New Roman" w:hAnsi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55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5557"/>
    <w:rPr>
      <w:rFonts w:ascii="Times New Roman" w:hAnsi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5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5557"/>
    <w:rPr>
      <w:rFonts w:ascii="Segoe UI" w:hAnsi="Segoe UI" w:cs="Segoe UI"/>
      <w:sz w:val="18"/>
      <w:szCs w:val="18"/>
      <w:lang w:eastAsia="cs-CZ"/>
    </w:rPr>
  </w:style>
  <w:style w:type="paragraph" w:customStyle="1" w:styleId="podnadpisnevm">
    <w:name w:val="podnadpis_nevím"/>
    <w:basedOn w:val="Podnadpis-mimo"/>
    <w:link w:val="podnadpisnevmChar"/>
    <w:qFormat/>
    <w:rsid w:val="00C13EB4"/>
    <w:rPr>
      <w:sz w:val="28"/>
      <w:szCs w:val="36"/>
    </w:rPr>
  </w:style>
  <w:style w:type="character" w:customStyle="1" w:styleId="podnadpisnevmChar">
    <w:name w:val="podnadpis_nevím Char"/>
    <w:basedOn w:val="Podnadpis-mimoChar"/>
    <w:link w:val="podnadpisnevm"/>
    <w:rsid w:val="00C13EB4"/>
    <w:rPr>
      <w:rFonts w:ascii="Times New Roman" w:hAnsi="Times New Roman"/>
      <w:b/>
      <w:bCs/>
      <w:sz w:val="28"/>
      <w:szCs w:val="36"/>
      <w:lang w:eastAsia="cs-CZ"/>
    </w:rPr>
  </w:style>
  <w:style w:type="table" w:styleId="Barevntabulkasmkou6zvraznn1">
    <w:name w:val="Grid Table 6 Colorful Accent 1"/>
    <w:basedOn w:val="Normlntabulka"/>
    <w:uiPriority w:val="51"/>
    <w:rsid w:val="00455A8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kronymHTML">
    <w:name w:val="HTML Acronym"/>
    <w:basedOn w:val="Standardnpsmoodstavce"/>
    <w:uiPriority w:val="99"/>
    <w:semiHidden/>
    <w:unhideWhenUsed/>
    <w:rsid w:val="00656230"/>
  </w:style>
  <w:style w:type="character" w:customStyle="1" w:styleId="rss-link">
    <w:name w:val="rss-link"/>
    <w:basedOn w:val="Standardnpsmoodstavce"/>
    <w:rsid w:val="00656230"/>
  </w:style>
  <w:style w:type="paragraph" w:styleId="Zkladntext">
    <w:name w:val="Body Text"/>
    <w:basedOn w:val="Normln"/>
    <w:link w:val="ZkladntextChar"/>
    <w:uiPriority w:val="1"/>
    <w:qFormat/>
    <w:rsid w:val="00B93158"/>
    <w:pPr>
      <w:widowControl w:val="0"/>
      <w:spacing w:after="0" w:line="336" w:lineRule="auto"/>
      <w:jc w:val="both"/>
    </w:pPr>
    <w:rPr>
      <w:rFonts w:ascii="Arial" w:eastAsia="Arial" w:hAnsi="Arial" w:cs="Arial"/>
      <w:szCs w:val="24"/>
      <w:lang w:val="en-US"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93158"/>
    <w:rPr>
      <w:rFonts w:ascii="Arial" w:eastAsia="Arial" w:hAnsi="Arial" w:cs="Arial"/>
      <w:sz w:val="24"/>
      <w:szCs w:val="24"/>
      <w:lang w:val="en-US"/>
    </w:rPr>
  </w:style>
  <w:style w:type="paragraph" w:styleId="Titulek">
    <w:name w:val="caption"/>
    <w:basedOn w:val="Normln"/>
    <w:next w:val="Normln"/>
    <w:uiPriority w:val="35"/>
    <w:unhideWhenUsed/>
    <w:qFormat/>
    <w:rsid w:val="00216CD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041B0E"/>
    <w:pPr>
      <w:spacing w:after="0"/>
    </w:pPr>
  </w:style>
  <w:style w:type="table" w:styleId="Svtlmkatabulky">
    <w:name w:val="Grid Table Light"/>
    <w:basedOn w:val="Normlntabulka"/>
    <w:uiPriority w:val="40"/>
    <w:rsid w:val="00C07E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Barevntabulkasmkou6zvraznn6">
    <w:name w:val="Grid Table 6 Colorful Accent 6"/>
    <w:basedOn w:val="Normlntabulka"/>
    <w:uiPriority w:val="51"/>
    <w:rsid w:val="00C07E7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mkou3zvraznn6">
    <w:name w:val="Grid Table 3 Accent 6"/>
    <w:basedOn w:val="Normlntabulka"/>
    <w:uiPriority w:val="48"/>
    <w:rsid w:val="00C07E7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odstavec0">
    <w:name w:val="odstavec"/>
    <w:basedOn w:val="Normln"/>
    <w:qFormat/>
    <w:rsid w:val="00FC5A46"/>
    <w:pPr>
      <w:spacing w:before="240" w:after="240" w:line="360" w:lineRule="auto"/>
      <w:ind w:firstLine="709"/>
      <w:jc w:val="both"/>
    </w:pPr>
  </w:style>
  <w:style w:type="paragraph" w:customStyle="1" w:styleId="Default">
    <w:name w:val="Default"/>
    <w:rsid w:val="006E4B21"/>
    <w:pPr>
      <w:autoSpaceDE w:val="0"/>
      <w:autoSpaceDN w:val="0"/>
      <w:adjustRightInd w:val="0"/>
      <w:spacing w:after="0" w:line="240" w:lineRule="auto"/>
    </w:pPr>
    <w:rPr>
      <w:rFonts w:ascii="Roboto Slab" w:hAnsi="Roboto Slab" w:cs="Roboto Slab"/>
      <w:color w:val="000000"/>
      <w:sz w:val="24"/>
      <w:szCs w:val="24"/>
    </w:rPr>
  </w:style>
  <w:style w:type="paragraph" w:customStyle="1" w:styleId="Citt1">
    <w:name w:val="Citát1"/>
    <w:basedOn w:val="Normln"/>
    <w:rsid w:val="006127A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highlightnode">
    <w:name w:val="highlightnode"/>
    <w:basedOn w:val="Standardnpsmoodstavce"/>
    <w:rsid w:val="00F4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5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4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7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36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73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9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8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5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4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6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21" Type="http://schemas.openxmlformats.org/officeDocument/2006/relationships/image" Target="media/image8.JPG"/><Relationship Id="rId42" Type="http://schemas.openxmlformats.org/officeDocument/2006/relationships/image" Target="media/image18.jpeg"/><Relationship Id="rId47" Type="http://schemas.openxmlformats.org/officeDocument/2006/relationships/hyperlink" Target="https://www.ecured.cu/Aplicaci%C3%B3n" TargetMode="External"/><Relationship Id="rId63" Type="http://schemas.openxmlformats.org/officeDocument/2006/relationships/image" Target="media/image29.jpeg"/><Relationship Id="rId68" Type="http://schemas.openxmlformats.org/officeDocument/2006/relationships/hyperlink" Target="https://www.rascasone.com/cs/blog/monetizace-propagace-mobilnich-aplikaci" TargetMode="External"/><Relationship Id="rId84" Type="http://schemas.openxmlformats.org/officeDocument/2006/relationships/hyperlink" Target="https://www.slunecnice.cz/android/sw/picsart-photo-studio-zdarma/" TargetMode="External"/><Relationship Id="rId89" Type="http://schemas.openxmlformats.org/officeDocument/2006/relationships/hyperlink" Target="https://neoattack.com/neowiki/webnode/" TargetMode="External"/><Relationship Id="rId112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6" Type="http://schemas.openxmlformats.org/officeDocument/2006/relationships/hyperlink" Target="https://potisk-levne.cz/index.php/vyrobni-technologie/" TargetMode="External"/><Relationship Id="rId107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cs.wikipedia.org/wiki/%C3%9Anor" TargetMode="External"/><Relationship Id="rId37" Type="http://schemas.openxmlformats.org/officeDocument/2006/relationships/hyperlink" Target="https://cs.wikipedia.org/wiki/Microsoft_Windows" TargetMode="External"/><Relationship Id="rId53" Type="http://schemas.openxmlformats.org/officeDocument/2006/relationships/image" Target="media/image21.JPG"/><Relationship Id="rId58" Type="http://schemas.openxmlformats.org/officeDocument/2006/relationships/image" Target="media/image25.jpeg"/><Relationship Id="rId74" Type="http://schemas.openxmlformats.org/officeDocument/2006/relationships/image" Target="media/image33.JPG"/><Relationship Id="rId79" Type="http://schemas.openxmlformats.org/officeDocument/2006/relationships/image" Target="media/image38.JPG"/><Relationship Id="rId102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3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8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hyperlink" Target="https://miracomosehace.com/que-significa-freepik-espanol-significado-real/&#168;" TargetMode="External"/><Relationship Id="rId95" Type="http://schemas.openxmlformats.org/officeDocument/2006/relationships/hyperlink" Target="https://www.instagram.com/totallyskedda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2.JPG"/><Relationship Id="rId43" Type="http://schemas.openxmlformats.org/officeDocument/2006/relationships/image" Target="media/image19.jpeg"/><Relationship Id="rId48" Type="http://schemas.openxmlformats.org/officeDocument/2006/relationships/hyperlink" Target="https://www.ecured.cu/index.php?title=Cineastas_profesionales&amp;action=edit&amp;redlink=1" TargetMode="External"/><Relationship Id="rId64" Type="http://schemas.openxmlformats.org/officeDocument/2006/relationships/hyperlink" Target="https://www.instagram.com/___happy_pills/" TargetMode="External"/><Relationship Id="rId69" Type="http://schemas.openxmlformats.org/officeDocument/2006/relationships/hyperlink" Target="https://www.mioweb.cz/slovnicek/cilova-skupina/" TargetMode="External"/><Relationship Id="rId113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18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80" Type="http://schemas.openxmlformats.org/officeDocument/2006/relationships/hyperlink" Target="https://potisk-levne.cz/" TargetMode="External"/><Relationship Id="rId85" Type="http://schemas.openxmlformats.org/officeDocument/2006/relationships/hyperlink" Target="https://www.drawplanet.cz/co-je-effects-vlastne-za-program/" TargetMode="Externa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33" Type="http://schemas.openxmlformats.org/officeDocument/2006/relationships/hyperlink" Target="https://cs.wikipedia.org/wiki/1990" TargetMode="External"/><Relationship Id="rId38" Type="http://schemas.openxmlformats.org/officeDocument/2006/relationships/hyperlink" Target="https://cs.wikipedia.org/wiki/1996" TargetMode="External"/><Relationship Id="rId59" Type="http://schemas.openxmlformats.org/officeDocument/2006/relationships/image" Target="media/image26.jpeg"/><Relationship Id="rId103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08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4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9" Type="http://schemas.openxmlformats.org/officeDocument/2006/relationships/theme" Target="theme/theme1.xml"/><Relationship Id="rId54" Type="http://schemas.openxmlformats.org/officeDocument/2006/relationships/image" Target="media/image22.JPG"/><Relationship Id="rId70" Type="http://schemas.openxmlformats.org/officeDocument/2006/relationships/hyperlink" Target="https://www.mioweb.cz/" TargetMode="External"/><Relationship Id="rId75" Type="http://schemas.openxmlformats.org/officeDocument/2006/relationships/image" Target="media/image34.jpeg"/><Relationship Id="rId91" Type="http://schemas.openxmlformats.org/officeDocument/2006/relationships/hyperlink" Target="https://www.rascasone.com/cs/blog/marketing-cilova-skupina-persony" TargetMode="External"/><Relationship Id="rId96" Type="http://schemas.openxmlformats.org/officeDocument/2006/relationships/hyperlink" Target="https://shoesindustries.cz/Katalog/472/cepice-a-ksiltovky/27888/new-era-3930-league-shield-mlb-12285378?v=132&amp;gclid=CjwKCAjw8sCRBhA6EiwA6_IF4b5xk4UVEZpFoVNAp7qCSuMowUHyMo49VYBanyGUylbSWXOgUodIHhoC-TsQAvD_Bw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cs.wikipedia.org/wiki/Digit%C3%A1ln%C3%AD_fotografie" TargetMode="External"/><Relationship Id="rId28" Type="http://schemas.openxmlformats.org/officeDocument/2006/relationships/image" Target="media/image13.png"/><Relationship Id="rId49" Type="http://schemas.openxmlformats.org/officeDocument/2006/relationships/hyperlink" Target="https://www.youtube.com/channel/UCrexiBbVWHb0m1JRXDUw7hg/featured" TargetMode="External"/><Relationship Id="rId114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19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44" Type="http://schemas.openxmlformats.org/officeDocument/2006/relationships/hyperlink" Target="https://www.ecured.cu/index.php?title=Producci%C3%B3n_de_edici%C3%B3n&amp;action=edit&amp;redlink=1" TargetMode="External"/><Relationship Id="rId60" Type="http://schemas.openxmlformats.org/officeDocument/2006/relationships/image" Target="media/image27.JPG"/><Relationship Id="rId65" Type="http://schemas.openxmlformats.org/officeDocument/2006/relationships/hyperlink" Target="https://www.facebook.com/happypillsstudio" TargetMode="External"/><Relationship Id="rId81" Type="http://schemas.openxmlformats.org/officeDocument/2006/relationships/hyperlink" Target="https://czwiki.cz/Lexikon/Adobe_Photoshop_Lightroom" TargetMode="External"/><Relationship Id="rId86" Type="http://schemas.openxmlformats.org/officeDocument/2006/relationships/hyperlink" Target="https://www.ecured.cu/Wondershare_Filmor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9" Type="http://schemas.openxmlformats.org/officeDocument/2006/relationships/hyperlink" Target="https://cs.wikipedia.org/wiki/Rastrov%C3%A1_grafika" TargetMode="External"/><Relationship Id="rId109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34" Type="http://schemas.openxmlformats.org/officeDocument/2006/relationships/hyperlink" Target="https://cs.wikipedia.org/wiki/Mac_OS" TargetMode="External"/><Relationship Id="rId50" Type="http://schemas.openxmlformats.org/officeDocument/2006/relationships/image" Target="media/image20.JPG"/><Relationship Id="rId55" Type="http://schemas.openxmlformats.org/officeDocument/2006/relationships/hyperlink" Target="https://happypillsstudio.webnode.cz/e-shop/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s://www.instagram.com/goodyear/" TargetMode="External"/><Relationship Id="rId104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0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5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mioweb.cz/slovnicek/copywriting/" TargetMode="External"/><Relationship Id="rId92" Type="http://schemas.openxmlformats.org/officeDocument/2006/relationships/hyperlink" Target="https://www.mioweb.cz/slovnicek/persony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jpeg"/><Relationship Id="rId24" Type="http://schemas.openxmlformats.org/officeDocument/2006/relationships/image" Target="media/image10.JPG"/><Relationship Id="rId40" Type="http://schemas.openxmlformats.org/officeDocument/2006/relationships/hyperlink" Target="https://cs.wikipedia.org/wiki/Adobe_Systems" TargetMode="External"/><Relationship Id="rId45" Type="http://schemas.openxmlformats.org/officeDocument/2006/relationships/hyperlink" Target="https://www.ecured.cu/Software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s://www.adobe.com/cz/products/premiere.html" TargetMode="External"/><Relationship Id="rId110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15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61" Type="http://schemas.openxmlformats.org/officeDocument/2006/relationships/hyperlink" Target="https://miracomosehace.com/que-es-funciona-freepik-como-usarlo-sacarle-provecho/" TargetMode="External"/><Relationship Id="rId82" Type="http://schemas.openxmlformats.org/officeDocument/2006/relationships/hyperlink" Target="https://cs.education-wiki.com/8613599-what-is-adobe-illustrator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3.JPG"/><Relationship Id="rId30" Type="http://schemas.openxmlformats.org/officeDocument/2006/relationships/image" Target="media/image15.png"/><Relationship Id="rId35" Type="http://schemas.openxmlformats.org/officeDocument/2006/relationships/hyperlink" Target="https://cs.wikipedia.org/wiki/1987" TargetMode="External"/><Relationship Id="rId56" Type="http://schemas.openxmlformats.org/officeDocument/2006/relationships/image" Target="media/image23.jpeg"/><Relationship Id="rId77" Type="http://schemas.openxmlformats.org/officeDocument/2006/relationships/image" Target="media/image36.jpeg"/><Relationship Id="rId100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05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6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neoattack.com/crear-una-pagina-web-profesional/" TargetMode="External"/><Relationship Id="rId72" Type="http://schemas.openxmlformats.org/officeDocument/2006/relationships/image" Target="media/image31.png"/><Relationship Id="rId93" Type="http://schemas.openxmlformats.org/officeDocument/2006/relationships/hyperlink" Target="https://www.hustlevalue.cz/" TargetMode="External"/><Relationship Id="rId98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1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hyperlink" Target="https://www.ecured.cu/Video" TargetMode="External"/><Relationship Id="rId67" Type="http://schemas.openxmlformats.org/officeDocument/2006/relationships/hyperlink" Target="https://www.rascasone.com/cs/blog/co-je-crm-system-vyuziti" TargetMode="External"/><Relationship Id="rId116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20" Type="http://schemas.openxmlformats.org/officeDocument/2006/relationships/image" Target="media/image7.JPG"/><Relationship Id="rId41" Type="http://schemas.openxmlformats.org/officeDocument/2006/relationships/image" Target="media/image17.jpeg"/><Relationship Id="rId62" Type="http://schemas.openxmlformats.org/officeDocument/2006/relationships/image" Target="media/image28.jpeg"/><Relationship Id="rId83" Type="http://schemas.openxmlformats.org/officeDocument/2006/relationships/hyperlink" Target="http://www.multimediaexpo.cz/mmecz/index.php/Adobe_Photoshop" TargetMode="External"/><Relationship Id="rId88" Type="http://schemas.openxmlformats.org/officeDocument/2006/relationships/hyperlink" Target="https://www.adobe.com/cz/products/indesign/free-trial-download.html" TargetMode="External"/><Relationship Id="rId111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5" Type="http://schemas.openxmlformats.org/officeDocument/2006/relationships/hyperlink" Target="https://potisk-levne.cz/index.php/kategorie-produktu/e-shop/" TargetMode="External"/><Relationship Id="rId36" Type="http://schemas.openxmlformats.org/officeDocument/2006/relationships/hyperlink" Target="https://cs.wikipedia.org/wiki/Opera%C4%8Dn%C3%AD_syst%C3%A9m" TargetMode="External"/><Relationship Id="rId57" Type="http://schemas.openxmlformats.org/officeDocument/2006/relationships/image" Target="media/image24.jpeg"/><Relationship Id="rId106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image" Target="media/image16.jpeg"/><Relationship Id="rId52" Type="http://schemas.openxmlformats.org/officeDocument/2006/relationships/hyperlink" Target="https://neoattack.com/neowiki/framework/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7.JPG"/><Relationship Id="rId94" Type="http://schemas.openxmlformats.org/officeDocument/2006/relationships/hyperlink" Target="https://sneakerstenisky.cz/znacky/totally-skedda/" TargetMode="External"/><Relationship Id="rId99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01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122" Type="http://schemas.openxmlformats.org/officeDocument/2006/relationships/hyperlink" Target="file:///C:\Users\kyncl\Documents\z&#225;v&#283;te&#269;n&#225;%20pr&#225;ce%2021_22\literatura\Textov&#225;%20dokumentace_Kyncl%202022%20kompletn&#237;%20pro%20tisk.doc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C9EEA51CE3FC4C9B843490ECD841F2" ma:contentTypeVersion="12" ma:contentTypeDescription="Vytvoří nový dokument" ma:contentTypeScope="" ma:versionID="961918c2fa6797abfe5154cbe3f36d8b">
  <xsd:schema xmlns:xsd="http://www.w3.org/2001/XMLSchema" xmlns:xs="http://www.w3.org/2001/XMLSchema" xmlns:p="http://schemas.microsoft.com/office/2006/metadata/properties" xmlns:ns3="6ea5f9cb-9e97-45f4-aba6-a3f475ef6f45" xmlns:ns4="4057bf70-65b4-47fa-8db2-5058e75b8359" targetNamespace="http://schemas.microsoft.com/office/2006/metadata/properties" ma:root="true" ma:fieldsID="6fe7e7e98008ac45e86647dd0e4461d0" ns3:_="" ns4:_="">
    <xsd:import namespace="6ea5f9cb-9e97-45f4-aba6-a3f475ef6f45"/>
    <xsd:import namespace="4057bf70-65b4-47fa-8db2-5058e75b83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5f9cb-9e97-45f4-aba6-a3f475ef6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7bf70-65b4-47fa-8db2-5058e75b835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A7390-FF1C-4F26-B009-4B6FD823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a5f9cb-9e97-45f4-aba6-a3f475ef6f45"/>
    <ds:schemaRef ds:uri="4057bf70-65b4-47fa-8db2-5058e75b8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5A0F5D-07D2-463E-89BA-3BC5E8D1C8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F83AB-A14A-4862-AB8F-906239452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DDCF6C-A887-475F-9A94-E4A094408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4307</TotalTime>
  <Pages>1</Pages>
  <Words>6963</Words>
  <Characters>41083</Characters>
  <Application>Microsoft Office Word</Application>
  <DocSecurity>0</DocSecurity>
  <Lines>342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kyncma@delta-studenti.cz</dc:creator>
  <cp:keywords/>
  <dc:description/>
  <cp:lastModifiedBy>kyncl8@email.cz</cp:lastModifiedBy>
  <cp:revision>83</cp:revision>
  <cp:lastPrinted>2022-03-30T16:07:00Z</cp:lastPrinted>
  <dcterms:created xsi:type="dcterms:W3CDTF">2022-01-19T22:43:00Z</dcterms:created>
  <dcterms:modified xsi:type="dcterms:W3CDTF">2022-03-30T16:07:00Z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0x0101008DC9EEA51CE3FC4C9B843490ECD841F2</vt:lpwstr>
  </property>
</Properties>
</file>